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ED5028" w:rsidRDefault="000C4C58">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ED5028" w:rsidRPr="00ED5028">
        <w:tc>
          <w:tcPr>
            <w:tcW w:w="5103" w:type="dxa"/>
          </w:tcPr>
          <w:p w:rsidR="00000000" w:rsidRPr="00ED5028" w:rsidRDefault="000C4C58">
            <w:pPr>
              <w:pStyle w:val="ConsPlusNormal"/>
            </w:pPr>
            <w:r w:rsidRPr="00ED5028">
              <w:t>5 апреля 2013 года</w:t>
            </w:r>
          </w:p>
        </w:tc>
        <w:tc>
          <w:tcPr>
            <w:tcW w:w="5103" w:type="dxa"/>
          </w:tcPr>
          <w:p w:rsidR="00000000" w:rsidRPr="00ED5028" w:rsidRDefault="000C4C58">
            <w:pPr>
              <w:pStyle w:val="ConsPlusNormal"/>
              <w:jc w:val="right"/>
            </w:pPr>
            <w:r w:rsidRPr="00ED5028">
              <w:t>N 44-ФЗ</w:t>
            </w:r>
          </w:p>
        </w:tc>
      </w:tr>
    </w:tbl>
    <w:p w:rsidR="00000000" w:rsidRPr="00ED5028" w:rsidRDefault="000C4C58">
      <w:pPr>
        <w:pStyle w:val="ConsPlusNormal"/>
        <w:pBdr>
          <w:top w:val="single" w:sz="6" w:space="0" w:color="auto"/>
        </w:pBdr>
        <w:spacing w:before="100" w:after="100"/>
        <w:jc w:val="both"/>
        <w:rPr>
          <w:sz w:val="2"/>
          <w:szCs w:val="2"/>
        </w:rPr>
      </w:pPr>
    </w:p>
    <w:p w:rsidR="00000000" w:rsidRPr="00ED5028" w:rsidRDefault="000C4C58">
      <w:pPr>
        <w:pStyle w:val="ConsPlusNormal"/>
        <w:jc w:val="both"/>
      </w:pPr>
    </w:p>
    <w:p w:rsidR="00000000" w:rsidRPr="00ED5028" w:rsidRDefault="000C4C58">
      <w:pPr>
        <w:pStyle w:val="ConsPlusTitle"/>
        <w:jc w:val="center"/>
      </w:pPr>
      <w:r w:rsidRPr="00ED5028">
        <w:t>РОССИЙСКАЯ ФЕДЕРАЦИЯ</w:t>
      </w:r>
    </w:p>
    <w:p w:rsidR="00000000" w:rsidRPr="00ED5028" w:rsidRDefault="000C4C58">
      <w:pPr>
        <w:pStyle w:val="ConsPlusTitle"/>
        <w:jc w:val="center"/>
      </w:pPr>
    </w:p>
    <w:p w:rsidR="00000000" w:rsidRPr="00ED5028" w:rsidRDefault="000C4C58">
      <w:pPr>
        <w:pStyle w:val="ConsPlusTitle"/>
        <w:jc w:val="center"/>
      </w:pPr>
      <w:r w:rsidRPr="00ED5028">
        <w:t>ФЕДЕРАЛЬНЫЙ ЗАКОН</w:t>
      </w:r>
    </w:p>
    <w:p w:rsidR="00000000" w:rsidRPr="00ED5028" w:rsidRDefault="000C4C58">
      <w:pPr>
        <w:pStyle w:val="ConsPlusTitle"/>
        <w:jc w:val="center"/>
      </w:pPr>
    </w:p>
    <w:p w:rsidR="00000000" w:rsidRPr="00ED5028" w:rsidRDefault="000C4C58">
      <w:pPr>
        <w:pStyle w:val="ConsPlusTitle"/>
        <w:jc w:val="center"/>
      </w:pPr>
      <w:r w:rsidRPr="00ED5028">
        <w:t>О КОНТРАКТНОЙ СИСТЕМЕ</w:t>
      </w:r>
    </w:p>
    <w:p w:rsidR="00000000" w:rsidRPr="00ED5028" w:rsidRDefault="000C4C58">
      <w:pPr>
        <w:pStyle w:val="ConsPlusTitle"/>
        <w:jc w:val="center"/>
      </w:pPr>
      <w:r w:rsidRPr="00ED5028">
        <w:t>В СФЕРЕ ЗАКУПОК ТОВАРОВ, РАБОТ, УСЛУГ ДЛЯ ОБЕСПЕЧЕНИЯ</w:t>
      </w:r>
    </w:p>
    <w:p w:rsidR="00000000" w:rsidRPr="00ED5028" w:rsidRDefault="000C4C58">
      <w:pPr>
        <w:pStyle w:val="ConsPlusTitle"/>
        <w:jc w:val="center"/>
      </w:pPr>
      <w:r w:rsidRPr="00ED5028">
        <w:t>ГОСУДАРСТВЕННЫХ И МУНИЦИПАЛЬНЫХ НУЖД</w:t>
      </w:r>
    </w:p>
    <w:p w:rsidR="00000000" w:rsidRPr="00ED5028" w:rsidRDefault="000C4C58">
      <w:pPr>
        <w:pStyle w:val="ConsPlusNormal"/>
        <w:ind w:firstLine="540"/>
        <w:jc w:val="both"/>
      </w:pPr>
    </w:p>
    <w:p w:rsidR="00000000" w:rsidRPr="00ED5028" w:rsidRDefault="000C4C58">
      <w:pPr>
        <w:pStyle w:val="ConsPlusNormal"/>
        <w:jc w:val="right"/>
      </w:pPr>
      <w:r w:rsidRPr="00ED5028">
        <w:t>Принят</w:t>
      </w:r>
    </w:p>
    <w:p w:rsidR="00000000" w:rsidRPr="00ED5028" w:rsidRDefault="000C4C58">
      <w:pPr>
        <w:pStyle w:val="ConsPlusNormal"/>
        <w:jc w:val="right"/>
      </w:pPr>
      <w:r w:rsidRPr="00ED5028">
        <w:t>Государственной Думой</w:t>
      </w:r>
    </w:p>
    <w:p w:rsidR="00000000" w:rsidRPr="00ED5028" w:rsidRDefault="000C4C58">
      <w:pPr>
        <w:pStyle w:val="ConsPlusNormal"/>
        <w:jc w:val="right"/>
      </w:pPr>
      <w:r w:rsidRPr="00ED5028">
        <w:t>22 марта 2013 года</w:t>
      </w:r>
    </w:p>
    <w:p w:rsidR="00000000" w:rsidRPr="00ED5028" w:rsidRDefault="000C4C58">
      <w:pPr>
        <w:pStyle w:val="ConsPlusNormal"/>
        <w:jc w:val="right"/>
      </w:pPr>
    </w:p>
    <w:p w:rsidR="00000000" w:rsidRPr="00ED5028" w:rsidRDefault="000C4C58">
      <w:pPr>
        <w:pStyle w:val="ConsPlusNormal"/>
        <w:jc w:val="right"/>
      </w:pPr>
      <w:r w:rsidRPr="00ED5028">
        <w:t>Одобрен</w:t>
      </w:r>
    </w:p>
    <w:p w:rsidR="00000000" w:rsidRPr="00ED5028" w:rsidRDefault="000C4C58">
      <w:pPr>
        <w:pStyle w:val="ConsPlusNormal"/>
        <w:jc w:val="right"/>
      </w:pPr>
      <w:r w:rsidRPr="00ED5028">
        <w:t>Советом Федерации</w:t>
      </w:r>
    </w:p>
    <w:p w:rsidR="00000000" w:rsidRPr="00ED5028" w:rsidRDefault="000C4C58">
      <w:pPr>
        <w:pStyle w:val="ConsPlusNormal"/>
        <w:jc w:val="right"/>
      </w:pPr>
      <w:r w:rsidRPr="00ED5028">
        <w:t>27 марта 2013 года</w:t>
      </w:r>
    </w:p>
    <w:p w:rsidR="00000000" w:rsidRPr="00ED5028" w:rsidRDefault="000C4C58">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ED5028" w:rsidRPr="00ED5028">
        <w:trPr>
          <w:jc w:val="center"/>
        </w:trPr>
        <w:tc>
          <w:tcPr>
            <w:tcW w:w="10147" w:type="dxa"/>
            <w:tcBorders>
              <w:left w:val="single" w:sz="24" w:space="0" w:color="CED3F1"/>
              <w:right w:val="single" w:sz="24" w:space="0" w:color="F4F3F8"/>
            </w:tcBorders>
            <w:shd w:val="clear" w:color="auto" w:fill="F4F3F8"/>
          </w:tcPr>
          <w:p w:rsidR="00000000" w:rsidRPr="00ED5028" w:rsidRDefault="000C4C58">
            <w:pPr>
              <w:pStyle w:val="ConsPlusNormal"/>
              <w:jc w:val="center"/>
            </w:pPr>
            <w:r w:rsidRPr="00ED5028">
              <w:t>Список изменяющих документов</w:t>
            </w:r>
          </w:p>
          <w:p w:rsidR="00000000" w:rsidRPr="00ED5028" w:rsidRDefault="000C4C58">
            <w:pPr>
              <w:pStyle w:val="ConsPlusNormal"/>
              <w:jc w:val="center"/>
            </w:pPr>
            <w:r w:rsidRPr="00ED5028">
              <w:t>(в ред. Федеральных законов от 02.07.201</w:t>
            </w:r>
            <w:r w:rsidRPr="00ED5028">
              <w:t>3 N 188-ФЗ,</w:t>
            </w:r>
          </w:p>
          <w:p w:rsidR="00000000" w:rsidRPr="00ED5028" w:rsidRDefault="000C4C58">
            <w:pPr>
              <w:pStyle w:val="ConsPlusNormal"/>
              <w:jc w:val="center"/>
            </w:pPr>
            <w:r w:rsidRPr="00ED5028">
              <w:t>от 28.12.2013 N 396-ФЗ, от 04.06.2014 N 140-ФЗ, от 21.07.2014 N 224-ФЗ,</w:t>
            </w:r>
          </w:p>
          <w:p w:rsidR="00000000" w:rsidRPr="00ED5028" w:rsidRDefault="000C4C58">
            <w:pPr>
              <w:pStyle w:val="ConsPlusNormal"/>
              <w:jc w:val="center"/>
            </w:pPr>
            <w:r w:rsidRPr="00ED5028">
              <w:t>от 24.11.2014 N 356-ФЗ, от 01.12.2014 N 416-ФЗ, от 29.12.2014 N 458-ФЗ,</w:t>
            </w:r>
          </w:p>
          <w:p w:rsidR="00000000" w:rsidRPr="00ED5028" w:rsidRDefault="000C4C58">
            <w:pPr>
              <w:pStyle w:val="ConsPlusNormal"/>
              <w:jc w:val="center"/>
            </w:pPr>
            <w:r w:rsidRPr="00ED5028">
              <w:t>от 31.12.2014 N 498-ФЗ, от 31.12.2014 N 519-ФЗ, от 08.03.2015 N 23-ФЗ,</w:t>
            </w:r>
          </w:p>
          <w:p w:rsidR="00000000" w:rsidRPr="00ED5028" w:rsidRDefault="000C4C58">
            <w:pPr>
              <w:pStyle w:val="ConsPlusNormal"/>
              <w:jc w:val="center"/>
            </w:pPr>
            <w:r w:rsidRPr="00ED5028">
              <w:t>от 08.03.2015 N 48-ФЗ, от 06.</w:t>
            </w:r>
            <w:r w:rsidRPr="00ED5028">
              <w:t>04.2015 N 82-ФЗ, от 29.06.2015 N 188-ФЗ,</w:t>
            </w:r>
          </w:p>
          <w:p w:rsidR="00000000" w:rsidRPr="00ED5028" w:rsidRDefault="000C4C58">
            <w:pPr>
              <w:pStyle w:val="ConsPlusNormal"/>
              <w:jc w:val="center"/>
            </w:pPr>
            <w:r w:rsidRPr="00ED5028">
              <w:t>от 29.06.2015 N 210-ФЗ, от 13.07.2015 N 216-ФЗ, от 13.07.2015 N 220-ФЗ,</w:t>
            </w:r>
          </w:p>
          <w:p w:rsidR="00000000" w:rsidRPr="00ED5028" w:rsidRDefault="000C4C58">
            <w:pPr>
              <w:pStyle w:val="ConsPlusNormal"/>
              <w:jc w:val="center"/>
            </w:pPr>
            <w:r w:rsidRPr="00ED5028">
              <w:t>от 13.07.2015 N 226-ФЗ, от 13.07.2015 N 227-ФЗ, от 13.07.2015 N 249-ФЗ,</w:t>
            </w:r>
          </w:p>
          <w:p w:rsidR="00000000" w:rsidRPr="00ED5028" w:rsidRDefault="000C4C58">
            <w:pPr>
              <w:pStyle w:val="ConsPlusNormal"/>
              <w:jc w:val="center"/>
            </w:pPr>
            <w:r w:rsidRPr="00ED5028">
              <w:t>от 29.12.2015 N 390-ФЗ, от 30.12.2015 N 469-ФЗ, от 09.03.2016 N 66-ФЗ,</w:t>
            </w:r>
          </w:p>
          <w:p w:rsidR="00000000" w:rsidRPr="00ED5028" w:rsidRDefault="000C4C58">
            <w:pPr>
              <w:pStyle w:val="ConsPlusNormal"/>
              <w:jc w:val="center"/>
            </w:pPr>
            <w:r w:rsidRPr="00ED5028">
              <w:t>от 05.04.2016 N 96-ФЗ, от 05.04.2016 N 104-ФЗ, от 02.06.2016 N 167-ФЗ,</w:t>
            </w:r>
          </w:p>
          <w:p w:rsidR="00000000" w:rsidRPr="00ED5028" w:rsidRDefault="000C4C58">
            <w:pPr>
              <w:pStyle w:val="ConsPlusNormal"/>
              <w:jc w:val="center"/>
            </w:pPr>
            <w:r w:rsidRPr="00ED5028">
              <w:t>от 23.06.2016 N 203-ФЗ, от 23.06.2016 N 221-ФЗ, от 03.07.2016 N 314-ФЗ,</w:t>
            </w:r>
          </w:p>
          <w:p w:rsidR="00000000" w:rsidRPr="00ED5028" w:rsidRDefault="000C4C58">
            <w:pPr>
              <w:pStyle w:val="ConsPlusNormal"/>
              <w:jc w:val="center"/>
            </w:pPr>
            <w:r w:rsidRPr="00ED5028">
              <w:t>от 03.07.2016 N 266-ФЗ, от 03.07.2016 N 365-ФЗ)</w:t>
            </w:r>
          </w:p>
        </w:tc>
      </w:tr>
    </w:tbl>
    <w:p w:rsidR="00000000" w:rsidRPr="00ED5028" w:rsidRDefault="000C4C58">
      <w:pPr>
        <w:pStyle w:val="ConsPlusNormal"/>
        <w:jc w:val="center"/>
      </w:pPr>
    </w:p>
    <w:p w:rsidR="00000000" w:rsidRPr="00ED5028" w:rsidRDefault="000C4C58">
      <w:pPr>
        <w:pStyle w:val="ConsPlusTitle"/>
        <w:jc w:val="center"/>
        <w:outlineLvl w:val="0"/>
      </w:pPr>
      <w:r w:rsidRPr="00ED5028">
        <w:t>Глава 1. ОБЩИЕ ПОЛОЖЕНИЯ</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 Сфера применения настоящего Федерального закона</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0" w:name="Par36"/>
      <w:bookmarkEnd w:id="0"/>
      <w:r w:rsidRPr="00ED5028">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w:t>
      </w:r>
      <w:r w:rsidRPr="00ED5028">
        <w:t>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ED5028" w:rsidRDefault="000C4C58">
      <w:pPr>
        <w:pStyle w:val="ConsPlusNormal"/>
        <w:spacing w:before="240"/>
        <w:ind w:firstLine="540"/>
        <w:jc w:val="both"/>
      </w:pPr>
      <w:bookmarkStart w:id="1" w:name="Par37"/>
      <w:bookmarkEnd w:id="1"/>
      <w:r w:rsidRPr="00ED5028">
        <w:t>1) планирования закупок товаров, работ, услуг;</w:t>
      </w:r>
    </w:p>
    <w:p w:rsidR="00000000" w:rsidRPr="00ED5028" w:rsidRDefault="000C4C58">
      <w:pPr>
        <w:pStyle w:val="ConsPlusNormal"/>
        <w:spacing w:before="240"/>
        <w:ind w:firstLine="540"/>
        <w:jc w:val="both"/>
      </w:pPr>
      <w:r w:rsidRPr="00ED5028">
        <w:t>2) определени</w:t>
      </w:r>
      <w:r w:rsidRPr="00ED5028">
        <w:t>я поставщиков (подрядчиков, исполнителей);</w:t>
      </w:r>
    </w:p>
    <w:p w:rsidR="00000000" w:rsidRPr="00ED5028" w:rsidRDefault="000C4C58">
      <w:pPr>
        <w:pStyle w:val="ConsPlusNormal"/>
      </w:pPr>
    </w:p>
    <w:p w:rsidR="00000000" w:rsidRPr="00ED5028" w:rsidRDefault="000C4C58">
      <w:pPr>
        <w:pStyle w:val="ConsPlusNormal"/>
        <w:spacing w:before="300"/>
        <w:ind w:firstLine="540"/>
        <w:jc w:val="both"/>
      </w:pPr>
      <w:bookmarkStart w:id="2" w:name="Par41"/>
      <w:bookmarkEnd w:id="2"/>
      <w:r w:rsidRPr="00ED5028">
        <w:t>3) заключения гражданско-правов</w:t>
      </w:r>
      <w:r w:rsidRPr="00ED5028">
        <w:t xml:space="preserve">ого договора, предметом которого являются поставка товара, выполнение работы, оказание услуги (в том числе приобретение недвижимого имущества </w:t>
      </w:r>
      <w:r w:rsidRPr="00ED5028">
        <w:lastRenderedPageBreak/>
        <w:t>или аренда имущества), от имени Российской Федерации, субъекта Российской Федерации или муниципального образования</w:t>
      </w:r>
      <w:r w:rsidRPr="00ED5028">
        <w:t xml:space="preserve">, а также бюджетным учреждением либо иным юридическим лицом в соответствии с </w:t>
      </w:r>
      <w:r w:rsidRPr="00ED5028">
        <w:t>частями 1</w:t>
      </w:r>
      <w:r w:rsidRPr="00ED5028">
        <w:t xml:space="preserve">, </w:t>
      </w:r>
      <w:r w:rsidRPr="00ED5028">
        <w:t>4</w:t>
      </w:r>
      <w:r w:rsidRPr="00ED5028">
        <w:t xml:space="preserve"> и </w:t>
      </w:r>
      <w:r w:rsidRPr="00ED5028">
        <w:t>5 статьи 15</w:t>
      </w:r>
      <w:r w:rsidRPr="00ED5028">
        <w:t xml:space="preserve"> настоящего Федерального закона (далее - ко</w:t>
      </w:r>
      <w:r w:rsidRPr="00ED5028">
        <w:t>нтракт);</w:t>
      </w:r>
    </w:p>
    <w:p w:rsidR="00000000" w:rsidRPr="00ED5028" w:rsidRDefault="000C4C58">
      <w:pPr>
        <w:pStyle w:val="ConsPlusNormal"/>
        <w:spacing w:before="240"/>
        <w:ind w:firstLine="540"/>
        <w:jc w:val="both"/>
      </w:pPr>
      <w:r w:rsidRPr="00ED5028">
        <w:t>4) особенностей исполнения контрактов;</w:t>
      </w:r>
    </w:p>
    <w:p w:rsidR="00000000" w:rsidRPr="00ED5028" w:rsidRDefault="000C4C58">
      <w:pPr>
        <w:pStyle w:val="ConsPlusNormal"/>
        <w:spacing w:before="240"/>
        <w:ind w:firstLine="540"/>
        <w:jc w:val="both"/>
      </w:pPr>
      <w:r w:rsidRPr="00ED5028">
        <w:t>5) мониторинга закупок товаров, работ, услуг;</w:t>
      </w:r>
    </w:p>
    <w:p w:rsidR="00000000" w:rsidRPr="00ED5028" w:rsidRDefault="000C4C58">
      <w:pPr>
        <w:pStyle w:val="ConsPlusNormal"/>
        <w:spacing w:before="240"/>
        <w:ind w:firstLine="540"/>
        <w:jc w:val="both"/>
      </w:pPr>
      <w:r w:rsidRPr="00ED5028">
        <w:t>6) аудита в сфере закупок товаров, работ, услуг;</w:t>
      </w:r>
    </w:p>
    <w:p w:rsidR="00000000" w:rsidRPr="00ED5028" w:rsidRDefault="000C4C58">
      <w:pPr>
        <w:pStyle w:val="ConsPlusNormal"/>
        <w:spacing w:before="240"/>
        <w:ind w:firstLine="540"/>
        <w:jc w:val="both"/>
      </w:pPr>
      <w:r w:rsidRPr="00ED5028">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ED5028" w:rsidRDefault="000C4C58">
      <w:pPr>
        <w:pStyle w:val="ConsPlusNormal"/>
        <w:spacing w:before="240"/>
        <w:ind w:firstLine="540"/>
        <w:jc w:val="both"/>
      </w:pPr>
      <w:r w:rsidRPr="00ED5028">
        <w:t>2. Насто</w:t>
      </w:r>
      <w:r w:rsidRPr="00ED5028">
        <w:t>ящий Федеральный закон не применяется к отношениям, связанным с:</w:t>
      </w:r>
    </w:p>
    <w:p w:rsidR="00000000" w:rsidRPr="00ED5028" w:rsidRDefault="000C4C58">
      <w:pPr>
        <w:pStyle w:val="ConsPlusNormal"/>
        <w:spacing w:before="240"/>
        <w:ind w:firstLine="540"/>
        <w:jc w:val="both"/>
      </w:pPr>
      <w:r w:rsidRPr="00ED5028">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w:t>
      </w:r>
      <w:r w:rsidRPr="00ED5028">
        <w:t>нансовыми организациями, с которыми Российская Федерация заключила международные договоры;</w:t>
      </w:r>
    </w:p>
    <w:p w:rsidR="00000000" w:rsidRPr="00ED5028" w:rsidRDefault="000C4C58">
      <w:pPr>
        <w:pStyle w:val="ConsPlusNormal"/>
        <w:spacing w:before="240"/>
        <w:ind w:firstLine="540"/>
        <w:jc w:val="both"/>
      </w:pPr>
      <w:r w:rsidRPr="00ED5028">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w:t>
      </w:r>
      <w:r w:rsidRPr="00ED5028">
        <w:t xml:space="preserve">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ED5028" w:rsidRDefault="000C4C58">
      <w:pPr>
        <w:pStyle w:val="ConsPlusNormal"/>
        <w:spacing w:before="240"/>
        <w:ind w:firstLine="540"/>
        <w:jc w:val="both"/>
      </w:pPr>
      <w:r w:rsidRPr="00ED5028">
        <w:t xml:space="preserve">3) </w:t>
      </w:r>
      <w:r w:rsidRPr="00ED5028">
        <w:t xml:space="preserve">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w:t>
      </w:r>
      <w:r w:rsidRPr="00ED5028">
        <w:t>Федерации, на территориях которых были добыты драгоценные металлы и драгоценные камни;</w:t>
      </w:r>
    </w:p>
    <w:p w:rsidR="00000000" w:rsidRPr="00ED5028" w:rsidRDefault="000C4C58">
      <w:pPr>
        <w:pStyle w:val="ConsPlusNormal"/>
        <w:jc w:val="both"/>
      </w:pPr>
      <w:r w:rsidRPr="00ED5028">
        <w:t>(п. 3 введен Федеральным законом от 28.12.2013 N 396-ФЗ; в ред. Федерального закона от 23.06.2016 N 203-ФЗ)</w:t>
      </w:r>
    </w:p>
    <w:p w:rsidR="00000000" w:rsidRPr="00ED5028" w:rsidRDefault="000C4C58">
      <w:pPr>
        <w:pStyle w:val="ConsPlusNormal"/>
        <w:spacing w:before="240"/>
        <w:ind w:firstLine="540"/>
        <w:jc w:val="both"/>
      </w:pPr>
      <w:r w:rsidRPr="00ED5028">
        <w:t>4) назначением адвоката органом дознания, органом предварител</w:t>
      </w:r>
      <w:r w:rsidRPr="00ED5028">
        <w:t>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w:t>
      </w:r>
      <w:r w:rsidRPr="00ED5028">
        <w:t>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ED5028" w:rsidRDefault="000C4C58">
      <w:pPr>
        <w:pStyle w:val="ConsPlusNormal"/>
        <w:jc w:val="both"/>
      </w:pPr>
      <w:r w:rsidRPr="00ED5028">
        <w:t>(п. 4 введен Федеральным законом от 28.12.2013 N 396-ФЗ, в ред. Федерального зак</w:t>
      </w:r>
      <w:r w:rsidRPr="00ED5028">
        <w:t>она от 08.03.2015 N 23-ФЗ)</w:t>
      </w:r>
    </w:p>
    <w:p w:rsidR="00000000" w:rsidRPr="00ED5028" w:rsidRDefault="000C4C58">
      <w:pPr>
        <w:pStyle w:val="ConsPlusNormal"/>
        <w:spacing w:before="240"/>
        <w:ind w:firstLine="540"/>
        <w:jc w:val="both"/>
      </w:pPr>
      <w:r w:rsidRPr="00ED5028">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ED5028" w:rsidRDefault="000C4C58">
      <w:pPr>
        <w:pStyle w:val="ConsPlusNormal"/>
        <w:jc w:val="both"/>
      </w:pPr>
      <w:r w:rsidRPr="00ED5028">
        <w:t>(п. 5 введен Федеральным за</w:t>
      </w:r>
      <w:r w:rsidRPr="00ED5028">
        <w:t>коном от 28.12.2013 N 396-ФЗ)</w:t>
      </w:r>
    </w:p>
    <w:p w:rsidR="00000000" w:rsidRPr="00ED5028" w:rsidRDefault="000C4C58">
      <w:pPr>
        <w:pStyle w:val="ConsPlusNormal"/>
        <w:spacing w:before="240"/>
        <w:ind w:firstLine="540"/>
        <w:jc w:val="both"/>
      </w:pPr>
      <w:bookmarkStart w:id="3" w:name="Par55"/>
      <w:bookmarkEnd w:id="3"/>
      <w:r w:rsidRPr="00ED5028">
        <w:t xml:space="preserve">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w:t>
      </w:r>
      <w:r w:rsidRPr="00ED5028">
        <w:t xml:space="preserve">комиссиями, избирательными комиссиями муниципальных образований (за исключением избирательных комиссий </w:t>
      </w:r>
      <w:r w:rsidRPr="00ED5028">
        <w:lastRenderedPageBreak/>
        <w:t>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w:t>
      </w:r>
      <w:r w:rsidRPr="00ED5028">
        <w:t>конодательством Российской Федерации о выборах и референдумах;</w:t>
      </w:r>
    </w:p>
    <w:p w:rsidR="00000000" w:rsidRPr="00ED5028" w:rsidRDefault="000C4C58">
      <w:pPr>
        <w:pStyle w:val="ConsPlusNormal"/>
        <w:jc w:val="both"/>
      </w:pPr>
      <w:r w:rsidRPr="00ED5028">
        <w:t>(п. 6 введен Федеральным законом от 04.06.2014 N 140-ФЗ)</w:t>
      </w:r>
    </w:p>
    <w:p w:rsidR="00000000" w:rsidRPr="00ED5028" w:rsidRDefault="000C4C58">
      <w:pPr>
        <w:pStyle w:val="ConsPlusNormal"/>
        <w:spacing w:before="240"/>
        <w:ind w:firstLine="540"/>
        <w:jc w:val="both"/>
      </w:pPr>
      <w:r w:rsidRPr="00ED5028">
        <w:t xml:space="preserve">7) привлечением избирательными комиссиями, комиссиями референдума граждан к выполнению работ и оказанию услуг, связанных с обеспечением </w:t>
      </w:r>
      <w:r w:rsidRPr="00ED5028">
        <w:t>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w:t>
      </w:r>
      <w:r w:rsidRPr="00ED5028">
        <w:t>х гарантиях избирательных прав и права на участие в референдуме граждан Российской Федерации";</w:t>
      </w:r>
    </w:p>
    <w:p w:rsidR="00000000" w:rsidRPr="00ED5028" w:rsidRDefault="000C4C58">
      <w:pPr>
        <w:pStyle w:val="ConsPlusNormal"/>
        <w:jc w:val="both"/>
      </w:pPr>
      <w:r w:rsidRPr="00ED5028">
        <w:t>(п. 7 введен Федеральным законом от 09.03.2016 N 66-ФЗ)</w:t>
      </w:r>
    </w:p>
    <w:p w:rsidR="00000000" w:rsidRPr="00ED5028" w:rsidRDefault="000C4C58">
      <w:pPr>
        <w:pStyle w:val="ConsPlusNormal"/>
      </w:pPr>
    </w:p>
    <w:p w:rsidR="00000000" w:rsidRPr="00ED5028" w:rsidRDefault="000C4C58">
      <w:pPr>
        <w:pStyle w:val="ConsPlusNormal"/>
        <w:spacing w:before="300"/>
        <w:ind w:firstLine="540"/>
        <w:jc w:val="both"/>
      </w:pPr>
      <w:r w:rsidRPr="00ED5028">
        <w:t>8) осуществлением строительного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w:t>
      </w:r>
      <w:r w:rsidRPr="00ED5028">
        <w:t>, закупкой товаров, работ,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w:t>
      </w:r>
      <w:r w:rsidRPr="00ED5028">
        <w:t>да, созданием и эксплуатацией необходимых информационных систем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w:t>
      </w:r>
      <w:r w:rsidRPr="00ED5028">
        <w:t xml:space="preserve"> и внесении изменений в отдельные законодательные акты Российской Федерации".</w:t>
      </w:r>
    </w:p>
    <w:p w:rsidR="00000000" w:rsidRPr="00ED5028" w:rsidRDefault="000C4C58">
      <w:pPr>
        <w:pStyle w:val="ConsPlusNormal"/>
        <w:jc w:val="both"/>
      </w:pPr>
      <w:r w:rsidRPr="00ED5028">
        <w:t>(п. 8 введен Федеральным законом от 03.07.2016 N 266-ФЗ)</w:t>
      </w:r>
    </w:p>
    <w:p w:rsidR="00000000" w:rsidRPr="00ED5028" w:rsidRDefault="000C4C58">
      <w:pPr>
        <w:pStyle w:val="ConsPlusNormal"/>
        <w:spacing w:before="240"/>
        <w:ind w:firstLine="540"/>
        <w:jc w:val="both"/>
      </w:pPr>
      <w:r w:rsidRPr="00ED5028">
        <w:t xml:space="preserve">3. Особенности регулирования отношений, указанных в </w:t>
      </w:r>
      <w:r w:rsidRPr="00ED5028">
        <w:t>части 1</w:t>
      </w:r>
      <w:r w:rsidRPr="00ED5028">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ED5028" w:rsidRDefault="000C4C58">
      <w:pPr>
        <w:pStyle w:val="ConsPlusNormal"/>
        <w:jc w:val="both"/>
      </w:pPr>
      <w:r w:rsidRPr="00ED5028">
        <w:t>(часть 3 в ред. Федерального закона от 2</w:t>
      </w:r>
      <w:r w:rsidRPr="00ED5028">
        <w:t>8.12.2013 N 396-ФЗ)</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4" w:name="Par68"/>
      <w:bookmarkEnd w:id="4"/>
      <w:r w:rsidRPr="00ED5028">
        <w:t>1. Законодательство Российской</w:t>
      </w:r>
      <w:r w:rsidRPr="00ED5028">
        <w:t xml:space="preserve">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w:t>
      </w:r>
      <w:r w:rsidRPr="00ED5028">
        <w:t xml:space="preserve">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ED5028">
        <w:t>части 1 статьи 1</w:t>
      </w:r>
      <w:r w:rsidRPr="00ED5028">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w:t>
      </w:r>
      <w:r w:rsidRPr="00ED5028">
        <w:t>ть настоящему Федеральному закону.</w:t>
      </w:r>
    </w:p>
    <w:p w:rsidR="00000000" w:rsidRPr="00ED5028" w:rsidRDefault="000C4C58">
      <w:pPr>
        <w:pStyle w:val="ConsPlusNormal"/>
        <w:spacing w:before="240"/>
        <w:ind w:firstLine="540"/>
        <w:jc w:val="both"/>
      </w:pPr>
      <w:bookmarkStart w:id="5" w:name="Par69"/>
      <w:bookmarkEnd w:id="5"/>
      <w:r w:rsidRPr="00ED5028">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w:t>
      </w:r>
      <w:r w:rsidRPr="00ED5028">
        <w:t xml:space="preserve">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ED5028">
        <w:t>части 1 статьи 1</w:t>
      </w:r>
      <w:r w:rsidRPr="00ED5028">
        <w:t xml:space="preserve"> настоящего Федерального закона (далее - нормативные правовые </w:t>
      </w:r>
      <w:r w:rsidRPr="00ED5028">
        <w:lastRenderedPageBreak/>
        <w:t>акты о контрактной системе в сфере закупок).</w:t>
      </w:r>
    </w:p>
    <w:p w:rsidR="00000000" w:rsidRPr="00ED5028" w:rsidRDefault="000C4C58">
      <w:pPr>
        <w:pStyle w:val="ConsPlusNormal"/>
        <w:jc w:val="both"/>
      </w:pPr>
      <w:r w:rsidRPr="00ED5028">
        <w:t>(в ред. Федерального закона от 13.</w:t>
      </w:r>
      <w:r w:rsidRPr="00ED5028">
        <w:t>07.2015 N 216-ФЗ)</w:t>
      </w:r>
    </w:p>
    <w:p w:rsidR="00000000" w:rsidRPr="00ED5028" w:rsidRDefault="000C4C58">
      <w:pPr>
        <w:pStyle w:val="ConsPlusNormal"/>
        <w:spacing w:before="240"/>
        <w:ind w:firstLine="540"/>
        <w:jc w:val="both"/>
      </w:pPr>
      <w:bookmarkStart w:id="6" w:name="Par71"/>
      <w:bookmarkEnd w:id="6"/>
      <w:r w:rsidRPr="00ED5028">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w:t>
      </w:r>
      <w:r w:rsidRPr="00ED5028">
        <w:t xml:space="preserve"> закупок, принимают правовые акты, регулирующие отношения, указанные в </w:t>
      </w:r>
      <w:r w:rsidRPr="00ED5028">
        <w:t>части 1 статьи 1</w:t>
      </w:r>
      <w:r w:rsidRPr="00ED5028">
        <w:t xml:space="preserve"> настоящего Федерального </w:t>
      </w:r>
      <w:r w:rsidRPr="00ED5028">
        <w:t xml:space="preserve">закона. Данные правовые акты должны соответствовать нормативным правовым актам, указанным в </w:t>
      </w:r>
      <w:r w:rsidRPr="00ED5028">
        <w:t>частях 1</w:t>
      </w:r>
      <w:r w:rsidRPr="00ED5028">
        <w:t xml:space="preserve"> и </w:t>
      </w:r>
      <w:r w:rsidRPr="00ED5028">
        <w:t>2</w:t>
      </w:r>
      <w:r w:rsidRPr="00ED5028">
        <w:t xml:space="preserve"> настоящей статьи.</w:t>
      </w:r>
    </w:p>
    <w:p w:rsidR="00000000" w:rsidRPr="00ED5028" w:rsidRDefault="000C4C58">
      <w:pPr>
        <w:pStyle w:val="ConsPlusNormal"/>
        <w:spacing w:before="240"/>
        <w:ind w:firstLine="540"/>
        <w:jc w:val="both"/>
      </w:pPr>
      <w:r w:rsidRPr="00ED5028">
        <w:t>4. Если международным договором Российской Федерации установлены иные пра</w:t>
      </w:r>
      <w:r w:rsidRPr="00ED5028">
        <w:t>вила, чем те, которые предусмотрены настоящим Федеральным законом, применяются правила международного договора.</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3. Основные понятия, используемые в настоящем Федеральном законе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Для целей настоящего Федерального закона используются следующие основн</w:t>
      </w:r>
      <w:r w:rsidRPr="00ED5028">
        <w:t>ые понятия:</w:t>
      </w:r>
    </w:p>
    <w:p w:rsidR="00000000" w:rsidRPr="00ED5028" w:rsidRDefault="000C4C58">
      <w:pPr>
        <w:pStyle w:val="ConsPlusNormal"/>
        <w:spacing w:before="240"/>
        <w:ind w:firstLine="540"/>
        <w:jc w:val="both"/>
      </w:pPr>
      <w:r w:rsidRPr="00ED5028">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w:t>
      </w:r>
      <w:r w:rsidRPr="00ED5028">
        <w:t>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w:t>
      </w:r>
      <w:r w:rsidRPr="00ED5028">
        <w:t>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w:t>
      </w:r>
      <w:r w:rsidRPr="00ED5028">
        <w:t>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w:t>
      </w:r>
      <w:r w:rsidRPr="00ED5028">
        <w:t xml:space="preserve">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w:t>
      </w:r>
      <w:r w:rsidRPr="00ED5028">
        <w:t>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ED5028" w:rsidRDefault="000C4C58">
      <w:pPr>
        <w:pStyle w:val="ConsPlusNormal"/>
        <w:jc w:val="both"/>
      </w:pPr>
      <w:r w:rsidRPr="00ED5028">
        <w:t>(в ред. Федерального закона от 13.07.2015 N 216-ФЗ)</w:t>
      </w:r>
    </w:p>
    <w:p w:rsidR="00000000" w:rsidRPr="00ED5028" w:rsidRDefault="000C4C58">
      <w:pPr>
        <w:pStyle w:val="ConsPlusNormal"/>
        <w:spacing w:before="240"/>
        <w:ind w:firstLine="540"/>
        <w:jc w:val="both"/>
      </w:pPr>
      <w:r w:rsidRPr="00ED5028">
        <w:t>2) определение поставщика (подрядчика, исполнит</w:t>
      </w:r>
      <w:r w:rsidRPr="00ED5028">
        <w:t xml:space="preserve">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w:t>
      </w:r>
      <w:r w:rsidRPr="00ED5028">
        <w:t>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ED5028" w:rsidRDefault="000C4C58">
      <w:pPr>
        <w:pStyle w:val="ConsPlusNormal"/>
        <w:spacing w:before="240"/>
        <w:ind w:firstLine="540"/>
        <w:jc w:val="both"/>
      </w:pPr>
      <w:r w:rsidRPr="00ED5028">
        <w:t>3) закуп</w:t>
      </w:r>
      <w:r w:rsidRPr="00ED5028">
        <w:t>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w:t>
      </w:r>
      <w:r w:rsidRPr="00ED5028">
        <w:t>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w:t>
      </w:r>
      <w:r w:rsidRPr="00ED5028">
        <w:t xml:space="preserve">ствлении </w:t>
      </w:r>
      <w:r w:rsidRPr="00ED5028">
        <w:lastRenderedPageBreak/>
        <w:t>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ED5028" w:rsidRDefault="000C4C58">
      <w:pPr>
        <w:pStyle w:val="ConsPlusNormal"/>
        <w:spacing w:before="240"/>
        <w:ind w:firstLine="540"/>
        <w:jc w:val="both"/>
      </w:pPr>
      <w:r w:rsidRPr="00ED5028">
        <w:t>4) участник закупки - любое юридическое л</w:t>
      </w:r>
      <w:r w:rsidRPr="00ED5028">
        <w:t>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w:t>
      </w:r>
      <w:r w:rsidRPr="00ED5028">
        <w:t>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w:t>
      </w:r>
      <w:r w:rsidRPr="00ED5028">
        <w:t>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ED5028" w:rsidRDefault="000C4C58">
      <w:pPr>
        <w:pStyle w:val="ConsPlusNormal"/>
        <w:jc w:val="both"/>
      </w:pPr>
      <w:r w:rsidRPr="00ED5028">
        <w:t>(в ред. Федерального закона от 13.07.2015 N 227-ФЗ)</w:t>
      </w:r>
    </w:p>
    <w:p w:rsidR="00000000" w:rsidRPr="00ED5028" w:rsidRDefault="000C4C58">
      <w:pPr>
        <w:pStyle w:val="ConsPlusNormal"/>
        <w:spacing w:before="240"/>
        <w:ind w:firstLine="540"/>
        <w:jc w:val="both"/>
      </w:pPr>
      <w:r w:rsidRPr="00ED5028">
        <w:t>5) государ</w:t>
      </w:r>
      <w:r w:rsidRPr="00ED5028">
        <w:t>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w:t>
      </w:r>
      <w:r w:rsidRPr="00ED5028">
        <w:t xml:space="preserve">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w:t>
      </w:r>
      <w:r w:rsidRPr="00ED5028">
        <w:t>йской Федерации или субъекта Российской Федерации и осуществляющие закупки;</w:t>
      </w:r>
    </w:p>
    <w:p w:rsidR="00000000" w:rsidRPr="00ED5028" w:rsidRDefault="000C4C58">
      <w:pPr>
        <w:pStyle w:val="ConsPlusNormal"/>
        <w:jc w:val="both"/>
      </w:pPr>
      <w:r w:rsidRPr="00ED5028">
        <w:t>(в ред. Федеральных законов от 02.07.2013 N 188-ФЗ, от 13.07.2015 N 216-ФЗ)</w:t>
      </w:r>
    </w:p>
    <w:p w:rsidR="00000000" w:rsidRPr="00ED5028" w:rsidRDefault="000C4C58">
      <w:pPr>
        <w:pStyle w:val="ConsPlusNormal"/>
        <w:spacing w:before="240"/>
        <w:ind w:firstLine="540"/>
        <w:jc w:val="both"/>
      </w:pPr>
      <w:r w:rsidRPr="00ED5028">
        <w:t>6) муниципальный заказчик - муниципальный орган или муниципальное казенное учреждение, действующие от им</w:t>
      </w:r>
      <w:r w:rsidRPr="00ED5028">
        <w:t>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ED5028" w:rsidRDefault="000C4C58">
      <w:pPr>
        <w:pStyle w:val="ConsPlusNormal"/>
      </w:pPr>
    </w:p>
    <w:p w:rsidR="00000000" w:rsidRPr="00ED5028" w:rsidRDefault="000C4C58">
      <w:pPr>
        <w:pStyle w:val="ConsPlusNormal"/>
        <w:spacing w:before="300"/>
        <w:ind w:firstLine="540"/>
        <w:jc w:val="both"/>
      </w:pPr>
      <w:r w:rsidRPr="00ED5028">
        <w:t xml:space="preserve">7) заказчик - государственный или муниципальный заказчик либо в соответствии с </w:t>
      </w:r>
      <w:r w:rsidRPr="00ED5028">
        <w:t>частью 1 ст</w:t>
      </w:r>
      <w:r w:rsidRPr="00ED5028">
        <w:t>атьи 15</w:t>
      </w:r>
      <w:r w:rsidRPr="00ED5028">
        <w:t xml:space="preserve"> настоящего Федерального закона бюджетное учреждение, осуществляющие закупки;</w:t>
      </w:r>
    </w:p>
    <w:p w:rsidR="00000000" w:rsidRPr="00ED5028" w:rsidRDefault="000C4C58">
      <w:pPr>
        <w:pStyle w:val="ConsPlusNormal"/>
        <w:spacing w:before="240"/>
        <w:ind w:firstLine="540"/>
        <w:jc w:val="both"/>
      </w:pPr>
      <w:r w:rsidRPr="00ED5028">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w:t>
      </w:r>
      <w:r w:rsidRPr="00ED5028">
        <w:t>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ED5028" w:rsidRDefault="000C4C58">
      <w:pPr>
        <w:pStyle w:val="ConsPlusNormal"/>
        <w:spacing w:before="240"/>
        <w:ind w:firstLine="540"/>
        <w:jc w:val="both"/>
      </w:pPr>
      <w:r w:rsidRPr="00ED5028">
        <w:t>9) единая информационная система в сфере закупок (далее - единая информационная система) -</w:t>
      </w:r>
      <w:r w:rsidRPr="00ED5028">
        <w:t xml:space="preserve"> совокупность информации, указанной в </w:t>
      </w:r>
      <w:r w:rsidRPr="00ED5028">
        <w:t>части 3 статьи 4</w:t>
      </w:r>
      <w:r w:rsidRPr="00ED5028">
        <w:t xml:space="preserve"> настоящего Федерального закона и содержащейся в базах данных, информационных технологий и технических средств, обеспечивающих форм</w:t>
      </w:r>
      <w:r w:rsidRPr="00ED5028">
        <w:t>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ED5028" w:rsidRDefault="000C4C58">
      <w:pPr>
        <w:pStyle w:val="ConsPlusNormal"/>
        <w:spacing w:before="240"/>
        <w:ind w:firstLine="540"/>
        <w:jc w:val="both"/>
      </w:pPr>
      <w:r w:rsidRPr="00ED5028">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ED5028">
        <w:t>статьей 26</w:t>
      </w:r>
      <w:r w:rsidRPr="00ED5028">
        <w:t xml:space="preserve"> настоящего Фе</w:t>
      </w:r>
      <w:r w:rsidRPr="00ED5028">
        <w:t>дерального закона;</w:t>
      </w:r>
    </w:p>
    <w:p w:rsidR="00000000" w:rsidRPr="00ED5028" w:rsidRDefault="000C4C58">
      <w:pPr>
        <w:pStyle w:val="ConsPlusNormal"/>
        <w:spacing w:before="240"/>
        <w:ind w:firstLine="540"/>
        <w:jc w:val="both"/>
      </w:pPr>
      <w:r w:rsidRPr="00ED5028">
        <w:t xml:space="preserve">11) специализированная организация - юридическое лицо, привлекаемое заказчиком в соответствии со </w:t>
      </w:r>
      <w:r w:rsidRPr="00ED5028">
        <w:t>статьей 40</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lastRenderedPageBreak/>
        <w:t>12) федеральный орган испол</w:t>
      </w:r>
      <w:r w:rsidRPr="00ED5028">
        <w:t>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ED5028" w:rsidRDefault="000C4C58">
      <w:pPr>
        <w:pStyle w:val="ConsPlusNormal"/>
        <w:spacing w:before="240"/>
        <w:ind w:firstLine="540"/>
        <w:jc w:val="both"/>
      </w:pPr>
      <w:r w:rsidRPr="00ED5028">
        <w:t>13) контрол</w:t>
      </w:r>
      <w:r w:rsidRPr="00ED5028">
        <w:t>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w:t>
      </w:r>
      <w:r w:rsidRPr="00ED5028">
        <w:t>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w:t>
      </w:r>
      <w:r w:rsidRPr="00ED5028">
        <w:t>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ED5028" w:rsidRDefault="000C4C58">
      <w:pPr>
        <w:pStyle w:val="ConsPlusNormal"/>
        <w:spacing w:before="240"/>
        <w:ind w:firstLine="540"/>
        <w:jc w:val="both"/>
      </w:pPr>
      <w:r w:rsidRPr="00ED5028">
        <w:t>14) орган исполнительной власти субъекта Российской Федерации по ре</w:t>
      </w:r>
      <w:r w:rsidRPr="00ED5028">
        <w:t xml:space="preserve">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w:t>
      </w:r>
      <w:r w:rsidRPr="00ED5028">
        <w:t xml:space="preserve">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w:t>
      </w:r>
      <w:r w:rsidRPr="00ED5028">
        <w:t>деятельности заказчиков, осуществляющих закупки для обеспечения нужд субъекта Российской Федерации;</w:t>
      </w:r>
    </w:p>
    <w:p w:rsidR="00000000" w:rsidRPr="00ED5028" w:rsidRDefault="000C4C58">
      <w:pPr>
        <w:pStyle w:val="ConsPlusNormal"/>
        <w:spacing w:before="240"/>
        <w:ind w:firstLine="540"/>
        <w:jc w:val="both"/>
      </w:pPr>
      <w:r w:rsidRPr="00ED5028">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w:t>
      </w:r>
      <w:r w:rsidRPr="00ED5028">
        <w:t>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w:t>
      </w:r>
      <w:r w:rsidRPr="00ED5028">
        <w:t>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ED5028" w:rsidRDefault="000C4C58">
      <w:pPr>
        <w:pStyle w:val="ConsPlusNormal"/>
        <w:spacing w:before="240"/>
        <w:ind w:firstLine="540"/>
        <w:jc w:val="both"/>
      </w:pPr>
      <w:r w:rsidRPr="00ED5028">
        <w:t>16) совокупный годовой объем закупок - утвержд</w:t>
      </w:r>
      <w:r w:rsidRPr="00ED5028">
        <w:t>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w:t>
      </w:r>
      <w:r w:rsidRPr="00ED5028">
        <w:t>их оплате в указанном финансовом году.</w:t>
      </w:r>
    </w:p>
    <w:p w:rsidR="00000000" w:rsidRPr="00ED5028" w:rsidRDefault="000C4C58">
      <w:pPr>
        <w:pStyle w:val="ConsPlusNormal"/>
        <w:jc w:val="both"/>
      </w:pPr>
      <w:r w:rsidRPr="00ED5028">
        <w:t>(п. 16 введен Федеральным законом от 04.06.2014 N 140-ФЗ)</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4. Информационное обеспечение контрактной системы в сфере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В целях информационного обеспечения контрактной системы в сфере закупок создается</w:t>
      </w:r>
      <w:r w:rsidRPr="00ED5028">
        <w:t xml:space="preserve"> и ведется единая информационная система, взаимодействие которой с иными информационными системами в соответствии с </w:t>
      </w:r>
      <w:r w:rsidRPr="00ED5028">
        <w:t>частью 2</w:t>
      </w:r>
      <w:r w:rsidRPr="00ED5028">
        <w:t xml:space="preserve"> настоящей статьи обеспечивает:</w:t>
      </w:r>
    </w:p>
    <w:p w:rsidR="00000000" w:rsidRPr="00ED5028" w:rsidRDefault="000C4C58">
      <w:pPr>
        <w:pStyle w:val="ConsPlusNormal"/>
        <w:spacing w:before="240"/>
        <w:ind w:firstLine="540"/>
        <w:jc w:val="both"/>
      </w:pPr>
      <w:r w:rsidRPr="00ED5028">
        <w:t>1) формирование, обработку, хранение и предоставление данных (в том числе автомати</w:t>
      </w:r>
      <w:r w:rsidRPr="00ED5028">
        <w:t xml:space="preserve">зированные) участникам контрактной системы в сфере закупок в рамках отношений, указанных в </w:t>
      </w:r>
      <w:r w:rsidRPr="00ED5028">
        <w:t>части 1 статьи 1</w:t>
      </w:r>
      <w:r w:rsidRPr="00ED5028">
        <w:t xml:space="preserve"> наст</w:t>
      </w:r>
      <w:r w:rsidRPr="00ED5028">
        <w:t>оящего Федерального закона;</w:t>
      </w:r>
    </w:p>
    <w:p w:rsidR="00000000" w:rsidRPr="00ED5028" w:rsidRDefault="000C4C58">
      <w:pPr>
        <w:pStyle w:val="ConsPlusNormal"/>
      </w:pPr>
    </w:p>
    <w:p w:rsidR="00000000" w:rsidRPr="00ED5028" w:rsidRDefault="000C4C58">
      <w:pPr>
        <w:pStyle w:val="ConsPlusNormal"/>
        <w:spacing w:before="300"/>
        <w:ind w:firstLine="540"/>
        <w:jc w:val="both"/>
      </w:pPr>
      <w:bookmarkStart w:id="7" w:name="Par106"/>
      <w:bookmarkEnd w:id="7"/>
      <w:r w:rsidRPr="00ED5028">
        <w:t>2) контроль за соответствием:</w:t>
      </w:r>
    </w:p>
    <w:p w:rsidR="00000000" w:rsidRPr="00ED5028" w:rsidRDefault="000C4C58">
      <w:pPr>
        <w:pStyle w:val="ConsPlusNormal"/>
        <w:spacing w:before="240"/>
        <w:ind w:firstLine="540"/>
        <w:jc w:val="both"/>
      </w:pPr>
      <w:r w:rsidRPr="00ED5028">
        <w:lastRenderedPageBreak/>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ED5028" w:rsidRDefault="000C4C58">
      <w:pPr>
        <w:pStyle w:val="ConsPlusNormal"/>
        <w:spacing w:before="240"/>
        <w:ind w:firstLine="540"/>
        <w:jc w:val="both"/>
      </w:pPr>
      <w:r w:rsidRPr="00ED5028">
        <w:t>б) информации, включенной в планы-графики закупок (далее также - пл</w:t>
      </w:r>
      <w:r w:rsidRPr="00ED5028">
        <w:t>аны-графики), информации, содержащейся в планах закупок;</w:t>
      </w:r>
    </w:p>
    <w:p w:rsidR="00000000" w:rsidRPr="00ED5028" w:rsidRDefault="000C4C58">
      <w:pPr>
        <w:pStyle w:val="ConsPlusNormal"/>
        <w:spacing w:before="240"/>
        <w:ind w:firstLine="540"/>
        <w:jc w:val="both"/>
      </w:pPr>
      <w:r w:rsidRPr="00ED5028">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ED5028" w:rsidRDefault="000C4C58">
      <w:pPr>
        <w:pStyle w:val="ConsPlusNormal"/>
        <w:spacing w:before="240"/>
        <w:ind w:firstLine="540"/>
        <w:jc w:val="both"/>
      </w:pPr>
      <w:r w:rsidRPr="00ED5028">
        <w:t>г) информации, содержащейся в протоколах определения поставщи</w:t>
      </w:r>
      <w:r w:rsidRPr="00ED5028">
        <w:t>ков (подрядчиков, исполнителей), информации, содержащейся в документации о закупках;</w:t>
      </w:r>
    </w:p>
    <w:p w:rsidR="00000000" w:rsidRPr="00ED5028" w:rsidRDefault="000C4C58">
      <w:pPr>
        <w:pStyle w:val="ConsPlusNormal"/>
        <w:spacing w:before="240"/>
        <w:ind w:firstLine="540"/>
        <w:jc w:val="both"/>
      </w:pPr>
      <w:r w:rsidRPr="00ED5028">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w:t>
      </w:r>
      <w:r w:rsidRPr="00ED5028">
        <w:t>ния поставщика (подрядчика, исполнителя);</w:t>
      </w:r>
    </w:p>
    <w:p w:rsidR="00000000" w:rsidRPr="00ED5028" w:rsidRDefault="000C4C58">
      <w:pPr>
        <w:pStyle w:val="ConsPlusNormal"/>
        <w:spacing w:before="240"/>
        <w:ind w:firstLine="540"/>
        <w:jc w:val="both"/>
      </w:pPr>
      <w:r w:rsidRPr="00ED5028">
        <w:t>е) информации о контракте, включенной в реестр контрактов, заключенных заказчиками, условиям контракта;</w:t>
      </w:r>
    </w:p>
    <w:p w:rsidR="00000000" w:rsidRPr="00ED5028" w:rsidRDefault="000C4C58">
      <w:pPr>
        <w:pStyle w:val="ConsPlusNormal"/>
        <w:spacing w:before="240"/>
        <w:ind w:firstLine="540"/>
        <w:jc w:val="both"/>
      </w:pPr>
      <w:r w:rsidRPr="00ED5028">
        <w:t>3) использование усиленной неквалифицированной электронной подписи (далее - усиленная электронная подпись) для</w:t>
      </w:r>
      <w:r w:rsidRPr="00ED5028">
        <w:t xml:space="preserve"> подписания электронных документов, предусмотренных настоящим Федеральным законом;</w:t>
      </w:r>
    </w:p>
    <w:p w:rsidR="00000000" w:rsidRPr="00ED5028" w:rsidRDefault="000C4C58">
      <w:pPr>
        <w:pStyle w:val="ConsPlusNormal"/>
        <w:spacing w:before="240"/>
        <w:ind w:firstLine="540"/>
        <w:jc w:val="both"/>
      </w:pPr>
      <w:r w:rsidRPr="00ED5028">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w:t>
      </w:r>
      <w:r w:rsidRPr="00ED5028">
        <w:t>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000000" w:rsidRPr="00ED5028" w:rsidRDefault="000C4C58">
      <w:pPr>
        <w:pStyle w:val="ConsPlusNormal"/>
        <w:spacing w:before="240"/>
        <w:ind w:firstLine="540"/>
        <w:jc w:val="both"/>
      </w:pPr>
      <w:bookmarkStart w:id="8" w:name="Par115"/>
      <w:bookmarkEnd w:id="8"/>
      <w:r w:rsidRPr="00ED5028">
        <w:t xml:space="preserve">2. Порядок функционирования единой информационной </w:t>
      </w:r>
      <w:r w:rsidRPr="00ED5028">
        <w:t>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w:t>
      </w:r>
      <w:r w:rsidRPr="00ED5028">
        <w:t>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ED5028" w:rsidRDefault="000C4C58">
      <w:pPr>
        <w:pStyle w:val="ConsPlusNormal"/>
        <w:spacing w:before="240"/>
        <w:ind w:firstLine="540"/>
        <w:jc w:val="both"/>
      </w:pPr>
      <w:bookmarkStart w:id="9" w:name="Par116"/>
      <w:bookmarkEnd w:id="9"/>
      <w:r w:rsidRPr="00ED5028">
        <w:t>3. Единая информационная система содержит:</w:t>
      </w:r>
    </w:p>
    <w:p w:rsidR="00000000" w:rsidRPr="00ED5028" w:rsidRDefault="000C4C58">
      <w:pPr>
        <w:pStyle w:val="ConsPlusNormal"/>
      </w:pPr>
    </w:p>
    <w:p w:rsidR="00000000" w:rsidRPr="00ED5028" w:rsidRDefault="000C4C58">
      <w:pPr>
        <w:pStyle w:val="ConsPlusNormal"/>
        <w:spacing w:before="300"/>
        <w:ind w:firstLine="540"/>
        <w:jc w:val="both"/>
      </w:pPr>
      <w:bookmarkStart w:id="10" w:name="Par119"/>
      <w:bookmarkEnd w:id="10"/>
      <w:r w:rsidRPr="00ED5028">
        <w:t>1) планы закупок;</w:t>
      </w:r>
    </w:p>
    <w:p w:rsidR="00000000" w:rsidRPr="00ED5028" w:rsidRDefault="000C4C58">
      <w:pPr>
        <w:pStyle w:val="ConsPlusNormal"/>
        <w:spacing w:before="240"/>
        <w:ind w:firstLine="540"/>
        <w:jc w:val="both"/>
      </w:pPr>
      <w:r w:rsidRPr="00ED5028">
        <w:t>2) планы-графики;</w:t>
      </w:r>
    </w:p>
    <w:p w:rsidR="00000000" w:rsidRPr="00ED5028" w:rsidRDefault="000C4C58">
      <w:pPr>
        <w:pStyle w:val="ConsPlusNormal"/>
        <w:spacing w:before="240"/>
        <w:ind w:firstLine="540"/>
        <w:jc w:val="both"/>
      </w:pPr>
      <w:bookmarkStart w:id="11" w:name="Par121"/>
      <w:bookmarkEnd w:id="11"/>
      <w:r w:rsidRPr="00ED5028">
        <w:t>3) информацию о реализации пл</w:t>
      </w:r>
      <w:r w:rsidRPr="00ED5028">
        <w:t>анов закупок и планов-графиков;</w:t>
      </w:r>
    </w:p>
    <w:p w:rsidR="00000000" w:rsidRPr="00ED5028" w:rsidRDefault="000C4C58">
      <w:pPr>
        <w:pStyle w:val="ConsPlusNormal"/>
        <w:spacing w:before="240"/>
        <w:ind w:firstLine="540"/>
        <w:jc w:val="both"/>
      </w:pPr>
      <w:r w:rsidRPr="00ED5028">
        <w:t>4) информацию об условиях, о запретах и об ограничениях допуска товаров, пр</w:t>
      </w:r>
      <w:r w:rsidRPr="00ED5028">
        <w:t>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w:t>
      </w:r>
      <w:r w:rsidRPr="00ED5028">
        <w:t xml:space="preserve">еждународные договоры о взаимном применении национального режима при осуществлении закупок, а также </w:t>
      </w:r>
      <w:r w:rsidRPr="00ED5028">
        <w:lastRenderedPageBreak/>
        <w:t>условия применения такого национального режима;</w:t>
      </w:r>
    </w:p>
    <w:p w:rsidR="00000000" w:rsidRPr="00ED5028" w:rsidRDefault="000C4C58">
      <w:pPr>
        <w:pStyle w:val="ConsPlusNormal"/>
        <w:spacing w:before="240"/>
        <w:ind w:firstLine="540"/>
        <w:jc w:val="both"/>
      </w:pPr>
      <w:r w:rsidRPr="00ED5028">
        <w:t>5) информацию о закупках, предусмотренную настоящим Федеральным законом, об исполнении контрактов;</w:t>
      </w:r>
    </w:p>
    <w:p w:rsidR="00000000" w:rsidRPr="00ED5028" w:rsidRDefault="000C4C58">
      <w:pPr>
        <w:pStyle w:val="ConsPlusNormal"/>
        <w:spacing w:before="240"/>
        <w:ind w:firstLine="540"/>
        <w:jc w:val="both"/>
      </w:pPr>
      <w:r w:rsidRPr="00ED5028">
        <w:t>6) реестр</w:t>
      </w:r>
      <w:r w:rsidRPr="00ED5028">
        <w:t xml:space="preserve"> контрактов, заключенных заказчиками;</w:t>
      </w:r>
    </w:p>
    <w:p w:rsidR="00000000" w:rsidRPr="00ED5028" w:rsidRDefault="000C4C58">
      <w:pPr>
        <w:pStyle w:val="ConsPlusNormal"/>
        <w:spacing w:before="240"/>
        <w:ind w:firstLine="540"/>
        <w:jc w:val="both"/>
      </w:pPr>
      <w:r w:rsidRPr="00ED5028">
        <w:t>7) реестр недобросовестных поставщиков (подрядчиков, исполнителей);</w:t>
      </w:r>
    </w:p>
    <w:p w:rsidR="00000000" w:rsidRPr="00ED5028" w:rsidRDefault="000C4C58">
      <w:pPr>
        <w:pStyle w:val="ConsPlusNormal"/>
        <w:spacing w:before="240"/>
        <w:ind w:firstLine="540"/>
        <w:jc w:val="both"/>
      </w:pPr>
      <w:r w:rsidRPr="00ED5028">
        <w:t>8) библиотеку типовых контрактов, типовых условий контрактов;</w:t>
      </w:r>
    </w:p>
    <w:p w:rsidR="00000000" w:rsidRPr="00ED5028" w:rsidRDefault="000C4C58">
      <w:pPr>
        <w:pStyle w:val="ConsPlusNormal"/>
        <w:spacing w:before="240"/>
        <w:ind w:firstLine="540"/>
        <w:jc w:val="both"/>
      </w:pPr>
      <w:r w:rsidRPr="00ED5028">
        <w:t>9) реестр банковских гарантий;</w:t>
      </w:r>
    </w:p>
    <w:p w:rsidR="00000000" w:rsidRPr="00ED5028" w:rsidRDefault="000C4C58">
      <w:pPr>
        <w:pStyle w:val="ConsPlusNormal"/>
        <w:spacing w:before="240"/>
        <w:ind w:firstLine="540"/>
        <w:jc w:val="both"/>
      </w:pPr>
      <w:r w:rsidRPr="00ED5028">
        <w:t>10) реестр жалоб, плановых и внеплановых проверок, их рез</w:t>
      </w:r>
      <w:r w:rsidRPr="00ED5028">
        <w:t>ультатов и выданных предписаний;</w:t>
      </w:r>
    </w:p>
    <w:p w:rsidR="00000000" w:rsidRPr="00ED5028" w:rsidRDefault="000C4C58">
      <w:pPr>
        <w:pStyle w:val="ConsPlusNormal"/>
        <w:spacing w:before="240"/>
        <w:ind w:firstLine="540"/>
        <w:jc w:val="both"/>
      </w:pPr>
      <w:r w:rsidRPr="00ED5028">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ED5028" w:rsidRDefault="000C4C58">
      <w:pPr>
        <w:pStyle w:val="ConsPlusNormal"/>
        <w:jc w:val="both"/>
      </w:pPr>
      <w:r w:rsidRPr="00ED5028">
        <w:t>(п. 10.1 введен Федеральным законом от 03.07.2016 N 365-ФЗ)</w:t>
      </w:r>
    </w:p>
    <w:p w:rsidR="00000000" w:rsidRPr="00ED5028" w:rsidRDefault="000C4C58">
      <w:pPr>
        <w:pStyle w:val="ConsPlusNormal"/>
        <w:spacing w:before="240"/>
        <w:ind w:firstLine="540"/>
        <w:jc w:val="both"/>
      </w:pPr>
      <w:r w:rsidRPr="00ED5028">
        <w:t>11) переч</w:t>
      </w:r>
      <w:r w:rsidRPr="00ED5028">
        <w:t>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r w:rsidRPr="00ED5028">
        <w:t>;</w:t>
      </w:r>
    </w:p>
    <w:p w:rsidR="00000000" w:rsidRPr="00ED5028" w:rsidRDefault="000C4C58">
      <w:pPr>
        <w:pStyle w:val="ConsPlusNormal"/>
        <w:spacing w:before="240"/>
        <w:ind w:firstLine="540"/>
        <w:jc w:val="both"/>
      </w:pPr>
      <w:r w:rsidRPr="00ED5028">
        <w:t>12) результаты мониторинга закупок, аудита в сфере закупок, а также контроля в сфере закупок;</w:t>
      </w:r>
    </w:p>
    <w:p w:rsidR="00000000" w:rsidRPr="00ED5028" w:rsidRDefault="000C4C58">
      <w:pPr>
        <w:pStyle w:val="ConsPlusNormal"/>
        <w:spacing w:before="240"/>
        <w:ind w:firstLine="540"/>
        <w:jc w:val="both"/>
      </w:pPr>
      <w:r w:rsidRPr="00ED5028">
        <w:t>13) отчеты заказчиков, предусмотренные настоящим Федеральным законом;</w:t>
      </w:r>
    </w:p>
    <w:p w:rsidR="00000000" w:rsidRPr="00ED5028" w:rsidRDefault="000C4C58">
      <w:pPr>
        <w:pStyle w:val="ConsPlusNormal"/>
        <w:spacing w:before="240"/>
        <w:ind w:firstLine="540"/>
        <w:jc w:val="both"/>
      </w:pPr>
      <w:r w:rsidRPr="00ED5028">
        <w:t>14) каталоги товаров, работ, услуг для обеспечения государственных и муниципальных нужд;</w:t>
      </w:r>
    </w:p>
    <w:p w:rsidR="00000000" w:rsidRPr="00ED5028" w:rsidRDefault="000C4C58">
      <w:pPr>
        <w:pStyle w:val="ConsPlusNormal"/>
        <w:spacing w:before="240"/>
        <w:ind w:firstLine="540"/>
        <w:jc w:val="both"/>
      </w:pPr>
      <w:bookmarkStart w:id="12" w:name="Par135"/>
      <w:bookmarkEnd w:id="12"/>
      <w:r w:rsidRPr="00ED5028">
        <w:t xml:space="preserve">15) нормативные правовые акты, регулирующие отношения, указанные в </w:t>
      </w:r>
      <w:r w:rsidRPr="00ED5028">
        <w:t>части 1 статьи 1</w:t>
      </w:r>
      <w:r w:rsidRPr="00ED5028">
        <w:t xml:space="preserve"> настоящего Федера</w:t>
      </w:r>
      <w:r w:rsidRPr="00ED5028">
        <w:t>льного закона;</w:t>
      </w:r>
    </w:p>
    <w:p w:rsidR="00000000" w:rsidRPr="00ED5028" w:rsidRDefault="000C4C58">
      <w:pPr>
        <w:pStyle w:val="ConsPlusNormal"/>
        <w:spacing w:before="240"/>
        <w:ind w:firstLine="540"/>
        <w:jc w:val="both"/>
      </w:pPr>
      <w:bookmarkStart w:id="13" w:name="Par136"/>
      <w:bookmarkEnd w:id="13"/>
      <w:r w:rsidRPr="00ED5028">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ED5028">
        <w:t xml:space="preserve">частью </w:t>
      </w:r>
      <w:r w:rsidRPr="00ED5028">
        <w:t>5 статьи 22</w:t>
      </w:r>
      <w:r w:rsidRPr="00ED5028">
        <w:t xml:space="preserve"> настоящего Федерального закона запросах цен товаров, работ, услуг;</w:t>
      </w:r>
    </w:p>
    <w:p w:rsidR="00000000" w:rsidRPr="00ED5028" w:rsidRDefault="000C4C58">
      <w:pPr>
        <w:pStyle w:val="ConsPlusNormal"/>
        <w:spacing w:before="240"/>
        <w:ind w:firstLine="540"/>
        <w:jc w:val="both"/>
      </w:pPr>
      <w:r w:rsidRPr="00ED5028">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w:t>
      </w:r>
      <w:r w:rsidRPr="00ED5028">
        <w:t>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ED5028" w:rsidRDefault="000C4C58">
      <w:pPr>
        <w:pStyle w:val="ConsPlusNormal"/>
        <w:spacing w:before="240"/>
        <w:ind w:firstLine="540"/>
        <w:jc w:val="both"/>
      </w:pPr>
      <w:r w:rsidRPr="00ED5028">
        <w:t>4. Информация, содержащаяся в единой информационной системе, является общедоступной и предоставляется безвозмез</w:t>
      </w:r>
      <w:r w:rsidRPr="00ED5028">
        <w:t>дно. Сведения, составляющие государственную тайну, в единой информационной системе не размещаются.</w:t>
      </w:r>
    </w:p>
    <w:p w:rsidR="00000000" w:rsidRPr="00ED5028" w:rsidRDefault="000C4C58">
      <w:pPr>
        <w:pStyle w:val="ConsPlusNormal"/>
        <w:spacing w:before="240"/>
        <w:ind w:firstLine="540"/>
        <w:jc w:val="both"/>
      </w:pPr>
      <w:r w:rsidRPr="00ED5028">
        <w:t>5. Информация, содержащаяся в единой информационной системе, размещается на официальном сайте.</w:t>
      </w:r>
    </w:p>
    <w:p w:rsidR="00000000" w:rsidRPr="00ED5028" w:rsidRDefault="000C4C58">
      <w:pPr>
        <w:pStyle w:val="ConsPlusNormal"/>
        <w:spacing w:before="240"/>
        <w:ind w:firstLine="540"/>
        <w:jc w:val="both"/>
      </w:pPr>
      <w:r w:rsidRPr="00ED5028">
        <w:lastRenderedPageBreak/>
        <w:t>6. Правительством Российской Федерации определяются один или н</w:t>
      </w:r>
      <w:r w:rsidRPr="00ED5028">
        <w:t>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w:t>
      </w:r>
      <w:r w:rsidRPr="00ED5028">
        <w:t>ции в единой информационной системе и порядка пользования единой информационной системой.</w:t>
      </w:r>
    </w:p>
    <w:p w:rsidR="00000000" w:rsidRPr="00ED5028" w:rsidRDefault="000C4C58">
      <w:pPr>
        <w:pStyle w:val="ConsPlusNormal"/>
        <w:spacing w:before="240"/>
        <w:ind w:firstLine="540"/>
        <w:jc w:val="both"/>
      </w:pPr>
      <w:bookmarkStart w:id="14" w:name="Par141"/>
      <w:bookmarkEnd w:id="14"/>
      <w:r w:rsidRPr="00ED5028">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w:t>
      </w:r>
      <w:r w:rsidRPr="00ED5028">
        <w:t>рованные с единой информационной системой.</w:t>
      </w:r>
    </w:p>
    <w:p w:rsidR="00000000" w:rsidRPr="00ED5028" w:rsidRDefault="000C4C58">
      <w:pPr>
        <w:pStyle w:val="ConsPlusNormal"/>
        <w:spacing w:before="240"/>
        <w:ind w:firstLine="540"/>
        <w:jc w:val="both"/>
      </w:pPr>
      <w:r w:rsidRPr="00ED5028">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ED5028" w:rsidRDefault="000C4C58">
      <w:pPr>
        <w:pStyle w:val="ConsPlusNormal"/>
        <w:spacing w:before="240"/>
        <w:ind w:firstLine="540"/>
        <w:jc w:val="both"/>
      </w:pPr>
      <w:r w:rsidRPr="00ED5028">
        <w:t>9. Порядок функционирования и использования региональных и муниципал</w:t>
      </w:r>
      <w:r w:rsidRPr="00ED5028">
        <w:t>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ED5028" w:rsidRDefault="000C4C58">
      <w:pPr>
        <w:pStyle w:val="ConsPlusNormal"/>
        <w:spacing w:before="240"/>
        <w:ind w:firstLine="540"/>
        <w:jc w:val="both"/>
      </w:pPr>
      <w:bookmarkStart w:id="15" w:name="Par144"/>
      <w:bookmarkEnd w:id="15"/>
      <w:r w:rsidRPr="00ED5028">
        <w:t xml:space="preserve">10. Интеграция информационных систем, указанных в </w:t>
      </w:r>
      <w:r w:rsidRPr="00ED5028">
        <w:t>части 7</w:t>
      </w:r>
      <w:r w:rsidRPr="00ED5028">
        <w:t xml:space="preserve"> настоящей статьи, с единой и</w:t>
      </w:r>
      <w:r w:rsidRPr="00ED5028">
        <w:t>нформационной системой достигается посредством:</w:t>
      </w:r>
    </w:p>
    <w:p w:rsidR="00000000" w:rsidRPr="00ED5028" w:rsidRDefault="000C4C58">
      <w:pPr>
        <w:pStyle w:val="ConsPlusNormal"/>
        <w:spacing w:before="240"/>
        <w:ind w:firstLine="540"/>
        <w:jc w:val="both"/>
      </w:pPr>
      <w:r w:rsidRPr="00ED5028">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w:t>
      </w:r>
      <w:r w:rsidRPr="00ED5028">
        <w:t>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w:t>
      </w:r>
      <w:r w:rsidRPr="00ED5028">
        <w:t xml:space="preserve">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ED5028" w:rsidRDefault="000C4C58">
      <w:pPr>
        <w:pStyle w:val="ConsPlusNormal"/>
        <w:spacing w:before="240"/>
        <w:ind w:firstLine="540"/>
        <w:jc w:val="both"/>
      </w:pPr>
      <w:r w:rsidRPr="00ED5028">
        <w:t>2) пользования указанными информационн</w:t>
      </w:r>
      <w:r w:rsidRPr="00ED5028">
        <w:t>ыми системами базами данных единой информационной системы;</w:t>
      </w:r>
    </w:p>
    <w:p w:rsidR="00000000" w:rsidRPr="00ED5028" w:rsidRDefault="000C4C58">
      <w:pPr>
        <w:pStyle w:val="ConsPlusNormal"/>
        <w:spacing w:before="240"/>
        <w:ind w:firstLine="540"/>
        <w:jc w:val="both"/>
      </w:pPr>
      <w:r w:rsidRPr="00ED5028">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ED5028" w:rsidRDefault="000C4C58">
      <w:pPr>
        <w:pStyle w:val="ConsPlusNormal"/>
        <w:spacing w:before="240"/>
        <w:ind w:firstLine="540"/>
        <w:jc w:val="both"/>
      </w:pPr>
      <w:r w:rsidRPr="00ED5028">
        <w:t>4) размещения информации о закупках на официальном сайте.</w:t>
      </w:r>
    </w:p>
    <w:p w:rsidR="00000000" w:rsidRPr="00ED5028" w:rsidRDefault="000C4C58">
      <w:pPr>
        <w:pStyle w:val="ConsPlusNormal"/>
        <w:spacing w:before="240"/>
        <w:ind w:firstLine="540"/>
        <w:jc w:val="both"/>
      </w:pPr>
      <w:r w:rsidRPr="00ED5028">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ED5028">
        <w:t>частью 24 статьи 112</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12. В случае</w:t>
      </w:r>
      <w:r w:rsidRPr="00ED5028">
        <w:t xml:space="preserve">, если информация, предусмотренная </w:t>
      </w:r>
      <w:r w:rsidRPr="00ED5028">
        <w:t>пунктами 1</w:t>
      </w:r>
      <w:r w:rsidRPr="00ED5028">
        <w:t xml:space="preserve"> - </w:t>
      </w:r>
      <w:r w:rsidRPr="00ED5028">
        <w:t>15 части 3</w:t>
      </w:r>
      <w:r w:rsidRPr="00ED5028">
        <w:t xml:space="preserve"> настоящ</w:t>
      </w:r>
      <w:r w:rsidRPr="00ED5028">
        <w:t>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5. Организация электронного д</w:t>
      </w:r>
      <w:r w:rsidRPr="00ED5028">
        <w:t>окументооборота в контрактной системе в сфере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16" w:name="Par154"/>
      <w:bookmarkEnd w:id="16"/>
      <w:r w:rsidRPr="00ED5028">
        <w:lastRenderedPageBreak/>
        <w:t xml:space="preserve">1. В рамках отношений, указанных в </w:t>
      </w:r>
      <w:r w:rsidRPr="00ED5028">
        <w:t>части 1 стать</w:t>
      </w:r>
      <w:r w:rsidRPr="00ED5028">
        <w:t>и 1</w:t>
      </w:r>
      <w:r w:rsidRPr="00ED5028">
        <w:t xml:space="preserve"> настоящего Федерального закона, допускается обмен электронными документами, предусмотренными за</w:t>
      </w:r>
      <w:r w:rsidRPr="00ED5028">
        <w:t>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w:t>
      </w:r>
      <w:r w:rsidRPr="00ED5028">
        <w:t>,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17" w:name="Par156"/>
      <w:bookmarkEnd w:id="17"/>
      <w:r w:rsidRPr="00ED5028">
        <w:t xml:space="preserve">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w:t>
      </w:r>
      <w:r w:rsidRPr="00ED5028">
        <w:t>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w:t>
      </w:r>
      <w:r w:rsidRPr="00ED5028">
        <w:t>ранного государства.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 xml:space="preserve">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w:t>
      </w:r>
      <w:r w:rsidRPr="00ED5028">
        <w:t>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w:t>
      </w:r>
      <w:r w:rsidRPr="00ED5028">
        <w:t xml:space="preserve">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w:t>
      </w:r>
      <w:r w:rsidRPr="00ED5028">
        <w:t>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w:t>
      </w:r>
      <w:r w:rsidRPr="00ED5028">
        <w:t>ронных площадках, в том числе с учетом обязательств, установленных международными договорами Российской Федерации.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6. Принципы контрактной системы в сфере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Контрактная система в сфере закупок основывается на принципах открытости, прозрачнос</w:t>
      </w:r>
      <w:r w:rsidRPr="00ED5028">
        <w:t>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w:t>
      </w:r>
      <w:r w:rsidRPr="00ED5028">
        <w:t>ых нужд, эффективности осуществления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7. Принципы открытости и прозрачности</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18" w:name="Par166"/>
      <w:bookmarkEnd w:id="18"/>
      <w:r w:rsidRPr="00ED5028">
        <w:t>1. В Российской Федерации обеспечивается свободный и безвозмездный доступ к информации о контрактной системе в сфере закупок.</w:t>
      </w:r>
    </w:p>
    <w:p w:rsidR="00000000" w:rsidRPr="00ED5028" w:rsidRDefault="000C4C58">
      <w:pPr>
        <w:pStyle w:val="ConsPlusNormal"/>
        <w:spacing w:before="240"/>
        <w:ind w:firstLine="540"/>
        <w:jc w:val="both"/>
      </w:pPr>
      <w:r w:rsidRPr="00ED5028">
        <w:t>2. Открытость и прозрачно</w:t>
      </w:r>
      <w:r w:rsidRPr="00ED5028">
        <w:t xml:space="preserve">сть информации, указанной в </w:t>
      </w:r>
      <w:r w:rsidRPr="00ED5028">
        <w:t>части 1</w:t>
      </w:r>
      <w:r w:rsidRPr="00ED5028">
        <w:t xml:space="preserve"> настоящей статьи, обеспечиваются, в частности, путем ее размещения</w:t>
      </w:r>
      <w:r w:rsidRPr="00ED5028">
        <w:t xml:space="preserve"> в единой информационной системе.</w:t>
      </w:r>
    </w:p>
    <w:p w:rsidR="00000000" w:rsidRPr="00ED5028" w:rsidRDefault="000C4C58">
      <w:pPr>
        <w:pStyle w:val="ConsPlusNormal"/>
        <w:spacing w:before="240"/>
        <w:ind w:firstLine="540"/>
        <w:jc w:val="both"/>
      </w:pPr>
      <w:r w:rsidRPr="00ED5028">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lastRenderedPageBreak/>
        <w:t>Статья 8. Принцип обеспечения конкуренции</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Контрактная система в сфере закуп</w:t>
      </w:r>
      <w:r w:rsidRPr="00ED5028">
        <w:t>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w:t>
      </w:r>
      <w:r w:rsidRPr="00ED5028">
        <w:t>е в сфере закупок стать поставщиком (подрядчиком, исполнителем).</w:t>
      </w:r>
    </w:p>
    <w:p w:rsidR="00000000" w:rsidRPr="00ED5028" w:rsidRDefault="000C4C58">
      <w:pPr>
        <w:pStyle w:val="ConsPlusNormal"/>
        <w:spacing w:before="240"/>
        <w:ind w:firstLine="540"/>
        <w:jc w:val="both"/>
      </w:pPr>
      <w:r w:rsidRPr="00ED5028">
        <w:t xml:space="preserve">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w:t>
      </w:r>
      <w:r w:rsidRPr="00ED5028">
        <w:t>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w:t>
      </w:r>
      <w:r w:rsidRPr="00ED5028">
        <w:t>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9. Принцип профессионализма заказчика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w:t>
      </w:r>
      <w:r w:rsidRPr="00ED5028">
        <w:t>скими знаниями и навыками в сфере закупок.</w:t>
      </w:r>
    </w:p>
    <w:p w:rsidR="00000000" w:rsidRPr="00ED5028" w:rsidRDefault="000C4C58">
      <w:pPr>
        <w:pStyle w:val="ConsPlusNormal"/>
        <w:spacing w:before="240"/>
        <w:ind w:firstLine="540"/>
        <w:jc w:val="both"/>
      </w:pPr>
      <w:r w:rsidRPr="00ED5028">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w:t>
      </w:r>
      <w:r w:rsidRPr="00ED5028">
        <w:t>ификации или профессиональной переподготовки в сфере закупок в соответствии с законодательством Российской Федерации.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10. Принцип стимулирования инноваций</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Заказчики при планировании и осуществлении закупок должны исходить из приоритета обеспечения</w:t>
      </w:r>
      <w:r w:rsidRPr="00ED5028">
        <w:t xml:space="preserve"> государственных и муниципальных нужд путем закупок инновационной и высокотехнологичной продукции.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11. Принцип единства контрактной системы в сфере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Контрактная система в сфере закупок основывается на единых принципах и подходах, предусмотр</w:t>
      </w:r>
      <w:r w:rsidRPr="00ED5028">
        <w:t>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12. Принцип ответственн</w:t>
      </w:r>
      <w:r w:rsidRPr="00ED5028">
        <w:t>ости за результативность обеспечения государственных и муниципальных нужд, эффективность осуществления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Государственные органы, органы управления государственными внебюджетными фондами, муниципальные органы, казенные учреждения, иные юридические</w:t>
      </w:r>
      <w:r w:rsidRPr="00ED5028">
        <w:t xml:space="preserve">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ED5028" w:rsidRDefault="000C4C58">
      <w:pPr>
        <w:pStyle w:val="ConsPlusNormal"/>
        <w:spacing w:before="240"/>
        <w:ind w:firstLine="540"/>
        <w:jc w:val="both"/>
      </w:pPr>
      <w:r w:rsidRPr="00ED5028">
        <w:lastRenderedPageBreak/>
        <w:t>2. Должностные лица заказчиков несут п</w:t>
      </w:r>
      <w:r w:rsidRPr="00ED5028">
        <w:t xml:space="preserve">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ED5028">
        <w:t>частях 2</w:t>
      </w:r>
      <w:r w:rsidRPr="00ED5028">
        <w:t xml:space="preserve"> и </w:t>
      </w:r>
      <w:r w:rsidRPr="00ED5028">
        <w:t>3 статьи 2</w:t>
      </w:r>
      <w:r w:rsidRPr="00ED5028">
        <w:t xml:space="preserve"> настоящего Федерального закона.</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19" w:name="Par193"/>
      <w:bookmarkEnd w:id="19"/>
      <w:r w:rsidRPr="00ED5028">
        <w:t>Статья 13. Цели осуществления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ED5028" w:rsidRDefault="000C4C58">
      <w:pPr>
        <w:pStyle w:val="ConsPlusNormal"/>
        <w:spacing w:before="240"/>
        <w:ind w:firstLine="540"/>
        <w:jc w:val="both"/>
      </w:pPr>
      <w:bookmarkStart w:id="20" w:name="Par196"/>
      <w:bookmarkEnd w:id="20"/>
      <w:r w:rsidRPr="00ED5028">
        <w:t>1) до</w:t>
      </w:r>
      <w:r w:rsidRPr="00ED5028">
        <w:t>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w:t>
      </w:r>
      <w:r w:rsidRPr="00ED5028">
        <w:t>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ED5028" w:rsidRDefault="000C4C58">
      <w:pPr>
        <w:pStyle w:val="ConsPlusNormal"/>
        <w:spacing w:before="240"/>
        <w:ind w:firstLine="540"/>
        <w:jc w:val="both"/>
      </w:pPr>
      <w:bookmarkStart w:id="21" w:name="Par197"/>
      <w:bookmarkEnd w:id="21"/>
      <w:r w:rsidRPr="00ED5028">
        <w:t xml:space="preserve">2) исполнения </w:t>
      </w:r>
      <w:r w:rsidRPr="00ED5028">
        <w:t xml:space="preserve">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ED5028">
        <w:t>пунктом 1</w:t>
      </w:r>
      <w:r w:rsidRPr="00ED5028">
        <w:t xml:space="preserve"> настоящей статьи государственных программ;</w:t>
      </w:r>
    </w:p>
    <w:p w:rsidR="00000000" w:rsidRPr="00ED5028" w:rsidRDefault="000C4C58">
      <w:pPr>
        <w:pStyle w:val="ConsPlusNormal"/>
        <w:spacing w:before="240"/>
        <w:ind w:firstLine="540"/>
        <w:jc w:val="both"/>
      </w:pPr>
      <w:r w:rsidRPr="00ED5028">
        <w:t>3) вы</w:t>
      </w:r>
      <w:r w:rsidRPr="00ED5028">
        <w:t>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w:t>
      </w:r>
      <w:r w:rsidRPr="00ED5028">
        <w:t xml:space="preserve">тными фондами, муниципальных органов, за исключением выполняемых в соответствии с </w:t>
      </w:r>
      <w:r w:rsidRPr="00ED5028">
        <w:t>пунктами 1</w:t>
      </w:r>
      <w:r w:rsidRPr="00ED5028">
        <w:t xml:space="preserve"> и </w:t>
      </w:r>
      <w:r w:rsidRPr="00ED5028">
        <w:t>2</w:t>
      </w:r>
      <w:r w:rsidRPr="00ED5028">
        <w:t xml:space="preserve"> настоящей статьи функций и полномочий.</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22" w:name="Par200"/>
      <w:bookmarkEnd w:id="22"/>
      <w:r w:rsidRPr="00ED5028">
        <w:t>Статья 14. Применение национального режима при осуществлении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23" w:name="Par202"/>
      <w:bookmarkEnd w:id="23"/>
      <w:r w:rsidRPr="00ED5028">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w:t>
      </w:r>
      <w:r w:rsidRPr="00ED5028">
        <w:t>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ED5028" w:rsidRDefault="000C4C58">
      <w:pPr>
        <w:pStyle w:val="ConsPlusNormal"/>
        <w:spacing w:before="240"/>
        <w:ind w:firstLine="540"/>
        <w:jc w:val="both"/>
      </w:pPr>
      <w:r w:rsidRPr="00ED5028">
        <w:t>2. Федеральный орган исполни</w:t>
      </w:r>
      <w:r w:rsidRPr="00ED5028">
        <w:t xml:space="preserve">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ED5028">
        <w:t>части 1</w:t>
      </w:r>
      <w:r w:rsidRPr="00ED5028">
        <w:t xml:space="preserve"> настоящей статьи, и условия применения национального режима в единой и</w:t>
      </w:r>
      <w:r w:rsidRPr="00ED5028">
        <w:t>нформационной системе.</w:t>
      </w:r>
    </w:p>
    <w:p w:rsidR="00000000" w:rsidRPr="00ED5028" w:rsidRDefault="000C4C58">
      <w:pPr>
        <w:pStyle w:val="ConsPlusNormal"/>
      </w:pPr>
    </w:p>
    <w:p w:rsidR="00000000" w:rsidRPr="00ED5028" w:rsidRDefault="000C4C58">
      <w:pPr>
        <w:pStyle w:val="ConsPlusNormal"/>
        <w:spacing w:before="300"/>
        <w:ind w:firstLine="540"/>
        <w:jc w:val="both"/>
      </w:pPr>
      <w:bookmarkStart w:id="24" w:name="Par206"/>
      <w:bookmarkEnd w:id="24"/>
      <w:r w:rsidRPr="00ED5028">
        <w:t>3. В целях защиты основ конституционног</w:t>
      </w:r>
      <w:r w:rsidRPr="00ED5028">
        <w:t>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w:t>
      </w:r>
      <w:r w:rsidRPr="00ED5028">
        <w:t>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w:t>
      </w:r>
      <w:r w:rsidRPr="00ED5028">
        <w:t xml:space="preserve">азанными нормативными правовыми актами </w:t>
      </w:r>
      <w:r w:rsidRPr="00ED5028">
        <w:lastRenderedPageBreak/>
        <w:t>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w:t>
      </w:r>
      <w:r w:rsidRPr="00ED5028">
        <w:t xml:space="preserve">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 а та</w:t>
      </w:r>
      <w:r w:rsidRPr="00ED5028">
        <w:t>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000000" w:rsidRPr="00ED5028" w:rsidRDefault="000C4C58">
      <w:pPr>
        <w:pStyle w:val="ConsPlusNormal"/>
        <w:jc w:val="both"/>
      </w:pPr>
      <w:r w:rsidRPr="00ED5028">
        <w:t>(часть 3 в ред. Федерального закона от 29.06.201</w:t>
      </w:r>
      <w:r w:rsidRPr="00ED5028">
        <w:t>5 N 188-ФЗ)</w:t>
      </w:r>
    </w:p>
    <w:p w:rsidR="00000000" w:rsidRPr="00ED5028" w:rsidRDefault="000C4C58">
      <w:pPr>
        <w:pStyle w:val="ConsPlusNormal"/>
        <w:spacing w:before="240"/>
        <w:ind w:firstLine="540"/>
        <w:jc w:val="both"/>
      </w:pPr>
      <w:bookmarkStart w:id="25" w:name="Par208"/>
      <w:bookmarkEnd w:id="25"/>
      <w:r w:rsidRPr="00ED5028">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w:t>
      </w:r>
      <w:r w:rsidRPr="00ED5028">
        <w:t>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w:t>
      </w:r>
      <w:r w:rsidRPr="00ED5028">
        <w:t xml:space="preserve">твии с </w:t>
      </w:r>
      <w:r w:rsidRPr="00ED5028">
        <w:t>частью 3</w:t>
      </w:r>
      <w:r w:rsidRPr="00ED5028">
        <w:t xml:space="preserve"> настоящей статьи.</w:t>
      </w:r>
    </w:p>
    <w:p w:rsidR="00000000" w:rsidRPr="00ED5028" w:rsidRDefault="000C4C58">
      <w:pPr>
        <w:pStyle w:val="ConsPlusNormal"/>
        <w:jc w:val="both"/>
      </w:pPr>
      <w:r w:rsidRPr="00ED5028">
        <w:t>(в ред. Федерального закона от 13.07.2015 N 227-ФЗ)</w:t>
      </w:r>
    </w:p>
    <w:p w:rsidR="00000000" w:rsidRPr="00ED5028" w:rsidRDefault="000C4C58">
      <w:pPr>
        <w:pStyle w:val="ConsPlusNormal"/>
        <w:spacing w:before="240"/>
        <w:ind w:firstLine="540"/>
        <w:jc w:val="both"/>
      </w:pPr>
      <w:r w:rsidRPr="00ED5028">
        <w:t xml:space="preserve">5. Нормативные правовые акты, устанавливающие в соответствии с </w:t>
      </w:r>
      <w:r w:rsidRPr="00ED5028">
        <w:t>частями 3</w:t>
      </w:r>
      <w:r w:rsidRPr="00ED5028">
        <w:t xml:space="preserve"> и </w:t>
      </w:r>
      <w:r w:rsidRPr="00ED5028">
        <w:t>4</w:t>
      </w:r>
      <w:r w:rsidRPr="00ED5028">
        <w:t xml:space="preserve"> настоя</w:t>
      </w:r>
      <w:r w:rsidRPr="00ED5028">
        <w:t>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w:t>
      </w:r>
      <w:r w:rsidRPr="00ED5028">
        <w:t>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w:t>
      </w:r>
      <w:r w:rsidRPr="00ED5028">
        <w:t>аты опубликования подлежат размещению в единой информационной системе.</w:t>
      </w:r>
    </w:p>
    <w:p w:rsidR="00000000" w:rsidRPr="00ED5028" w:rsidRDefault="000C4C58">
      <w:pPr>
        <w:pStyle w:val="ConsPlusNormal"/>
        <w:spacing w:before="240"/>
        <w:ind w:firstLine="540"/>
        <w:jc w:val="both"/>
      </w:pPr>
      <w:bookmarkStart w:id="26" w:name="Par211"/>
      <w:bookmarkEnd w:id="26"/>
      <w:r w:rsidRPr="00ED5028">
        <w:t xml:space="preserve">6. Нормативными правовыми актами, предусмотренными </w:t>
      </w:r>
      <w:r w:rsidRPr="00ED5028">
        <w:t>частями 3</w:t>
      </w:r>
      <w:r w:rsidRPr="00ED5028">
        <w:t xml:space="preserve"> и </w:t>
      </w:r>
      <w:r w:rsidRPr="00ED5028">
        <w:t>4</w:t>
      </w:r>
      <w:r w:rsidRPr="00ED5028">
        <w:t xml:space="preserve"> настоящей статьи и устанавливающими ограничения, у</w:t>
      </w:r>
      <w:r w:rsidRPr="00ED5028">
        <w:t>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w:t>
      </w:r>
      <w:r w:rsidRPr="00ED5028">
        <w:t xml:space="preserve"> допускать замену товара или страны (стран) происхождения товара в соответствии с </w:t>
      </w:r>
      <w:r w:rsidRPr="00ED5028">
        <w:t>частью 7 статьи 95</w:t>
      </w:r>
      <w:r w:rsidRPr="00ED5028">
        <w:t xml:space="preserve"> настоящего Федерального закона.</w:t>
      </w:r>
    </w:p>
    <w:p w:rsidR="00000000" w:rsidRPr="00ED5028" w:rsidRDefault="000C4C58">
      <w:pPr>
        <w:pStyle w:val="ConsPlusNormal"/>
        <w:jc w:val="both"/>
      </w:pPr>
      <w:r w:rsidRPr="00ED5028">
        <w:t>(часть 6 введена Федеральным законом от 13.07.2015 N 227-ФЗ)</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27" w:name="Par216"/>
      <w:bookmarkEnd w:id="27"/>
      <w:r w:rsidRPr="00ED5028">
        <w:t>1. Бюджетные учреждения осуществляют закупки за счет субсидий, предоставленн</w:t>
      </w:r>
      <w:r w:rsidRPr="00ED5028">
        <w:t xml:space="preserve">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ED5028">
        <w:t>частями 2</w:t>
      </w:r>
      <w:r w:rsidRPr="00ED5028">
        <w:t xml:space="preserve"> и </w:t>
      </w:r>
      <w:r w:rsidRPr="00ED5028">
        <w:t>3</w:t>
      </w:r>
      <w:r w:rsidRPr="00ED5028">
        <w:t xml:space="preserve"> нас</w:t>
      </w:r>
      <w:r w:rsidRPr="00ED5028">
        <w:t>тоящей статьи.</w:t>
      </w:r>
    </w:p>
    <w:p w:rsidR="00000000" w:rsidRPr="00ED5028" w:rsidRDefault="000C4C58">
      <w:pPr>
        <w:pStyle w:val="ConsPlusNormal"/>
        <w:spacing w:before="240"/>
        <w:ind w:firstLine="540"/>
        <w:jc w:val="both"/>
      </w:pPr>
      <w:bookmarkStart w:id="28" w:name="Par217"/>
      <w:bookmarkEnd w:id="28"/>
      <w:r w:rsidRPr="00ED5028">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w:t>
      </w:r>
      <w:r w:rsidRPr="00ED5028">
        <w:t>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ED5028" w:rsidRDefault="000C4C58">
      <w:pPr>
        <w:pStyle w:val="ConsPlusNormal"/>
        <w:spacing w:before="240"/>
        <w:ind w:firstLine="540"/>
        <w:jc w:val="both"/>
      </w:pPr>
      <w:bookmarkStart w:id="29" w:name="Par218"/>
      <w:bookmarkEnd w:id="29"/>
      <w:r w:rsidRPr="00ED5028">
        <w:lastRenderedPageBreak/>
        <w:t>1) за счет грантов, передаваемых безвозмездно и без</w:t>
      </w:r>
      <w:r w:rsidRPr="00ED5028">
        <w:t>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w:t>
      </w:r>
      <w:r w:rsidRPr="00ED5028">
        <w:t>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ED5028" w:rsidRDefault="000C4C58">
      <w:pPr>
        <w:pStyle w:val="ConsPlusNormal"/>
        <w:jc w:val="both"/>
      </w:pPr>
      <w:r w:rsidRPr="00ED5028">
        <w:t>(в ред. Федерального з</w:t>
      </w:r>
      <w:r w:rsidRPr="00ED5028">
        <w:t>акона от 28.12.2013 N 396-ФЗ)</w:t>
      </w:r>
    </w:p>
    <w:p w:rsidR="00000000" w:rsidRPr="00ED5028" w:rsidRDefault="000C4C58">
      <w:pPr>
        <w:pStyle w:val="ConsPlusNormal"/>
        <w:spacing w:before="240"/>
        <w:ind w:firstLine="540"/>
        <w:jc w:val="both"/>
      </w:pPr>
      <w:r w:rsidRPr="00ED5028">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w:t>
      </w:r>
      <w:r w:rsidRPr="00ED5028">
        <w:t>ных контрактом обязательств данного учреждения;</w:t>
      </w:r>
    </w:p>
    <w:p w:rsidR="00000000" w:rsidRPr="00ED5028" w:rsidRDefault="000C4C58">
      <w:pPr>
        <w:pStyle w:val="ConsPlusNormal"/>
        <w:spacing w:before="240"/>
        <w:ind w:firstLine="540"/>
        <w:jc w:val="both"/>
      </w:pPr>
      <w:bookmarkStart w:id="30" w:name="Par221"/>
      <w:bookmarkEnd w:id="30"/>
      <w:r w:rsidRPr="00ED5028">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w:t>
      </w:r>
      <w:r w:rsidRPr="00ED5028">
        <w:t>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ED5028" w:rsidRDefault="000C4C58" w:rsidP="00ED5028">
      <w:pPr>
        <w:pStyle w:val="ConsPlusNormal"/>
        <w:jc w:val="both"/>
      </w:pPr>
      <w:r w:rsidRPr="00ED5028">
        <w:t>(в ред. Федерального</w:t>
      </w:r>
      <w:r w:rsidR="00ED5028" w:rsidRPr="00ED5028">
        <w:t xml:space="preserve"> закона от 28.12.2013 N 396-ФЗ)</w:t>
      </w:r>
    </w:p>
    <w:p w:rsidR="00000000" w:rsidRPr="00ED5028" w:rsidRDefault="000C4C58" w:rsidP="00ED5028">
      <w:pPr>
        <w:pStyle w:val="ConsPlusNormal"/>
        <w:spacing w:before="300"/>
        <w:ind w:firstLine="540"/>
        <w:jc w:val="both"/>
      </w:pPr>
      <w:bookmarkStart w:id="31" w:name="Par227"/>
      <w:bookmarkEnd w:id="31"/>
      <w:r w:rsidRPr="00ED5028">
        <w:t xml:space="preserve">3. Принятое бюджетным учреждением решение об осуществлении указанных в </w:t>
      </w:r>
      <w:r w:rsidRPr="00ED5028">
        <w:t>пунктах 1</w:t>
      </w:r>
      <w:r w:rsidRPr="00ED5028">
        <w:t xml:space="preserve"> -</w:t>
      </w:r>
      <w:r w:rsidRPr="00ED5028">
        <w:t xml:space="preserve"> </w:t>
      </w:r>
      <w:r w:rsidRPr="00ED5028">
        <w:t>3 части 2</w:t>
      </w:r>
      <w:r w:rsidRPr="00ED5028">
        <w:t xml:space="preserve"> настоящей статьи закупок в порядке, установленном настоящим Федеральным законом, или в соответствии с Федеральным законом от 18 июля 201</w:t>
      </w:r>
      <w:r w:rsidRPr="00ED5028">
        <w:t>1 года N 223-ФЗ "О закупках товаров, работ, услуг отдельными видами юридических лиц" не може</w:t>
      </w:r>
      <w:r w:rsidR="00ED5028" w:rsidRPr="00ED5028">
        <w:t>т быть изменено в текущем году.</w:t>
      </w:r>
    </w:p>
    <w:p w:rsidR="00000000" w:rsidRPr="00ED5028" w:rsidRDefault="000C4C58">
      <w:pPr>
        <w:pStyle w:val="ConsPlusNormal"/>
        <w:spacing w:before="300"/>
        <w:ind w:firstLine="540"/>
        <w:jc w:val="both"/>
      </w:pPr>
      <w:bookmarkStart w:id="32" w:name="Par232"/>
      <w:bookmarkEnd w:id="32"/>
      <w:r w:rsidRPr="00ED5028">
        <w:t>4. При предоставлении в соответствии с Бюджетным кодексом Ро</w:t>
      </w:r>
      <w:r w:rsidRPr="00ED5028">
        <w:t>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w:t>
      </w:r>
      <w:r w:rsidRPr="00ED5028">
        <w:t>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w:t>
      </w:r>
      <w:r w:rsidRPr="00ED5028">
        <w:t xml:space="preserve">анные в </w:t>
      </w:r>
      <w:r w:rsidRPr="00ED5028">
        <w:t>пунктах 1</w:t>
      </w:r>
      <w:r w:rsidRPr="00ED5028">
        <w:t xml:space="preserve"> - </w:t>
      </w:r>
      <w:r w:rsidRPr="00ED5028">
        <w:t>3 части 1 статьи 1</w:t>
      </w:r>
      <w:r w:rsidRPr="00ED5028">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w:t>
      </w:r>
      <w:r w:rsidRPr="00ED5028">
        <w:t>купок, аудит в сфере закупок и контроль в сфере закупок.</w:t>
      </w:r>
    </w:p>
    <w:p w:rsidR="00000000" w:rsidRPr="00ED5028" w:rsidRDefault="000C4C58">
      <w:pPr>
        <w:pStyle w:val="ConsPlusNormal"/>
        <w:jc w:val="both"/>
      </w:pPr>
      <w:r w:rsidRPr="00ED5028">
        <w:t>(в ред. Федеральных законов от 28.12.2013 N 396-ФЗ, от 31.12.2014 N 498-ФЗ)</w:t>
      </w:r>
    </w:p>
    <w:p w:rsidR="00000000" w:rsidRPr="00ED5028" w:rsidRDefault="000C4C58">
      <w:pPr>
        <w:pStyle w:val="ConsPlusNormal"/>
        <w:spacing w:before="240"/>
        <w:ind w:firstLine="540"/>
        <w:jc w:val="both"/>
      </w:pPr>
      <w:bookmarkStart w:id="33" w:name="Par234"/>
      <w:bookmarkEnd w:id="33"/>
      <w:r w:rsidRPr="00ED5028">
        <w:t>5. При предоставлении в соответствии с Бюджетным кодексом Российской Федерации бюджетных инвестиций юридическом</w:t>
      </w:r>
      <w:r w:rsidRPr="00ED5028">
        <w:t xml:space="preserve">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w:t>
      </w:r>
      <w:r w:rsidRPr="00ED5028">
        <w:t>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w:t>
      </w:r>
      <w:r w:rsidRPr="00ED5028">
        <w:t>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ED5028" w:rsidRDefault="000C4C58">
      <w:pPr>
        <w:pStyle w:val="ConsPlusNormal"/>
        <w:spacing w:before="240"/>
        <w:ind w:firstLine="540"/>
        <w:jc w:val="both"/>
      </w:pPr>
      <w:r w:rsidRPr="00ED5028">
        <w:t>6. В случае, если в соответствии с Бюджетным кодексом Российск</w:t>
      </w:r>
      <w:r w:rsidRPr="00ED5028">
        <w:t xml:space="preserve">ой Федерации государственные органы, органы управления государственными внебюджетными фондами, </w:t>
      </w:r>
      <w:r w:rsidRPr="00ED5028">
        <w:lastRenderedPageBreak/>
        <w:t>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w:t>
      </w:r>
      <w:r w:rsidRPr="00ED5028">
        <w:t>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w:t>
      </w:r>
      <w:r w:rsidRPr="00ED5028">
        <w:t>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w:t>
      </w:r>
      <w:r w:rsidRPr="00ED5028">
        <w:t>еждения, такие унитарные предприятия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w:t>
      </w:r>
      <w:r w:rsidRPr="00ED5028">
        <w:t>ьность государственного и муниципального заказчиков.</w:t>
      </w:r>
    </w:p>
    <w:p w:rsidR="00000000" w:rsidRPr="00ED5028" w:rsidRDefault="000C4C58">
      <w:pPr>
        <w:pStyle w:val="ConsPlusNormal"/>
        <w:jc w:val="both"/>
      </w:pPr>
      <w:r w:rsidRPr="00ED5028">
        <w:t>(в ред. Федеральных законов от 31.12.2014 N 498-ФЗ, от 13.07.2015 N 216-ФЗ)</w:t>
      </w:r>
    </w:p>
    <w:p w:rsidR="00000000" w:rsidRPr="00ED5028" w:rsidRDefault="000C4C58">
      <w:pPr>
        <w:pStyle w:val="ConsPlusNormal"/>
        <w:ind w:firstLine="540"/>
        <w:jc w:val="both"/>
      </w:pPr>
    </w:p>
    <w:p w:rsidR="00000000" w:rsidRPr="00ED5028" w:rsidRDefault="000C4C58">
      <w:pPr>
        <w:pStyle w:val="ConsPlusTitle"/>
        <w:jc w:val="center"/>
        <w:outlineLvl w:val="0"/>
      </w:pPr>
      <w:r w:rsidRPr="00ED5028">
        <w:t>Глава 2. ПЛАНИРОВАНИЕ</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34" w:name="Par240"/>
      <w:bookmarkEnd w:id="34"/>
      <w:r w:rsidRPr="00ED5028">
        <w:t>Статья 16. Планирование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Планирование закупок осуществляется исходя из о</w:t>
      </w:r>
      <w:r w:rsidRPr="00ED5028">
        <w:t xml:space="preserve">пределенных с учетом положений </w:t>
      </w:r>
      <w:r w:rsidRPr="00ED5028">
        <w:t>статьи 13</w:t>
      </w:r>
      <w:r w:rsidRPr="00ED5028">
        <w:t xml:space="preserve"> настоящего Федерального закона целей осуществления закупок посредством формирования, утверждения и ведения:</w:t>
      </w:r>
    </w:p>
    <w:p w:rsidR="00000000" w:rsidRPr="00ED5028" w:rsidRDefault="000C4C58">
      <w:pPr>
        <w:pStyle w:val="ConsPlusNormal"/>
        <w:spacing w:before="240"/>
        <w:ind w:firstLine="540"/>
        <w:jc w:val="both"/>
      </w:pPr>
      <w:r w:rsidRPr="00ED5028">
        <w:t>1) планов закупок;</w:t>
      </w:r>
    </w:p>
    <w:p w:rsidR="00000000" w:rsidRPr="00ED5028" w:rsidRDefault="000C4C58">
      <w:pPr>
        <w:pStyle w:val="ConsPlusNormal"/>
        <w:spacing w:before="240"/>
        <w:ind w:firstLine="540"/>
        <w:jc w:val="both"/>
      </w:pPr>
      <w:r w:rsidRPr="00ED5028">
        <w:t>2) планов-графиков.</w:t>
      </w:r>
    </w:p>
    <w:p w:rsidR="00000000" w:rsidRPr="00ED5028" w:rsidRDefault="000C4C58">
      <w:pPr>
        <w:pStyle w:val="ConsPlusNormal"/>
        <w:spacing w:before="240"/>
        <w:ind w:firstLine="540"/>
        <w:jc w:val="both"/>
      </w:pPr>
      <w:r w:rsidRPr="00ED5028">
        <w:t>2.</w:t>
      </w:r>
      <w:r w:rsidRPr="00ED5028">
        <w:t xml:space="preserve">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35" w:name="Par247"/>
      <w:bookmarkEnd w:id="35"/>
      <w:r w:rsidRPr="00ED5028">
        <w:t>Статья 17. Планы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Планы закупок формируются зак</w:t>
      </w:r>
      <w:r w:rsidRPr="00ED5028">
        <w:t xml:space="preserve">азчиками исходя из целей осуществления закупок, определенных с учетом положений </w:t>
      </w:r>
      <w:r w:rsidRPr="00ED5028">
        <w:t>статьи 13</w:t>
      </w:r>
      <w:r w:rsidRPr="00ED5028">
        <w:t xml:space="preserve"> настоящего Федерального закона, а также с учетом установленных </w:t>
      </w:r>
      <w:r w:rsidRPr="00ED5028">
        <w:t>статьей 19</w:t>
      </w:r>
      <w:r w:rsidRPr="00ED5028">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w:t>
      </w:r>
      <w:r w:rsidRPr="00ED5028">
        <w:t>анов, органов управления государственными внебюджетными фондами, муниципальных органов.</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bookmarkStart w:id="36" w:name="Par251"/>
      <w:bookmarkEnd w:id="36"/>
      <w:r w:rsidRPr="00ED5028">
        <w:t>2. В планы закупок включаются:</w:t>
      </w:r>
    </w:p>
    <w:p w:rsidR="00000000" w:rsidRPr="00ED5028" w:rsidRDefault="000C4C58">
      <w:pPr>
        <w:pStyle w:val="ConsPlusNormal"/>
        <w:spacing w:before="240"/>
        <w:ind w:firstLine="540"/>
        <w:jc w:val="both"/>
      </w:pPr>
      <w:r w:rsidRPr="00ED5028">
        <w:t xml:space="preserve">1) идентификационный код закупки, определенный в соответствии со </w:t>
      </w:r>
      <w:r w:rsidRPr="00ED5028">
        <w:t>статьей 23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2) цель осуществления закупки, определенная с учетом положений </w:t>
      </w:r>
      <w:r w:rsidRPr="00ED5028">
        <w:t>статьи 13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3) наименование объекта и (или) наименования объектов закупки;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lastRenderedPageBreak/>
        <w:t>4) объем финансового обеспечения для о</w:t>
      </w:r>
      <w:r w:rsidRPr="00ED5028">
        <w:t>существления закупки;</w:t>
      </w:r>
    </w:p>
    <w:p w:rsidR="00000000" w:rsidRPr="00ED5028" w:rsidRDefault="000C4C58">
      <w:pPr>
        <w:pStyle w:val="ConsPlusNormal"/>
        <w:spacing w:before="240"/>
        <w:ind w:firstLine="540"/>
        <w:jc w:val="both"/>
      </w:pPr>
      <w:r w:rsidRPr="00ED5028">
        <w:t>5) сроки (периодичность) осуществления планируемых закупок;</w:t>
      </w:r>
    </w:p>
    <w:p w:rsidR="00000000" w:rsidRPr="00ED5028" w:rsidRDefault="000C4C58">
      <w:pPr>
        <w:pStyle w:val="ConsPlusNormal"/>
        <w:spacing w:before="240"/>
        <w:ind w:firstLine="540"/>
        <w:jc w:val="both"/>
      </w:pPr>
      <w:r w:rsidRPr="00ED5028">
        <w:t xml:space="preserve">6) обоснование закупки в соответствии со </w:t>
      </w:r>
      <w:r w:rsidRPr="00ED5028">
        <w:t>статьей 18</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7) информация о закупках товаро</w:t>
      </w:r>
      <w:r w:rsidRPr="00ED5028">
        <w:t>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w:t>
      </w:r>
      <w:r w:rsidRPr="00ED5028">
        <w:t>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ED5028" w:rsidRDefault="000C4C58">
      <w:pPr>
        <w:pStyle w:val="ConsPlusNormal"/>
        <w:spacing w:before="240"/>
        <w:ind w:firstLine="540"/>
        <w:jc w:val="both"/>
      </w:pPr>
      <w:r w:rsidRPr="00ED5028">
        <w:t>8) информация об обязательном общественном обсуждении закупки товара, р</w:t>
      </w:r>
      <w:r w:rsidRPr="00ED5028">
        <w:t xml:space="preserve">аботы или услуги в соответствии со </w:t>
      </w:r>
      <w:r w:rsidRPr="00ED5028">
        <w:t>статьей 20</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3. Правительством Российской Федерации, высшими исполнитель</w:t>
      </w:r>
      <w:r w:rsidRPr="00ED5028">
        <w:t>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w:t>
      </w:r>
      <w:r w:rsidRPr="00ED5028">
        <w:t xml:space="preserve"> муниципальных нужд.</w:t>
      </w:r>
    </w:p>
    <w:p w:rsidR="00000000" w:rsidRPr="00ED5028" w:rsidRDefault="000C4C58">
      <w:pPr>
        <w:pStyle w:val="ConsPlusNormal"/>
        <w:spacing w:before="240"/>
        <w:ind w:firstLine="540"/>
        <w:jc w:val="both"/>
      </w:pPr>
      <w:r w:rsidRPr="00ED5028">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w:t>
      </w:r>
      <w:r w:rsidRPr="00ED5028">
        <w:t>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w:t>
      </w:r>
      <w:r w:rsidRPr="00ED5028">
        <w:t xml:space="preserve">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w:t>
      </w:r>
      <w:r w:rsidRPr="00ED5028">
        <w:t xml:space="preserve">ии информация о закупках, осуществление которых планируется по истечении планового периода. В этом случае указанная в </w:t>
      </w:r>
      <w:r w:rsidRPr="00ED5028">
        <w:t>части 2</w:t>
      </w:r>
      <w:r w:rsidRPr="00ED5028">
        <w:t xml:space="preserve"> настоящей статьи информация вносится в планы закупок на весь срок плани</w:t>
      </w:r>
      <w:r w:rsidRPr="00ED5028">
        <w:t xml:space="preserve">руемых закупок с учетом особенностей, установленных порядком формирования, утверждения и ведения планов закупок, предусмотренным </w:t>
      </w:r>
      <w:r w:rsidRPr="00ED5028">
        <w:t>частью 5</w:t>
      </w:r>
      <w:r w:rsidRPr="00ED5028">
        <w:t xml:space="preserve"> настоящей статьи.</w:t>
      </w:r>
    </w:p>
    <w:p w:rsidR="00000000" w:rsidRPr="00ED5028" w:rsidRDefault="000C4C58">
      <w:pPr>
        <w:pStyle w:val="ConsPlusNormal"/>
        <w:spacing w:before="240"/>
        <w:ind w:firstLine="540"/>
        <w:jc w:val="both"/>
      </w:pPr>
      <w:bookmarkStart w:id="37" w:name="Par263"/>
      <w:bookmarkEnd w:id="37"/>
      <w:r w:rsidRPr="00ED5028">
        <w:t>5. Порядок формирования, утверждения и ведения планов закуп</w:t>
      </w:r>
      <w:r w:rsidRPr="00ED5028">
        <w:t>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w:t>
      </w:r>
      <w:r w:rsidRPr="00ED5028">
        <w:t>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w:t>
      </w:r>
      <w:r w:rsidRPr="00ED5028">
        <w:t>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ED5028" w:rsidRDefault="000C4C58">
      <w:pPr>
        <w:pStyle w:val="ConsPlusNormal"/>
        <w:spacing w:before="240"/>
        <w:ind w:firstLine="540"/>
        <w:jc w:val="both"/>
      </w:pPr>
      <w:r w:rsidRPr="00ED5028">
        <w:t>6. Планы закупок подлежат изменению при не</w:t>
      </w:r>
      <w:r w:rsidRPr="00ED5028">
        <w:t>обходимости:</w:t>
      </w:r>
    </w:p>
    <w:p w:rsidR="00000000" w:rsidRPr="00ED5028" w:rsidRDefault="000C4C58">
      <w:pPr>
        <w:pStyle w:val="ConsPlusNormal"/>
        <w:spacing w:before="240"/>
        <w:ind w:firstLine="540"/>
        <w:jc w:val="both"/>
      </w:pPr>
      <w:r w:rsidRPr="00ED5028">
        <w:t xml:space="preserve">1) приведения их в соответствие в связи с изменением определенных с учетом положений </w:t>
      </w:r>
      <w:r w:rsidRPr="00ED5028">
        <w:t>статьи 13</w:t>
      </w:r>
      <w:r w:rsidRPr="00ED5028">
        <w:t xml:space="preserve"> настоящего Федерального закона целей осуществления закупок и установленных в соотв</w:t>
      </w:r>
      <w:r w:rsidRPr="00ED5028">
        <w:t xml:space="preserve">етствии со </w:t>
      </w:r>
      <w:r w:rsidRPr="00ED5028">
        <w:t>статьей 19</w:t>
      </w:r>
      <w:r w:rsidRPr="00ED5028">
        <w:t xml:space="preserve"> настоящего Федерального закона требований к закупаемым </w:t>
      </w:r>
      <w:r w:rsidRPr="00ED5028">
        <w:lastRenderedPageBreak/>
        <w:t>заказчиками товарам, работам, услугам (в том числе предельной цены товаров, работ, услуг) и (или) нормативных з</w:t>
      </w:r>
      <w:r w:rsidRPr="00ED5028">
        <w:t>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ED5028" w:rsidRDefault="000C4C58">
      <w:pPr>
        <w:pStyle w:val="ConsPlusNormal"/>
        <w:spacing w:before="240"/>
        <w:ind w:firstLine="540"/>
        <w:jc w:val="both"/>
      </w:pPr>
      <w:r w:rsidRPr="00ED5028">
        <w:t xml:space="preserve">2) приведения их в соответствие с федеральным законом о внесении изменений в федеральный закон о федеральном бюджете на </w:t>
      </w:r>
      <w:r w:rsidRPr="00ED5028">
        <w:t>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w:t>
      </w:r>
      <w:r w:rsidRPr="00ED5028">
        <w:t>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w:t>
      </w:r>
      <w:r w:rsidRPr="00ED5028">
        <w:t>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ED5028" w:rsidRDefault="000C4C58">
      <w:pPr>
        <w:pStyle w:val="ConsPlusNormal"/>
        <w:spacing w:before="240"/>
        <w:ind w:firstLine="540"/>
        <w:jc w:val="both"/>
      </w:pPr>
      <w:r w:rsidRPr="00ED5028">
        <w:t>3) реализации федеральных</w:t>
      </w:r>
      <w:r w:rsidRPr="00ED5028">
        <w:t xml:space="preserve">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w:t>
      </w:r>
      <w:r w:rsidRPr="00ED5028">
        <w:t>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ED5028" w:rsidRDefault="000C4C58">
      <w:pPr>
        <w:pStyle w:val="ConsPlusNormal"/>
        <w:spacing w:before="240"/>
        <w:ind w:firstLine="540"/>
        <w:jc w:val="both"/>
      </w:pPr>
      <w:r w:rsidRPr="00ED5028">
        <w:t>4) реализации решения, принятого заказчиком по итогам</w:t>
      </w:r>
      <w:r w:rsidRPr="00ED5028">
        <w:t xml:space="preserve"> обязательного общественного обсуждения закупки в соответствии со </w:t>
      </w:r>
      <w:r w:rsidRPr="00ED5028">
        <w:t>статьей 20</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5) использования в соответствии с законодательством Российской </w:t>
      </w:r>
      <w:r w:rsidRPr="00ED5028">
        <w:t>Федерации экономии, полученной при осуществлении закупки;</w:t>
      </w:r>
    </w:p>
    <w:p w:rsidR="00000000" w:rsidRPr="00ED5028" w:rsidRDefault="000C4C58">
      <w:pPr>
        <w:pStyle w:val="ConsPlusNormal"/>
        <w:spacing w:before="240"/>
        <w:ind w:firstLine="540"/>
        <w:jc w:val="both"/>
      </w:pPr>
      <w:r w:rsidRPr="00ED5028">
        <w:t xml:space="preserve">6) в иных случаях, установленных порядком формирования, утверждения и ведения планов закупок, предусмотренным </w:t>
      </w:r>
      <w:r w:rsidRPr="00ED5028">
        <w:t>частью 5</w:t>
      </w:r>
      <w:r w:rsidRPr="00ED5028">
        <w:t xml:space="preserve"> настоящей статьи.</w:t>
      </w:r>
    </w:p>
    <w:p w:rsidR="00000000" w:rsidRPr="00ED5028" w:rsidRDefault="000C4C58">
      <w:pPr>
        <w:pStyle w:val="ConsPlusNormal"/>
        <w:spacing w:before="240"/>
        <w:ind w:firstLine="540"/>
        <w:jc w:val="both"/>
      </w:pPr>
      <w:r w:rsidRPr="00ED5028">
        <w:t>7. План закупок формируется госу</w:t>
      </w:r>
      <w:r w:rsidRPr="00ED5028">
        <w:t>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w:t>
      </w:r>
      <w:r w:rsidRPr="00ED5028">
        <w:t>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ED5028" w:rsidRDefault="000C4C58">
      <w:pPr>
        <w:pStyle w:val="ConsPlusNormal"/>
      </w:pPr>
    </w:p>
    <w:p w:rsidR="00000000" w:rsidRPr="00ED5028" w:rsidRDefault="000C4C58">
      <w:pPr>
        <w:pStyle w:val="ConsPlusNormal"/>
        <w:spacing w:before="300"/>
        <w:ind w:firstLine="540"/>
        <w:jc w:val="both"/>
      </w:pPr>
      <w:r w:rsidRPr="00ED5028">
        <w:t>8. План закупок формируется бюджетным учреждением в соответствии с требованиями настоящей с</w:t>
      </w:r>
      <w:r w:rsidRPr="00ED5028">
        <w:t>татьи при планировании финансово-хозяйственной деятельности бюджетного учреждения и утверждается в течение десяти рабочих дней после утверждения плана финансово-хозяйственной деятельности бюджетного учреждения.</w:t>
      </w:r>
    </w:p>
    <w:p w:rsidR="00000000" w:rsidRPr="00ED5028" w:rsidRDefault="000C4C58">
      <w:pPr>
        <w:pStyle w:val="ConsPlusNormal"/>
        <w:spacing w:before="240"/>
        <w:ind w:firstLine="540"/>
        <w:jc w:val="both"/>
      </w:pPr>
      <w:r w:rsidRPr="00ED5028">
        <w:t>9. Утвержденный план закупок подлежит размеще</w:t>
      </w:r>
      <w:r w:rsidRPr="00ED5028">
        <w:t>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ED5028" w:rsidRDefault="000C4C58">
      <w:pPr>
        <w:pStyle w:val="ConsPlusNormal"/>
        <w:spacing w:before="240"/>
        <w:ind w:firstLine="540"/>
        <w:jc w:val="both"/>
      </w:pPr>
      <w:r w:rsidRPr="00ED5028">
        <w:t xml:space="preserve">10. Заказчики также вправе размещать планы закупок на своих сайтах в </w:t>
      </w:r>
      <w:r w:rsidRPr="00ED5028">
        <w:lastRenderedPageBreak/>
        <w:t>информационно-т</w:t>
      </w:r>
      <w:r w:rsidRPr="00ED5028">
        <w:t>елекоммуникационной сети "Интернет" (при их наличии), а также опубликовывать в любых печатных изданиях.</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38" w:name="Par278"/>
      <w:bookmarkEnd w:id="38"/>
      <w:r w:rsidRPr="00ED5028">
        <w:t>Статья 18. Обоснование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Обоснование закупки осуществляется заказчиком при формировании плана закупок, </w:t>
      </w:r>
      <w:r w:rsidRPr="00ED5028">
        <w:t xml:space="preserve">плана-графика и заключается в установлении соответствия планируемой закупки целям осуществления закупок, определенным с учетом положений </w:t>
      </w:r>
      <w:r w:rsidRPr="00ED5028">
        <w:t>статьи 13</w:t>
      </w:r>
      <w:r w:rsidRPr="00ED5028">
        <w:t xml:space="preserve"> настоящего Федерального закона (в том числе</w:t>
      </w:r>
      <w:r w:rsidRPr="00ED5028">
        <w:t xml:space="preserve">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w:t>
      </w:r>
      <w:r w:rsidRPr="00ED5028">
        <w:t>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ED5028" w:rsidRDefault="000C4C58">
      <w:pPr>
        <w:pStyle w:val="ConsPlusNormal"/>
        <w:spacing w:before="240"/>
        <w:ind w:firstLine="540"/>
        <w:jc w:val="both"/>
      </w:pPr>
      <w:r w:rsidRPr="00ED5028">
        <w:t xml:space="preserve">2. При формировании плана закупок обоснованию подлежат объект и (или) объекты закупки исходя </w:t>
      </w:r>
      <w:r w:rsidRPr="00ED5028">
        <w:t xml:space="preserve">из необходимости реализации конкретной цели осуществления закупки, определенной с учетом положений </w:t>
      </w:r>
      <w:r w:rsidRPr="00ED5028">
        <w:t>статьи 13</w:t>
      </w:r>
      <w:r w:rsidRPr="00ED5028">
        <w:t xml:space="preserve"> настоящего Федерального закона, и установленных в соответствии со </w:t>
      </w:r>
      <w:r w:rsidRPr="00ED5028">
        <w:t>статьей 19</w:t>
      </w:r>
      <w:r w:rsidRPr="00ED5028">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w:t>
      </w:r>
      <w:r w:rsidRPr="00ED5028">
        <w:t>государственных органов, органов управления государственными внебюджетными фондами, муниципальных органов.</w:t>
      </w:r>
    </w:p>
    <w:p w:rsidR="00000000" w:rsidRPr="00ED5028" w:rsidRDefault="000C4C58">
      <w:pPr>
        <w:pStyle w:val="ConsPlusNormal"/>
        <w:spacing w:before="240"/>
        <w:ind w:firstLine="540"/>
        <w:jc w:val="both"/>
      </w:pPr>
      <w:r w:rsidRPr="00ED5028">
        <w:t>3. При формировании плана-графика обоснованию подлежат:</w:t>
      </w:r>
    </w:p>
    <w:p w:rsidR="00000000" w:rsidRPr="00ED5028" w:rsidRDefault="000C4C58">
      <w:pPr>
        <w:pStyle w:val="ConsPlusNormal"/>
        <w:spacing w:before="240"/>
        <w:ind w:firstLine="540"/>
        <w:jc w:val="both"/>
      </w:pPr>
      <w:r w:rsidRPr="00ED5028">
        <w:t xml:space="preserve">1) начальная (максимальная) цена контракта, цена контракта в порядке, установленном </w:t>
      </w:r>
      <w:r w:rsidRPr="00ED5028">
        <w:t>статьей 22</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2) способ определения поставщика (подрядчика, исполнителя)</w:t>
      </w:r>
      <w:r w:rsidRPr="00ED5028">
        <w:t xml:space="preserve"> в соответствии с </w:t>
      </w:r>
      <w:r w:rsidRPr="00ED5028">
        <w:t>главой 3</w:t>
      </w:r>
      <w:r w:rsidRPr="00ED5028">
        <w:t xml:space="preserve"> настоящего Федерального закона, в том числе дополнительные требования к участникам закупки.</w:t>
      </w:r>
    </w:p>
    <w:p w:rsidR="00000000" w:rsidRPr="00ED5028" w:rsidRDefault="000C4C58">
      <w:pPr>
        <w:pStyle w:val="ConsPlusNormal"/>
        <w:spacing w:before="240"/>
        <w:ind w:firstLine="540"/>
        <w:jc w:val="both"/>
      </w:pPr>
      <w:r w:rsidRPr="00ED5028">
        <w:t>4. Оценка обоснованности осуществления закупок проводится в ходе мониторинга з</w:t>
      </w:r>
      <w:r w:rsidRPr="00ED5028">
        <w:t>акупок, аудита в сфере закупок и контроля в сфере закупок в соответствии с настоящим Федеральным законом.</w:t>
      </w:r>
    </w:p>
    <w:p w:rsidR="00000000" w:rsidRPr="00ED5028" w:rsidRDefault="000C4C58">
      <w:pPr>
        <w:pStyle w:val="ConsPlusNormal"/>
        <w:spacing w:before="240"/>
        <w:ind w:firstLine="540"/>
        <w:jc w:val="both"/>
      </w:pPr>
      <w:r w:rsidRPr="00ED5028">
        <w:t>5. По результатам аудита в сфере закупок и контроля в сфере закупок конкретная закупка может быть признана необоснованной.</w:t>
      </w:r>
    </w:p>
    <w:p w:rsidR="00000000" w:rsidRPr="00ED5028" w:rsidRDefault="000C4C58">
      <w:pPr>
        <w:pStyle w:val="ConsPlusNormal"/>
        <w:jc w:val="both"/>
      </w:pPr>
      <w:r w:rsidRPr="00ED5028">
        <w:t>(в ред. Федерального закона</w:t>
      </w:r>
      <w:r w:rsidRPr="00ED5028">
        <w:t xml:space="preserve"> от 31.12.2014 N 498-ФЗ)</w:t>
      </w:r>
    </w:p>
    <w:p w:rsidR="00000000" w:rsidRPr="00ED5028" w:rsidRDefault="000C4C58">
      <w:pPr>
        <w:pStyle w:val="ConsPlusNormal"/>
        <w:spacing w:before="240"/>
        <w:ind w:firstLine="540"/>
        <w:jc w:val="both"/>
      </w:pPr>
      <w:r w:rsidRPr="00ED5028">
        <w:t xml:space="preserve">6. В случае признания планируемой закупки необоснованной органы контроля, указанные в </w:t>
      </w:r>
      <w:r w:rsidRPr="00ED5028">
        <w:t>пункте 3 части 1 статьи 99</w:t>
      </w:r>
      <w:r w:rsidRPr="00ED5028">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w:t>
      </w:r>
      <w:r w:rsidRPr="00ED5028">
        <w:t>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ED5028" w:rsidRDefault="000C4C58">
      <w:pPr>
        <w:pStyle w:val="ConsPlusNormal"/>
        <w:spacing w:before="240"/>
        <w:ind w:firstLine="540"/>
        <w:jc w:val="both"/>
      </w:pPr>
      <w:r w:rsidRPr="00ED5028">
        <w:t xml:space="preserve">7. Порядок обоснования закупок и форма такого </w:t>
      </w:r>
      <w:r w:rsidRPr="00ED5028">
        <w:t>обоснования устанавливаются Правительством Российской Федерации.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39" w:name="Par291"/>
      <w:bookmarkEnd w:id="39"/>
      <w:r w:rsidRPr="00ED5028">
        <w:t>Статья 19. Нормирование в сфере закупок</w:t>
      </w:r>
    </w:p>
    <w:p w:rsidR="00000000" w:rsidRPr="00ED5028" w:rsidRDefault="000C4C58">
      <w:pPr>
        <w:pStyle w:val="ConsPlusNormal"/>
        <w:ind w:firstLine="540"/>
        <w:jc w:val="both"/>
      </w:pPr>
    </w:p>
    <w:p w:rsidR="00000000" w:rsidRPr="00ED5028" w:rsidRDefault="000C4C58">
      <w:pPr>
        <w:pStyle w:val="ConsPlusNormal"/>
        <w:spacing w:before="300"/>
        <w:ind w:firstLine="540"/>
        <w:jc w:val="both"/>
      </w:pPr>
      <w:r w:rsidRPr="00ED5028">
        <w:lastRenderedPageBreak/>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w:t>
      </w:r>
      <w:r w:rsidRPr="00ED5028">
        <w:t xml:space="preserve">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spacing w:before="240"/>
        <w:ind w:firstLine="540"/>
        <w:jc w:val="both"/>
      </w:pPr>
      <w:r w:rsidRPr="00ED5028">
        <w:t>2. Для целей настоящей статьи под требован</w:t>
      </w:r>
      <w:r w:rsidRPr="00ED5028">
        <w:t>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w:t>
      </w:r>
      <w:r w:rsidRPr="00ED5028">
        <w:t xml:space="preserve">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spacing w:before="240"/>
        <w:ind w:firstLine="540"/>
        <w:jc w:val="both"/>
      </w:pPr>
      <w:bookmarkStart w:id="40" w:name="Par299"/>
      <w:bookmarkEnd w:id="40"/>
      <w:r w:rsidRPr="00ED5028">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ED5028" w:rsidRDefault="000C4C58">
      <w:pPr>
        <w:pStyle w:val="ConsPlusNormal"/>
        <w:spacing w:before="240"/>
        <w:ind w:firstLine="540"/>
        <w:jc w:val="both"/>
      </w:pPr>
      <w:r w:rsidRPr="00ED5028">
        <w:t>1) общие требования к порядку разработки и принятия правовых актов о нормировании в сфер</w:t>
      </w:r>
      <w:r w:rsidRPr="00ED5028">
        <w:t>е закупок, содержанию указанных актов и обеспечению их исполнения;</w:t>
      </w:r>
    </w:p>
    <w:p w:rsidR="00000000" w:rsidRPr="00ED5028" w:rsidRDefault="000C4C58">
      <w:pPr>
        <w:pStyle w:val="ConsPlusNormal"/>
        <w:spacing w:before="240"/>
        <w:ind w:firstLine="540"/>
        <w:jc w:val="both"/>
      </w:pPr>
      <w:r w:rsidRPr="00ED5028">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w:t>
      </w:r>
      <w:r w:rsidRPr="00ED5028">
        <w:t>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ED5028" w:rsidRDefault="000C4C58">
      <w:pPr>
        <w:pStyle w:val="ConsPlusNormal"/>
        <w:jc w:val="both"/>
      </w:pPr>
      <w:r w:rsidRPr="00ED5028">
        <w:t>(п. 2 в ред. Федерального закона от 31.12.2014 N 498</w:t>
      </w:r>
      <w:r w:rsidRPr="00ED5028">
        <w:t>-ФЗ)</w:t>
      </w:r>
    </w:p>
    <w:p w:rsidR="00000000" w:rsidRPr="00ED5028" w:rsidRDefault="000C4C58">
      <w:pPr>
        <w:pStyle w:val="ConsPlusNormal"/>
        <w:spacing w:before="240"/>
        <w:ind w:firstLine="540"/>
        <w:jc w:val="both"/>
      </w:pPr>
      <w:bookmarkStart w:id="41" w:name="Par303"/>
      <w:bookmarkEnd w:id="41"/>
      <w:r w:rsidRPr="00ED5028">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ED5028">
        <w:t>частью 3</w:t>
      </w:r>
      <w:r w:rsidRPr="00ED5028">
        <w:t xml:space="preserve"> настоящей статьи, устанавливают правила нормирования в сфере закупок товаров, работ, у</w:t>
      </w:r>
      <w:r w:rsidRPr="00ED5028">
        <w:t>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ED5028" w:rsidRDefault="000C4C58">
      <w:pPr>
        <w:pStyle w:val="ConsPlusNormal"/>
        <w:spacing w:before="240"/>
        <w:ind w:firstLine="540"/>
        <w:jc w:val="both"/>
      </w:pPr>
      <w:r w:rsidRPr="00ED5028">
        <w:t>1) требования к порядку разработки и принятия правовых актов о нормировании в сфере закупок, содержа</w:t>
      </w:r>
      <w:r w:rsidRPr="00ED5028">
        <w:t>нию указанных актов и обеспечению их исполнения;</w:t>
      </w:r>
    </w:p>
    <w:p w:rsidR="00000000" w:rsidRPr="00ED5028" w:rsidRDefault="000C4C58">
      <w:pPr>
        <w:pStyle w:val="ConsPlusNormal"/>
      </w:pPr>
    </w:p>
    <w:p w:rsidR="00000000" w:rsidRPr="00ED5028" w:rsidRDefault="000C4C58">
      <w:pPr>
        <w:pStyle w:val="ConsPlusNormal"/>
        <w:spacing w:before="300"/>
        <w:ind w:firstLine="540"/>
        <w:jc w:val="both"/>
      </w:pPr>
      <w:r w:rsidRPr="00ED5028">
        <w:t xml:space="preserve">2) правила определения требований </w:t>
      </w:r>
      <w:r w:rsidRPr="00ED5028">
        <w:t xml:space="preserve">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и бюджетными учреждениями </w:t>
      </w:r>
      <w:r w:rsidRPr="00ED5028">
        <w:t>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w:t>
      </w:r>
      <w:r w:rsidRPr="00ED5028">
        <w:t>ственно территориальные органы и подведомственные казенные учреждения).</w:t>
      </w:r>
    </w:p>
    <w:p w:rsidR="00000000" w:rsidRPr="00ED5028" w:rsidRDefault="000C4C58">
      <w:pPr>
        <w:pStyle w:val="ConsPlusNormal"/>
        <w:jc w:val="both"/>
      </w:pPr>
      <w:r w:rsidRPr="00ED5028">
        <w:t>(п. 2 в ред. Федерального закона от 31.12.2014 N 498-ФЗ)</w:t>
      </w:r>
    </w:p>
    <w:p w:rsidR="00000000" w:rsidRPr="00ED5028" w:rsidRDefault="000C4C58">
      <w:pPr>
        <w:pStyle w:val="ConsPlusNormal"/>
      </w:pPr>
    </w:p>
    <w:p w:rsidR="00000000" w:rsidRPr="00ED5028" w:rsidRDefault="000C4C58">
      <w:pPr>
        <w:pStyle w:val="ConsPlusNormal"/>
        <w:spacing w:before="300"/>
        <w:ind w:firstLine="540"/>
        <w:jc w:val="both"/>
      </w:pPr>
      <w:r w:rsidRPr="00ED5028">
        <w:t xml:space="preserve">5. Государственные органы, органы управления государственными внебюджетными </w:t>
      </w:r>
      <w:r w:rsidRPr="00ED5028">
        <w:lastRenderedPageBreak/>
        <w:t>фондами, муниципальные органы на основании пр</w:t>
      </w:r>
      <w:r w:rsidRPr="00ED5028">
        <w:t xml:space="preserve">авил нормирования, установленных в соответствии с </w:t>
      </w:r>
      <w:r w:rsidRPr="00ED5028">
        <w:t>частью 4</w:t>
      </w:r>
      <w:r w:rsidRPr="00ED5028">
        <w:t xml:space="preserve">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отдельным видам товаров, раб</w:t>
      </w:r>
      <w:r w:rsidRPr="00ED5028">
        <w:t>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ED5028" w:rsidRDefault="000C4C58">
      <w:pPr>
        <w:pStyle w:val="ConsPlusNormal"/>
        <w:jc w:val="both"/>
      </w:pPr>
      <w:r w:rsidRPr="00ED5028">
        <w:t>(в ред. Федеральных законов от 04.06.2014 N 140-ФЗ, от 31.12.2014 N 498-ФЗ)</w:t>
      </w:r>
    </w:p>
    <w:p w:rsidR="00000000" w:rsidRPr="00ED5028" w:rsidRDefault="000C4C58">
      <w:pPr>
        <w:pStyle w:val="ConsPlusNormal"/>
        <w:spacing w:before="240"/>
        <w:ind w:firstLine="540"/>
        <w:jc w:val="both"/>
      </w:pPr>
      <w:r w:rsidRPr="00ED5028">
        <w:t>6. Пра</w:t>
      </w:r>
      <w:r w:rsidRPr="00ED5028">
        <w:t>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w:t>
      </w:r>
      <w:r w:rsidRPr="00ED5028">
        <w:t xml:space="preserve">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ind w:firstLine="540"/>
        <w:jc w:val="both"/>
      </w:pPr>
    </w:p>
    <w:p w:rsidR="00000000" w:rsidRPr="00ED5028" w:rsidRDefault="000C4C58">
      <w:pPr>
        <w:pStyle w:val="ConsPlusTitle"/>
        <w:spacing w:before="300"/>
        <w:ind w:firstLine="540"/>
        <w:jc w:val="both"/>
        <w:outlineLvl w:val="1"/>
      </w:pPr>
      <w:bookmarkStart w:id="42" w:name="Par318"/>
      <w:bookmarkEnd w:id="42"/>
      <w:r w:rsidRPr="00ED5028">
        <w:t>Статья 20. Обязательное общественное обсуждение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43" w:name="Par320"/>
      <w:bookmarkEnd w:id="43"/>
      <w:r w:rsidRPr="00ED5028">
        <w:t>1. Правительством Российской Федерации устанавливаются случаи пр</w:t>
      </w:r>
      <w:r w:rsidRPr="00ED5028">
        <w:t>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w:t>
      </w:r>
      <w:r w:rsidRPr="00ED5028">
        <w:t xml:space="preserve">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ED5028">
        <w:t>статьей 36</w:t>
      </w:r>
      <w:r w:rsidRPr="00ED5028">
        <w:t xml:space="preserve"> на</w:t>
      </w:r>
      <w:r w:rsidRPr="00ED5028">
        <w:t>стоящего Федерального закона.</w:t>
      </w:r>
    </w:p>
    <w:p w:rsidR="00000000" w:rsidRPr="00ED5028" w:rsidRDefault="000C4C58">
      <w:pPr>
        <w:pStyle w:val="ConsPlusNormal"/>
        <w:spacing w:before="240"/>
        <w:ind w:firstLine="540"/>
        <w:jc w:val="both"/>
      </w:pPr>
      <w:bookmarkStart w:id="44" w:name="Par321"/>
      <w:bookmarkEnd w:id="44"/>
      <w:r w:rsidRPr="00ED5028">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ED5028">
        <w:t>ч</w:t>
      </w:r>
      <w:r w:rsidRPr="00ED5028">
        <w:t>астью 1</w:t>
      </w:r>
      <w:r w:rsidRPr="00ED5028">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w:t>
      </w:r>
      <w:r w:rsidRPr="00ED5028">
        <w:t>бсуждения закупок в таких случаях.</w:t>
      </w:r>
    </w:p>
    <w:p w:rsidR="00000000" w:rsidRPr="00ED5028" w:rsidRDefault="000C4C58">
      <w:pPr>
        <w:pStyle w:val="ConsPlusNormal"/>
        <w:spacing w:before="240"/>
        <w:ind w:firstLine="540"/>
        <w:jc w:val="both"/>
      </w:pPr>
      <w:r w:rsidRPr="00ED5028">
        <w:t xml:space="preserve">3. По результатам обязательного общественного обсуждения закупок в соответствии с </w:t>
      </w:r>
      <w:r w:rsidRPr="00ED5028">
        <w:t>частями 1</w:t>
      </w:r>
      <w:r w:rsidRPr="00ED5028">
        <w:t xml:space="preserve"> и </w:t>
      </w:r>
      <w:r w:rsidRPr="00ED5028">
        <w:t>2</w:t>
      </w:r>
      <w:r w:rsidRPr="00ED5028">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ED5028" w:rsidRDefault="000C4C58">
      <w:pPr>
        <w:pStyle w:val="ConsPlusNormal"/>
        <w:spacing w:before="240"/>
        <w:ind w:firstLine="540"/>
        <w:jc w:val="both"/>
      </w:pPr>
      <w:r w:rsidRPr="00ED5028">
        <w:t xml:space="preserve">4. Закупки, подлежащие обязательному общественному обсуждению в соответствии с </w:t>
      </w:r>
      <w:r w:rsidRPr="00ED5028">
        <w:t>частя</w:t>
      </w:r>
      <w:r w:rsidRPr="00ED5028">
        <w:t>ми 1</w:t>
      </w:r>
      <w:r w:rsidRPr="00ED5028">
        <w:t xml:space="preserve"> и </w:t>
      </w:r>
      <w:r w:rsidRPr="00ED5028">
        <w:t>2</w:t>
      </w:r>
      <w:r w:rsidRPr="00ED5028">
        <w:t xml:space="preserve"> настоящей статьи, не могут быть осуществлены без проведения такого обсуждения.</w:t>
      </w:r>
    </w:p>
    <w:p w:rsidR="00000000" w:rsidRPr="00ED5028" w:rsidRDefault="000C4C58">
      <w:pPr>
        <w:pStyle w:val="ConsPlusNormal"/>
        <w:ind w:firstLine="540"/>
        <w:jc w:val="both"/>
      </w:pPr>
    </w:p>
    <w:p w:rsidR="00000000" w:rsidRPr="00ED5028" w:rsidRDefault="000C4C58">
      <w:pPr>
        <w:pStyle w:val="ConsPlusTitle"/>
        <w:spacing w:before="300"/>
        <w:ind w:firstLine="540"/>
        <w:jc w:val="both"/>
        <w:outlineLvl w:val="1"/>
      </w:pPr>
      <w:r w:rsidRPr="00ED5028">
        <w:t>Статья 21. Планы-графики</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45" w:name="Par329"/>
      <w:bookmarkEnd w:id="45"/>
      <w:r w:rsidRPr="00ED5028">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ED5028" w:rsidRDefault="000C4C58">
      <w:pPr>
        <w:pStyle w:val="ConsPlusNormal"/>
        <w:spacing w:before="240"/>
        <w:ind w:firstLine="540"/>
        <w:jc w:val="both"/>
      </w:pPr>
      <w:r w:rsidRPr="00ED5028">
        <w:t>2. Планы-графики формируются заказчиками в соответствии с пла</w:t>
      </w:r>
      <w:r w:rsidRPr="00ED5028">
        <w:t>нами закупок.</w:t>
      </w:r>
    </w:p>
    <w:p w:rsidR="00000000" w:rsidRPr="00ED5028" w:rsidRDefault="000C4C58">
      <w:pPr>
        <w:pStyle w:val="ConsPlusNormal"/>
        <w:spacing w:before="240"/>
        <w:ind w:firstLine="540"/>
        <w:jc w:val="both"/>
      </w:pPr>
      <w:bookmarkStart w:id="46" w:name="Par331"/>
      <w:bookmarkEnd w:id="46"/>
      <w:r w:rsidRPr="00ED5028">
        <w:t>3. В план-график включается следующая информация в отношении каждой закупки:</w:t>
      </w:r>
    </w:p>
    <w:p w:rsidR="00000000" w:rsidRPr="00ED5028" w:rsidRDefault="000C4C58">
      <w:pPr>
        <w:pStyle w:val="ConsPlusNormal"/>
        <w:spacing w:before="240"/>
        <w:ind w:firstLine="540"/>
        <w:jc w:val="both"/>
      </w:pPr>
      <w:r w:rsidRPr="00ED5028">
        <w:t xml:space="preserve">1) идентификационный код закупки, определенный в соответствии со </w:t>
      </w:r>
      <w:r w:rsidRPr="00ED5028">
        <w:t>статьей 23</w:t>
      </w:r>
      <w:r w:rsidRPr="00ED5028">
        <w:t xml:space="preserve"> настоящего </w:t>
      </w:r>
      <w:r w:rsidRPr="00ED5028">
        <w:lastRenderedPageBreak/>
        <w:t>Федерального закона;</w:t>
      </w:r>
    </w:p>
    <w:p w:rsidR="00000000" w:rsidRPr="00ED5028" w:rsidRDefault="000C4C58">
      <w:pPr>
        <w:pStyle w:val="ConsPlusNormal"/>
        <w:spacing w:before="240"/>
        <w:ind w:firstLine="540"/>
        <w:jc w:val="both"/>
      </w:pPr>
      <w:r w:rsidRPr="00ED5028">
        <w:t xml:space="preserve">2) наименование и описание объекта закупки с указанием характеристик такого объекта с учетом положений </w:t>
      </w:r>
      <w:r w:rsidRPr="00ED5028">
        <w:t>статьи 33</w:t>
      </w:r>
      <w:r w:rsidRPr="00ED5028">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w:t>
      </w:r>
      <w:r w:rsidRPr="00ED5028">
        <w:t xml:space="preserve">ьная) цена контракта, цена контракта, заключаемого с единственным поставщиком (подрядчиком, исполнителем), обоснование закупки в соответствии со </w:t>
      </w:r>
      <w:r w:rsidRPr="00ED5028">
        <w:t>статьей 18</w:t>
      </w:r>
      <w:r w:rsidRPr="00ED5028">
        <w:t xml:space="preserve"> настоящего Федерального закона, размер ав</w:t>
      </w:r>
      <w:r w:rsidRPr="00ED5028">
        <w:t>анса (если предусмотрена выплата аванса), этапы оплаты (если исполнение контракта и его оплата предусмотрены поэтапно);</w:t>
      </w:r>
    </w:p>
    <w:p w:rsidR="00000000" w:rsidRPr="00ED5028" w:rsidRDefault="000C4C58">
      <w:pPr>
        <w:pStyle w:val="ConsPlusNormal"/>
        <w:spacing w:before="240"/>
        <w:ind w:firstLine="540"/>
        <w:jc w:val="both"/>
      </w:pPr>
      <w:r w:rsidRPr="00ED5028">
        <w:t>3) дополнительные требования к участникам закупки (при наличии таких требований) и обоснование таких требований;</w:t>
      </w:r>
    </w:p>
    <w:p w:rsidR="00000000" w:rsidRPr="00ED5028" w:rsidRDefault="000C4C58">
      <w:pPr>
        <w:pStyle w:val="ConsPlusNormal"/>
        <w:spacing w:before="240"/>
        <w:ind w:firstLine="540"/>
        <w:jc w:val="both"/>
      </w:pPr>
      <w:r w:rsidRPr="00ED5028">
        <w:t>4) способ определения п</w:t>
      </w:r>
      <w:r w:rsidRPr="00ED5028">
        <w:t>оставщика (подрядчика, исполнителя) и обоснование выбора этого способа;</w:t>
      </w:r>
    </w:p>
    <w:p w:rsidR="00000000" w:rsidRPr="00ED5028" w:rsidRDefault="000C4C58">
      <w:pPr>
        <w:pStyle w:val="ConsPlusNormal"/>
        <w:spacing w:before="240"/>
        <w:ind w:firstLine="540"/>
        <w:jc w:val="both"/>
      </w:pPr>
      <w:r w:rsidRPr="00ED5028">
        <w:t>5) дата начала закупки;</w:t>
      </w:r>
    </w:p>
    <w:p w:rsidR="00000000" w:rsidRPr="00ED5028" w:rsidRDefault="000C4C58">
      <w:pPr>
        <w:pStyle w:val="ConsPlusNormal"/>
        <w:spacing w:before="240"/>
        <w:ind w:firstLine="540"/>
        <w:jc w:val="both"/>
      </w:pPr>
      <w:r w:rsidRPr="00ED5028">
        <w:t>6) информация о размере предоставляемых обеспечения соответствующей заявки участника закупки и обеспечения исполнения контракта;</w:t>
      </w:r>
    </w:p>
    <w:p w:rsidR="00000000" w:rsidRPr="00ED5028" w:rsidRDefault="000C4C58">
      <w:pPr>
        <w:pStyle w:val="ConsPlusNormal"/>
        <w:spacing w:before="240"/>
        <w:ind w:firstLine="540"/>
        <w:jc w:val="both"/>
      </w:pPr>
      <w:r w:rsidRPr="00ED5028">
        <w:t xml:space="preserve">7) информация о применении указанного в </w:t>
      </w:r>
      <w:r w:rsidRPr="00ED5028">
        <w:t>части 3 статьи 32</w:t>
      </w:r>
      <w:r w:rsidRPr="00ED5028">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w:t>
      </w:r>
      <w:r w:rsidRPr="00ED5028">
        <w:t xml:space="preserve"> при определении поставщика (подрядчика, исполнителя);</w:t>
      </w:r>
    </w:p>
    <w:p w:rsidR="00000000" w:rsidRPr="00ED5028" w:rsidRDefault="000C4C58">
      <w:pPr>
        <w:pStyle w:val="ConsPlusNormal"/>
        <w:spacing w:before="240"/>
        <w:ind w:firstLine="540"/>
        <w:jc w:val="both"/>
      </w:pPr>
      <w:r w:rsidRPr="00ED5028">
        <w:t xml:space="preserve">8) информация о банковском сопровождении контракта в случаях, установленных в соответствии со </w:t>
      </w:r>
      <w:r w:rsidRPr="00ED5028">
        <w:t>статьей 35</w:t>
      </w:r>
      <w:r w:rsidRPr="00ED5028">
        <w:t xml:space="preserve"> настоящего Федера</w:t>
      </w:r>
      <w:r w:rsidRPr="00ED5028">
        <w:t>льного закона.</w:t>
      </w:r>
    </w:p>
    <w:p w:rsidR="00000000" w:rsidRPr="00ED5028" w:rsidRDefault="000C4C58">
      <w:pPr>
        <w:pStyle w:val="ConsPlusNormal"/>
        <w:spacing w:before="240"/>
        <w:ind w:firstLine="540"/>
        <w:jc w:val="both"/>
      </w:pPr>
      <w:bookmarkStart w:id="47" w:name="Par340"/>
      <w:bookmarkEnd w:id="47"/>
      <w:r w:rsidRPr="00ED5028">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ED5028" w:rsidRDefault="000C4C58">
      <w:pPr>
        <w:pStyle w:val="ConsPlusNormal"/>
        <w:spacing w:before="240"/>
        <w:ind w:firstLine="540"/>
        <w:jc w:val="both"/>
      </w:pPr>
      <w:bookmarkStart w:id="48" w:name="Par341"/>
      <w:bookmarkEnd w:id="48"/>
      <w:r w:rsidRPr="00ED5028">
        <w:t>5. Порядок формирования, утверждения и ведения планов-график</w:t>
      </w:r>
      <w:r w:rsidRPr="00ED5028">
        <w:t>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w:t>
      </w:r>
      <w:r w:rsidRPr="00ED5028">
        <w:t>равительством Российской Федерации.</w:t>
      </w:r>
    </w:p>
    <w:p w:rsidR="00000000" w:rsidRPr="00ED5028" w:rsidRDefault="000C4C58">
      <w:pPr>
        <w:pStyle w:val="ConsPlusNormal"/>
        <w:spacing w:before="240"/>
        <w:ind w:firstLine="540"/>
        <w:jc w:val="both"/>
      </w:pPr>
      <w:r w:rsidRPr="00ED5028">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ED5028" w:rsidRDefault="000C4C58">
      <w:pPr>
        <w:pStyle w:val="ConsPlusNormal"/>
        <w:spacing w:before="240"/>
        <w:ind w:firstLine="540"/>
        <w:jc w:val="both"/>
      </w:pPr>
      <w:r w:rsidRPr="00ED5028">
        <w:t>7. Правительство Российской Федерации, высшие исполнительные органы госуд</w:t>
      </w:r>
      <w:r w:rsidRPr="00ED5028">
        <w:t>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ED5028" w:rsidRDefault="000C4C58">
      <w:pPr>
        <w:pStyle w:val="ConsPlusNormal"/>
      </w:pPr>
    </w:p>
    <w:p w:rsidR="00000000" w:rsidRPr="00ED5028" w:rsidRDefault="000C4C58">
      <w:pPr>
        <w:pStyle w:val="ConsPlusNormal"/>
        <w:spacing w:before="300"/>
        <w:ind w:firstLine="540"/>
        <w:jc w:val="both"/>
      </w:pPr>
      <w:r w:rsidRPr="00ED5028">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w:t>
      </w:r>
      <w:r w:rsidRPr="00ED5028">
        <w:t xml:space="preserve">деления поставщиков (подрядчиков, исполнителей), а также об отдельных закупках, предусмотренных </w:t>
      </w:r>
      <w:r w:rsidRPr="00ED5028">
        <w:t>пунктами 3</w:t>
      </w:r>
      <w:r w:rsidRPr="00ED5028">
        <w:t xml:space="preserve"> и </w:t>
      </w:r>
      <w:r w:rsidRPr="00ED5028">
        <w:t>7 части 2 статьи 83</w:t>
      </w:r>
      <w:r w:rsidRPr="00ED5028">
        <w:t xml:space="preserve">, </w:t>
      </w:r>
      <w:r w:rsidRPr="00ED5028">
        <w:t>частью 1 статьи 93</w:t>
      </w:r>
      <w:r w:rsidRPr="00ED5028">
        <w:t xml:space="preserve"> и </w:t>
      </w:r>
      <w:r w:rsidRPr="00ED5028">
        <w:lastRenderedPageBreak/>
        <w:t>статьей 111</w:t>
      </w:r>
      <w:r w:rsidRPr="00ED5028">
        <w:t xml:space="preserve"> наст</w:t>
      </w:r>
      <w:r w:rsidRPr="00ED5028">
        <w:t>оящего Федерального закона, могут быть установлены Правительством Российской Федерации.</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9. В случае, если установленный с учетом положений бюджетного законодательства Российской Федерации период осуществл</w:t>
      </w:r>
      <w:r w:rsidRPr="00ED5028">
        <w:t>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w:t>
      </w:r>
      <w:r w:rsidRPr="00ED5028">
        <w:t xml:space="preserve"> для их оплаты, на весь срок исполнения контракта по годам, следующим за финансовым годом, на который утвержден план-график.</w:t>
      </w:r>
    </w:p>
    <w:p w:rsidR="00000000" w:rsidRPr="00ED5028" w:rsidRDefault="000C4C58">
      <w:pPr>
        <w:pStyle w:val="ConsPlusNormal"/>
        <w:spacing w:before="240"/>
        <w:ind w:firstLine="540"/>
        <w:jc w:val="both"/>
      </w:pPr>
      <w:bookmarkStart w:id="49" w:name="Par349"/>
      <w:bookmarkEnd w:id="49"/>
      <w:r w:rsidRPr="00ED5028">
        <w:t>10. План-график разрабатывается ежегодно на один год и утверждается заказчиком в течение десяти рабочих дней после полу</w:t>
      </w:r>
      <w:r w:rsidRPr="00ED5028">
        <w:t>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ED5028" w:rsidRDefault="000C4C58">
      <w:pPr>
        <w:pStyle w:val="ConsPlusNormal"/>
      </w:pPr>
    </w:p>
    <w:p w:rsidR="00000000" w:rsidRPr="00ED5028" w:rsidRDefault="000C4C58">
      <w:pPr>
        <w:pStyle w:val="ConsPlusNormal"/>
        <w:spacing w:before="300"/>
        <w:ind w:firstLine="540"/>
        <w:jc w:val="both"/>
      </w:pPr>
      <w:bookmarkStart w:id="50" w:name="Par352"/>
      <w:bookmarkEnd w:id="50"/>
      <w:r w:rsidRPr="00ED5028">
        <w:t xml:space="preserve">11. Заказчики осуществляют закупки в соответствии с информацией, включенной в планы-графики в соответствии с </w:t>
      </w:r>
      <w:r w:rsidRPr="00ED5028">
        <w:t>частью 3</w:t>
      </w:r>
      <w:r w:rsidRPr="00ED5028">
        <w:t xml:space="preserve"> настоящей статьи. Закупки, не предусмотренные планами-графиками, не могут быть осуществлены.</w:t>
      </w:r>
    </w:p>
    <w:p w:rsidR="00000000" w:rsidRPr="00ED5028" w:rsidRDefault="000C4C58">
      <w:pPr>
        <w:pStyle w:val="ConsPlusNormal"/>
        <w:spacing w:before="240"/>
        <w:ind w:firstLine="540"/>
        <w:jc w:val="both"/>
      </w:pPr>
      <w:bookmarkStart w:id="51" w:name="Par353"/>
      <w:bookmarkEnd w:id="51"/>
      <w:r w:rsidRPr="00ED5028">
        <w:t>12. Не допускаются размещение в единой информационной систе</w:t>
      </w:r>
      <w:r w:rsidRPr="00ED5028">
        <w:t>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w:t>
      </w:r>
      <w:r w:rsidRPr="00ED5028">
        <w:t xml:space="preserve"> не соответствующую информации, указанной в планах-графиках.</w:t>
      </w:r>
    </w:p>
    <w:p w:rsidR="00000000" w:rsidRPr="00ED5028" w:rsidRDefault="000C4C58">
      <w:pPr>
        <w:pStyle w:val="ConsPlusNormal"/>
        <w:spacing w:before="240"/>
        <w:ind w:firstLine="540"/>
        <w:jc w:val="both"/>
      </w:pPr>
      <w:bookmarkStart w:id="52" w:name="Par354"/>
      <w:bookmarkEnd w:id="52"/>
      <w:r w:rsidRPr="00ED5028">
        <w:t>13. План-график подлежит изменению заказчиком в случае внесения изменения в план закупок, а также в следующих случаях:</w:t>
      </w:r>
    </w:p>
    <w:p w:rsidR="00000000" w:rsidRPr="00ED5028" w:rsidRDefault="000C4C58">
      <w:pPr>
        <w:pStyle w:val="ConsPlusNormal"/>
        <w:spacing w:before="240"/>
        <w:ind w:firstLine="540"/>
        <w:jc w:val="both"/>
      </w:pPr>
      <w:r w:rsidRPr="00ED5028">
        <w:t>1) увеличение или уменьшение начальной (максимальной) цены контр</w:t>
      </w:r>
      <w:r w:rsidRPr="00ED5028">
        <w:t>акта, цены контракта, заключаемого с единственным поставщиком (подрядчиком, исполнителем);</w:t>
      </w:r>
    </w:p>
    <w:p w:rsidR="00000000" w:rsidRPr="00ED5028" w:rsidRDefault="000C4C58">
      <w:pPr>
        <w:pStyle w:val="ConsPlusNormal"/>
        <w:spacing w:before="240"/>
        <w:ind w:firstLine="540"/>
        <w:jc w:val="both"/>
      </w:pPr>
      <w:r w:rsidRPr="00ED5028">
        <w:t>2) изменение до начала закупки срока исполнения контракта, порядка оплаты или размера аванса;</w:t>
      </w:r>
    </w:p>
    <w:p w:rsidR="00000000" w:rsidRPr="00ED5028" w:rsidRDefault="000C4C58">
      <w:pPr>
        <w:pStyle w:val="ConsPlusNormal"/>
        <w:spacing w:before="240"/>
        <w:ind w:firstLine="540"/>
        <w:jc w:val="both"/>
      </w:pPr>
      <w:r w:rsidRPr="00ED5028">
        <w:t>3) изменение даты начала закупки и (или) способа определения поставщика</w:t>
      </w:r>
      <w:r w:rsidRPr="00ED5028">
        <w:t xml:space="preserve"> (подрядчика, исполнителя), отмена заказчиком закупки, предусмотренной планом-графиком;</w:t>
      </w:r>
    </w:p>
    <w:p w:rsidR="00000000" w:rsidRPr="00ED5028" w:rsidRDefault="000C4C58">
      <w:pPr>
        <w:pStyle w:val="ConsPlusNormal"/>
        <w:spacing w:before="240"/>
        <w:ind w:firstLine="540"/>
        <w:jc w:val="both"/>
      </w:pPr>
      <w:r w:rsidRPr="00ED5028">
        <w:t xml:space="preserve">4) реализация решения, принятого заказчиком по итогам проведенного в соответствии со </w:t>
      </w:r>
      <w:r w:rsidRPr="00ED5028">
        <w:t>ст</w:t>
      </w:r>
      <w:r w:rsidRPr="00ED5028">
        <w:t>атьей 20</w:t>
      </w:r>
      <w:r w:rsidRPr="00ED5028">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ED5028" w:rsidRDefault="000C4C58">
      <w:pPr>
        <w:pStyle w:val="ConsPlusNormal"/>
        <w:spacing w:before="240"/>
        <w:ind w:firstLine="540"/>
        <w:jc w:val="both"/>
      </w:pPr>
      <w:r w:rsidRPr="00ED5028">
        <w:t xml:space="preserve">5) в иных случаях в соответствии с порядком формирования, утверждения и ведения планов-графиков, установленным </w:t>
      </w:r>
      <w:r w:rsidRPr="00ED5028">
        <w:t>частями 4</w:t>
      </w:r>
      <w:r w:rsidRPr="00ED5028">
        <w:t xml:space="preserve"> и </w:t>
      </w:r>
      <w:r w:rsidRPr="00ED5028">
        <w:t>5</w:t>
      </w:r>
      <w:r w:rsidRPr="00ED5028">
        <w:t xml:space="preserve"> настоящей статьи.</w:t>
      </w:r>
    </w:p>
    <w:p w:rsidR="00000000" w:rsidRPr="00ED5028" w:rsidRDefault="000C4C58">
      <w:pPr>
        <w:pStyle w:val="ConsPlusNormal"/>
        <w:spacing w:before="240"/>
        <w:ind w:firstLine="540"/>
        <w:jc w:val="both"/>
      </w:pPr>
      <w:r w:rsidRPr="00ED5028">
        <w:t xml:space="preserve">14. Внесение в соответствии с </w:t>
      </w:r>
      <w:r w:rsidRPr="00ED5028">
        <w:t>ч</w:t>
      </w:r>
      <w:r w:rsidRPr="00ED5028">
        <w:t>астью 13</w:t>
      </w:r>
      <w:r w:rsidRPr="00ED5028">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w:t>
      </w:r>
      <w:r w:rsidRPr="00ED5028">
        <w:t>ния принять участие в определении поставщика (подрядчика, исполнителя) закрытым способом.</w:t>
      </w:r>
    </w:p>
    <w:p w:rsidR="00000000" w:rsidRPr="00ED5028" w:rsidRDefault="000C4C58">
      <w:pPr>
        <w:pStyle w:val="ConsPlusNormal"/>
        <w:jc w:val="both"/>
      </w:pPr>
      <w:r w:rsidRPr="00ED5028">
        <w:lastRenderedPageBreak/>
        <w:t>(в ред. Федерального закона от 04.06.2014 N 140-ФЗ)</w:t>
      </w:r>
    </w:p>
    <w:p w:rsidR="00000000" w:rsidRPr="00ED5028" w:rsidRDefault="000C4C58">
      <w:pPr>
        <w:pStyle w:val="ConsPlusNormal"/>
        <w:spacing w:before="240"/>
        <w:ind w:firstLine="540"/>
        <w:jc w:val="both"/>
      </w:pPr>
      <w:bookmarkStart w:id="53" w:name="Par362"/>
      <w:bookmarkEnd w:id="53"/>
      <w:r w:rsidRPr="00ED5028">
        <w:t>15. Утвержденный заказчиком план-график и внесенные в него изменения подлежат размещению в единой инфо</w:t>
      </w:r>
      <w:r w:rsidRPr="00ED5028">
        <w:t>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54" w:name="Par364"/>
      <w:bookmarkEnd w:id="54"/>
      <w:r w:rsidRPr="00ED5028">
        <w:t>Статья 22. Начальная (максимальная) цена контракта, цена контракта, заключаемого с един</w:t>
      </w:r>
      <w:r w:rsidRPr="00ED5028">
        <w:t>ственным поставщиком (подрядчиком, исполнителем)</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55" w:name="Par366"/>
      <w:bookmarkEnd w:id="55"/>
      <w:r w:rsidRPr="00ED5028">
        <w:t>1. Начальная (максимальная) цена контракта и в п</w:t>
      </w:r>
      <w:r w:rsidRPr="00ED5028">
        <w:t>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ED5028" w:rsidRDefault="000C4C58">
      <w:pPr>
        <w:pStyle w:val="ConsPlusNormal"/>
        <w:spacing w:before="240"/>
        <w:ind w:firstLine="540"/>
        <w:jc w:val="both"/>
      </w:pPr>
      <w:bookmarkStart w:id="56" w:name="Par367"/>
      <w:bookmarkEnd w:id="56"/>
      <w:r w:rsidRPr="00ED5028">
        <w:t>1) метод сопоставимых рыночных цен (анализа рынка);</w:t>
      </w:r>
    </w:p>
    <w:p w:rsidR="00000000" w:rsidRPr="00ED5028" w:rsidRDefault="000C4C58">
      <w:pPr>
        <w:pStyle w:val="ConsPlusNormal"/>
        <w:spacing w:before="240"/>
        <w:ind w:firstLine="540"/>
        <w:jc w:val="both"/>
      </w:pPr>
      <w:r w:rsidRPr="00ED5028">
        <w:t>2) нормативный метод;</w:t>
      </w:r>
    </w:p>
    <w:p w:rsidR="00000000" w:rsidRPr="00ED5028" w:rsidRDefault="000C4C58">
      <w:pPr>
        <w:pStyle w:val="ConsPlusNormal"/>
        <w:spacing w:before="240"/>
        <w:ind w:firstLine="540"/>
        <w:jc w:val="both"/>
      </w:pPr>
      <w:r w:rsidRPr="00ED5028">
        <w:t>3) тарифный метод;</w:t>
      </w:r>
    </w:p>
    <w:p w:rsidR="00000000" w:rsidRPr="00ED5028" w:rsidRDefault="000C4C58">
      <w:pPr>
        <w:pStyle w:val="ConsPlusNormal"/>
        <w:spacing w:before="240"/>
        <w:ind w:firstLine="540"/>
        <w:jc w:val="both"/>
      </w:pPr>
      <w:bookmarkStart w:id="57" w:name="Par370"/>
      <w:bookmarkEnd w:id="57"/>
      <w:r w:rsidRPr="00ED5028">
        <w:t>4) проектно-сметный метод;</w:t>
      </w:r>
    </w:p>
    <w:p w:rsidR="00000000" w:rsidRPr="00ED5028" w:rsidRDefault="000C4C58">
      <w:pPr>
        <w:pStyle w:val="ConsPlusNormal"/>
        <w:spacing w:before="240"/>
        <w:ind w:firstLine="540"/>
        <w:jc w:val="both"/>
      </w:pPr>
      <w:r w:rsidRPr="00ED5028">
        <w:t>5) затратный метод.</w:t>
      </w:r>
    </w:p>
    <w:p w:rsidR="00000000" w:rsidRPr="00ED5028" w:rsidRDefault="000C4C58">
      <w:pPr>
        <w:pStyle w:val="ConsPlusNormal"/>
        <w:spacing w:before="240"/>
        <w:ind w:firstLine="540"/>
        <w:jc w:val="both"/>
      </w:pPr>
      <w:r w:rsidRPr="00ED5028">
        <w:t>2. Метод сопоставимых рыночных цен (анализа рынка) заключается в установлении начальной (макси</w:t>
      </w:r>
      <w:r w:rsidRPr="00ED5028">
        <w:t>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w:t>
      </w:r>
      <w:r w:rsidRPr="00ED5028">
        <w:t>, услуг.</w:t>
      </w:r>
    </w:p>
    <w:p w:rsidR="00000000" w:rsidRPr="00ED5028" w:rsidRDefault="000C4C58">
      <w:pPr>
        <w:pStyle w:val="ConsPlusNormal"/>
        <w:spacing w:before="240"/>
        <w:ind w:firstLine="540"/>
        <w:jc w:val="both"/>
      </w:pPr>
      <w:r w:rsidRPr="00ED5028">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w:t>
      </w:r>
      <w:r w:rsidRPr="00ED5028">
        <w:t>ения работ, оказания услуг.</w:t>
      </w:r>
    </w:p>
    <w:p w:rsidR="00000000" w:rsidRPr="00ED5028" w:rsidRDefault="000C4C58">
      <w:pPr>
        <w:pStyle w:val="ConsPlusNormal"/>
        <w:spacing w:before="240"/>
        <w:ind w:firstLine="540"/>
        <w:jc w:val="both"/>
      </w:pPr>
      <w:r w:rsidRPr="00ED5028">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w:t>
      </w:r>
      <w:r w:rsidRPr="00ED5028">
        <w:t>еских и (или) финансовых условий поставок товаров, выполнения работ, оказания услуг.</w:t>
      </w:r>
    </w:p>
    <w:p w:rsidR="00000000" w:rsidRPr="00ED5028" w:rsidRDefault="000C4C58">
      <w:pPr>
        <w:pStyle w:val="ConsPlusNormal"/>
        <w:spacing w:before="240"/>
        <w:ind w:firstLine="540"/>
        <w:jc w:val="both"/>
      </w:pPr>
      <w:bookmarkStart w:id="58" w:name="Par375"/>
      <w:bookmarkEnd w:id="58"/>
      <w:r w:rsidRPr="00ED5028">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w:t>
      </w:r>
      <w:r w:rsidRPr="00ED5028">
        <w:t xml:space="preserve">оответствии с </w:t>
      </w:r>
      <w:r w:rsidRPr="00ED5028">
        <w:t>частью 18</w:t>
      </w:r>
      <w:r w:rsidRPr="00ED5028">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w:t>
      </w:r>
      <w:r w:rsidRPr="00ED5028">
        <w:t>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ED5028" w:rsidRDefault="000C4C58">
      <w:pPr>
        <w:pStyle w:val="ConsPlusNormal"/>
        <w:spacing w:before="240"/>
        <w:ind w:firstLine="540"/>
        <w:jc w:val="both"/>
      </w:pPr>
      <w:r w:rsidRPr="00ED5028">
        <w:t>6. Метод сопос</w:t>
      </w:r>
      <w:r w:rsidRPr="00ED5028">
        <w:t xml:space="preserve">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w:t>
      </w:r>
      <w:r w:rsidRPr="00ED5028">
        <w:t xml:space="preserve">случаях, предусмотренных </w:t>
      </w:r>
      <w:r w:rsidRPr="00ED5028">
        <w:t>частями 7</w:t>
      </w:r>
      <w:r w:rsidRPr="00ED5028">
        <w:t xml:space="preserve"> - </w:t>
      </w:r>
      <w:r w:rsidRPr="00ED5028">
        <w:t>11</w:t>
      </w:r>
      <w:r w:rsidRPr="00ED5028">
        <w:t xml:space="preserve"> настоящей статьи.</w:t>
      </w:r>
    </w:p>
    <w:p w:rsidR="00000000" w:rsidRPr="00ED5028" w:rsidRDefault="000C4C58">
      <w:pPr>
        <w:pStyle w:val="ConsPlusNormal"/>
        <w:spacing w:before="240"/>
        <w:ind w:firstLine="540"/>
        <w:jc w:val="both"/>
      </w:pPr>
      <w:bookmarkStart w:id="59" w:name="Par377"/>
      <w:bookmarkEnd w:id="59"/>
      <w:r w:rsidRPr="00ED5028">
        <w:lastRenderedPageBreak/>
        <w:t>7. Нормативный метод заключается в расчете начальной (максимальной) цены контракта, цены контракта, закл</w:t>
      </w:r>
      <w:r w:rsidRPr="00ED5028">
        <w:t xml:space="preserve">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ED5028">
        <w:t>статьей 19</w:t>
      </w:r>
      <w:r w:rsidRPr="00ED5028">
        <w:t xml:space="preserve"> настоящего Федераль</w:t>
      </w:r>
      <w:r w:rsidRPr="00ED5028">
        <w:t>ного закона в случае, если такие требования предусматривают установление предельных цен товаров, работ, услуг.</w:t>
      </w:r>
    </w:p>
    <w:p w:rsidR="00000000" w:rsidRPr="00ED5028" w:rsidRDefault="000C4C58">
      <w:pPr>
        <w:pStyle w:val="ConsPlusNormal"/>
        <w:spacing w:before="240"/>
        <w:ind w:firstLine="540"/>
        <w:jc w:val="both"/>
      </w:pPr>
      <w:r w:rsidRPr="00ED5028">
        <w:t xml:space="preserve">8. Тарифный метод применяется заказчиком, если в соответствии с законодательством Российской Федерации цены закупаемых товаров, работ, услуг для </w:t>
      </w:r>
      <w:r w:rsidRPr="00ED5028">
        <w:t>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w:t>
      </w:r>
      <w:r w:rsidRPr="00ED5028">
        <w:t>чиком, исполнителем), определяются по регулируемым ценам (тарифам) на товары, работы, услуги.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9. Проектно-сметный метод заключается в определении начальной (максимальной) цены контракта, цены контракта, з</w:t>
      </w:r>
      <w:r w:rsidRPr="00ED5028">
        <w:t>аключаемого с единственным поставщиком (подрядчиком, исполнителем), на:</w:t>
      </w:r>
    </w:p>
    <w:p w:rsidR="00000000" w:rsidRPr="00ED5028" w:rsidRDefault="000C4C58">
      <w:pPr>
        <w:pStyle w:val="ConsPlusNormal"/>
        <w:spacing w:before="240"/>
        <w:ind w:firstLine="540"/>
        <w:jc w:val="both"/>
      </w:pPr>
      <w:r w:rsidRPr="00ED5028">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w:t>
      </w:r>
      <w:r w:rsidRPr="00ED5028">
        <w:t>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w:t>
      </w:r>
      <w:r w:rsidRPr="00ED5028">
        <w:t>улированию в сфере строительства, или органом исполнительной власти субъекта Российской Федерации;</w:t>
      </w:r>
    </w:p>
    <w:p w:rsidR="00000000" w:rsidRPr="00ED5028" w:rsidRDefault="000C4C58">
      <w:pPr>
        <w:pStyle w:val="ConsPlusNormal"/>
        <w:jc w:val="both"/>
      </w:pPr>
      <w:r w:rsidRPr="00ED5028">
        <w:t>(п. 1 в ред. Федерального закона от 28.12.2013 N 396-ФЗ)</w:t>
      </w:r>
    </w:p>
    <w:p w:rsidR="00000000" w:rsidRPr="00ED5028" w:rsidRDefault="000C4C58">
      <w:pPr>
        <w:pStyle w:val="ConsPlusNormal"/>
        <w:spacing w:before="240"/>
        <w:ind w:firstLine="540"/>
        <w:jc w:val="both"/>
      </w:pPr>
      <w:r w:rsidRPr="00ED5028">
        <w:t>2) проведение работ по сохранению объектов культурного наследия (памятников истории и культуры) наро</w:t>
      </w:r>
      <w:r w:rsidRPr="00ED5028">
        <w:t>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w:t>
      </w:r>
      <w:r w:rsidRPr="00ED5028">
        <w:t>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w:t>
      </w:r>
      <w:r w:rsidRPr="00ED5028">
        <w:t>едия.</w:t>
      </w:r>
    </w:p>
    <w:p w:rsidR="00000000" w:rsidRPr="00ED5028" w:rsidRDefault="000C4C58">
      <w:pPr>
        <w:pStyle w:val="ConsPlusNormal"/>
        <w:spacing w:before="240"/>
        <w:ind w:firstLine="540"/>
        <w:jc w:val="both"/>
      </w:pPr>
      <w:r w:rsidRPr="00ED5028">
        <w:t xml:space="preserve">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w:t>
      </w:r>
      <w:r w:rsidRPr="00ED5028">
        <w:t>помещений.</w:t>
      </w:r>
    </w:p>
    <w:p w:rsidR="00000000" w:rsidRPr="00ED5028" w:rsidRDefault="000C4C58">
      <w:pPr>
        <w:pStyle w:val="ConsPlusNormal"/>
        <w:jc w:val="both"/>
      </w:pPr>
      <w:r w:rsidRPr="00ED5028">
        <w:t>(часть 9.1 введена Федеральным законом от 04.06.2014 N 140-ФЗ)</w:t>
      </w:r>
    </w:p>
    <w:p w:rsidR="00000000" w:rsidRPr="00ED5028" w:rsidRDefault="000C4C58">
      <w:pPr>
        <w:pStyle w:val="ConsPlusNormal"/>
        <w:spacing w:before="240"/>
        <w:ind w:firstLine="540"/>
        <w:jc w:val="both"/>
      </w:pPr>
      <w:r w:rsidRPr="00ED5028">
        <w:t xml:space="preserve">10. Затратный метод применяется в случае невозможности применения иных методов, предусмотренных </w:t>
      </w:r>
      <w:r w:rsidRPr="00ED5028">
        <w:t xml:space="preserve">пунктами </w:t>
      </w:r>
      <w:r w:rsidRPr="00ED5028">
        <w:t>1</w:t>
      </w:r>
      <w:r w:rsidRPr="00ED5028">
        <w:t xml:space="preserve"> - </w:t>
      </w:r>
      <w:r w:rsidRPr="00ED5028">
        <w:t>4 части 1</w:t>
      </w:r>
      <w:r w:rsidRPr="00ED5028">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w:t>
      </w:r>
      <w:r w:rsidRPr="00ED5028">
        <w:t>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w:t>
      </w:r>
      <w:r w:rsidRPr="00ED5028">
        <w:t>бот, услуг, затраты на транспортировку, хранение, страхование и иные затраты.</w:t>
      </w:r>
    </w:p>
    <w:p w:rsidR="00000000" w:rsidRPr="00ED5028" w:rsidRDefault="000C4C58">
      <w:pPr>
        <w:pStyle w:val="ConsPlusNormal"/>
        <w:spacing w:before="240"/>
        <w:ind w:firstLine="540"/>
        <w:jc w:val="both"/>
      </w:pPr>
      <w:bookmarkStart w:id="60" w:name="Par387"/>
      <w:bookmarkEnd w:id="60"/>
      <w:r w:rsidRPr="00ED5028">
        <w:t xml:space="preserve">11. Информация об обычной прибыли для определенной сферы деятельности может быть </w:t>
      </w:r>
      <w:r w:rsidRPr="00ED5028">
        <w:lastRenderedPageBreak/>
        <w:t>получена заказчиком исходя из анализа контрактов, размещенных в единой информационной</w:t>
      </w:r>
      <w:r w:rsidRPr="00ED5028">
        <w:t xml:space="preserve">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ED5028" w:rsidRDefault="000C4C58">
      <w:pPr>
        <w:pStyle w:val="ConsPlusNormal"/>
        <w:spacing w:before="240"/>
        <w:ind w:firstLine="540"/>
        <w:jc w:val="both"/>
      </w:pPr>
      <w:bookmarkStart w:id="61" w:name="Par388"/>
      <w:bookmarkEnd w:id="61"/>
      <w:r w:rsidRPr="00ED5028">
        <w:t>12. В случае невозм</w:t>
      </w:r>
      <w:r w:rsidRPr="00ED5028">
        <w:t xml:space="preserve">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ED5028">
        <w:t>час</w:t>
      </w:r>
      <w:r w:rsidRPr="00ED5028">
        <w:t>ти 1</w:t>
      </w:r>
      <w:r w:rsidRPr="00ED5028">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w:t>
      </w:r>
      <w:r w:rsidRPr="00ED5028">
        <w:t>невозможности применения указанных методов.</w:t>
      </w:r>
    </w:p>
    <w:p w:rsidR="00000000" w:rsidRPr="00ED5028" w:rsidRDefault="000C4C58">
      <w:pPr>
        <w:pStyle w:val="ConsPlusNormal"/>
        <w:spacing w:before="240"/>
        <w:ind w:firstLine="540"/>
        <w:jc w:val="both"/>
      </w:pPr>
      <w:r w:rsidRPr="00ED5028">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w:t>
      </w:r>
      <w:r w:rsidRPr="00ED5028">
        <w:t>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ED5028" w:rsidRDefault="000C4C58">
      <w:pPr>
        <w:pStyle w:val="ConsPlusNormal"/>
        <w:spacing w:before="240"/>
        <w:ind w:firstLine="540"/>
        <w:jc w:val="both"/>
      </w:pPr>
      <w:r w:rsidRPr="00ED5028">
        <w:t>14. Однородными товарами признаются товары, которые, не являясь идентичными, имеют сходные х</w:t>
      </w:r>
      <w:r w:rsidRPr="00ED5028">
        <w:t>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ED5028" w:rsidRDefault="000C4C58">
      <w:pPr>
        <w:pStyle w:val="ConsPlusNormal"/>
        <w:spacing w:before="240"/>
        <w:ind w:firstLine="540"/>
        <w:jc w:val="both"/>
      </w:pPr>
      <w:r w:rsidRPr="00ED5028">
        <w:t>15. Однородны</w:t>
      </w:r>
      <w:r w:rsidRPr="00ED5028">
        <w:t>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w:t>
      </w:r>
      <w:r w:rsidRPr="00ED5028">
        <w:t>путация на рынке, а также вид работ, услуг, их объем, уникальность и коммерческая взаимозаменяемость.</w:t>
      </w:r>
    </w:p>
    <w:p w:rsidR="00000000" w:rsidRPr="00ED5028" w:rsidRDefault="000C4C58">
      <w:pPr>
        <w:pStyle w:val="ConsPlusNormal"/>
        <w:spacing w:before="240"/>
        <w:ind w:firstLine="540"/>
        <w:jc w:val="both"/>
      </w:pPr>
      <w:r w:rsidRPr="00ED5028">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w:t>
      </w:r>
      <w:r w:rsidRPr="00ED5028">
        <w:t>ы с применением соответствующих корректировок таких условий.</w:t>
      </w:r>
    </w:p>
    <w:p w:rsidR="00000000" w:rsidRPr="00ED5028" w:rsidRDefault="000C4C58">
      <w:pPr>
        <w:pStyle w:val="ConsPlusNormal"/>
        <w:spacing w:before="240"/>
        <w:ind w:firstLine="540"/>
        <w:jc w:val="both"/>
      </w:pPr>
      <w:r w:rsidRPr="00ED5028">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w:t>
      </w:r>
      <w:r w:rsidRPr="00ED5028">
        <w:t xml:space="preserve">полнения работ, оказания услуг осуществляется в соответствии с методическими рекомендациями, предусмотренными </w:t>
      </w:r>
      <w:r w:rsidRPr="00ED5028">
        <w:t>частью 20</w:t>
      </w:r>
      <w:r w:rsidRPr="00ED5028">
        <w:t xml:space="preserve"> настоящей статьи.</w:t>
      </w:r>
    </w:p>
    <w:p w:rsidR="00000000" w:rsidRPr="00ED5028" w:rsidRDefault="000C4C58">
      <w:pPr>
        <w:pStyle w:val="ConsPlusNormal"/>
        <w:spacing w:before="240"/>
        <w:ind w:firstLine="540"/>
        <w:jc w:val="both"/>
      </w:pPr>
      <w:bookmarkStart w:id="62" w:name="Par394"/>
      <w:bookmarkEnd w:id="62"/>
      <w:r w:rsidRPr="00ED5028">
        <w:t>18. К общедоступной информации о</w:t>
      </w:r>
      <w:r w:rsidRPr="00ED5028">
        <w:t xml:space="preserve">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w:t>
      </w:r>
      <w:r w:rsidRPr="00ED5028">
        <w:t>елем), относятся:</w:t>
      </w:r>
    </w:p>
    <w:p w:rsidR="00000000" w:rsidRPr="00ED5028" w:rsidRDefault="000C4C58">
      <w:pPr>
        <w:pStyle w:val="ConsPlusNormal"/>
        <w:spacing w:before="240"/>
        <w:ind w:firstLine="540"/>
        <w:jc w:val="both"/>
      </w:pPr>
      <w:r w:rsidRPr="00ED5028">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w:t>
      </w:r>
      <w:r w:rsidRPr="00ED5028">
        <w:t>актами;</w:t>
      </w:r>
    </w:p>
    <w:p w:rsidR="00000000" w:rsidRPr="00ED5028" w:rsidRDefault="000C4C58">
      <w:pPr>
        <w:pStyle w:val="ConsPlusNormal"/>
        <w:spacing w:before="240"/>
        <w:ind w:firstLine="540"/>
        <w:jc w:val="both"/>
      </w:pPr>
      <w:r w:rsidRPr="00ED5028">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ED5028" w:rsidRDefault="000C4C58">
      <w:pPr>
        <w:pStyle w:val="ConsPlusNormal"/>
        <w:spacing w:before="240"/>
        <w:ind w:firstLine="540"/>
        <w:jc w:val="both"/>
      </w:pPr>
      <w:r w:rsidRPr="00ED5028">
        <w:lastRenderedPageBreak/>
        <w:t xml:space="preserve">3) </w:t>
      </w:r>
      <w:r w:rsidRPr="00ED5028">
        <w:t>информация о котировках на российских биржах и иностранных биржах;</w:t>
      </w:r>
    </w:p>
    <w:p w:rsidR="00000000" w:rsidRPr="00ED5028" w:rsidRDefault="000C4C58">
      <w:pPr>
        <w:pStyle w:val="ConsPlusNormal"/>
        <w:spacing w:before="240"/>
        <w:ind w:firstLine="540"/>
        <w:jc w:val="both"/>
      </w:pPr>
      <w:r w:rsidRPr="00ED5028">
        <w:t>4) информация о котировках на электронных площадках;</w:t>
      </w:r>
    </w:p>
    <w:p w:rsidR="00000000" w:rsidRPr="00ED5028" w:rsidRDefault="000C4C58">
      <w:pPr>
        <w:pStyle w:val="ConsPlusNormal"/>
        <w:spacing w:before="240"/>
        <w:ind w:firstLine="540"/>
        <w:jc w:val="both"/>
      </w:pPr>
      <w:r w:rsidRPr="00ED5028">
        <w:t>5) данные государственной статистической отчетности о ценах товаров, работ, услуг;</w:t>
      </w:r>
    </w:p>
    <w:p w:rsidR="00000000" w:rsidRPr="00ED5028" w:rsidRDefault="000C4C58">
      <w:pPr>
        <w:pStyle w:val="ConsPlusNormal"/>
        <w:spacing w:before="240"/>
        <w:ind w:firstLine="540"/>
        <w:jc w:val="both"/>
      </w:pPr>
      <w:r w:rsidRPr="00ED5028">
        <w:t>6) информация о ценах товаров, работ, услуг, содержащ</w:t>
      </w:r>
      <w:r w:rsidRPr="00ED5028">
        <w:t>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w:t>
      </w:r>
      <w:r w:rsidRPr="00ED5028">
        <w:t xml:space="preserve"> в официальных источниках информации иностранных государств, международных организаций или иных общедоступных изданиях;</w:t>
      </w:r>
    </w:p>
    <w:p w:rsidR="00000000" w:rsidRPr="00ED5028" w:rsidRDefault="000C4C58">
      <w:pPr>
        <w:pStyle w:val="ConsPlusNormal"/>
        <w:spacing w:before="240"/>
        <w:ind w:firstLine="540"/>
        <w:jc w:val="both"/>
      </w:pPr>
      <w:r w:rsidRPr="00ED5028">
        <w:t>7) информация о рыночной стоимости объектов оценки, определенной в соответствии с законодательством, регулирующим оценочную деятельность</w:t>
      </w:r>
      <w:r w:rsidRPr="00ED5028">
        <w:t xml:space="preserve"> в Российской Федерации, или законодательством иностранных государств;</w:t>
      </w:r>
    </w:p>
    <w:p w:rsidR="00000000" w:rsidRPr="00ED5028" w:rsidRDefault="000C4C58">
      <w:pPr>
        <w:pStyle w:val="ConsPlusNormal"/>
        <w:spacing w:before="240"/>
        <w:ind w:firstLine="540"/>
        <w:jc w:val="both"/>
      </w:pPr>
      <w:r w:rsidRPr="00ED5028">
        <w:t xml:space="preserve">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w:t>
      </w:r>
      <w:r w:rsidRPr="00ED5028">
        <w:t>контракта, при условии раскрытия методологии расчета цен, иные источники информации.</w:t>
      </w:r>
    </w:p>
    <w:p w:rsidR="00000000" w:rsidRPr="00ED5028" w:rsidRDefault="000C4C58">
      <w:pPr>
        <w:pStyle w:val="ConsPlusNormal"/>
        <w:spacing w:before="240"/>
        <w:ind w:firstLine="540"/>
        <w:jc w:val="both"/>
      </w:pPr>
      <w:r w:rsidRPr="00ED5028">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w:t>
      </w:r>
      <w:r w:rsidRPr="00ED5028">
        <w:t>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ED5028" w:rsidRDefault="000C4C58">
      <w:pPr>
        <w:pStyle w:val="ConsPlusNormal"/>
        <w:spacing w:before="240"/>
        <w:ind w:firstLine="540"/>
        <w:jc w:val="both"/>
      </w:pPr>
      <w:bookmarkStart w:id="63" w:name="Par404"/>
      <w:bookmarkEnd w:id="63"/>
      <w:r w:rsidRPr="00ED5028">
        <w:t xml:space="preserve">20. Методические рекомендации </w:t>
      </w:r>
      <w:r w:rsidRPr="00ED5028">
        <w:t>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w:t>
      </w:r>
      <w:r w:rsidRPr="00ED5028">
        <w:t xml:space="preserve"> сфере закупок.</w:t>
      </w:r>
    </w:p>
    <w:p w:rsidR="00000000" w:rsidRPr="00ED5028" w:rsidRDefault="000C4C58">
      <w:pPr>
        <w:pStyle w:val="ConsPlusNormal"/>
        <w:spacing w:before="240"/>
        <w:ind w:firstLine="540"/>
        <w:jc w:val="both"/>
      </w:pPr>
      <w:r w:rsidRPr="00ED5028">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ED5028">
        <w:t>частью 20</w:t>
      </w:r>
      <w:r w:rsidRPr="00ED5028">
        <w:t xml:space="preserve"> настояще</w:t>
      </w:r>
      <w:r w:rsidRPr="00ED5028">
        <w:t>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w:t>
      </w:r>
      <w:r w:rsidRPr="00ED5028">
        <w:t xml:space="preserve">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ED5028">
        <w:t>частью 12</w:t>
      </w:r>
      <w:r w:rsidRPr="00ED5028">
        <w:t xml:space="preserve"> настоящей статьи.</w:t>
      </w:r>
    </w:p>
    <w:p w:rsidR="00000000" w:rsidRPr="00ED5028" w:rsidRDefault="000C4C58">
      <w:pPr>
        <w:pStyle w:val="ConsPlusNormal"/>
        <w:jc w:val="both"/>
      </w:pPr>
      <w:r w:rsidRPr="00ED5028">
        <w:t>(часть 20.1 введена Федеральным законом от 28.12.2013 N 396-ФЗ)</w:t>
      </w:r>
    </w:p>
    <w:p w:rsidR="00000000" w:rsidRPr="00ED5028" w:rsidRDefault="000C4C58">
      <w:pPr>
        <w:pStyle w:val="ConsPlusNormal"/>
        <w:spacing w:before="240"/>
        <w:ind w:firstLine="540"/>
        <w:jc w:val="both"/>
      </w:pPr>
      <w:r w:rsidRPr="00ED5028">
        <w:t>21. Особенности определения начальной (максимальной) цены контракта, цены контракта, заключаемого с единственным поставщиком (подрядчиком, исполните</w:t>
      </w:r>
      <w:r w:rsidRPr="00ED5028">
        <w:t>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w:t>
      </w:r>
      <w:r w:rsidRPr="00ED5028">
        <w:t xml:space="preserve"> заказе".</w:t>
      </w:r>
    </w:p>
    <w:p w:rsidR="00000000" w:rsidRPr="00ED5028" w:rsidRDefault="000C4C58">
      <w:pPr>
        <w:pStyle w:val="ConsPlusNormal"/>
        <w:spacing w:before="240"/>
        <w:ind w:firstLine="540"/>
        <w:jc w:val="both"/>
      </w:pPr>
      <w:bookmarkStart w:id="64" w:name="Par408"/>
      <w:bookmarkEnd w:id="64"/>
      <w:r w:rsidRPr="00ED5028">
        <w:t xml:space="preserve">21.1. Особенности определения цены контракта, заключаемого с единственным </w:t>
      </w:r>
      <w:r w:rsidRPr="00ED5028">
        <w:lastRenderedPageBreak/>
        <w:t xml:space="preserve">поставщиком, подрядчиком, исполнителем, при приобретении жилых помещений, которые соответствуют условиям отнесения к жилью экономического класса, установленным </w:t>
      </w:r>
      <w:r w:rsidRPr="00ED5028">
        <w:t>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жилья экономического класса, для комплексного освое</w:t>
      </w:r>
      <w:r w:rsidRPr="00ED5028">
        <w:t>ния территории, в рамках которого предусматривается в том числе строительство жилья экономического класса, либо для строительства в минимально требуемом объеме жилья экономического класса, для комплексного освоения территории, в рамках которого предусматри</w:t>
      </w:r>
      <w:r w:rsidRPr="00ED5028">
        <w:t>ваются в том числе строительство в минимально требуемом объеме жилья экономического класса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w:t>
      </w:r>
      <w:r w:rsidRPr="00ED5028">
        <w:t>азанным Федеральным законом.</w:t>
      </w:r>
    </w:p>
    <w:p w:rsidR="00000000" w:rsidRPr="00ED5028" w:rsidRDefault="000C4C58">
      <w:pPr>
        <w:pStyle w:val="ConsPlusNormal"/>
        <w:jc w:val="both"/>
      </w:pPr>
      <w:r w:rsidRPr="00ED5028">
        <w:t>(часть 21.1 введена Федеральным законом от 24.11.2014 N 356-ФЗ; в ред. Федеральных законов от 08.03.2015 N 48-ФЗ, от 23.06.2016 N 221-ФЗ)</w:t>
      </w:r>
    </w:p>
    <w:p w:rsidR="00000000" w:rsidRPr="00ED5028" w:rsidRDefault="000C4C58">
      <w:pPr>
        <w:pStyle w:val="ConsPlusNormal"/>
        <w:spacing w:before="240"/>
        <w:ind w:firstLine="540"/>
        <w:jc w:val="both"/>
      </w:pPr>
      <w:r w:rsidRPr="00ED5028">
        <w:t>21.2. Особенности определения начальной (максимальной) цены контракта, цены контракта, за</w:t>
      </w:r>
      <w:r w:rsidRPr="00ED5028">
        <w:t>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w:t>
      </w:r>
      <w:r w:rsidRPr="00ED5028">
        <w:t>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ED5028" w:rsidRDefault="000C4C58">
      <w:pPr>
        <w:pStyle w:val="ConsPlusNormal"/>
        <w:jc w:val="both"/>
      </w:pPr>
      <w:r w:rsidRPr="00ED5028">
        <w:t>(часть 21.2 введена Федеральным законом от 13.07.2015 N 220-ФЗ)</w:t>
      </w:r>
    </w:p>
    <w:p w:rsidR="00000000" w:rsidRPr="00ED5028" w:rsidRDefault="000C4C58">
      <w:pPr>
        <w:pStyle w:val="ConsPlusNormal"/>
        <w:spacing w:before="240"/>
        <w:ind w:firstLine="540"/>
        <w:jc w:val="both"/>
      </w:pPr>
      <w:r w:rsidRPr="00ED5028">
        <w:t>22. Правительство Российской Федерации вправе определить</w:t>
      </w:r>
      <w:r w:rsidRPr="00ED5028">
        <w:t xml:space="preserve">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w:t>
      </w:r>
      <w:r w:rsidRPr="00ED5028">
        <w:t>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ED5028" w:rsidRDefault="000C4C58">
      <w:pPr>
        <w:pStyle w:val="ConsPlusNormal"/>
        <w:jc w:val="both"/>
      </w:pPr>
      <w:r w:rsidRPr="00ED5028">
        <w:t>(в ред. Федерального закона от</w:t>
      </w:r>
      <w:r w:rsidRPr="00ED5028">
        <w:t xml:space="preserve"> 13.07.2015 N 216-ФЗ)</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65" w:name="Par415"/>
      <w:bookmarkEnd w:id="65"/>
      <w:r w:rsidRPr="00ED5028">
        <w:t>Статья 23. Идентификационный код закупки, каталог товаров, работ, услуг для обеспечения государственных и муниципальных нужд</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66" w:name="Par417"/>
      <w:bookmarkEnd w:id="66"/>
      <w:r w:rsidRPr="00ED5028">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w:t>
      </w:r>
      <w:r w:rsidRPr="00ED5028">
        <w:t>тракте, а также в иных документах, предусмотренных настоящим Федеральным законом.</w:t>
      </w:r>
    </w:p>
    <w:p w:rsidR="00000000" w:rsidRPr="00ED5028" w:rsidRDefault="000C4C58">
      <w:pPr>
        <w:pStyle w:val="ConsPlusNormal"/>
        <w:spacing w:before="240"/>
        <w:ind w:firstLine="540"/>
        <w:jc w:val="both"/>
      </w:pPr>
      <w:bookmarkStart w:id="67" w:name="Par418"/>
      <w:bookmarkEnd w:id="67"/>
      <w:r w:rsidRPr="00ED5028">
        <w:t xml:space="preserve">2. Идентификационный код закупки обеспечивает взаимосвязь документов, указанных в </w:t>
      </w:r>
      <w:r w:rsidRPr="00ED5028">
        <w:t>части 1</w:t>
      </w:r>
      <w:r w:rsidRPr="00ED5028">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w:t>
      </w:r>
      <w:r w:rsidRPr="00ED5028">
        <w:t xml:space="preserve">т, услуг для обеспечения государственных и муниципальных нужд и может включать в себя иную информацию в порядке, установленном </w:t>
      </w:r>
      <w:r w:rsidRPr="00ED5028">
        <w:t>частью 3</w:t>
      </w:r>
      <w:r w:rsidRPr="00ED5028">
        <w:t xml:space="preserve"> настоящей статьи.</w:t>
      </w:r>
    </w:p>
    <w:p w:rsidR="00000000" w:rsidRPr="00ED5028" w:rsidRDefault="000C4C58">
      <w:pPr>
        <w:pStyle w:val="ConsPlusNormal"/>
        <w:spacing w:before="240"/>
        <w:ind w:firstLine="540"/>
        <w:jc w:val="both"/>
      </w:pPr>
      <w:bookmarkStart w:id="68" w:name="Par419"/>
      <w:bookmarkEnd w:id="68"/>
      <w:r w:rsidRPr="00ED5028">
        <w:t>3. Порядок формирования идентификационного кода закупки, в том числе его состав и структура в зависи</w:t>
      </w:r>
      <w:r w:rsidRPr="00ED5028">
        <w:t xml:space="preserve">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w:t>
      </w:r>
      <w:r w:rsidRPr="00ED5028">
        <w:lastRenderedPageBreak/>
        <w:t>государственной полит</w:t>
      </w:r>
      <w:r w:rsidRPr="00ED5028">
        <w:t>ики и нормативно-правовому регулированию в сфере бюджетной, налоговой, страховой, валютной и банковской деятельности.</w:t>
      </w:r>
    </w:p>
    <w:p w:rsidR="00000000" w:rsidRPr="00ED5028" w:rsidRDefault="000C4C58">
      <w:pPr>
        <w:pStyle w:val="ConsPlusNormal"/>
      </w:pPr>
    </w:p>
    <w:p w:rsidR="00000000" w:rsidRPr="00ED5028" w:rsidRDefault="000C4C58">
      <w:pPr>
        <w:pStyle w:val="ConsPlusNormal"/>
        <w:spacing w:before="300"/>
        <w:ind w:firstLine="540"/>
        <w:jc w:val="both"/>
      </w:pPr>
      <w:bookmarkStart w:id="69" w:name="Par422"/>
      <w:bookmarkEnd w:id="69"/>
      <w:r w:rsidRPr="00ED5028">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ED5028" w:rsidRDefault="000C4C58">
      <w:pPr>
        <w:pStyle w:val="ConsPlusNormal"/>
        <w:spacing w:before="240"/>
        <w:ind w:firstLine="540"/>
        <w:jc w:val="both"/>
      </w:pPr>
      <w:r w:rsidRPr="00ED5028">
        <w:t>5. Формирование и</w:t>
      </w:r>
      <w:r w:rsidRPr="00ED5028">
        <w:t xml:space="preserve">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ED5028" w:rsidRDefault="000C4C58">
      <w:pPr>
        <w:pStyle w:val="ConsPlusNormal"/>
        <w:spacing w:before="240"/>
        <w:ind w:firstLine="540"/>
        <w:jc w:val="both"/>
      </w:pPr>
      <w:r w:rsidRPr="00ED5028">
        <w:t>6. Порядок формирова</w:t>
      </w:r>
      <w:r w:rsidRPr="00ED5028">
        <w:t>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ED5028" w:rsidRDefault="000C4C58">
      <w:pPr>
        <w:pStyle w:val="ConsPlusNormal"/>
        <w:ind w:firstLine="540"/>
        <w:jc w:val="both"/>
      </w:pPr>
    </w:p>
    <w:p w:rsidR="00000000" w:rsidRPr="00ED5028" w:rsidRDefault="000C4C58">
      <w:pPr>
        <w:pStyle w:val="ConsPlusTitle"/>
        <w:jc w:val="center"/>
        <w:outlineLvl w:val="0"/>
      </w:pPr>
      <w:bookmarkStart w:id="70" w:name="Par426"/>
      <w:bookmarkEnd w:id="70"/>
      <w:r w:rsidRPr="00ED5028">
        <w:t xml:space="preserve">Глава 3. </w:t>
      </w:r>
      <w:r w:rsidRPr="00ED5028">
        <w:t>ОСУЩЕСТВЛЕНИЕ ЗАКУПОК</w:t>
      </w:r>
    </w:p>
    <w:p w:rsidR="00000000" w:rsidRPr="00ED5028" w:rsidRDefault="000C4C58">
      <w:pPr>
        <w:pStyle w:val="ConsPlusNormal"/>
        <w:ind w:firstLine="540"/>
        <w:jc w:val="both"/>
      </w:pPr>
    </w:p>
    <w:p w:rsidR="00000000" w:rsidRPr="00ED5028" w:rsidRDefault="000C4C58">
      <w:pPr>
        <w:pStyle w:val="ConsPlusTitle"/>
        <w:jc w:val="center"/>
        <w:outlineLvl w:val="1"/>
      </w:pPr>
      <w:r w:rsidRPr="00ED5028">
        <w:t>§ 1. Общие положения</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71" w:name="Par430"/>
      <w:bookmarkEnd w:id="71"/>
      <w:r w:rsidRPr="00ED5028">
        <w:t>Статья 24. Способы определения поставщиков (подрядчиков, исполнителей)</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ED5028" w:rsidRDefault="000C4C58">
      <w:pPr>
        <w:pStyle w:val="ConsPlusNormal"/>
        <w:spacing w:before="240"/>
        <w:ind w:firstLine="540"/>
        <w:jc w:val="both"/>
      </w:pPr>
      <w:r w:rsidRPr="00ED5028">
        <w:t>2. Конкурентными способами определения поставщиков (по</w:t>
      </w:r>
      <w:r w:rsidRPr="00ED5028">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ED5028">
        <w:t>е - электронный аукцион), закрытый аукцион), запрос котировок, запрос предложений.</w:t>
      </w:r>
    </w:p>
    <w:p w:rsidR="00000000" w:rsidRPr="00ED5028" w:rsidRDefault="000C4C58">
      <w:pPr>
        <w:pStyle w:val="ConsPlusNormal"/>
        <w:spacing w:before="240"/>
        <w:ind w:firstLine="540"/>
        <w:jc w:val="both"/>
      </w:pPr>
      <w:r w:rsidRPr="00ED5028">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ED5028">
        <w:t>ния контракта.</w:t>
      </w:r>
    </w:p>
    <w:p w:rsidR="00000000" w:rsidRPr="00ED5028" w:rsidRDefault="000C4C58">
      <w:pPr>
        <w:pStyle w:val="ConsPlusNormal"/>
        <w:spacing w:before="240"/>
        <w:ind w:firstLine="540"/>
        <w:jc w:val="both"/>
      </w:pPr>
      <w:r w:rsidRPr="00ED5028">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ED5028" w:rsidRDefault="000C4C58">
      <w:pPr>
        <w:pStyle w:val="ConsPlusNormal"/>
        <w:spacing w:before="240"/>
        <w:ind w:firstLine="540"/>
        <w:jc w:val="both"/>
      </w:pPr>
      <w:r w:rsidRPr="00ED5028">
        <w:t>5. Заказчик выбирает способ определения поставщика (подрядчика,</w:t>
      </w:r>
      <w:r w:rsidRPr="00ED5028">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ED5028" w:rsidRDefault="000C4C58">
      <w:pPr>
        <w:pStyle w:val="ConsPlusNormal"/>
        <w:spacing w:before="240"/>
        <w:ind w:firstLine="540"/>
        <w:jc w:val="both"/>
      </w:pPr>
      <w:r w:rsidRPr="00ED5028">
        <w:t xml:space="preserve">6. При осуществлении закупки путем проведения конкурса или закрытого аукциона могут </w:t>
      </w:r>
      <w:r w:rsidRPr="00ED5028">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ED5028">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ED5028">
        <w:t>статьей 22</w:t>
      </w:r>
      <w:r w:rsidRPr="00ED5028">
        <w:t xml:space="preserve"> настоящего Федерального закона, сроки и иные условия поставки </w:t>
      </w:r>
      <w:r w:rsidRPr="00ED5028">
        <w:lastRenderedPageBreak/>
        <w:t>товара, выполнения работы или оказания услуги. Участник закупки подает заявк</w:t>
      </w:r>
      <w:r w:rsidRPr="00ED5028">
        <w:t>у на участие в конкурсе или аукционе в отношении определенного лота. В отношении каждого лота заключается отдельный контракт.</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25. Совместные конкурсы и аукционы</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При осуществлении двумя и более заказчиками закупок одних и тех же товаров, работ, </w:t>
      </w:r>
      <w:r w:rsidRPr="00ED5028">
        <w:t>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ED5028">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2. Организатором совместных конкурса или аукцио</w:t>
      </w:r>
      <w:r w:rsidRPr="00ED5028">
        <w:t xml:space="preserve">на выступает уполномоченный орган, уполномоченное учреждение в случае наделения их полномочиями в соответствии со </w:t>
      </w:r>
      <w:r w:rsidRPr="00ED5028">
        <w:t>статьей 26</w:t>
      </w:r>
      <w:r w:rsidRPr="00ED5028">
        <w:t xml:space="preserve"> настоящего Федерального закона либо один из заказчиков, если таким </w:t>
      </w:r>
      <w:r w:rsidRPr="00ED5028">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ED5028" w:rsidRDefault="000C4C58">
      <w:pPr>
        <w:pStyle w:val="ConsPlusNormal"/>
        <w:jc w:val="both"/>
      </w:pPr>
      <w:r w:rsidRPr="00ED5028">
        <w:t>(в ред. Федераль</w:t>
      </w:r>
      <w:r w:rsidRPr="00ED5028">
        <w:t>ного закона от 28.12.2013 N 396-ФЗ)</w:t>
      </w:r>
    </w:p>
    <w:p w:rsidR="00000000" w:rsidRPr="00ED5028" w:rsidRDefault="000C4C58">
      <w:pPr>
        <w:pStyle w:val="ConsPlusNormal"/>
        <w:spacing w:before="240"/>
        <w:ind w:firstLine="540"/>
        <w:jc w:val="both"/>
      </w:pPr>
      <w:r w:rsidRPr="00ED5028">
        <w:t>1) информацию о сторонах соглашения;</w:t>
      </w:r>
    </w:p>
    <w:p w:rsidR="00000000" w:rsidRPr="00ED5028" w:rsidRDefault="000C4C58">
      <w:pPr>
        <w:pStyle w:val="ConsPlusNormal"/>
        <w:spacing w:before="240"/>
        <w:ind w:firstLine="540"/>
        <w:jc w:val="both"/>
      </w:pPr>
      <w:bookmarkStart w:id="72" w:name="Par446"/>
      <w:bookmarkEnd w:id="72"/>
      <w:r w:rsidRPr="00ED5028">
        <w:t>1.1) идентификационный код закупки;</w:t>
      </w:r>
    </w:p>
    <w:p w:rsidR="00000000" w:rsidRPr="00ED5028" w:rsidRDefault="000C4C58">
      <w:pPr>
        <w:pStyle w:val="ConsPlusNormal"/>
        <w:jc w:val="both"/>
      </w:pPr>
      <w:r w:rsidRPr="00ED5028">
        <w:t>(п. 1.1 введен Федеральным законом от 28.12.2013 N 396-ФЗ)</w:t>
      </w:r>
    </w:p>
    <w:p w:rsidR="00000000" w:rsidRPr="00ED5028" w:rsidRDefault="000C4C58">
      <w:pPr>
        <w:pStyle w:val="ConsPlusNormal"/>
        <w:spacing w:before="240"/>
        <w:ind w:firstLine="540"/>
        <w:jc w:val="both"/>
      </w:pPr>
      <w:r w:rsidRPr="00ED5028">
        <w:t>2) информацию об объекте закупки и о предполагаемом объеме закупки, в отноше</w:t>
      </w:r>
      <w:r w:rsidRPr="00ED5028">
        <w:t>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ED5028" w:rsidRDefault="000C4C58">
      <w:pPr>
        <w:pStyle w:val="ConsPlusNormal"/>
        <w:jc w:val="both"/>
      </w:pPr>
      <w:r w:rsidRPr="00ED5028">
        <w:t>(п. 2 в ред. Федерального закона от 28.12.2013 N 396-ФЗ)</w:t>
      </w:r>
    </w:p>
    <w:p w:rsidR="00000000" w:rsidRPr="00ED5028" w:rsidRDefault="000C4C58">
      <w:pPr>
        <w:pStyle w:val="ConsPlusNormal"/>
        <w:spacing w:before="240"/>
        <w:ind w:firstLine="540"/>
        <w:jc w:val="both"/>
      </w:pPr>
      <w:r w:rsidRPr="00ED5028">
        <w:t>3) начальные (максимальные)</w:t>
      </w:r>
      <w:r w:rsidRPr="00ED5028">
        <w:t xml:space="preserve"> цены контрактов каждого заказчика и обоснование таких цен соответствующим заказчиком;</w:t>
      </w:r>
    </w:p>
    <w:p w:rsidR="00000000" w:rsidRPr="00ED5028" w:rsidRDefault="000C4C58">
      <w:pPr>
        <w:pStyle w:val="ConsPlusNormal"/>
        <w:jc w:val="both"/>
      </w:pPr>
      <w:r w:rsidRPr="00ED5028">
        <w:t>(п. 3 в ред. Федерального закона от 28.12.2013 N 396-ФЗ)</w:t>
      </w:r>
    </w:p>
    <w:p w:rsidR="00000000" w:rsidRPr="00ED5028" w:rsidRDefault="000C4C58">
      <w:pPr>
        <w:pStyle w:val="ConsPlusNormal"/>
        <w:spacing w:before="240"/>
        <w:ind w:firstLine="540"/>
        <w:jc w:val="both"/>
      </w:pPr>
      <w:r w:rsidRPr="00ED5028">
        <w:t>4) права, обязанности и ответственность сторон соглашения;</w:t>
      </w:r>
    </w:p>
    <w:p w:rsidR="00000000" w:rsidRPr="00ED5028" w:rsidRDefault="000C4C58">
      <w:pPr>
        <w:pStyle w:val="ConsPlusNormal"/>
        <w:spacing w:before="240"/>
        <w:ind w:firstLine="540"/>
        <w:jc w:val="both"/>
      </w:pPr>
      <w:r w:rsidRPr="00ED5028">
        <w:t>5) информацию об организаторе совместных конкурса или</w:t>
      </w:r>
      <w:r w:rsidRPr="00ED5028">
        <w:t xml:space="preserve"> аукциона, в том числе перечень полномочий, переданных указанному организатору сторонами соглашения;</w:t>
      </w:r>
    </w:p>
    <w:p w:rsidR="00000000" w:rsidRPr="00ED5028" w:rsidRDefault="000C4C58">
      <w:pPr>
        <w:pStyle w:val="ConsPlusNormal"/>
        <w:spacing w:before="240"/>
        <w:ind w:firstLine="540"/>
        <w:jc w:val="both"/>
      </w:pPr>
      <w:r w:rsidRPr="00ED5028">
        <w:t>6) порядок и срок формирования комиссии по осуществлению закупок, регламент работы такой комиссии;</w:t>
      </w:r>
    </w:p>
    <w:p w:rsidR="00000000" w:rsidRPr="00ED5028" w:rsidRDefault="000C4C58">
      <w:pPr>
        <w:pStyle w:val="ConsPlusNormal"/>
        <w:spacing w:before="240"/>
        <w:ind w:firstLine="540"/>
        <w:jc w:val="both"/>
      </w:pPr>
      <w:r w:rsidRPr="00ED5028">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ED5028" w:rsidRDefault="000C4C58">
      <w:pPr>
        <w:pStyle w:val="ConsPlusNormal"/>
        <w:jc w:val="both"/>
      </w:pPr>
      <w:r w:rsidRPr="00ED5028">
        <w:t>(п. 7 в ред. Федеральног</w:t>
      </w:r>
      <w:r w:rsidRPr="00ED5028">
        <w:t>о закона от 28.12.2013 N 396-ФЗ)</w:t>
      </w:r>
    </w:p>
    <w:p w:rsidR="00000000" w:rsidRPr="00ED5028" w:rsidRDefault="000C4C58">
      <w:pPr>
        <w:pStyle w:val="ConsPlusNormal"/>
        <w:spacing w:before="240"/>
        <w:ind w:firstLine="540"/>
        <w:jc w:val="both"/>
      </w:pPr>
      <w:r w:rsidRPr="00ED5028">
        <w:t>8) примерные сроки проведения совместных конкурса или аукциона;</w:t>
      </w:r>
    </w:p>
    <w:p w:rsidR="00000000" w:rsidRPr="00ED5028" w:rsidRDefault="000C4C58">
      <w:pPr>
        <w:pStyle w:val="ConsPlusNormal"/>
        <w:spacing w:before="240"/>
        <w:ind w:firstLine="540"/>
        <w:jc w:val="both"/>
      </w:pPr>
      <w:r w:rsidRPr="00ED5028">
        <w:t xml:space="preserve">9) порядок оплаты расходов, связанных с организацией и проведением совместных конкурса </w:t>
      </w:r>
      <w:r w:rsidRPr="00ED5028">
        <w:lastRenderedPageBreak/>
        <w:t>или аукциона;</w:t>
      </w:r>
    </w:p>
    <w:p w:rsidR="00000000" w:rsidRPr="00ED5028" w:rsidRDefault="000C4C58">
      <w:pPr>
        <w:pStyle w:val="ConsPlusNormal"/>
        <w:spacing w:before="240"/>
        <w:ind w:firstLine="540"/>
        <w:jc w:val="both"/>
      </w:pPr>
      <w:r w:rsidRPr="00ED5028">
        <w:t>10) срок действия соглашения;</w:t>
      </w:r>
    </w:p>
    <w:p w:rsidR="00000000" w:rsidRPr="00ED5028" w:rsidRDefault="000C4C58">
      <w:pPr>
        <w:pStyle w:val="ConsPlusNormal"/>
        <w:spacing w:before="240"/>
        <w:ind w:firstLine="540"/>
        <w:jc w:val="both"/>
      </w:pPr>
      <w:r w:rsidRPr="00ED5028">
        <w:t>11) порядок рассмотрения спо</w:t>
      </w:r>
      <w:r w:rsidRPr="00ED5028">
        <w:t>ров;</w:t>
      </w:r>
    </w:p>
    <w:p w:rsidR="00000000" w:rsidRPr="00ED5028" w:rsidRDefault="000C4C58">
      <w:pPr>
        <w:pStyle w:val="ConsPlusNormal"/>
        <w:spacing w:before="240"/>
        <w:ind w:firstLine="540"/>
        <w:jc w:val="both"/>
      </w:pPr>
      <w:r w:rsidRPr="00ED5028">
        <w:t>12) иную информацию, определяющую взаимоотношения сторон соглашения при проведении совместных конкурса или аукциона.</w:t>
      </w:r>
    </w:p>
    <w:p w:rsidR="00000000" w:rsidRPr="00ED5028" w:rsidRDefault="000C4C58">
      <w:pPr>
        <w:pStyle w:val="ConsPlusNormal"/>
        <w:spacing w:before="240"/>
        <w:ind w:firstLine="540"/>
        <w:jc w:val="both"/>
      </w:pPr>
      <w:r w:rsidRPr="00ED5028">
        <w:t>3. Организатор совместных конкурса или аукциона утверждает состав комиссии по осуществлению закупок, в которую включаются представител</w:t>
      </w:r>
      <w:r w:rsidRPr="00ED5028">
        <w:t>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ED5028" w:rsidRDefault="000C4C58">
      <w:pPr>
        <w:pStyle w:val="ConsPlusNormal"/>
        <w:spacing w:before="240"/>
        <w:ind w:firstLine="540"/>
        <w:jc w:val="both"/>
      </w:pPr>
      <w:r w:rsidRPr="00ED5028">
        <w:t>4. Стороны соглашения несут расходы на проведение совместных конкурса или аукциона пропорционально доле на</w:t>
      </w:r>
      <w:r w:rsidRPr="00ED5028">
        <w:t>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ED5028" w:rsidRDefault="000C4C58">
      <w:pPr>
        <w:pStyle w:val="ConsPlusNormal"/>
        <w:spacing w:before="240"/>
        <w:ind w:firstLine="540"/>
        <w:jc w:val="both"/>
      </w:pPr>
      <w:r w:rsidRPr="00ED5028">
        <w:t>5. Порядок проведения совместных конкурсов и аукционов устанавливается Прав</w:t>
      </w:r>
      <w:r w:rsidRPr="00ED5028">
        <w:t>ительством Российской Федерации.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73" w:name="Par466"/>
      <w:bookmarkEnd w:id="73"/>
      <w:r w:rsidRPr="00ED5028">
        <w:t>Статья 26. Централизованные закупки</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74" w:name="Par468"/>
      <w:bookmarkEnd w:id="74"/>
      <w:r w:rsidRPr="00ED5028">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w:t>
      </w:r>
      <w:r w:rsidRPr="00ED5028">
        <w:t xml:space="preserve">ыми актами, за исключением случаев, предусмотренных </w:t>
      </w:r>
      <w:r w:rsidRPr="00ED5028">
        <w:t>частями 2</w:t>
      </w:r>
      <w:r w:rsidRPr="00ED5028">
        <w:t xml:space="preserve"> и </w:t>
      </w:r>
      <w:r w:rsidRPr="00ED5028">
        <w:t>3</w:t>
      </w:r>
      <w:r w:rsidRPr="00ED5028">
        <w:t xml:space="preserve"> настоящей статьи, могут быть созданы государственный орган, муниципальный орган, казенное учреждение, уполномоченные на определение </w:t>
      </w:r>
      <w:r w:rsidRPr="00ED5028">
        <w:t>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w:t>
      </w:r>
      <w:r w:rsidRPr="00ED5028">
        <w:t>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w:t>
      </w:r>
      <w:r w:rsidRPr="00ED5028">
        <w:t>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w:t>
      </w:r>
      <w:r w:rsidRPr="00ED5028">
        <w:t xml:space="preserve">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w:t>
      </w:r>
      <w:r w:rsidRPr="00ED5028">
        <w:t>(подрядчики, исполнители).</w:t>
      </w:r>
    </w:p>
    <w:p w:rsidR="00000000" w:rsidRPr="00ED5028" w:rsidRDefault="000C4C58">
      <w:pPr>
        <w:pStyle w:val="ConsPlusNormal"/>
      </w:pPr>
    </w:p>
    <w:p w:rsidR="00000000" w:rsidRPr="00ED5028" w:rsidRDefault="000C4C58">
      <w:pPr>
        <w:pStyle w:val="ConsPlusNormal"/>
        <w:spacing w:before="300"/>
        <w:ind w:firstLine="540"/>
        <w:jc w:val="both"/>
      </w:pPr>
      <w:bookmarkStart w:id="75" w:name="Par471"/>
      <w:bookmarkEnd w:id="75"/>
      <w:r w:rsidRPr="00ED5028">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w:t>
      </w:r>
      <w:r w:rsidRPr="00ED5028">
        <w:t>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w:t>
      </w:r>
      <w:r w:rsidRPr="00ED5028">
        <w:t xml:space="preserve">,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w:t>
      </w:r>
      <w:r w:rsidRPr="00ED5028">
        <w:lastRenderedPageBreak/>
        <w:t>либо несколько федеральных органов исполнительной власти или фед</w:t>
      </w:r>
      <w:r w:rsidRPr="00ED5028">
        <w:t>еральных казенных учреждений.</w:t>
      </w:r>
    </w:p>
    <w:p w:rsidR="00000000" w:rsidRPr="00ED5028" w:rsidRDefault="000C4C58">
      <w:pPr>
        <w:pStyle w:val="ConsPlusNormal"/>
      </w:pPr>
    </w:p>
    <w:p w:rsidR="00000000" w:rsidRPr="00ED5028" w:rsidRDefault="000C4C58">
      <w:pPr>
        <w:pStyle w:val="ConsPlusNormal"/>
        <w:spacing w:before="300"/>
        <w:ind w:firstLine="540"/>
        <w:jc w:val="both"/>
      </w:pPr>
      <w:bookmarkStart w:id="76" w:name="Par474"/>
      <w:bookmarkEnd w:id="76"/>
      <w:r w:rsidRPr="00ED5028">
        <w:t>3. Высшим исполнительным органом государст</w:t>
      </w:r>
      <w:r w:rsidRPr="00ED5028">
        <w:t>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Росси</w:t>
      </w:r>
      <w:r w:rsidRPr="00ED5028">
        <w:t xml:space="preserve">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w:t>
      </w:r>
      <w:r w:rsidRPr="00ED5028">
        <w:t>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w:t>
      </w:r>
      <w:r w:rsidRPr="00ED5028">
        <w:t>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w:t>
      </w:r>
      <w:r w:rsidRPr="00ED5028">
        <w:t>ение или несколько указанных органов, учреждений.</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w:t>
      </w:r>
      <w:r w:rsidRPr="00ED5028">
        <w:t>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w:t>
      </w:r>
      <w:r w:rsidRPr="00ED5028">
        <w:t>ерации и находящимися на их территориях муниципальными образованиями.</w:t>
      </w:r>
    </w:p>
    <w:p w:rsidR="00000000" w:rsidRPr="00ED5028" w:rsidRDefault="000C4C58">
      <w:pPr>
        <w:pStyle w:val="ConsPlusNormal"/>
        <w:spacing w:before="240"/>
        <w:ind w:firstLine="540"/>
        <w:jc w:val="both"/>
      </w:pPr>
      <w:bookmarkStart w:id="77" w:name="Par477"/>
      <w:bookmarkEnd w:id="77"/>
      <w:r w:rsidRPr="00ED5028">
        <w:t xml:space="preserve">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w:t>
      </w:r>
      <w:r w:rsidRPr="00ED5028">
        <w:t>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ED5028" w:rsidRDefault="000C4C58">
      <w:pPr>
        <w:pStyle w:val="ConsPlusNormal"/>
        <w:spacing w:before="240"/>
        <w:ind w:firstLine="540"/>
        <w:jc w:val="both"/>
      </w:pPr>
      <w:r w:rsidRPr="00ED5028">
        <w:t>1) осуществление данными органами полномочий на:</w:t>
      </w:r>
    </w:p>
    <w:p w:rsidR="00000000" w:rsidRPr="00ED5028" w:rsidRDefault="000C4C58">
      <w:pPr>
        <w:pStyle w:val="ConsPlusNormal"/>
        <w:spacing w:before="240"/>
        <w:ind w:firstLine="540"/>
        <w:jc w:val="both"/>
      </w:pPr>
      <w:r w:rsidRPr="00ED5028">
        <w:t>а) определение поста</w:t>
      </w:r>
      <w:r w:rsidRPr="00ED5028">
        <w:t>вщиков (подрядчиков, исполнителей) для соответствующих заказчиков;</w:t>
      </w:r>
    </w:p>
    <w:p w:rsidR="00000000" w:rsidRPr="00ED5028" w:rsidRDefault="000C4C58">
      <w:pPr>
        <w:pStyle w:val="ConsPlusNormal"/>
        <w:spacing w:before="240"/>
        <w:ind w:firstLine="540"/>
        <w:jc w:val="both"/>
      </w:pPr>
      <w:r w:rsidRPr="00ED5028">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w:t>
      </w:r>
      <w:r w:rsidRPr="00ED5028">
        <w:t>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ED5028" w:rsidRDefault="000C4C58">
      <w:pPr>
        <w:pStyle w:val="ConsPlusNormal"/>
        <w:spacing w:before="240"/>
        <w:ind w:firstLine="540"/>
        <w:jc w:val="both"/>
      </w:pPr>
      <w:r w:rsidRPr="00ED5028">
        <w:t>2) наделение уполномоченного органа, уполномоченного учреждения или несколько уполномоченных органо</w:t>
      </w:r>
      <w:r w:rsidRPr="00ED5028">
        <w:t>в, уполномоченных учреждений полномочиями на определение поставщиков (подрядчиков, исполнителей) для соответствующих заказчиков;</w:t>
      </w:r>
    </w:p>
    <w:p w:rsidR="00000000" w:rsidRPr="00ED5028" w:rsidRDefault="000C4C58">
      <w:pPr>
        <w:pStyle w:val="ConsPlusNormal"/>
        <w:spacing w:before="240"/>
        <w:ind w:firstLine="540"/>
        <w:jc w:val="both"/>
      </w:pPr>
      <w:r w:rsidRPr="00ED5028">
        <w:t>3) наделение уполномоченного органа, уполномоченного учреждения или несколько уполномоченных органов, уполномоченных учреждений</w:t>
      </w:r>
      <w:r w:rsidRPr="00ED5028">
        <w:t xml:space="preserve">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w:t>
      </w:r>
      <w:r w:rsidRPr="00ED5028">
        <w:t>абот (их результатов), оказанных услуг, для соответствующих государственных и соответствующих муниципальных заказчиков;</w:t>
      </w:r>
    </w:p>
    <w:p w:rsidR="00000000" w:rsidRPr="00ED5028" w:rsidRDefault="000C4C58">
      <w:pPr>
        <w:pStyle w:val="ConsPlusNormal"/>
        <w:jc w:val="both"/>
      </w:pPr>
      <w:r w:rsidRPr="00ED5028">
        <w:lastRenderedPageBreak/>
        <w:t>(в ред. Федерального закона от 28.12.2013 N 396-ФЗ)</w:t>
      </w:r>
    </w:p>
    <w:p w:rsidR="00000000" w:rsidRPr="00ED5028" w:rsidRDefault="000C4C58">
      <w:pPr>
        <w:pStyle w:val="ConsPlusNormal"/>
        <w:spacing w:before="240"/>
        <w:ind w:firstLine="540"/>
        <w:jc w:val="both"/>
      </w:pPr>
      <w:r w:rsidRPr="00ED5028">
        <w:t>4) осуществление каждым заказчиком своих полномочий самостоятельно.</w:t>
      </w:r>
    </w:p>
    <w:p w:rsidR="00000000" w:rsidRPr="00ED5028" w:rsidRDefault="000C4C58">
      <w:pPr>
        <w:pStyle w:val="ConsPlusNormal"/>
      </w:pPr>
    </w:p>
    <w:p w:rsidR="00000000" w:rsidRPr="00ED5028" w:rsidRDefault="000C4C58">
      <w:pPr>
        <w:pStyle w:val="ConsPlusNormal"/>
        <w:spacing w:before="300"/>
        <w:ind w:firstLine="540"/>
        <w:jc w:val="both"/>
      </w:pPr>
      <w:r w:rsidRPr="00ED5028">
        <w:t>6. Если условием предоставления из федерального бюджета или бюджетов государственных внебюдж</w:t>
      </w:r>
      <w:r w:rsidRPr="00ED5028">
        <w:t>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w:t>
      </w:r>
      <w:r w:rsidRPr="00ED5028">
        <w:t>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w:t>
      </w:r>
      <w:r w:rsidRPr="00ED5028">
        <w:t>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ED5028" w:rsidRDefault="000C4C58">
      <w:pPr>
        <w:pStyle w:val="ConsPlusNormal"/>
      </w:pPr>
    </w:p>
    <w:p w:rsidR="00000000" w:rsidRPr="00ED5028" w:rsidRDefault="000C4C58">
      <w:pPr>
        <w:pStyle w:val="ConsPlusNormal"/>
        <w:spacing w:before="300"/>
        <w:ind w:firstLine="540"/>
        <w:jc w:val="both"/>
      </w:pPr>
      <w:r w:rsidRPr="00ED5028">
        <w:t>7. Если условием предоставления из бюджета субъекта Российской Федерации межбюджетных трансфертов, имеющих целевое наз</w:t>
      </w:r>
      <w:r w:rsidRPr="00ED5028">
        <w:t>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w:t>
      </w:r>
      <w:r w:rsidRPr="00ED5028">
        <w:t xml:space="preserve">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 действующих от имени </w:t>
      </w:r>
      <w:r w:rsidRPr="00ED5028">
        <w:t>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ED5028" w:rsidRDefault="000C4C58">
      <w:pPr>
        <w:pStyle w:val="ConsPlusNormal"/>
      </w:pPr>
    </w:p>
    <w:p w:rsidR="00000000" w:rsidRPr="00ED5028" w:rsidRDefault="000C4C58">
      <w:pPr>
        <w:pStyle w:val="ConsPlusNormal"/>
        <w:spacing w:before="300"/>
        <w:ind w:firstLine="540"/>
        <w:jc w:val="both"/>
      </w:pPr>
      <w:r w:rsidRPr="00ED5028">
        <w:t>8. Уполномоченный орган, уполномоченное учреждение субъекта Российской Федерации, муниципального образования, осущ</w:t>
      </w:r>
      <w:r w:rsidRPr="00ED5028">
        <w:t>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w:t>
      </w:r>
      <w:r w:rsidRPr="00ED5028">
        <w:t>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w:t>
      </w:r>
      <w:r w:rsidRPr="00ED5028">
        <w:t>и, муниципальных заказчиков, муниципальных бюджетных учреждений.</w:t>
      </w:r>
    </w:p>
    <w:p w:rsidR="00000000" w:rsidRPr="00ED5028" w:rsidRDefault="000C4C58">
      <w:pPr>
        <w:pStyle w:val="ConsPlusNormal"/>
      </w:pPr>
    </w:p>
    <w:p w:rsidR="00000000" w:rsidRPr="00ED5028" w:rsidRDefault="000C4C58">
      <w:pPr>
        <w:pStyle w:val="ConsPlusNormal"/>
        <w:spacing w:before="300"/>
        <w:ind w:firstLine="540"/>
        <w:jc w:val="both"/>
      </w:pPr>
      <w:r w:rsidRPr="00ED5028">
        <w:t xml:space="preserve">9. Уполномоченные органы, </w:t>
      </w:r>
      <w:r w:rsidRPr="00ED5028">
        <w:t>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w:t>
      </w:r>
      <w:r w:rsidRPr="00ED5028">
        <w:t xml:space="preserve">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ED5028">
        <w:t>частях 3</w:t>
      </w:r>
      <w:r w:rsidRPr="00ED5028">
        <w:t xml:space="preserve"> и </w:t>
      </w:r>
      <w:r w:rsidRPr="00ED5028">
        <w:t>5</w:t>
      </w:r>
      <w:r w:rsidRPr="00ED5028">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w:t>
      </w:r>
      <w:r w:rsidRPr="00ED5028">
        <w:t>тав поселениями.</w:t>
      </w:r>
    </w:p>
    <w:p w:rsidR="00000000" w:rsidRPr="00ED5028" w:rsidRDefault="000C4C58">
      <w:pPr>
        <w:pStyle w:val="ConsPlusNormal"/>
        <w:spacing w:before="240"/>
        <w:ind w:firstLine="540"/>
        <w:jc w:val="both"/>
      </w:pPr>
      <w:r w:rsidRPr="00ED5028">
        <w:lastRenderedPageBreak/>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ED5028" w:rsidRDefault="000C4C58">
      <w:pPr>
        <w:pStyle w:val="ConsPlusNormal"/>
        <w:spacing w:before="240"/>
        <w:ind w:firstLine="540"/>
        <w:jc w:val="both"/>
      </w:pPr>
      <w:r w:rsidRPr="00ED5028">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w:t>
      </w:r>
      <w:r w:rsidRPr="00ED5028">
        <w:t>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27. Участие в определении поставщиков (подрядчиков, исполнителей)</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Участие в опреде</w:t>
      </w:r>
      <w:r w:rsidRPr="00ED5028">
        <w:t>лении поставщиков (подрядчиков, исполнителей) может быть ограничено только в случаях, предусмотренных настоящим Федеральным законом.</w:t>
      </w:r>
    </w:p>
    <w:p w:rsidR="00000000" w:rsidRPr="00ED5028" w:rsidRDefault="000C4C58">
      <w:pPr>
        <w:pStyle w:val="ConsPlusNormal"/>
        <w:spacing w:before="240"/>
        <w:ind w:firstLine="540"/>
        <w:jc w:val="both"/>
      </w:pPr>
      <w:r w:rsidRPr="00ED5028">
        <w:t>2. В случае, если заказчиком принято решение об ограничении участия в определении поставщика (подрядчика, исполнителя), инф</w:t>
      </w:r>
      <w:r w:rsidRPr="00ED5028">
        <w:t>ормация о таком ограничении с обоснованием его причин должна быть указана в извещении об осуществлении закупки.</w:t>
      </w:r>
    </w:p>
    <w:p w:rsidR="00000000" w:rsidRPr="00ED5028" w:rsidRDefault="000C4C58">
      <w:pPr>
        <w:pStyle w:val="ConsPlusNormal"/>
        <w:spacing w:before="240"/>
        <w:ind w:firstLine="540"/>
        <w:jc w:val="both"/>
      </w:pPr>
      <w:r w:rsidRPr="00ED5028">
        <w:t>3. Участники закупки имеют право выступать в отношениях, связанных с осуществлением закупки, как непосредственно, так и через своих представител</w:t>
      </w:r>
      <w:r w:rsidRPr="00ED5028">
        <w:t>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ED5028" w:rsidRDefault="000C4C58">
      <w:pPr>
        <w:pStyle w:val="ConsPlusNormal"/>
        <w:spacing w:before="240"/>
        <w:ind w:firstLine="540"/>
        <w:jc w:val="both"/>
      </w:pPr>
      <w:r w:rsidRPr="00ED5028">
        <w:t xml:space="preserve">4. Преимущества в соответствии со </w:t>
      </w:r>
      <w:r w:rsidRPr="00ED5028">
        <w:t>статьями 28</w:t>
      </w:r>
      <w:r w:rsidRPr="00ED5028">
        <w:t xml:space="preserve"> - </w:t>
      </w:r>
      <w:r w:rsidRPr="00ED5028">
        <w:t>30</w:t>
      </w:r>
      <w:r w:rsidRPr="00ED5028">
        <w:t xml:space="preserve"> настоящего Федерального закона предоставляются</w:t>
      </w:r>
      <w:r w:rsidRPr="00ED5028">
        <w:t xml:space="preserve"> при осуществлении закупок:</w:t>
      </w:r>
    </w:p>
    <w:p w:rsidR="00000000" w:rsidRPr="00ED5028" w:rsidRDefault="000C4C58">
      <w:pPr>
        <w:pStyle w:val="ConsPlusNormal"/>
        <w:spacing w:before="240"/>
        <w:ind w:firstLine="540"/>
        <w:jc w:val="both"/>
      </w:pPr>
      <w:r w:rsidRPr="00ED5028">
        <w:t>1) учреждениям и предприятиям уголовно-исполнительной системы;</w:t>
      </w:r>
    </w:p>
    <w:p w:rsidR="00000000" w:rsidRPr="00ED5028" w:rsidRDefault="000C4C58">
      <w:pPr>
        <w:pStyle w:val="ConsPlusNormal"/>
        <w:spacing w:before="240"/>
        <w:ind w:firstLine="540"/>
        <w:jc w:val="both"/>
      </w:pPr>
      <w:r w:rsidRPr="00ED5028">
        <w:t>2) организациям инвалидов;</w:t>
      </w:r>
    </w:p>
    <w:p w:rsidR="00000000" w:rsidRPr="00ED5028" w:rsidRDefault="000C4C58">
      <w:pPr>
        <w:pStyle w:val="ConsPlusNormal"/>
        <w:spacing w:before="240"/>
        <w:ind w:firstLine="540"/>
        <w:jc w:val="both"/>
      </w:pPr>
      <w:r w:rsidRPr="00ED5028">
        <w:t>3) субъектам малого предпринимательства;</w:t>
      </w:r>
    </w:p>
    <w:p w:rsidR="00000000" w:rsidRPr="00ED5028" w:rsidRDefault="000C4C58">
      <w:pPr>
        <w:pStyle w:val="ConsPlusNormal"/>
        <w:spacing w:before="240"/>
        <w:ind w:firstLine="540"/>
        <w:jc w:val="both"/>
      </w:pPr>
      <w:r w:rsidRPr="00ED5028">
        <w:t>4) социально ориентированным некоммерческим организациям.</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78" w:name="Par511"/>
      <w:bookmarkEnd w:id="78"/>
      <w:r w:rsidRPr="00ED5028">
        <w:t>Статья 28. Участие учрежде</w:t>
      </w:r>
      <w:r w:rsidRPr="00ED5028">
        <w:t>ний и предприятий уголовно- исполнительной системы в закупках</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ED5028">
        <w:t>части 2</w:t>
      </w:r>
      <w:r w:rsidRPr="00ED5028">
        <w:t xml:space="preserve"> настоящей статьи.</w:t>
      </w:r>
    </w:p>
    <w:p w:rsidR="00000000" w:rsidRPr="00ED5028" w:rsidRDefault="000C4C58">
      <w:pPr>
        <w:pStyle w:val="ConsPlusNormal"/>
        <w:spacing w:before="240"/>
        <w:ind w:firstLine="540"/>
        <w:jc w:val="both"/>
      </w:pPr>
      <w:bookmarkStart w:id="79" w:name="Par514"/>
      <w:bookmarkEnd w:id="79"/>
      <w:r w:rsidRPr="00ED5028">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w:t>
      </w:r>
      <w:r w:rsidRPr="00ED5028">
        <w:t xml:space="preserve">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w:t>
      </w:r>
      <w:r w:rsidRPr="00ED5028">
        <w:t>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w:t>
      </w:r>
      <w:r w:rsidRPr="00ED5028">
        <w:t xml:space="preserve">тавщика (подрядчика, исполнителя) признано учреждение или предприятие уголовно-исполнительной </w:t>
      </w:r>
      <w:r w:rsidRPr="00ED5028">
        <w:lastRenderedPageBreak/>
        <w:t>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w:t>
      </w:r>
      <w:r w:rsidRPr="00ED5028">
        <w:t>й) цены контракта, указанной в извещении об осуществлении закупки.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80" w:name="Par516"/>
      <w:bookmarkEnd w:id="80"/>
      <w:r w:rsidRPr="00ED5028">
        <w:t>Статья 29. Участие организаций инвалидов в закупках</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Организациям инвалидов, являющимся участниками закупок, предоставляются преимущества, указанные в </w:t>
      </w:r>
      <w:r w:rsidRPr="00ED5028">
        <w:t>части 3</w:t>
      </w:r>
      <w:r w:rsidRPr="00ED5028">
        <w:t xml:space="preserve"> настоящей статьи.</w:t>
      </w:r>
    </w:p>
    <w:p w:rsidR="00000000" w:rsidRPr="00ED5028" w:rsidRDefault="000C4C58">
      <w:pPr>
        <w:pStyle w:val="ConsPlusNormal"/>
        <w:spacing w:before="240"/>
        <w:ind w:firstLine="540"/>
        <w:jc w:val="both"/>
      </w:pPr>
      <w:r w:rsidRPr="00ED5028">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w:t>
      </w:r>
      <w:r w:rsidRPr="00ED5028">
        <w:t>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w:t>
      </w:r>
      <w:r w:rsidRPr="00ED5028">
        <w:t>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ED5028" w:rsidRDefault="000C4C58">
      <w:pPr>
        <w:pStyle w:val="ConsPlusNormal"/>
        <w:spacing w:before="240"/>
        <w:ind w:firstLine="540"/>
        <w:jc w:val="both"/>
      </w:pPr>
      <w:bookmarkStart w:id="81" w:name="Par520"/>
      <w:bookmarkEnd w:id="81"/>
      <w:r w:rsidRPr="00ED5028">
        <w:t>3. При определении поставщиков (подрядчиков, исполнителей), за исключением случая, если закупки</w:t>
      </w:r>
      <w:r w:rsidRPr="00ED5028">
        <w:t xml:space="preserve">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w:t>
      </w:r>
      <w:r w:rsidRPr="00ED5028">
        <w:t>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w:t>
      </w:r>
      <w:r w:rsidRPr="00ED5028">
        <w:t>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w:t>
      </w:r>
      <w:r w:rsidRPr="00ED5028">
        <w:t>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ED5028" w:rsidRDefault="000C4C58">
      <w:pPr>
        <w:pStyle w:val="ConsPlusNormal"/>
        <w:ind w:firstLine="540"/>
        <w:jc w:val="both"/>
      </w:pPr>
    </w:p>
    <w:p w:rsidR="00000000" w:rsidRPr="00ED5028" w:rsidRDefault="000C4C58">
      <w:pPr>
        <w:pStyle w:val="ConsPlusTitle"/>
        <w:spacing w:before="300"/>
        <w:ind w:firstLine="540"/>
        <w:jc w:val="both"/>
        <w:outlineLvl w:val="2"/>
      </w:pPr>
      <w:bookmarkStart w:id="82" w:name="Par524"/>
      <w:bookmarkEnd w:id="82"/>
      <w:r w:rsidRPr="00ED5028">
        <w:t>Статья 30. Участие субъектов малого предпринимательства, социально ориентированных некомме</w:t>
      </w:r>
      <w:r w:rsidRPr="00ED5028">
        <w:t>рческих организаций в закупках</w:t>
      </w:r>
    </w:p>
    <w:p w:rsidR="00000000" w:rsidRPr="00ED5028" w:rsidRDefault="000C4C58">
      <w:pPr>
        <w:pStyle w:val="ConsPlusNormal"/>
        <w:ind w:firstLine="540"/>
        <w:jc w:val="both"/>
      </w:pPr>
    </w:p>
    <w:p w:rsidR="00000000" w:rsidRPr="00ED5028" w:rsidRDefault="000C4C58">
      <w:pPr>
        <w:pStyle w:val="ConsPlusNormal"/>
        <w:spacing w:before="300"/>
        <w:ind w:firstLine="540"/>
        <w:jc w:val="both"/>
      </w:pPr>
      <w:bookmarkStart w:id="83" w:name="Par528"/>
      <w:bookmarkEnd w:id="83"/>
      <w:r w:rsidRPr="00ED5028">
        <w:t>1. Заказчики обязаны осуществля</w:t>
      </w:r>
      <w:r w:rsidRPr="00ED5028">
        <w:t xml:space="preserve">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ED5028">
        <w:t>части 1.1</w:t>
      </w:r>
      <w:r w:rsidRPr="00ED5028">
        <w:t xml:space="preserve"> настоящей статьи, путем:</w:t>
      </w:r>
    </w:p>
    <w:p w:rsidR="00000000" w:rsidRPr="00ED5028" w:rsidRDefault="000C4C58">
      <w:pPr>
        <w:pStyle w:val="ConsPlusNormal"/>
        <w:spacing w:before="240"/>
        <w:ind w:firstLine="540"/>
        <w:jc w:val="both"/>
      </w:pPr>
      <w:r w:rsidRPr="00ED5028">
        <w:t>1) проведения открытых конкурсов, конкурсов с ограниченным участием, двухэтапных конкурсов, э</w:t>
      </w:r>
      <w:r w:rsidRPr="00ED5028">
        <w:t>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w:t>
      </w:r>
      <w:r w:rsidRPr="00ED5028">
        <w:t>жна превышать двадцать миллионов рублей;</w:t>
      </w:r>
    </w:p>
    <w:p w:rsidR="00000000" w:rsidRPr="00ED5028" w:rsidRDefault="000C4C58">
      <w:pPr>
        <w:pStyle w:val="ConsPlusNormal"/>
        <w:spacing w:before="240"/>
        <w:ind w:firstLine="540"/>
        <w:jc w:val="both"/>
      </w:pPr>
      <w:r w:rsidRPr="00ED5028">
        <w:t xml:space="preserve">2) осуществления закупок с учетом положений </w:t>
      </w:r>
      <w:r w:rsidRPr="00ED5028">
        <w:t>части 5</w:t>
      </w:r>
      <w:r w:rsidRPr="00ED5028">
        <w:t xml:space="preserve"> настоящей статьи.</w:t>
      </w:r>
    </w:p>
    <w:p w:rsidR="00000000" w:rsidRPr="00ED5028" w:rsidRDefault="000C4C58">
      <w:pPr>
        <w:pStyle w:val="ConsPlusNormal"/>
        <w:jc w:val="both"/>
      </w:pPr>
      <w:r w:rsidRPr="00ED5028">
        <w:t>(часть 1 в ред. Федерального закона от 04.06.2014 N 140-ФЗ)</w:t>
      </w:r>
    </w:p>
    <w:p w:rsidR="00000000" w:rsidRPr="00ED5028" w:rsidRDefault="000C4C58">
      <w:pPr>
        <w:pStyle w:val="ConsPlusNormal"/>
        <w:spacing w:before="240"/>
        <w:ind w:firstLine="540"/>
        <w:jc w:val="both"/>
      </w:pPr>
      <w:bookmarkStart w:id="84" w:name="Par532"/>
      <w:bookmarkEnd w:id="84"/>
      <w:r w:rsidRPr="00ED5028">
        <w:t xml:space="preserve">1.1. При определении объема закупок, предусмотренного </w:t>
      </w:r>
      <w:r w:rsidRPr="00ED5028">
        <w:t>частью 1</w:t>
      </w:r>
      <w:r w:rsidRPr="00ED5028">
        <w:t xml:space="preserve"> настоящей статьи, в </w:t>
      </w:r>
      <w:r w:rsidRPr="00ED5028">
        <w:lastRenderedPageBreak/>
        <w:t>расчет совокупного годового объема закупок не включаются закупки:</w:t>
      </w:r>
    </w:p>
    <w:p w:rsidR="00000000" w:rsidRPr="00ED5028" w:rsidRDefault="000C4C58">
      <w:pPr>
        <w:pStyle w:val="ConsPlusNormal"/>
        <w:spacing w:before="240"/>
        <w:ind w:firstLine="540"/>
        <w:jc w:val="both"/>
      </w:pPr>
      <w:bookmarkStart w:id="85" w:name="Par533"/>
      <w:bookmarkEnd w:id="85"/>
      <w:r w:rsidRPr="00ED5028">
        <w:t>1) для обеспечения обороны страны и безопасности государства;</w:t>
      </w:r>
    </w:p>
    <w:p w:rsidR="00000000" w:rsidRPr="00ED5028" w:rsidRDefault="000C4C58">
      <w:pPr>
        <w:pStyle w:val="ConsPlusNormal"/>
        <w:spacing w:before="240"/>
        <w:ind w:firstLine="540"/>
        <w:jc w:val="both"/>
      </w:pPr>
      <w:r w:rsidRPr="00ED5028">
        <w:t>2) услуг по предоставлению кредитов;</w:t>
      </w:r>
    </w:p>
    <w:p w:rsidR="00000000" w:rsidRPr="00ED5028" w:rsidRDefault="000C4C58">
      <w:pPr>
        <w:pStyle w:val="ConsPlusNormal"/>
        <w:spacing w:before="240"/>
        <w:ind w:firstLine="540"/>
        <w:jc w:val="both"/>
      </w:pPr>
      <w:r w:rsidRPr="00ED5028">
        <w:t xml:space="preserve">3) у единственного поставщика (подрядчика, исполнителя) в соответствии с </w:t>
      </w:r>
      <w:r w:rsidRPr="00ED5028">
        <w:t>частью 1 статьи 93</w:t>
      </w:r>
      <w:r w:rsidRPr="00ED5028">
        <w:t xml:space="preserve"> настоящего Федерал</w:t>
      </w:r>
      <w:r w:rsidRPr="00ED5028">
        <w:t>ьного закона;</w:t>
      </w:r>
    </w:p>
    <w:p w:rsidR="00000000" w:rsidRPr="00ED5028" w:rsidRDefault="000C4C58">
      <w:pPr>
        <w:pStyle w:val="ConsPlusNormal"/>
        <w:spacing w:before="240"/>
        <w:ind w:firstLine="540"/>
        <w:jc w:val="both"/>
      </w:pPr>
      <w:bookmarkStart w:id="86" w:name="Par536"/>
      <w:bookmarkEnd w:id="86"/>
      <w:r w:rsidRPr="00ED5028">
        <w:t>4) работ в области использования атомной энергии;</w:t>
      </w:r>
    </w:p>
    <w:p w:rsidR="00000000" w:rsidRPr="00ED5028" w:rsidRDefault="000C4C58">
      <w:pPr>
        <w:pStyle w:val="ConsPlusNormal"/>
        <w:spacing w:before="240"/>
        <w:ind w:firstLine="540"/>
        <w:jc w:val="both"/>
      </w:pPr>
      <w:bookmarkStart w:id="87" w:name="Par537"/>
      <w:bookmarkEnd w:id="87"/>
      <w:r w:rsidRPr="00ED5028">
        <w:t>5) при осуществлении которых применяются закрытые способы определения поставщиков (подрядчиков, исполнителей).</w:t>
      </w:r>
    </w:p>
    <w:p w:rsidR="00000000" w:rsidRPr="00ED5028" w:rsidRDefault="000C4C58">
      <w:pPr>
        <w:pStyle w:val="ConsPlusNormal"/>
        <w:jc w:val="both"/>
      </w:pPr>
      <w:r w:rsidRPr="00ED5028">
        <w:t>(часть 1.1 введена Федеральным законом от 04.06.2014 N 14</w:t>
      </w:r>
      <w:r w:rsidRPr="00ED5028">
        <w:t>0-ФЗ)</w:t>
      </w:r>
    </w:p>
    <w:p w:rsidR="00000000" w:rsidRPr="00ED5028" w:rsidRDefault="000C4C58">
      <w:pPr>
        <w:pStyle w:val="ConsPlusNormal"/>
        <w:spacing w:before="240"/>
        <w:ind w:firstLine="540"/>
        <w:jc w:val="both"/>
      </w:pPr>
      <w:r w:rsidRPr="00ED5028">
        <w:t xml:space="preserve">1.2. Заказчики вправе осуществлять закупки, указанные в </w:t>
      </w:r>
      <w:r w:rsidRPr="00ED5028">
        <w:t>пунктах 1</w:t>
      </w:r>
      <w:r w:rsidRPr="00ED5028">
        <w:t xml:space="preserve">, </w:t>
      </w:r>
      <w:r w:rsidRPr="00ED5028">
        <w:t>4</w:t>
      </w:r>
      <w:r w:rsidRPr="00ED5028">
        <w:t xml:space="preserve"> и </w:t>
      </w:r>
      <w:r w:rsidRPr="00ED5028">
        <w:t>5 части 1.1</w:t>
      </w:r>
      <w:r w:rsidRPr="00ED5028">
        <w:t xml:space="preserve"> настоящей статьи, у субъектов малого предпринимательства, социально ориентированных некоммерческих организаций в соо</w:t>
      </w:r>
      <w:r w:rsidRPr="00ED5028">
        <w:t xml:space="preserve">тветствии с </w:t>
      </w:r>
      <w:r w:rsidRPr="00ED5028">
        <w:t>частью 1</w:t>
      </w:r>
      <w:r w:rsidRPr="00ED5028">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w:t>
      </w:r>
      <w:r w:rsidRPr="00ED5028">
        <w:t xml:space="preserve">изаций в соответствии с </w:t>
      </w:r>
      <w:r w:rsidRPr="00ED5028">
        <w:t>частью 1</w:t>
      </w:r>
      <w:r w:rsidRPr="00ED5028">
        <w:t xml:space="preserve"> настоящей статьи, и включается в отчет, указанный в </w:t>
      </w:r>
      <w:r w:rsidRPr="00ED5028">
        <w:t>части 4</w:t>
      </w:r>
      <w:r w:rsidRPr="00ED5028">
        <w:t xml:space="preserve"> настоящей статьи.</w:t>
      </w:r>
    </w:p>
    <w:p w:rsidR="00000000" w:rsidRPr="00ED5028" w:rsidRDefault="000C4C58">
      <w:pPr>
        <w:pStyle w:val="ConsPlusNormal"/>
        <w:jc w:val="both"/>
      </w:pPr>
      <w:r w:rsidRPr="00ED5028">
        <w:t>(часть 1.2 введена Федеральным законом от 04.06.2014 N 140-ФЗ)</w:t>
      </w:r>
    </w:p>
    <w:p w:rsidR="00000000" w:rsidRPr="00ED5028" w:rsidRDefault="000C4C58">
      <w:pPr>
        <w:pStyle w:val="ConsPlusNormal"/>
        <w:spacing w:before="240"/>
        <w:ind w:firstLine="540"/>
        <w:jc w:val="both"/>
      </w:pPr>
      <w:bookmarkStart w:id="88" w:name="Par541"/>
      <w:bookmarkEnd w:id="88"/>
      <w:r w:rsidRPr="00ED5028">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w:t>
      </w:r>
      <w:r w:rsidRPr="00ED5028">
        <w:t>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ED5028" w:rsidRDefault="000C4C58">
      <w:pPr>
        <w:pStyle w:val="ConsPlusNormal"/>
        <w:spacing w:before="240"/>
        <w:ind w:firstLine="540"/>
        <w:jc w:val="both"/>
      </w:pPr>
      <w:bookmarkStart w:id="89" w:name="Par542"/>
      <w:bookmarkEnd w:id="89"/>
      <w:r w:rsidRPr="00ED5028">
        <w:t>3. При опре</w:t>
      </w:r>
      <w:r w:rsidRPr="00ED5028">
        <w:t xml:space="preserve">делении поставщиков (подрядчиков, исполнителей) способами, указанными в </w:t>
      </w:r>
      <w:r w:rsidRPr="00ED5028">
        <w:t>части 1</w:t>
      </w:r>
      <w:r w:rsidRPr="00ED5028">
        <w:t xml:space="preserve"> настоящей статьи, в извещениях об осуществлении закупок устанавливается ограничение в отношении участников закупок, которыми могут </w:t>
      </w:r>
      <w:r w:rsidRPr="00ED5028">
        <w:t>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w:t>
      </w:r>
      <w:r w:rsidRPr="00ED5028">
        <w:t>ально ориентированным некоммерческим организациям.</w:t>
      </w:r>
    </w:p>
    <w:p w:rsidR="00000000" w:rsidRPr="00ED5028" w:rsidRDefault="000C4C58">
      <w:pPr>
        <w:pStyle w:val="ConsPlusNormal"/>
        <w:spacing w:before="240"/>
        <w:ind w:firstLine="540"/>
        <w:jc w:val="both"/>
      </w:pPr>
      <w:bookmarkStart w:id="90" w:name="Par543"/>
      <w:bookmarkEnd w:id="90"/>
      <w:r w:rsidRPr="00ED5028">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ED5028">
        <w:t>части 3</w:t>
      </w:r>
      <w:r w:rsidRPr="00ED5028">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w:t>
      </w:r>
      <w:r w:rsidRPr="00ED5028">
        <w:t xml:space="preserve">а, социально ориентированных некоммерческих организаций в соответствии с </w:t>
      </w:r>
      <w:r w:rsidRPr="00ED5028">
        <w:t>частью 1</w:t>
      </w:r>
      <w:r w:rsidRPr="00ED5028">
        <w:t xml:space="preserve"> настоящей статьи. По итогам года заказчик обязан составить отчет об объеме закупок у субъектов малого предпринимательства, социал</w:t>
      </w:r>
      <w:r w:rsidRPr="00ED5028">
        <w:t xml:space="preserve">ьно ориентированных некоммерческих организаций, предусмотренных </w:t>
      </w:r>
      <w:r w:rsidRPr="00ED5028">
        <w:t>частью 2</w:t>
      </w:r>
      <w:r w:rsidRPr="00ED5028">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w:t>
      </w:r>
      <w:r w:rsidRPr="00ED5028">
        <w:t xml:space="preserve">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w:t>
      </w:r>
      <w:r w:rsidRPr="00ED5028">
        <w:lastRenderedPageBreak/>
        <w:t>предпринимательства, социальн</w:t>
      </w:r>
      <w:r w:rsidRPr="00ED5028">
        <w:t>о ориентированных некоммерческих организаций.</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spacing w:before="240"/>
        <w:ind w:firstLine="540"/>
        <w:jc w:val="both"/>
      </w:pPr>
      <w:r w:rsidRPr="00ED5028">
        <w:t xml:space="preserve">4.1. Порядок подготовки отчета, указанного в </w:t>
      </w:r>
      <w:r w:rsidRPr="00ED5028">
        <w:t>части 4</w:t>
      </w:r>
      <w:r w:rsidRPr="00ED5028">
        <w:t xml:space="preserve"> настоящей статьи, его размещения в единой информацио</w:t>
      </w:r>
      <w:r w:rsidRPr="00ED5028">
        <w:t>нной системе, форма указанного отчета определяются Правительством Российской Федерации.</w:t>
      </w:r>
    </w:p>
    <w:p w:rsidR="00000000" w:rsidRPr="00ED5028" w:rsidRDefault="000C4C58">
      <w:pPr>
        <w:pStyle w:val="ConsPlusNormal"/>
        <w:jc w:val="both"/>
      </w:pPr>
      <w:r w:rsidRPr="00ED5028">
        <w:t>(часть 4.1 введена Федеральным законом от 04.06.2014 N 140-ФЗ)</w:t>
      </w:r>
    </w:p>
    <w:p w:rsidR="00000000" w:rsidRPr="00ED5028" w:rsidRDefault="000C4C58">
      <w:pPr>
        <w:pStyle w:val="ConsPlusNormal"/>
        <w:spacing w:before="240"/>
        <w:ind w:firstLine="540"/>
        <w:jc w:val="both"/>
      </w:pPr>
      <w:bookmarkStart w:id="91" w:name="Par547"/>
      <w:bookmarkEnd w:id="91"/>
      <w:r w:rsidRPr="00ED5028">
        <w:t>5. Заказчик при определении поставщика (подрядчика, исполнителя) вправе установить в извещени</w:t>
      </w:r>
      <w:r w:rsidRPr="00ED5028">
        <w:t>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w:t>
      </w:r>
      <w:r w:rsidRPr="00ED5028">
        <w:t xml:space="preserve"> из числа субъектов малого предпринимательства, социально ориентированных некоммерческих организаций.</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6. Условие о привлечении к исполнению контрактов субподрядчиков, соисполнителей из числа субъектов мал</w:t>
      </w:r>
      <w:r w:rsidRPr="00ED5028">
        <w:t xml:space="preserve">ого предпринимательства, социально ориентированных некоммерческих организаций в случае, предусмотренном </w:t>
      </w:r>
      <w:r w:rsidRPr="00ED5028">
        <w:t>частью 5</w:t>
      </w:r>
      <w:r w:rsidRPr="00ED5028">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w:t>
      </w:r>
      <w:r w:rsidRPr="00ED5028">
        <w:t xml:space="preserve">осуществленных заказчиками у субъектов малого предпринимательства, социально ориентированных некоммерческих организаций в соответствии с </w:t>
      </w:r>
      <w:r w:rsidRPr="00ED5028">
        <w:t>частью 1</w:t>
      </w:r>
      <w:r w:rsidRPr="00ED5028">
        <w:t xml:space="preserve"> настоящей статьи, и включается в отчет, указанный в </w:t>
      </w:r>
      <w:r w:rsidRPr="00ED5028">
        <w:t>части 4</w:t>
      </w:r>
      <w:r w:rsidRPr="00ED5028">
        <w:t xml:space="preserve"> настоящей статьи. В контракты также должно</w:t>
      </w:r>
      <w:r w:rsidRPr="00ED5028">
        <w:t xml:space="preserve">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w:t>
      </w:r>
      <w:r w:rsidRPr="00ED5028">
        <w:t>циально ориентированных некоммерческих организаций.</w:t>
      </w:r>
    </w:p>
    <w:p w:rsidR="00000000" w:rsidRPr="00ED5028" w:rsidRDefault="000C4C58">
      <w:pPr>
        <w:pStyle w:val="ConsPlusNormal"/>
        <w:jc w:val="both"/>
      </w:pPr>
      <w:r w:rsidRPr="00ED5028">
        <w:t>(часть 6 в ред. Федерального закона от 04.06.2014 N 140-ФЗ)</w:t>
      </w:r>
    </w:p>
    <w:p w:rsidR="00000000" w:rsidRPr="00ED5028" w:rsidRDefault="000C4C58">
      <w:pPr>
        <w:pStyle w:val="ConsPlusNormal"/>
        <w:spacing w:before="240"/>
        <w:ind w:firstLine="540"/>
        <w:jc w:val="both"/>
      </w:pPr>
      <w:r w:rsidRPr="00ED5028">
        <w:t>7. Типовые условия контрактов, предусматривающих привлечение к исполнению контрактов субподрядчиков, соисполнителей из числа субъектов малого пр</w:t>
      </w:r>
      <w:r w:rsidRPr="00ED5028">
        <w:t>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ED5028" w:rsidRDefault="000C4C58">
      <w:pPr>
        <w:pStyle w:val="ConsPlusNormal"/>
        <w:spacing w:before="240"/>
        <w:ind w:firstLine="540"/>
        <w:jc w:val="both"/>
      </w:pPr>
      <w:r w:rsidRPr="00ED5028">
        <w:t xml:space="preserve">8. В случае, если в извещении об осуществлении закупки установлены ограничения в соответствии с </w:t>
      </w:r>
      <w:r w:rsidRPr="00ED5028">
        <w:t>час</w:t>
      </w:r>
      <w:r w:rsidRPr="00ED5028">
        <w:t>тью 3</w:t>
      </w:r>
      <w:r w:rsidRPr="00ED5028">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w:t>
      </w:r>
      <w:r w:rsidRPr="00ED5028">
        <w:t xml:space="preserve">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ED5028">
        <w:t>частью 7 статьи 94</w:t>
      </w:r>
      <w:r w:rsidRPr="00ED5028">
        <w:t xml:space="preserve"> настоящего Федерального закона.</w:t>
      </w:r>
    </w:p>
    <w:p w:rsidR="00000000" w:rsidRPr="00ED5028" w:rsidRDefault="000C4C58">
      <w:pPr>
        <w:pStyle w:val="ConsPlusNormal"/>
        <w:jc w:val="both"/>
      </w:pPr>
      <w:r w:rsidRPr="00ED5028">
        <w:t>(часть 8 в</w:t>
      </w:r>
      <w:r w:rsidRPr="00ED5028">
        <w:t>ведена Федеральным законом от 04.06.2014 N 140-ФЗ)</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92" w:name="Par555"/>
      <w:bookmarkEnd w:id="92"/>
      <w:r w:rsidRPr="00ED5028">
        <w:t>Статья 31. Требования к участникам закупки</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93" w:name="Par557"/>
      <w:bookmarkEnd w:id="93"/>
      <w:r w:rsidRPr="00ED5028">
        <w:t>1. При осуществлении закупки заказчик устанавливает следующие единые требования к участникам закупки:</w:t>
      </w:r>
    </w:p>
    <w:p w:rsidR="00000000" w:rsidRPr="00ED5028" w:rsidRDefault="000C4C58">
      <w:pPr>
        <w:pStyle w:val="ConsPlusNormal"/>
      </w:pPr>
    </w:p>
    <w:p w:rsidR="00000000" w:rsidRPr="00ED5028" w:rsidRDefault="000C4C58">
      <w:pPr>
        <w:pStyle w:val="ConsPlusNormal"/>
        <w:spacing w:before="300"/>
        <w:ind w:firstLine="540"/>
        <w:jc w:val="both"/>
      </w:pPr>
      <w:bookmarkStart w:id="94" w:name="Par560"/>
      <w:bookmarkEnd w:id="94"/>
      <w:r w:rsidRPr="00ED5028">
        <w:t>1) соответствие требованиям, установленным в соответствии с законодательством Российской Феде</w:t>
      </w:r>
      <w:r w:rsidRPr="00ED5028">
        <w:t xml:space="preserve">рации к лицам, осуществляющим поставку товара, выполнение работы, оказание </w:t>
      </w:r>
      <w:r w:rsidRPr="00ED5028">
        <w:lastRenderedPageBreak/>
        <w:t>услуги, являющихся объектом закупки;</w:t>
      </w:r>
    </w:p>
    <w:p w:rsidR="00000000" w:rsidRPr="00ED5028" w:rsidRDefault="000C4C58">
      <w:pPr>
        <w:pStyle w:val="ConsPlusNormal"/>
        <w:spacing w:before="240"/>
        <w:ind w:firstLine="540"/>
        <w:jc w:val="both"/>
      </w:pPr>
      <w:r w:rsidRPr="00ED5028">
        <w:t>2) утратил силу. - Федеральный закон от 04.06.2014 N 140-ФЗ;</w:t>
      </w:r>
    </w:p>
    <w:p w:rsidR="00000000" w:rsidRPr="00ED5028" w:rsidRDefault="000C4C58">
      <w:pPr>
        <w:pStyle w:val="ConsPlusNormal"/>
        <w:spacing w:before="240"/>
        <w:ind w:firstLine="540"/>
        <w:jc w:val="both"/>
      </w:pPr>
      <w:bookmarkStart w:id="95" w:name="Par562"/>
      <w:bookmarkEnd w:id="95"/>
      <w:r w:rsidRPr="00ED5028">
        <w:t>3) непроведение ликвидации участника закупки - юридического лица и отсу</w:t>
      </w:r>
      <w:r w:rsidRPr="00ED5028">
        <w:t>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ED5028" w:rsidRDefault="000C4C58">
      <w:pPr>
        <w:pStyle w:val="ConsPlusNormal"/>
        <w:spacing w:before="240"/>
        <w:ind w:firstLine="540"/>
        <w:jc w:val="both"/>
      </w:pPr>
      <w:r w:rsidRPr="00ED5028">
        <w:t>4) неприостановление деятельности участника закупки в порядке, устано</w:t>
      </w:r>
      <w:r w:rsidRPr="00ED5028">
        <w:t>вленном Кодексом Российской Федерации об административных правонарушениях, на дату подачи заявки на участие в закупке;</w:t>
      </w:r>
    </w:p>
    <w:p w:rsidR="00000000" w:rsidRPr="00ED5028" w:rsidRDefault="000C4C58">
      <w:pPr>
        <w:pStyle w:val="ConsPlusNormal"/>
        <w:spacing w:before="240"/>
        <w:ind w:firstLine="540"/>
        <w:jc w:val="both"/>
      </w:pPr>
      <w:bookmarkStart w:id="96" w:name="Par564"/>
      <w:bookmarkEnd w:id="96"/>
      <w:r w:rsidRPr="00ED5028">
        <w:t>5) отсутствие у участника закупки недоимки по налогам, сборам, задолженности по иным обязательным платежам в бюджеты бюджетно</w:t>
      </w:r>
      <w:r w:rsidRPr="00ED5028">
        <w:t>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w:t>
      </w:r>
      <w:r w:rsidRPr="00ED5028">
        <w:t>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w:t>
      </w:r>
      <w:r w:rsidRPr="00ED5028">
        <w:t>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w:t>
      </w:r>
      <w:r w:rsidRPr="00ED5028">
        <w:t>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w:t>
      </w:r>
      <w:r w:rsidRPr="00ED5028">
        <w:t>) не принято;</w:t>
      </w:r>
    </w:p>
    <w:p w:rsidR="00000000" w:rsidRPr="00ED5028" w:rsidRDefault="000C4C58">
      <w:pPr>
        <w:pStyle w:val="ConsPlusNormal"/>
        <w:spacing w:before="240"/>
        <w:ind w:firstLine="540"/>
        <w:jc w:val="both"/>
      </w:pPr>
      <w:r w:rsidRPr="00ED5028">
        <w:t>6) утратил силу с 1 января 2014 года. - Федеральный закон от 28.12.2013 N 396-ФЗ;</w:t>
      </w:r>
    </w:p>
    <w:p w:rsidR="00000000" w:rsidRPr="00ED5028" w:rsidRDefault="000C4C58">
      <w:pPr>
        <w:pStyle w:val="ConsPlusNormal"/>
        <w:spacing w:before="240"/>
        <w:ind w:firstLine="540"/>
        <w:jc w:val="both"/>
      </w:pPr>
      <w:bookmarkStart w:id="97" w:name="Par566"/>
      <w:bookmarkEnd w:id="97"/>
      <w:r w:rsidRPr="00ED5028">
        <w:t>7) отсутствие у участника закупки - физического лица либо у руководителя, членов коллегиального исполнительного органа или главного бухгалтера юриди</w:t>
      </w:r>
      <w:r w:rsidRPr="00ED5028">
        <w:t xml:space="preserve">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w:t>
      </w:r>
      <w:r w:rsidRPr="00ED5028">
        <w:t>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ED5028" w:rsidRDefault="000C4C58">
      <w:pPr>
        <w:pStyle w:val="ConsPlusNormal"/>
        <w:spacing w:before="240"/>
        <w:ind w:firstLine="540"/>
        <w:jc w:val="both"/>
      </w:pPr>
      <w:r w:rsidRPr="00ED5028">
        <w:t>8) обладание участником закупки</w:t>
      </w:r>
      <w:r w:rsidRPr="00ED5028">
        <w:t xml:space="preserve">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w:t>
      </w:r>
      <w:r w:rsidRPr="00ED5028">
        <w:t>нения, на финансирование проката или показа национального фильма;</w:t>
      </w:r>
    </w:p>
    <w:p w:rsidR="00000000" w:rsidRPr="00ED5028" w:rsidRDefault="000C4C58">
      <w:pPr>
        <w:pStyle w:val="ConsPlusNormal"/>
        <w:spacing w:before="240"/>
        <w:ind w:firstLine="540"/>
        <w:jc w:val="both"/>
      </w:pPr>
      <w:bookmarkStart w:id="98" w:name="Par568"/>
      <w:bookmarkEnd w:id="98"/>
      <w:r w:rsidRPr="00ED5028">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w:t>
      </w:r>
      <w:r w:rsidRPr="00ED5028">
        <w:t>,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w:t>
      </w:r>
      <w:r w:rsidRPr="00ED5028">
        <w:t xml:space="preserve">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w:t>
      </w:r>
      <w:r w:rsidRPr="00ED5028">
        <w:lastRenderedPageBreak/>
        <w:t>предприятия либо иными органами управления юридических лиц - участников закупки, с физиче</w:t>
      </w:r>
      <w:r w:rsidRPr="00ED5028">
        <w:t>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w:t>
      </w:r>
      <w:r w:rsidRPr="00ED5028">
        <w:t>),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w:t>
      </w:r>
      <w:r w:rsidRPr="00ED5028">
        <w:t xml:space="preserve">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ED5028" w:rsidRDefault="000C4C58">
      <w:pPr>
        <w:pStyle w:val="ConsPlusNormal"/>
        <w:jc w:val="both"/>
      </w:pPr>
      <w:r w:rsidRPr="00ED5028">
        <w:t>(п. 9 введен Федеральным законом от 28</w:t>
      </w:r>
      <w:r w:rsidRPr="00ED5028">
        <w:t>.12.2013 N 396-ФЗ)</w:t>
      </w:r>
    </w:p>
    <w:p w:rsidR="00000000" w:rsidRPr="00ED5028" w:rsidRDefault="000C4C58">
      <w:pPr>
        <w:pStyle w:val="ConsPlusNormal"/>
        <w:spacing w:before="240"/>
        <w:ind w:firstLine="540"/>
        <w:jc w:val="both"/>
      </w:pPr>
      <w:bookmarkStart w:id="99" w:name="Par570"/>
      <w:bookmarkEnd w:id="99"/>
      <w:r w:rsidRPr="00ED5028">
        <w:t>10) участник закупки не является офшорной компанией.</w:t>
      </w:r>
    </w:p>
    <w:p w:rsidR="00000000" w:rsidRPr="00ED5028" w:rsidRDefault="000C4C58">
      <w:pPr>
        <w:pStyle w:val="ConsPlusNormal"/>
        <w:jc w:val="both"/>
      </w:pPr>
      <w:r w:rsidRPr="00ED5028">
        <w:t>(п. 10 введен Федеральным законом от 13.07.2015 N 227-ФЗ)</w:t>
      </w:r>
    </w:p>
    <w:p w:rsidR="00000000" w:rsidRPr="00ED5028" w:rsidRDefault="000C4C58">
      <w:pPr>
        <w:pStyle w:val="ConsPlusNormal"/>
        <w:spacing w:before="240"/>
        <w:ind w:firstLine="540"/>
        <w:jc w:val="both"/>
      </w:pPr>
      <w:bookmarkStart w:id="100" w:name="Par572"/>
      <w:bookmarkEnd w:id="100"/>
      <w:r w:rsidRPr="00ED5028">
        <w:t>1.1. Заказчик вправе установить требование об отсутствии в предусмотренном настоящим Федеральным закон</w:t>
      </w:r>
      <w:r w:rsidRPr="00ED5028">
        <w:t xml:space="preserve">ом </w:t>
      </w:r>
      <w:r w:rsidRPr="00ED5028">
        <w:t>реестре</w:t>
      </w:r>
      <w:r w:rsidRPr="00ED5028">
        <w:t xml:space="preserve"> недобросовестных поставщиков (подрядчиков, исполнителей) информации об участнике закупки, в том числе информации об учредителях, о членах ко</w:t>
      </w:r>
      <w:r w:rsidRPr="00ED5028">
        <w:t>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ED5028" w:rsidRDefault="000C4C58">
      <w:pPr>
        <w:pStyle w:val="ConsPlusNormal"/>
        <w:jc w:val="both"/>
      </w:pPr>
      <w:r w:rsidRPr="00ED5028">
        <w:t>(часть 1.1 введена Федеральным законом от 28.12.2013 N 396-ФЗ)</w:t>
      </w:r>
    </w:p>
    <w:p w:rsidR="00000000" w:rsidRPr="00ED5028" w:rsidRDefault="000C4C58">
      <w:pPr>
        <w:pStyle w:val="ConsPlusNormal"/>
        <w:spacing w:before="240"/>
        <w:ind w:firstLine="540"/>
        <w:jc w:val="both"/>
      </w:pPr>
      <w:bookmarkStart w:id="101" w:name="Par574"/>
      <w:bookmarkEnd w:id="101"/>
      <w:r w:rsidRPr="00ED5028">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w:t>
      </w:r>
      <w:r w:rsidRPr="00ED5028">
        <w:t>ым участием, закрытых двухэтапных конкурсов или аукционов, дополнительные требования, в том числе к наличию:</w:t>
      </w:r>
    </w:p>
    <w:p w:rsidR="00000000" w:rsidRPr="00ED5028" w:rsidRDefault="000C4C58">
      <w:pPr>
        <w:pStyle w:val="ConsPlusNormal"/>
        <w:spacing w:before="240"/>
        <w:ind w:firstLine="540"/>
        <w:jc w:val="both"/>
      </w:pPr>
      <w:r w:rsidRPr="00ED5028">
        <w:t>1) финансовых ресурсов для исполнения контракта;</w:t>
      </w:r>
    </w:p>
    <w:p w:rsidR="00000000" w:rsidRPr="00ED5028" w:rsidRDefault="000C4C58">
      <w:pPr>
        <w:pStyle w:val="ConsPlusNormal"/>
        <w:spacing w:before="240"/>
        <w:ind w:firstLine="540"/>
        <w:jc w:val="both"/>
      </w:pPr>
      <w:r w:rsidRPr="00ED5028">
        <w:t xml:space="preserve">2) на праве собственности или ином законном основании оборудования и других материальных ресурсов </w:t>
      </w:r>
      <w:r w:rsidRPr="00ED5028">
        <w:t>для исполнения контракта;</w:t>
      </w:r>
    </w:p>
    <w:p w:rsidR="00000000" w:rsidRPr="00ED5028" w:rsidRDefault="000C4C58">
      <w:pPr>
        <w:pStyle w:val="ConsPlusNormal"/>
        <w:spacing w:before="240"/>
        <w:ind w:firstLine="540"/>
        <w:jc w:val="both"/>
      </w:pPr>
      <w:r w:rsidRPr="00ED5028">
        <w:t>3) опыта работы, связанного с предметом контракта, и деловой репутации;</w:t>
      </w:r>
    </w:p>
    <w:p w:rsidR="00000000" w:rsidRPr="00ED5028" w:rsidRDefault="000C4C58">
      <w:pPr>
        <w:pStyle w:val="ConsPlusNormal"/>
        <w:spacing w:before="240"/>
        <w:ind w:firstLine="540"/>
        <w:jc w:val="both"/>
      </w:pPr>
      <w:r w:rsidRPr="00ED5028">
        <w:t>4) необходимого количества специалистов и иных работников определенного уровня квалификации для исполнения контракта.</w:t>
      </w:r>
    </w:p>
    <w:p w:rsidR="00000000" w:rsidRPr="00ED5028" w:rsidRDefault="000C4C58">
      <w:pPr>
        <w:pStyle w:val="ConsPlusNormal"/>
        <w:spacing w:before="240"/>
        <w:ind w:firstLine="540"/>
        <w:jc w:val="both"/>
      </w:pPr>
      <w:bookmarkStart w:id="102" w:name="Par579"/>
      <w:bookmarkEnd w:id="102"/>
      <w:r w:rsidRPr="00ED5028">
        <w:t>2.1. Правительство Российско</w:t>
      </w:r>
      <w:r w:rsidRPr="00ED5028">
        <w:t>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ED5028" w:rsidRDefault="000C4C58">
      <w:pPr>
        <w:pStyle w:val="ConsPlusNormal"/>
        <w:jc w:val="both"/>
      </w:pPr>
      <w:r w:rsidRPr="00ED5028">
        <w:t>(часть 2.1 введена Федеральным законом от 29.06.2015 N 210-ФЗ)</w:t>
      </w:r>
    </w:p>
    <w:p w:rsidR="00000000" w:rsidRPr="00ED5028" w:rsidRDefault="000C4C58">
      <w:pPr>
        <w:pStyle w:val="ConsPlusNormal"/>
        <w:spacing w:before="240"/>
        <w:ind w:firstLine="540"/>
        <w:jc w:val="both"/>
      </w:pPr>
      <w:r w:rsidRPr="00ED5028">
        <w:t>3. Перечень документов, которые подтвержда</w:t>
      </w:r>
      <w:r w:rsidRPr="00ED5028">
        <w:t xml:space="preserve">ют соответствие участников закупок дополнительным требованиям, указанным в </w:t>
      </w:r>
      <w:r w:rsidRPr="00ED5028">
        <w:t>частях 2</w:t>
      </w:r>
      <w:r w:rsidRPr="00ED5028">
        <w:t xml:space="preserve"> и </w:t>
      </w:r>
      <w:r w:rsidRPr="00ED5028">
        <w:t>2.1</w:t>
      </w:r>
      <w:r w:rsidRPr="00ED5028">
        <w:t xml:space="preserve"> настоящей статьи, устанавливается Правительством Российской Федерации.</w:t>
      </w:r>
    </w:p>
    <w:p w:rsidR="00000000" w:rsidRPr="00ED5028" w:rsidRDefault="000C4C58">
      <w:pPr>
        <w:pStyle w:val="ConsPlusNormal"/>
        <w:jc w:val="both"/>
      </w:pPr>
      <w:r w:rsidRPr="00ED5028">
        <w:t>(в ред.</w:t>
      </w:r>
      <w:r w:rsidRPr="00ED5028">
        <w:t xml:space="preserve"> Федерального закона от 29.06.2015 N 210-ФЗ)</w:t>
      </w:r>
    </w:p>
    <w:p w:rsidR="00000000" w:rsidRPr="00ED5028" w:rsidRDefault="000C4C58">
      <w:pPr>
        <w:pStyle w:val="ConsPlusNormal"/>
        <w:spacing w:before="240"/>
        <w:ind w:firstLine="540"/>
        <w:jc w:val="both"/>
      </w:pPr>
      <w:r w:rsidRPr="00ED5028">
        <w:t xml:space="preserve">4. В случае установления Правительством Российской Федерации в соответствии с </w:t>
      </w:r>
      <w:r w:rsidRPr="00ED5028">
        <w:t>частями 2</w:t>
      </w:r>
      <w:r w:rsidRPr="00ED5028">
        <w:t xml:space="preserve"> и </w:t>
      </w:r>
      <w:r w:rsidRPr="00ED5028">
        <w:t>2.1</w:t>
      </w:r>
      <w:r w:rsidRPr="00ED5028">
        <w:t xml:space="preserve"> настоящей статьи дополнительн</w:t>
      </w:r>
      <w:r w:rsidRPr="00ED5028">
        <w:t xml:space="preserve">ых требований к участникам закупок заказчики при определении поставщиков (подрядчиков, исполнителей) обязаны устанавливать такие </w:t>
      </w:r>
      <w:r w:rsidRPr="00ED5028">
        <w:lastRenderedPageBreak/>
        <w:t>дополнительные требования.</w:t>
      </w:r>
    </w:p>
    <w:p w:rsidR="00000000" w:rsidRPr="00ED5028" w:rsidRDefault="000C4C58">
      <w:pPr>
        <w:pStyle w:val="ConsPlusNormal"/>
        <w:jc w:val="both"/>
      </w:pPr>
      <w:r w:rsidRPr="00ED5028">
        <w:t>(в ред. Федерального закона от 29.06.2015 N 210-ФЗ)</w:t>
      </w:r>
    </w:p>
    <w:p w:rsidR="00000000" w:rsidRPr="00ED5028" w:rsidRDefault="000C4C58">
      <w:pPr>
        <w:pStyle w:val="ConsPlusNormal"/>
        <w:spacing w:before="240"/>
        <w:ind w:firstLine="540"/>
        <w:jc w:val="both"/>
      </w:pPr>
      <w:r w:rsidRPr="00ED5028">
        <w:t>5. Информация об установленных требованиях в соо</w:t>
      </w:r>
      <w:r w:rsidRPr="00ED5028">
        <w:t xml:space="preserve">тветствии с </w:t>
      </w:r>
      <w:r w:rsidRPr="00ED5028">
        <w:t>частями 1</w:t>
      </w:r>
      <w:r w:rsidRPr="00ED5028">
        <w:t xml:space="preserve">, </w:t>
      </w:r>
      <w:r w:rsidRPr="00ED5028">
        <w:t>1.1</w:t>
      </w:r>
      <w:r w:rsidRPr="00ED5028">
        <w:t xml:space="preserve">, </w:t>
      </w:r>
      <w:r w:rsidRPr="00ED5028">
        <w:t>2</w:t>
      </w:r>
      <w:r w:rsidRPr="00ED5028">
        <w:t xml:space="preserve"> и </w:t>
      </w:r>
      <w:r w:rsidRPr="00ED5028">
        <w:t>2.1</w:t>
      </w:r>
      <w:r w:rsidRPr="00ED5028">
        <w:t xml:space="preserve"> настоящей статьи указывается заказчиком в извещении об осуществлении закупки и документации о з</w:t>
      </w:r>
      <w:r w:rsidRPr="00ED5028">
        <w:t>акупке.</w:t>
      </w:r>
    </w:p>
    <w:p w:rsidR="00000000" w:rsidRPr="00ED5028" w:rsidRDefault="000C4C58">
      <w:pPr>
        <w:pStyle w:val="ConsPlusNormal"/>
        <w:jc w:val="both"/>
      </w:pPr>
      <w:r w:rsidRPr="00ED5028">
        <w:t>(в ред. Федеральных законов от 04.06.2014 N 140-ФЗ, от 29.06.2015 N 210-ФЗ)</w:t>
      </w:r>
    </w:p>
    <w:p w:rsidR="00000000" w:rsidRPr="00ED5028" w:rsidRDefault="000C4C58">
      <w:pPr>
        <w:pStyle w:val="ConsPlusNormal"/>
        <w:spacing w:before="240"/>
        <w:ind w:firstLine="540"/>
        <w:jc w:val="both"/>
      </w:pPr>
      <w:r w:rsidRPr="00ED5028">
        <w:t>6. Заказчики не вправе устанавливать требования к участникам закупок в нарушение требований настоящего Федерального закона.</w:t>
      </w:r>
    </w:p>
    <w:p w:rsidR="00000000" w:rsidRPr="00ED5028" w:rsidRDefault="000C4C58">
      <w:pPr>
        <w:pStyle w:val="ConsPlusNormal"/>
        <w:spacing w:before="240"/>
        <w:ind w:firstLine="540"/>
        <w:jc w:val="both"/>
      </w:pPr>
      <w:r w:rsidRPr="00ED5028">
        <w:t>7. Указанные в настоящей статье требования предъ</w:t>
      </w:r>
      <w:r w:rsidRPr="00ED5028">
        <w:t>являются в равной мере ко всем участникам закупок.</w:t>
      </w:r>
    </w:p>
    <w:p w:rsidR="00000000" w:rsidRPr="00ED5028" w:rsidRDefault="000C4C58">
      <w:pPr>
        <w:pStyle w:val="ConsPlusNormal"/>
        <w:spacing w:before="240"/>
        <w:ind w:firstLine="540"/>
        <w:jc w:val="both"/>
      </w:pPr>
      <w:r w:rsidRPr="00ED5028">
        <w:t xml:space="preserve">8. Комиссия по осуществлению закупок проверяет соответствие участников закупок требованиям, указанным в </w:t>
      </w:r>
      <w:r w:rsidRPr="00ED5028">
        <w:t>пункте 1</w:t>
      </w:r>
      <w:r w:rsidRPr="00ED5028">
        <w:t xml:space="preserve">, </w:t>
      </w:r>
      <w:r w:rsidRPr="00ED5028">
        <w:t>пункте 10</w:t>
      </w:r>
      <w:r w:rsidRPr="00ED5028">
        <w:t xml:space="preserve"> (за исключением случаев</w:t>
      </w:r>
      <w:r w:rsidRPr="00ED5028">
        <w:t xml:space="preserve"> проведения электронного аукциона, запроса котировок и предварительного отбора) части 1 и </w:t>
      </w:r>
      <w:r w:rsidRPr="00ED5028">
        <w:t xml:space="preserve">части </w:t>
      </w:r>
      <w:r w:rsidRPr="00ED5028">
        <w:t>1.1</w:t>
      </w:r>
      <w:r w:rsidRPr="00ED5028">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ED5028">
        <w:t>частями 2</w:t>
      </w:r>
      <w:r w:rsidRPr="00ED5028">
        <w:t xml:space="preserve"> и </w:t>
      </w:r>
      <w:r w:rsidRPr="00ED5028">
        <w:t>2.1</w:t>
      </w:r>
      <w:r w:rsidRPr="00ED5028">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w:t>
      </w:r>
      <w:r w:rsidRPr="00ED5028">
        <w:t>пунктах 3</w:t>
      </w:r>
      <w:r w:rsidRPr="00ED5028">
        <w:t xml:space="preserve"> - </w:t>
      </w:r>
      <w:r w:rsidRPr="00ED5028">
        <w:t>5</w:t>
      </w:r>
      <w:r w:rsidRPr="00ED5028">
        <w:t xml:space="preserve">, </w:t>
      </w:r>
      <w:r w:rsidRPr="00ED5028">
        <w:t>7</w:t>
      </w:r>
      <w:r w:rsidRPr="00ED5028">
        <w:t xml:space="preserve"> - </w:t>
      </w:r>
      <w:r w:rsidRPr="00ED5028">
        <w:t>9 части 1</w:t>
      </w:r>
      <w:r w:rsidRPr="00ED5028">
        <w:t xml:space="preserve"> настоящей статьи, а также при проведении электронного аукциона, запроса котировок и предварительного отбора требованию, указанному в </w:t>
      </w:r>
      <w:r w:rsidRPr="00ED5028">
        <w:t>пункте 10 части 1</w:t>
      </w:r>
      <w:r w:rsidRPr="00ED5028">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w:t>
      </w:r>
      <w:r w:rsidRPr="00ED5028">
        <w:t xml:space="preserve">указанные требования установлены Правительством Российской Федерации в соответствии с </w:t>
      </w:r>
      <w:r w:rsidRPr="00ED5028">
        <w:t>частями 2</w:t>
      </w:r>
      <w:r w:rsidRPr="00ED5028">
        <w:t xml:space="preserve"> и </w:t>
      </w:r>
      <w:r w:rsidRPr="00ED5028">
        <w:t>2.1</w:t>
      </w:r>
      <w:r w:rsidRPr="00ED5028">
        <w:t xml:space="preserve"> настоящей статьи.</w:t>
      </w:r>
    </w:p>
    <w:p w:rsidR="00000000" w:rsidRPr="00ED5028" w:rsidRDefault="000C4C58">
      <w:pPr>
        <w:pStyle w:val="ConsPlusNormal"/>
        <w:jc w:val="both"/>
      </w:pPr>
      <w:r w:rsidRPr="00ED5028">
        <w:t>(часть 8 в ред. Федерального закона от 13.07.201</w:t>
      </w:r>
      <w:r w:rsidRPr="00ED5028">
        <w:t>5 N 227-ФЗ)</w:t>
      </w:r>
    </w:p>
    <w:p w:rsidR="00000000" w:rsidRPr="00ED5028" w:rsidRDefault="000C4C58">
      <w:pPr>
        <w:pStyle w:val="ConsPlusNormal"/>
        <w:spacing w:before="240"/>
        <w:ind w:firstLine="540"/>
        <w:jc w:val="both"/>
      </w:pPr>
      <w:r w:rsidRPr="00ED5028">
        <w:t xml:space="preserve">8.1. Оператор электронной площадки проверяет соответствие участника электронного аукциона требованию, указанному в </w:t>
      </w:r>
      <w:r w:rsidRPr="00ED5028">
        <w:t>пункте 10 части 1</w:t>
      </w:r>
      <w:r w:rsidRPr="00ED5028">
        <w:t xml:space="preserve"> настоящей статьи, при его аккр</w:t>
      </w:r>
      <w:r w:rsidRPr="00ED5028">
        <w:t>едитации на электронной площадке.</w:t>
      </w:r>
    </w:p>
    <w:p w:rsidR="00000000" w:rsidRPr="00ED5028" w:rsidRDefault="000C4C58">
      <w:pPr>
        <w:pStyle w:val="ConsPlusNormal"/>
        <w:jc w:val="both"/>
      </w:pPr>
      <w:r w:rsidRPr="00ED5028">
        <w:t>(часть 8.1 введена Федеральным законом от 13.07.2015 N 227-ФЗ)</w:t>
      </w:r>
    </w:p>
    <w:p w:rsidR="00000000" w:rsidRPr="00ED5028" w:rsidRDefault="000C4C58">
      <w:pPr>
        <w:pStyle w:val="ConsPlusNormal"/>
        <w:spacing w:before="240"/>
        <w:ind w:firstLine="540"/>
        <w:jc w:val="both"/>
      </w:pPr>
      <w:r w:rsidRPr="00ED5028">
        <w:t xml:space="preserve">8.2. Заказчик проверяет соответствие участника запроса котировок, с которым заключается контракт, требованию, указанному в </w:t>
      </w:r>
      <w:r w:rsidRPr="00ED5028">
        <w:t>пункте 10 части 1</w:t>
      </w:r>
      <w:r w:rsidRPr="00ED5028">
        <w:t xml:space="preserve"> настоящей статьи, при заключении контракта.</w:t>
      </w:r>
    </w:p>
    <w:p w:rsidR="00000000" w:rsidRPr="00ED5028" w:rsidRDefault="000C4C58">
      <w:pPr>
        <w:pStyle w:val="ConsPlusNormal"/>
        <w:jc w:val="both"/>
      </w:pPr>
      <w:r w:rsidRPr="00ED5028">
        <w:t>(часть 8.2 введена Федеральным законом от 13.07.2015 N 227-ФЗ)</w:t>
      </w:r>
    </w:p>
    <w:p w:rsidR="00000000" w:rsidRPr="00ED5028" w:rsidRDefault="000C4C58">
      <w:pPr>
        <w:pStyle w:val="ConsPlusNormal"/>
        <w:spacing w:before="240"/>
        <w:ind w:firstLine="540"/>
        <w:jc w:val="both"/>
      </w:pPr>
      <w:bookmarkStart w:id="103" w:name="Par595"/>
      <w:bookmarkEnd w:id="103"/>
      <w:r w:rsidRPr="00ED5028">
        <w:t>9. Отстранение участника закупки от участия в определении поставщика (подр</w:t>
      </w:r>
      <w:r w:rsidRPr="00ED5028">
        <w:t>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w:t>
      </w:r>
      <w:r w:rsidRPr="00ED5028">
        <w:t xml:space="preserve"> не соответствует требованиям, указанным в </w:t>
      </w:r>
      <w:r w:rsidRPr="00ED5028">
        <w:t>части 1</w:t>
      </w:r>
      <w:r w:rsidRPr="00ED5028">
        <w:t xml:space="preserve">, </w:t>
      </w:r>
      <w:r w:rsidRPr="00ED5028">
        <w:t>частях 1.1</w:t>
      </w:r>
      <w:r w:rsidRPr="00ED5028">
        <w:t xml:space="preserve">, </w:t>
      </w:r>
      <w:r w:rsidRPr="00ED5028">
        <w:t>2</w:t>
      </w:r>
      <w:r w:rsidRPr="00ED5028">
        <w:t xml:space="preserve"> и </w:t>
      </w:r>
      <w:r w:rsidRPr="00ED5028">
        <w:t>2.1</w:t>
      </w:r>
      <w:r w:rsidRPr="00ED5028">
        <w:t xml:space="preserve"> (при наличии таких требований) настоящей статьи, или предос</w:t>
      </w:r>
      <w:r w:rsidRPr="00ED5028">
        <w:t>тавил недостоверную информацию в отношении своего соответствия указанным требованиям.</w:t>
      </w:r>
    </w:p>
    <w:p w:rsidR="00000000" w:rsidRPr="00ED5028" w:rsidRDefault="000C4C58">
      <w:pPr>
        <w:pStyle w:val="ConsPlusNormal"/>
        <w:jc w:val="both"/>
      </w:pPr>
      <w:r w:rsidRPr="00ED5028">
        <w:t>(в ред. Федеральных законов от 04.06.2014 N 140-ФЗ, от 29.06.2015 N 210-ФЗ)</w:t>
      </w:r>
    </w:p>
    <w:p w:rsidR="00000000" w:rsidRPr="00ED5028" w:rsidRDefault="000C4C58">
      <w:pPr>
        <w:pStyle w:val="ConsPlusNormal"/>
      </w:pPr>
    </w:p>
    <w:p w:rsidR="00000000" w:rsidRPr="00ED5028" w:rsidRDefault="000C4C58">
      <w:pPr>
        <w:pStyle w:val="ConsPlusNormal"/>
        <w:spacing w:before="300"/>
        <w:ind w:firstLine="540"/>
        <w:jc w:val="both"/>
      </w:pPr>
      <w:bookmarkStart w:id="104" w:name="Par599"/>
      <w:bookmarkEnd w:id="104"/>
      <w:r w:rsidRPr="00ED5028">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w:t>
      </w:r>
      <w:r w:rsidRPr="00ED5028">
        <w:lastRenderedPageBreak/>
        <w:t xml:space="preserve">предусмотренному </w:t>
      </w:r>
      <w:r w:rsidRPr="00ED5028">
        <w:t>частью 9</w:t>
      </w:r>
      <w:r w:rsidRPr="00ED5028">
        <w:t xml:space="preserve"> настоящей статьи, отстранение участника закупки от участия в определении поставщика (подрядчика, </w:t>
      </w:r>
      <w:r w:rsidRPr="00ED5028">
        <w:t>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ED5028" w:rsidRDefault="000C4C58">
      <w:pPr>
        <w:pStyle w:val="ConsPlusNormal"/>
        <w:spacing w:before="240"/>
        <w:ind w:firstLine="540"/>
        <w:jc w:val="both"/>
      </w:pPr>
      <w:r w:rsidRPr="00ED5028">
        <w:t>1) предельная отпускная</w:t>
      </w:r>
      <w:r w:rsidRPr="00ED5028">
        <w:t xml:space="preserve"> цена лекарственных препаратов, предлагаемых таким участником закупки, не зарегистрирована;</w:t>
      </w:r>
    </w:p>
    <w:p w:rsidR="00000000" w:rsidRPr="00ED5028" w:rsidRDefault="000C4C58">
      <w:pPr>
        <w:pStyle w:val="ConsPlusNormal"/>
        <w:spacing w:before="240"/>
        <w:ind w:firstLine="540"/>
        <w:jc w:val="both"/>
      </w:pPr>
      <w:r w:rsidRPr="00ED5028">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w:t>
      </w:r>
      <w:r w:rsidRPr="00ED5028">
        <w:t>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w:t>
      </w:r>
      <w:r w:rsidRPr="00ED5028">
        <w:t>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w:t>
      </w:r>
      <w:r w:rsidRPr="00ED5028">
        <w:t>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ED5028" w:rsidRDefault="000C4C58">
      <w:pPr>
        <w:pStyle w:val="ConsPlusNormal"/>
        <w:jc w:val="both"/>
      </w:pPr>
      <w:r w:rsidRPr="00ED5028">
        <w:t>(п. 2 в ред. Федерального закона от 29.12.2015 N 390-ФЗ)</w:t>
      </w:r>
    </w:p>
    <w:p w:rsidR="00000000" w:rsidRPr="00ED5028" w:rsidRDefault="000C4C58">
      <w:pPr>
        <w:pStyle w:val="ConsPlusNormal"/>
        <w:spacing w:before="240"/>
        <w:ind w:firstLine="540"/>
        <w:jc w:val="both"/>
      </w:pPr>
      <w:r w:rsidRPr="00ED5028">
        <w:t xml:space="preserve">10.1. Положения </w:t>
      </w:r>
      <w:r w:rsidRPr="00ED5028">
        <w:t>части 10</w:t>
      </w:r>
      <w:r w:rsidRPr="00ED5028">
        <w:t xml:space="preserve"> настоящей статьи не применяются при определении поставщика лекарственных препаратов, с которым заключается государственный контракт в соответстви</w:t>
      </w:r>
      <w:r w:rsidRPr="00ED5028">
        <w:t xml:space="preserve">и со </w:t>
      </w:r>
      <w:r w:rsidRPr="00ED5028">
        <w:t>статьей 111.4</w:t>
      </w:r>
      <w:r w:rsidRPr="00ED5028">
        <w:t xml:space="preserve"> настоящего Федерального закона.</w:t>
      </w:r>
    </w:p>
    <w:p w:rsidR="00000000" w:rsidRPr="00ED5028" w:rsidRDefault="000C4C58">
      <w:pPr>
        <w:pStyle w:val="ConsPlusNormal"/>
        <w:jc w:val="both"/>
      </w:pPr>
      <w:r w:rsidRPr="00ED5028">
        <w:t>(часть 10.1 введена Федеральным законом от 03.07.2016 N 365-ФЗ)</w:t>
      </w:r>
    </w:p>
    <w:p w:rsidR="00000000" w:rsidRPr="00ED5028" w:rsidRDefault="000C4C58">
      <w:pPr>
        <w:pStyle w:val="ConsPlusNormal"/>
        <w:spacing w:before="240"/>
        <w:ind w:firstLine="540"/>
        <w:jc w:val="both"/>
      </w:pPr>
      <w:r w:rsidRPr="00ED5028">
        <w:t>11. В случае отказа заказчика от заключения кон</w:t>
      </w:r>
      <w:r w:rsidRPr="00ED5028">
        <w:t xml:space="preserve">тракта с победителем определения поставщика (подрядчика, исполнителя) по основаниям, предусмотренным </w:t>
      </w:r>
      <w:r w:rsidRPr="00ED5028">
        <w:t>частями 9</w:t>
      </w:r>
      <w:r w:rsidRPr="00ED5028">
        <w:t xml:space="preserve"> и </w:t>
      </w:r>
      <w:r w:rsidRPr="00ED5028">
        <w:t>10</w:t>
      </w:r>
      <w:r w:rsidRPr="00ED5028">
        <w:t xml:space="preserve"> настоящей статьи, заказчик не позднее одного рабочего дня, следующего за днем уста</w:t>
      </w:r>
      <w:r w:rsidRPr="00ED5028">
        <w:t>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w:t>
      </w:r>
      <w:r w:rsidRPr="00ED5028">
        <w:t>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ED5028" w:rsidRDefault="000C4C58">
      <w:pPr>
        <w:pStyle w:val="ConsPlusNormal"/>
        <w:spacing w:before="240"/>
        <w:ind w:firstLine="540"/>
        <w:jc w:val="both"/>
      </w:pPr>
      <w:r w:rsidRPr="00ED5028">
        <w:t>12. Решение об отст</w:t>
      </w:r>
      <w:r w:rsidRPr="00ED5028">
        <w:t>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w:t>
      </w:r>
      <w:r w:rsidRPr="00ED5028">
        <w:t xml:space="preserve">енном настоящим Федеральным законом </w:t>
      </w:r>
      <w:r w:rsidRPr="00ED5028">
        <w:t>порядке</w:t>
      </w:r>
      <w:r w:rsidRPr="00ED5028">
        <w:t>.</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32. Оценка заявок, окончательных предложений участников закупки и критерии этой оценки</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105" w:name="Par610"/>
      <w:bookmarkEnd w:id="105"/>
      <w:r w:rsidRPr="00ED5028">
        <w:t>1. Для оценки заяво</w:t>
      </w:r>
      <w:r w:rsidRPr="00ED5028">
        <w:t>к, окончательных предложений участников закупки заказчик в документации о закупке устанавливает следующие критерии:</w:t>
      </w:r>
    </w:p>
    <w:p w:rsidR="00000000" w:rsidRPr="00ED5028" w:rsidRDefault="000C4C58">
      <w:pPr>
        <w:pStyle w:val="ConsPlusNormal"/>
        <w:spacing w:before="240"/>
        <w:ind w:firstLine="540"/>
        <w:jc w:val="both"/>
      </w:pPr>
      <w:bookmarkStart w:id="106" w:name="Par611"/>
      <w:bookmarkEnd w:id="106"/>
      <w:r w:rsidRPr="00ED5028">
        <w:t>1) цена контракта;</w:t>
      </w:r>
    </w:p>
    <w:p w:rsidR="00000000" w:rsidRPr="00ED5028" w:rsidRDefault="000C4C58">
      <w:pPr>
        <w:pStyle w:val="ConsPlusNormal"/>
        <w:spacing w:before="240"/>
        <w:ind w:firstLine="540"/>
        <w:jc w:val="both"/>
      </w:pPr>
      <w:bookmarkStart w:id="107" w:name="Par612"/>
      <w:bookmarkEnd w:id="107"/>
      <w:r w:rsidRPr="00ED5028">
        <w:t>2) расходы на эксплуатацию и ремонт товаров, использование результатов работ;</w:t>
      </w:r>
    </w:p>
    <w:p w:rsidR="00000000" w:rsidRPr="00ED5028" w:rsidRDefault="000C4C58">
      <w:pPr>
        <w:pStyle w:val="ConsPlusNormal"/>
        <w:spacing w:before="240"/>
        <w:ind w:firstLine="540"/>
        <w:jc w:val="both"/>
      </w:pPr>
      <w:bookmarkStart w:id="108" w:name="Par613"/>
      <w:bookmarkEnd w:id="108"/>
      <w:r w:rsidRPr="00ED5028">
        <w:lastRenderedPageBreak/>
        <w:t>3) качественные, функциональные и экологические характеристики объекта закупки;</w:t>
      </w:r>
    </w:p>
    <w:p w:rsidR="00000000" w:rsidRPr="00ED5028" w:rsidRDefault="000C4C58">
      <w:pPr>
        <w:pStyle w:val="ConsPlusNormal"/>
        <w:spacing w:before="240"/>
        <w:ind w:firstLine="540"/>
        <w:jc w:val="both"/>
      </w:pPr>
      <w:bookmarkStart w:id="109" w:name="Par614"/>
      <w:bookmarkEnd w:id="109"/>
      <w:r w:rsidRPr="00ED5028">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w:t>
      </w:r>
      <w:r w:rsidRPr="00ED5028">
        <w:t>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ED5028" w:rsidRDefault="000C4C58">
      <w:pPr>
        <w:pStyle w:val="ConsPlusNormal"/>
        <w:spacing w:before="240"/>
        <w:ind w:firstLine="540"/>
        <w:jc w:val="both"/>
      </w:pPr>
      <w:bookmarkStart w:id="110" w:name="Par615"/>
      <w:bookmarkEnd w:id="110"/>
      <w:r w:rsidRPr="00ED5028">
        <w:t xml:space="preserve">2. При проведении запроса предложений заказчик вправе не применять предусмотренные </w:t>
      </w:r>
      <w:r w:rsidRPr="00ED5028">
        <w:t>частью 1</w:t>
      </w:r>
      <w:r w:rsidRPr="00ED5028">
        <w:t xml:space="preserve"> настоящей статьи критерии, вправе устанавливать по своему усмотрению не предусмотренные </w:t>
      </w:r>
      <w:r w:rsidRPr="00ED5028">
        <w:t>частью 1</w:t>
      </w:r>
      <w:r w:rsidRPr="00ED5028">
        <w:t xml:space="preserve"> настоящей статьи критерии оценки заявок, окончательных предложений, их величины значимости,</w:t>
      </w:r>
      <w:r w:rsidRPr="00ED5028">
        <w:t xml:space="preserve"> а также вправе не применять установленные </w:t>
      </w:r>
      <w:r w:rsidRPr="00ED5028">
        <w:t>частью 6</w:t>
      </w:r>
      <w:r w:rsidRPr="00ED5028">
        <w:t xml:space="preserve"> настоящей статьи величины значимости критериев.</w:t>
      </w:r>
    </w:p>
    <w:p w:rsidR="00000000" w:rsidRPr="00ED5028" w:rsidRDefault="000C4C58">
      <w:pPr>
        <w:pStyle w:val="ConsPlusNormal"/>
        <w:spacing w:before="240"/>
        <w:ind w:firstLine="540"/>
        <w:jc w:val="both"/>
      </w:pPr>
      <w:bookmarkStart w:id="111" w:name="Par616"/>
      <w:bookmarkEnd w:id="111"/>
      <w:r w:rsidRPr="00ED5028">
        <w:t xml:space="preserve">3. В случаях, предусмотренных в соответствии с </w:t>
      </w:r>
      <w:r w:rsidRPr="00ED5028">
        <w:t>частью 16 статьи 34</w:t>
      </w:r>
      <w:r w:rsidRPr="00ED5028">
        <w:t xml:space="preserve"> настоящего Федерального закона, а также в иных установленных Правительством Рос</w:t>
      </w:r>
      <w:r w:rsidRPr="00ED5028">
        <w:t xml:space="preserve">сийской Федерации случаях для оценки заявок участников закупки заказчик в документации о закупке вместо критериев, указанных в </w:t>
      </w:r>
      <w:r w:rsidRPr="00ED5028">
        <w:t>пунктах 1</w:t>
      </w:r>
      <w:r w:rsidRPr="00ED5028">
        <w:t xml:space="preserve"> и </w:t>
      </w:r>
      <w:r w:rsidRPr="00ED5028">
        <w:t>2 части 1</w:t>
      </w:r>
      <w:r w:rsidRPr="00ED5028">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w:t>
      </w:r>
      <w:r w:rsidRPr="00ED5028">
        <w:t>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w:t>
      </w:r>
      <w:r w:rsidRPr="00ED5028">
        <w:t xml:space="preserve">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ED5028">
        <w:t>частью 20 статьи 22</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w:t>
      </w:r>
      <w:r w:rsidRPr="00ED5028">
        <w:t>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w:t>
      </w:r>
      <w:r w:rsidRPr="00ED5028">
        <w:t>аявок.</w:t>
      </w:r>
    </w:p>
    <w:p w:rsidR="00000000" w:rsidRPr="00ED5028" w:rsidRDefault="000C4C58">
      <w:pPr>
        <w:pStyle w:val="ConsPlusNormal"/>
        <w:spacing w:before="240"/>
        <w:ind w:firstLine="540"/>
        <w:jc w:val="both"/>
      </w:pPr>
      <w:r w:rsidRPr="00ED5028">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ED5028">
        <w:t>пункте 2 части 1</w:t>
      </w:r>
      <w:r w:rsidRPr="00ED5028">
        <w:t xml:space="preserve"> настоящей статьи, не должна превышать величину значимости критерия, указанного в </w:t>
      </w:r>
      <w:r w:rsidRPr="00ED5028">
        <w:t>пункте 1 части 1</w:t>
      </w:r>
      <w:r w:rsidRPr="00ED5028">
        <w:t xml:space="preserve"> настоящей статьи.</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bookmarkStart w:id="112" w:name="Par620"/>
      <w:bookmarkEnd w:id="112"/>
      <w:r w:rsidRPr="00ED5028">
        <w:t>6</w:t>
      </w:r>
      <w:r w:rsidRPr="00ED5028">
        <w:t xml:space="preserve">. Сумма величин значимости критериев, указанных в </w:t>
      </w:r>
      <w:r w:rsidRPr="00ED5028">
        <w:t>пунктах 1</w:t>
      </w:r>
      <w:r w:rsidRPr="00ED5028">
        <w:t xml:space="preserve"> и </w:t>
      </w:r>
      <w:r w:rsidRPr="00ED5028">
        <w:t>2 части 1</w:t>
      </w:r>
      <w:r w:rsidRPr="00ED5028">
        <w:t xml:space="preserve"> настоящей статьи, при определен</w:t>
      </w:r>
      <w:r w:rsidRPr="00ED5028">
        <w:t>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w:t>
      </w:r>
      <w:r w:rsidRPr="00ED5028">
        <w:t xml:space="preserve">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ED5028">
        <w:t>частью 8 статьи 37</w:t>
      </w:r>
      <w:r w:rsidRPr="00ED5028">
        <w:t xml:space="preserve"> настоящего Федерального закона). В случае, если при заключении таких контрактов кр</w:t>
      </w:r>
      <w:r w:rsidRPr="00ED5028">
        <w:t xml:space="preserve">итерий, указанный в </w:t>
      </w:r>
      <w:r w:rsidRPr="00ED5028">
        <w:t>пункте 2 части 1</w:t>
      </w:r>
      <w:r w:rsidRPr="00ED5028">
        <w:t xml:space="preserve"> настоящей статьи, не используется, величина значимости критерия, указанного в </w:t>
      </w:r>
      <w:r w:rsidRPr="00ED5028">
        <w:t>пункте 1 части 1</w:t>
      </w:r>
      <w:r w:rsidRPr="00ED5028">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ED5028">
        <w:t>частью 8 статьи 37</w:t>
      </w:r>
      <w:r w:rsidRPr="00ED5028">
        <w:t xml:space="preserve"> настоящего Федерального закона). Величина значимости критерия, указан</w:t>
      </w:r>
      <w:r w:rsidRPr="00ED5028">
        <w:t xml:space="preserve">ного в </w:t>
      </w:r>
      <w:r w:rsidRPr="00ED5028">
        <w:t>пункте 1 части 1</w:t>
      </w:r>
      <w:r w:rsidRPr="00ED5028">
        <w:t xml:space="preserve"> настоящей </w:t>
      </w:r>
      <w:r w:rsidRPr="00ED5028">
        <w:lastRenderedPageBreak/>
        <w:t>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w:t>
      </w:r>
      <w:r w:rsidRPr="00ED5028">
        <w:t>ти всех критериев.</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7. Положения настоящего Федерального закона, касающиеся произведений литературы и искусства, применяются в отношении:</w:t>
      </w:r>
    </w:p>
    <w:p w:rsidR="00000000" w:rsidRPr="00ED5028" w:rsidRDefault="000C4C58">
      <w:pPr>
        <w:pStyle w:val="ConsPlusNormal"/>
        <w:spacing w:before="240"/>
        <w:ind w:firstLine="540"/>
        <w:jc w:val="both"/>
      </w:pPr>
      <w:r w:rsidRPr="00ED5028">
        <w:t>1) литературных произведений;</w:t>
      </w:r>
    </w:p>
    <w:p w:rsidR="00000000" w:rsidRPr="00ED5028" w:rsidRDefault="000C4C58">
      <w:pPr>
        <w:pStyle w:val="ConsPlusNormal"/>
        <w:spacing w:before="240"/>
        <w:ind w:firstLine="540"/>
        <w:jc w:val="both"/>
      </w:pPr>
      <w:r w:rsidRPr="00ED5028">
        <w:t>2) драматических и музыкально-драмати</w:t>
      </w:r>
      <w:r w:rsidRPr="00ED5028">
        <w:t>ческих произведений, сценарных произведений;</w:t>
      </w:r>
    </w:p>
    <w:p w:rsidR="00000000" w:rsidRPr="00ED5028" w:rsidRDefault="000C4C58">
      <w:pPr>
        <w:pStyle w:val="ConsPlusNormal"/>
        <w:spacing w:before="240"/>
        <w:ind w:firstLine="540"/>
        <w:jc w:val="both"/>
      </w:pPr>
      <w:r w:rsidRPr="00ED5028">
        <w:t>3) хореографических произведений и пантомимы;</w:t>
      </w:r>
    </w:p>
    <w:p w:rsidR="00000000" w:rsidRPr="00ED5028" w:rsidRDefault="000C4C58">
      <w:pPr>
        <w:pStyle w:val="ConsPlusNormal"/>
        <w:spacing w:before="240"/>
        <w:ind w:firstLine="540"/>
        <w:jc w:val="both"/>
      </w:pPr>
      <w:r w:rsidRPr="00ED5028">
        <w:t>4) музыкальных произведений с текстом или без текста;</w:t>
      </w:r>
    </w:p>
    <w:p w:rsidR="00000000" w:rsidRPr="00ED5028" w:rsidRDefault="000C4C58">
      <w:pPr>
        <w:pStyle w:val="ConsPlusNormal"/>
        <w:spacing w:before="240"/>
        <w:ind w:firstLine="540"/>
        <w:jc w:val="both"/>
      </w:pPr>
      <w:r w:rsidRPr="00ED5028">
        <w:t>5) аудиовизуальных произведений;</w:t>
      </w:r>
    </w:p>
    <w:p w:rsidR="00000000" w:rsidRPr="00ED5028" w:rsidRDefault="000C4C58">
      <w:pPr>
        <w:pStyle w:val="ConsPlusNormal"/>
        <w:spacing w:before="240"/>
        <w:ind w:firstLine="540"/>
        <w:jc w:val="both"/>
      </w:pPr>
      <w:r w:rsidRPr="00ED5028">
        <w:t>6) произведений живописи, скульптуры, графики, дизайна, графических рассказов,</w:t>
      </w:r>
      <w:r w:rsidRPr="00ED5028">
        <w:t xml:space="preserve"> комиксов и других произведений изобразительного искусства;</w:t>
      </w:r>
    </w:p>
    <w:p w:rsidR="00000000" w:rsidRPr="00ED5028" w:rsidRDefault="000C4C58">
      <w:pPr>
        <w:pStyle w:val="ConsPlusNormal"/>
        <w:spacing w:before="240"/>
        <w:ind w:firstLine="540"/>
        <w:jc w:val="both"/>
      </w:pPr>
      <w:r w:rsidRPr="00ED5028">
        <w:t>7) произведений декоративно-прикладного и сценографического искусства;</w:t>
      </w:r>
    </w:p>
    <w:p w:rsidR="00000000" w:rsidRPr="00ED5028" w:rsidRDefault="000C4C58">
      <w:pPr>
        <w:pStyle w:val="ConsPlusNormal"/>
        <w:spacing w:before="240"/>
        <w:ind w:firstLine="540"/>
        <w:jc w:val="both"/>
      </w:pPr>
      <w:r w:rsidRPr="00ED5028">
        <w:t>8) произведений архитектуры, градостроительства и садово-паркового искусства (внешний и внутренний облик объекта, его простра</w:t>
      </w:r>
      <w:r w:rsidRPr="00ED5028">
        <w:t>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ED5028" w:rsidRDefault="000C4C58">
      <w:pPr>
        <w:pStyle w:val="ConsPlusNormal"/>
        <w:spacing w:before="240"/>
        <w:ind w:firstLine="540"/>
        <w:jc w:val="both"/>
      </w:pPr>
      <w:r w:rsidRPr="00ED5028">
        <w:t>9) фотографических произведений и произведений, полученных способами, аналогичными фотографии;</w:t>
      </w:r>
    </w:p>
    <w:p w:rsidR="00000000" w:rsidRPr="00ED5028" w:rsidRDefault="000C4C58">
      <w:pPr>
        <w:pStyle w:val="ConsPlusNormal"/>
        <w:spacing w:before="240"/>
        <w:ind w:firstLine="540"/>
        <w:jc w:val="both"/>
      </w:pPr>
      <w:r w:rsidRPr="00ED5028">
        <w:t>10) п</w:t>
      </w:r>
      <w:r w:rsidRPr="00ED5028">
        <w:t>роизводных произведений;</w:t>
      </w:r>
    </w:p>
    <w:p w:rsidR="00000000" w:rsidRPr="00ED5028" w:rsidRDefault="000C4C58">
      <w:pPr>
        <w:pStyle w:val="ConsPlusNormal"/>
        <w:spacing w:before="240"/>
        <w:ind w:firstLine="540"/>
        <w:jc w:val="both"/>
      </w:pPr>
      <w:r w:rsidRPr="00ED5028">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ED5028" w:rsidRDefault="000C4C58">
      <w:pPr>
        <w:pStyle w:val="ConsPlusNormal"/>
        <w:spacing w:before="240"/>
        <w:ind w:firstLine="540"/>
        <w:jc w:val="both"/>
      </w:pPr>
      <w:bookmarkStart w:id="113" w:name="Par634"/>
      <w:bookmarkEnd w:id="113"/>
      <w:r w:rsidRPr="00ED5028">
        <w:t>8. Порядок оценки заявок, окончательных предложений участников закупки, в том числе</w:t>
      </w:r>
      <w:r w:rsidRPr="00ED5028">
        <w:t xml:space="preserve">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w:t>
      </w:r>
      <w:r w:rsidRPr="00ED5028">
        <w:t xml:space="preserve">ановлены регулируемые цены (тарифы) на товары, работы, услуги, вправе не использовать критерии, указанные в </w:t>
      </w:r>
      <w:r w:rsidRPr="00ED5028">
        <w:t>пунктах 1</w:t>
      </w:r>
      <w:r w:rsidRPr="00ED5028">
        <w:t xml:space="preserve"> и </w:t>
      </w:r>
      <w:r w:rsidRPr="00ED5028">
        <w:t>2 части 1</w:t>
      </w:r>
      <w:r w:rsidRPr="00ED5028">
        <w:t xml:space="preserve"> настоящей статьи.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ED5028">
        <w:t>ча</w:t>
      </w:r>
      <w:r w:rsidRPr="00ED5028">
        <w:t>стью 6</w:t>
      </w:r>
      <w:r w:rsidRPr="00ED5028">
        <w:t xml:space="preserve"> настоящей статьи и в соответствии с </w:t>
      </w:r>
      <w:r w:rsidRPr="00ED5028">
        <w:t>частью 8</w:t>
      </w:r>
      <w:r w:rsidRPr="00ED5028">
        <w:t xml:space="preserve"> настоящей статьи, за исключением случая, предусмотренного </w:t>
      </w:r>
      <w:r w:rsidRPr="00ED5028">
        <w:t>частью 2</w:t>
      </w:r>
      <w:r w:rsidRPr="00ED5028">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14" w:name="Par638"/>
      <w:bookmarkEnd w:id="114"/>
      <w:r w:rsidRPr="00ED5028">
        <w:t>Статья 33. Прави</w:t>
      </w:r>
      <w:r w:rsidRPr="00ED5028">
        <w:t>ла описания объекта закупки</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115" w:name="Par640"/>
      <w:bookmarkEnd w:id="115"/>
      <w:r w:rsidRPr="00ED5028">
        <w:t>1. Заказчик при описании в документации о закупке объекта закупки должен руководствоваться следующими правилами:</w:t>
      </w:r>
    </w:p>
    <w:p w:rsidR="00000000" w:rsidRPr="00ED5028" w:rsidRDefault="000C4C58">
      <w:pPr>
        <w:pStyle w:val="ConsPlusNormal"/>
        <w:spacing w:before="240"/>
        <w:ind w:firstLine="540"/>
        <w:jc w:val="both"/>
      </w:pPr>
      <w:r w:rsidRPr="00ED5028">
        <w:t>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w:t>
      </w:r>
      <w:r w:rsidRPr="00ED5028">
        <w:t>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w:t>
      </w:r>
      <w:r w:rsidRPr="00ED5028">
        <w:t>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w:t>
      </w:r>
      <w:r w:rsidRPr="00ED5028">
        <w:t>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яв</w:t>
      </w:r>
      <w:r w:rsidRPr="00ED5028">
        <w:t xml:space="preserve">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w:t>
      </w:r>
      <w:r w:rsidRPr="00ED5028">
        <w:t>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2) использо</w:t>
      </w:r>
      <w:r w:rsidRPr="00ED5028">
        <w:t>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w:t>
      </w:r>
      <w:r w:rsidRPr="00ED5028">
        <w:t>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w:t>
      </w:r>
      <w:r w:rsidRPr="00ED5028">
        <w:t>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w:t>
      </w:r>
      <w:r w:rsidRPr="00ED5028">
        <w:t>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w:t>
      </w:r>
      <w:r w:rsidRPr="00ED5028">
        <w:t>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ED5028" w:rsidRDefault="000C4C58">
      <w:pPr>
        <w:pStyle w:val="ConsPlusNormal"/>
        <w:jc w:val="both"/>
      </w:pPr>
      <w:r w:rsidRPr="00ED5028">
        <w:t>(п. 2 в ред. Федерального закона от 05.04.2016 N 104-ФЗ)</w:t>
      </w:r>
    </w:p>
    <w:p w:rsidR="00000000" w:rsidRPr="00ED5028" w:rsidRDefault="000C4C58">
      <w:pPr>
        <w:pStyle w:val="ConsPlusNormal"/>
        <w:spacing w:before="240"/>
        <w:ind w:firstLine="540"/>
        <w:jc w:val="both"/>
      </w:pPr>
      <w:r w:rsidRPr="00ED5028">
        <w:t>3) описание объекта закупки может включать в себя специфик</w:t>
      </w:r>
      <w:r w:rsidRPr="00ED5028">
        <w:t xml:space="preserve">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w:t>
      </w:r>
      <w:r w:rsidRPr="00ED5028">
        <w:t>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w:t>
      </w:r>
      <w:r w:rsidRPr="00ED5028">
        <w:t>ий и терминологии;</w:t>
      </w:r>
    </w:p>
    <w:p w:rsidR="00000000" w:rsidRPr="00ED5028" w:rsidRDefault="000C4C58">
      <w:pPr>
        <w:pStyle w:val="ConsPlusNormal"/>
        <w:jc w:val="both"/>
      </w:pPr>
      <w:r w:rsidRPr="00ED5028">
        <w:t>(в ред. Федерального закона от 05.04.2016 N 104-ФЗ)</w:t>
      </w:r>
    </w:p>
    <w:p w:rsidR="00000000" w:rsidRPr="00ED5028" w:rsidRDefault="000C4C58">
      <w:pPr>
        <w:pStyle w:val="ConsPlusNormal"/>
        <w:spacing w:before="240"/>
        <w:ind w:firstLine="540"/>
        <w:jc w:val="both"/>
      </w:pPr>
      <w:r w:rsidRPr="00ED5028">
        <w:t xml:space="preserve">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w:t>
      </w:r>
      <w:r w:rsidRPr="00ED5028">
        <w:t xml:space="preserve">содержится требование о соответствии поставляемого товара изображению </w:t>
      </w:r>
      <w:r w:rsidRPr="00ED5028">
        <w:lastRenderedPageBreak/>
        <w:t>товара, на поставку которого заключается контракт;</w:t>
      </w:r>
    </w:p>
    <w:p w:rsidR="00000000" w:rsidRPr="00ED5028" w:rsidRDefault="000C4C58">
      <w:pPr>
        <w:pStyle w:val="ConsPlusNormal"/>
        <w:spacing w:before="240"/>
        <w:ind w:firstLine="540"/>
        <w:jc w:val="both"/>
      </w:pPr>
      <w:r w:rsidRPr="00ED5028">
        <w:t xml:space="preserve">5) документация о закупке должна содержать информацию о месте, датах начала и окончания, порядке и графике осмотра участниками закупки </w:t>
      </w:r>
      <w:r w:rsidRPr="00ED5028">
        <w:t>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ED5028" w:rsidRDefault="000C4C58">
      <w:pPr>
        <w:pStyle w:val="ConsPlusNormal"/>
        <w:spacing w:before="240"/>
        <w:ind w:firstLine="540"/>
        <w:jc w:val="both"/>
      </w:pPr>
      <w:r w:rsidRPr="00ED5028">
        <w:t>6) документация о закупке должна</w:t>
      </w:r>
      <w:r w:rsidRPr="00ED5028">
        <w:t xml:space="preserve">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w:t>
      </w:r>
      <w:r w:rsidRPr="00ED5028">
        <w:t xml:space="preserve">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ED5028">
        <w:t>пунктом 7</w:t>
      </w:r>
      <w:r w:rsidRPr="00ED5028">
        <w:t xml:space="preserve"> части 2 статьи 83</w:t>
      </w:r>
      <w:r w:rsidRPr="00ED5028">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w:t>
      </w:r>
      <w:r w:rsidRPr="00ED5028">
        <w:t xml:space="preserve">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w:t>
      </w:r>
      <w:r w:rsidRPr="00ED5028">
        <w:t>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w:t>
      </w:r>
      <w:r w:rsidRPr="00ED5028">
        <w:t xml:space="preserve">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ED5028">
        <w:t>статьей 111.4</w:t>
      </w:r>
      <w:r w:rsidRPr="00ED5028">
        <w:t xml:space="preserve"> настоящего Федерального закона;</w:t>
      </w:r>
    </w:p>
    <w:p w:rsidR="00000000" w:rsidRPr="00ED5028" w:rsidRDefault="000C4C58">
      <w:pPr>
        <w:pStyle w:val="ConsPlusNormal"/>
        <w:jc w:val="both"/>
      </w:pPr>
      <w:r w:rsidRPr="00ED5028">
        <w:t>(в ред. Федерального закона от 03.07.2016 N 365-ФЗ)</w:t>
      </w:r>
    </w:p>
    <w:p w:rsidR="00000000" w:rsidRPr="00ED5028" w:rsidRDefault="000C4C58">
      <w:pPr>
        <w:pStyle w:val="ConsPlusNormal"/>
        <w:spacing w:before="240"/>
        <w:ind w:firstLine="540"/>
        <w:jc w:val="both"/>
      </w:pPr>
      <w:r w:rsidRPr="00ED5028">
        <w:t>7) поставляемый товар должен быть новым товаром (товаром, который не был в употребл</w:t>
      </w:r>
      <w:r w:rsidRPr="00ED5028">
        <w:t>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ED5028" w:rsidRDefault="000C4C58">
      <w:pPr>
        <w:pStyle w:val="ConsPlusNormal"/>
        <w:spacing w:before="240"/>
        <w:ind w:firstLine="540"/>
        <w:jc w:val="both"/>
      </w:pPr>
      <w:r w:rsidRPr="00ED5028">
        <w:t>2. Документация о закупке в с</w:t>
      </w:r>
      <w:r w:rsidRPr="00ED5028">
        <w:t xml:space="preserve">оответствии с требованиями, указанными в </w:t>
      </w:r>
      <w:r w:rsidRPr="00ED5028">
        <w:t>части 1</w:t>
      </w:r>
      <w:r w:rsidRPr="00ED5028">
        <w:t xml:space="preserve"> настоящей статьи, должна содержать показатели, позволяющие определ</w:t>
      </w:r>
      <w:r w:rsidRPr="00ED5028">
        <w:t>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ED5028" w:rsidRDefault="000C4C58">
      <w:pPr>
        <w:pStyle w:val="ConsPlusNormal"/>
        <w:jc w:val="both"/>
      </w:pPr>
      <w:r w:rsidRPr="00ED5028">
        <w:t>(в ред. Федерального закон</w:t>
      </w:r>
      <w:r w:rsidRPr="00ED5028">
        <w:t>а от 28.12.2013 N 396-ФЗ)</w:t>
      </w:r>
    </w:p>
    <w:p w:rsidR="00000000" w:rsidRPr="00ED5028" w:rsidRDefault="000C4C58">
      <w:pPr>
        <w:pStyle w:val="ConsPlusNormal"/>
        <w:spacing w:before="240"/>
        <w:ind w:firstLine="540"/>
        <w:jc w:val="both"/>
      </w:pPr>
      <w:r w:rsidRPr="00ED5028">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w:t>
      </w:r>
      <w:r w:rsidRPr="00ED5028">
        <w:t>)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w:t>
      </w:r>
      <w:r w:rsidRPr="00ED5028">
        <w:t>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w:t>
      </w:r>
      <w:r w:rsidRPr="00ED5028">
        <w:t>в, если возможность установления таких требований к участнику закупки предусмотрена настоящим Федеральным законом.</w:t>
      </w:r>
    </w:p>
    <w:p w:rsidR="00000000" w:rsidRPr="00ED5028" w:rsidRDefault="000C4C58">
      <w:pPr>
        <w:pStyle w:val="ConsPlusNormal"/>
        <w:spacing w:before="240"/>
        <w:ind w:firstLine="540"/>
        <w:jc w:val="both"/>
      </w:pPr>
      <w:r w:rsidRPr="00ED5028">
        <w:lastRenderedPageBreak/>
        <w:t>4. Требования к гарантийному сроку товара, работы, услуги и (или) объему предоставления гарантий их качества, к гарантийному обслуживанию тов</w:t>
      </w:r>
      <w:r w:rsidRPr="00ED5028">
        <w:t>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w:t>
      </w:r>
      <w:r w:rsidRPr="00ED5028">
        <w:t xml:space="preserve">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w:t>
      </w:r>
      <w:r w:rsidRPr="00ED5028">
        <w:t>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w:t>
      </w:r>
      <w:r w:rsidRPr="00ED5028">
        <w:t>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ED5028" w:rsidRDefault="000C4C58">
      <w:pPr>
        <w:pStyle w:val="ConsPlusNormal"/>
        <w:spacing w:before="240"/>
        <w:ind w:firstLine="540"/>
        <w:jc w:val="both"/>
      </w:pPr>
      <w:r w:rsidRPr="00ED5028">
        <w:t>5. Особенности описания отдельных видов объектов закупок могут устанавливаться Правительством Российской Федерации</w:t>
      </w:r>
      <w:r w:rsidRPr="00ED5028">
        <w:t>.</w:t>
      </w:r>
    </w:p>
    <w:p w:rsidR="00000000" w:rsidRPr="00ED5028" w:rsidRDefault="000C4C58">
      <w:pPr>
        <w:pStyle w:val="ConsPlusNormal"/>
        <w:spacing w:before="240"/>
        <w:ind w:firstLine="540"/>
        <w:jc w:val="both"/>
      </w:pPr>
      <w:r w:rsidRPr="00ED5028">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16" w:name="Par659"/>
      <w:bookmarkEnd w:id="116"/>
      <w:r w:rsidRPr="00ED5028">
        <w:t>Статья 34. Контракт</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Контракт заключается на у</w:t>
      </w:r>
      <w:r w:rsidRPr="00ED5028">
        <w:t>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w:t>
      </w:r>
      <w:r w:rsidRPr="00ED5028">
        <w:t>,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w:t>
      </w:r>
      <w:r w:rsidRPr="00ED5028">
        <w:t>ние не предусмотрены.</w:t>
      </w:r>
    </w:p>
    <w:p w:rsidR="00000000" w:rsidRPr="00ED5028" w:rsidRDefault="000C4C58">
      <w:pPr>
        <w:pStyle w:val="ConsPlusNormal"/>
        <w:spacing w:before="240"/>
        <w:ind w:firstLine="540"/>
        <w:jc w:val="both"/>
      </w:pPr>
      <w:bookmarkStart w:id="117" w:name="Par662"/>
      <w:bookmarkEnd w:id="117"/>
      <w:r w:rsidRPr="00ED5028">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w:t>
      </w:r>
      <w:r w:rsidRPr="00ED5028">
        <w:t xml:space="preserve">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w:t>
      </w:r>
      <w:r w:rsidRPr="00ED5028">
        <w:t xml:space="preserve">статьей и </w:t>
      </w:r>
      <w:r w:rsidRPr="00ED5028">
        <w:t>статьей 95</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3. Особенности определения цены государственного контракта на поставку товара, выполнение работы, оказание услуги по государственн</w:t>
      </w:r>
      <w:r w:rsidRPr="00ED5028">
        <w:t xml:space="preserve">ому оборонному заказу с учетом требований, предусмотренных </w:t>
      </w:r>
      <w:r w:rsidRPr="00ED5028">
        <w:t>частью 2</w:t>
      </w:r>
      <w:r w:rsidRPr="00ED5028">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ED5028" w:rsidRDefault="000C4C58">
      <w:pPr>
        <w:pStyle w:val="ConsPlusNormal"/>
        <w:spacing w:before="240"/>
        <w:ind w:firstLine="540"/>
        <w:jc w:val="both"/>
      </w:pPr>
      <w:bookmarkStart w:id="118" w:name="Par664"/>
      <w:bookmarkEnd w:id="118"/>
      <w:r w:rsidRPr="00ED5028">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ED5028" w:rsidRDefault="000C4C58">
      <w:pPr>
        <w:pStyle w:val="ConsPlusNormal"/>
        <w:spacing w:before="240"/>
        <w:ind w:firstLine="540"/>
        <w:jc w:val="both"/>
      </w:pPr>
      <w:r w:rsidRPr="00ED5028">
        <w:t>5. В случае просрочки исполнения заказчиком обязательств</w:t>
      </w:r>
      <w:r w:rsidRPr="00ED5028">
        <w:t xml:space="preserve">,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w:t>
      </w:r>
      <w:r w:rsidRPr="00ED5028">
        <w:t xml:space="preserve">каждый день просрочки исполнения </w:t>
      </w:r>
      <w:r w:rsidRPr="00ED5028">
        <w:lastRenderedPageBreak/>
        <w:t>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w:t>
      </w:r>
      <w:r w:rsidRPr="00ED5028">
        <w:t>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w:t>
      </w:r>
      <w:r w:rsidRPr="00ED5028">
        <w:t>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6. В случае просрочки</w:t>
      </w:r>
      <w:r w:rsidRPr="00ED5028">
        <w:t xml:space="preserve">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w:t>
      </w:r>
      <w:r w:rsidRPr="00ED5028">
        <w:t>едусмотренных контрактом, заказчик направляет поставщику (подрядчику, исполнителю) требование об уплате неустоек (штрафов, пеней).</w:t>
      </w:r>
    </w:p>
    <w:p w:rsidR="00000000" w:rsidRPr="00ED5028" w:rsidRDefault="000C4C58" w:rsidP="00ED5028">
      <w:pPr>
        <w:pStyle w:val="ConsPlusNormal"/>
        <w:jc w:val="both"/>
      </w:pPr>
      <w:r w:rsidRPr="00ED5028">
        <w:t>(в ред. Федерального</w:t>
      </w:r>
      <w:r w:rsidR="00ED5028" w:rsidRPr="00ED5028">
        <w:t xml:space="preserve"> закона от 28.12.2013 N 396-ФЗ)</w:t>
      </w:r>
    </w:p>
    <w:p w:rsidR="00000000" w:rsidRPr="00ED5028" w:rsidRDefault="000C4C58">
      <w:pPr>
        <w:pStyle w:val="ConsPlusNormal"/>
        <w:spacing w:before="300"/>
        <w:ind w:firstLine="540"/>
        <w:jc w:val="both"/>
      </w:pPr>
      <w:bookmarkStart w:id="119" w:name="Par673"/>
      <w:bookmarkEnd w:id="119"/>
      <w:r w:rsidRPr="00ED5028">
        <w:t>6.1. В 2015 и 2016 годах в случаях и в порядке, которые определены Правительством Российской Федерации,</w:t>
      </w:r>
      <w:r w:rsidRPr="00ED5028">
        <w:t xml:space="preserve"> заказчик предоставляет отсрочку уплаты неустоек (штрафов, пеней) и (или) осуществляет списание начисленных сумм неустоек (штрафов, пеней).</w:t>
      </w:r>
    </w:p>
    <w:p w:rsidR="00000000" w:rsidRPr="00ED5028" w:rsidRDefault="000C4C58">
      <w:pPr>
        <w:pStyle w:val="ConsPlusNormal"/>
        <w:jc w:val="both"/>
      </w:pPr>
      <w:r w:rsidRPr="00ED5028">
        <w:t>(часть 6.1 введена Федеральным законом от 31.12.2014 N 498-ФЗ; в ред. Федерального закона от 29.12.2015 N 390-ФЗ)</w:t>
      </w:r>
    </w:p>
    <w:p w:rsidR="00000000" w:rsidRPr="00ED5028" w:rsidRDefault="000C4C58">
      <w:pPr>
        <w:pStyle w:val="ConsPlusNormal"/>
        <w:spacing w:before="240"/>
        <w:ind w:firstLine="540"/>
        <w:jc w:val="both"/>
      </w:pPr>
      <w:r w:rsidRPr="00ED5028">
        <w:t>7.</w:t>
      </w:r>
      <w:r w:rsidRPr="00ED5028">
        <w:t xml:space="preserve">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w:t>
      </w:r>
      <w:r w:rsidRPr="00ED5028">
        <w:t>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w:t>
      </w:r>
      <w:r w:rsidRPr="00ED5028">
        <w:t>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ED5028" w:rsidRDefault="000C4C58">
      <w:pPr>
        <w:pStyle w:val="ConsPlusNormal"/>
        <w:spacing w:before="240"/>
        <w:ind w:firstLine="540"/>
        <w:jc w:val="both"/>
      </w:pPr>
      <w:r w:rsidRPr="00ED5028">
        <w:t>8. Штрафы начисляются за неисполнение или ненадлежащее исполнение поставщиком (подрядчиком, исполнителем) обяза</w:t>
      </w:r>
      <w:r w:rsidRPr="00ED5028">
        <w:t>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w:t>
      </w:r>
      <w:r w:rsidRPr="00ED5028">
        <w:t>й суммы, определенной в порядке, установленном Правительством Российской Федерации.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120" w:name="Par678"/>
      <w:bookmarkEnd w:id="120"/>
      <w:r w:rsidRPr="00ED5028">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ED5028" w:rsidRDefault="000C4C58">
      <w:pPr>
        <w:pStyle w:val="ConsPlusNormal"/>
        <w:spacing w:before="240"/>
        <w:ind w:firstLine="540"/>
        <w:jc w:val="both"/>
      </w:pPr>
      <w:bookmarkStart w:id="121" w:name="Par679"/>
      <w:bookmarkEnd w:id="121"/>
      <w:r w:rsidRPr="00ED5028">
        <w:t>10. Допускае</w:t>
      </w:r>
      <w:r w:rsidRPr="00ED5028">
        <w:t>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w:t>
      </w:r>
      <w:r w:rsidRPr="00ED5028">
        <w:t xml:space="preserve">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w:t>
      </w:r>
      <w:r w:rsidRPr="00ED5028">
        <w:t>ентации о закупке.</w:t>
      </w:r>
    </w:p>
    <w:p w:rsidR="00000000" w:rsidRPr="00ED5028" w:rsidRDefault="000C4C58">
      <w:pPr>
        <w:pStyle w:val="ConsPlusNormal"/>
        <w:spacing w:before="240"/>
        <w:ind w:firstLine="540"/>
        <w:jc w:val="both"/>
      </w:pPr>
      <w:bookmarkStart w:id="122" w:name="Par680"/>
      <w:bookmarkEnd w:id="122"/>
      <w:r w:rsidRPr="00ED5028">
        <w:lastRenderedPageBreak/>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w:t>
      </w:r>
      <w:r w:rsidRPr="00ED5028">
        <w:t>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w:t>
      </w:r>
      <w:r w:rsidRPr="00ED5028">
        <w:t xml:space="preserve">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ED5028" w:rsidRDefault="000C4C58">
      <w:pPr>
        <w:pStyle w:val="ConsPlusNormal"/>
        <w:jc w:val="both"/>
      </w:pPr>
      <w:r w:rsidRPr="00ED5028">
        <w:t>(в ред. Федерального закона от 13.07.2015 N 216-ФЗ)</w:t>
      </w:r>
    </w:p>
    <w:p w:rsidR="00000000" w:rsidRPr="00ED5028" w:rsidRDefault="000C4C58">
      <w:pPr>
        <w:pStyle w:val="ConsPlusNormal"/>
        <w:spacing w:before="240"/>
        <w:ind w:firstLine="540"/>
        <w:jc w:val="both"/>
      </w:pPr>
      <w:r w:rsidRPr="00ED5028">
        <w:t>12. Если контракт заключается на</w:t>
      </w:r>
      <w:r w:rsidRPr="00ED5028">
        <w:t xml:space="preserve">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ED5028" w:rsidRDefault="000C4C58">
      <w:pPr>
        <w:pStyle w:val="ConsPlusNormal"/>
        <w:spacing w:before="240"/>
        <w:ind w:firstLine="540"/>
        <w:jc w:val="both"/>
      </w:pPr>
      <w:bookmarkStart w:id="123" w:name="Par683"/>
      <w:bookmarkEnd w:id="123"/>
      <w:r w:rsidRPr="00ED5028">
        <w:t>13. В контракт включается обязательное условие о порядке и сроках оплаты товара, работы или услуги</w:t>
      </w:r>
      <w:r w:rsidRPr="00ED5028">
        <w:t>,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w:t>
      </w:r>
      <w:r w:rsidRPr="00ED5028">
        <w:t xml:space="preserve">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w:t>
      </w:r>
      <w:r w:rsidRPr="00ED5028">
        <w:t>длежащей уплате физическому лицу, на размер налоговых платежей, связанных с оплатой контракта.</w:t>
      </w:r>
    </w:p>
    <w:p w:rsidR="00000000" w:rsidRPr="00ED5028" w:rsidRDefault="000C4C58">
      <w:pPr>
        <w:pStyle w:val="ConsPlusNormal"/>
        <w:spacing w:before="240"/>
        <w:ind w:firstLine="540"/>
        <w:jc w:val="both"/>
      </w:pPr>
      <w:r w:rsidRPr="00ED5028">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ED5028">
        <w:t>частей 8</w:t>
      </w:r>
      <w:r w:rsidRPr="00ED5028">
        <w:t xml:space="preserve"> - </w:t>
      </w:r>
      <w:r w:rsidRPr="00ED5028">
        <w:t>26 статьи 95</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15. При заключении контракта в случаях, предусмотренных </w:t>
      </w:r>
      <w:r w:rsidRPr="00ED5028">
        <w:t>пунктами 1</w:t>
      </w:r>
      <w:r w:rsidRPr="00ED5028">
        <w:t xml:space="preserve">, </w:t>
      </w:r>
      <w:r w:rsidRPr="00ED5028">
        <w:t>4</w:t>
      </w:r>
      <w:r w:rsidRPr="00ED5028">
        <w:t xml:space="preserve">, </w:t>
      </w:r>
      <w:r w:rsidRPr="00ED5028">
        <w:t>5</w:t>
      </w:r>
      <w:r w:rsidRPr="00ED5028">
        <w:t xml:space="preserve">, </w:t>
      </w:r>
      <w:r w:rsidRPr="00ED5028">
        <w:t>8</w:t>
      </w:r>
      <w:r w:rsidRPr="00ED5028">
        <w:t xml:space="preserve">, </w:t>
      </w:r>
      <w:r w:rsidRPr="00ED5028">
        <w:t>15</w:t>
      </w:r>
      <w:r w:rsidRPr="00ED5028">
        <w:t xml:space="preserve">, </w:t>
      </w:r>
      <w:r w:rsidRPr="00ED5028">
        <w:t>20</w:t>
      </w:r>
      <w:r w:rsidRPr="00ED5028">
        <w:t xml:space="preserve">, </w:t>
      </w:r>
      <w:r w:rsidRPr="00ED5028">
        <w:t>21</w:t>
      </w:r>
      <w:r w:rsidRPr="00ED5028">
        <w:t xml:space="preserve">, </w:t>
      </w:r>
      <w:r w:rsidRPr="00ED5028">
        <w:t>23</w:t>
      </w:r>
      <w:r w:rsidRPr="00ED5028">
        <w:t xml:space="preserve">, </w:t>
      </w:r>
      <w:r w:rsidRPr="00ED5028">
        <w:t>26</w:t>
      </w:r>
      <w:r w:rsidRPr="00ED5028">
        <w:t xml:space="preserve">, </w:t>
      </w:r>
      <w:r w:rsidRPr="00ED5028">
        <w:t>28</w:t>
      </w:r>
      <w:r w:rsidRPr="00ED5028">
        <w:t xml:space="preserve">, </w:t>
      </w:r>
      <w:r w:rsidRPr="00ED5028">
        <w:t>29</w:t>
      </w:r>
      <w:r w:rsidRPr="00ED5028">
        <w:t xml:space="preserve">, </w:t>
      </w:r>
      <w:r w:rsidRPr="00ED5028">
        <w:t>40</w:t>
      </w:r>
      <w:r w:rsidRPr="00ED5028">
        <w:t xml:space="preserve">, </w:t>
      </w:r>
      <w:r w:rsidRPr="00ED5028">
        <w:t>41</w:t>
      </w:r>
      <w:r w:rsidRPr="00ED5028">
        <w:t xml:space="preserve">, </w:t>
      </w:r>
      <w:r w:rsidRPr="00ED5028">
        <w:t>44</w:t>
      </w:r>
      <w:r w:rsidRPr="00ED5028">
        <w:t xml:space="preserve">, </w:t>
      </w:r>
      <w:r w:rsidRPr="00ED5028">
        <w:t>45</w:t>
      </w:r>
      <w:r w:rsidRPr="00ED5028">
        <w:t xml:space="preserve"> и </w:t>
      </w:r>
      <w:r w:rsidRPr="00ED5028">
        <w:t>46 части 1 статьи 93</w:t>
      </w:r>
      <w:r w:rsidRPr="00ED5028">
        <w:t xml:space="preserve"> настоящего Федерального закона, требования </w:t>
      </w:r>
      <w:r w:rsidRPr="00ED5028">
        <w:t>частей 4</w:t>
      </w:r>
      <w:r w:rsidRPr="00ED5028">
        <w:t xml:space="preserve"> - </w:t>
      </w:r>
      <w:r w:rsidRPr="00ED5028">
        <w:t>9</w:t>
      </w:r>
      <w:r w:rsidRPr="00ED5028">
        <w:t xml:space="preserve">, </w:t>
      </w:r>
      <w:r w:rsidRPr="00ED5028">
        <w:t>11</w:t>
      </w:r>
      <w:r w:rsidRPr="00ED5028">
        <w:t xml:space="preserve"> - </w:t>
      </w:r>
      <w:r w:rsidRPr="00ED5028">
        <w:t>13</w:t>
      </w:r>
      <w:r w:rsidRPr="00ED5028">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w:t>
      </w:r>
      <w:r w:rsidRPr="00ED5028">
        <w:t>лок.</w:t>
      </w:r>
    </w:p>
    <w:p w:rsidR="00000000" w:rsidRPr="00ED5028" w:rsidRDefault="000C4C58">
      <w:pPr>
        <w:pStyle w:val="ConsPlusNormal"/>
        <w:jc w:val="both"/>
      </w:pPr>
      <w:r w:rsidRPr="00ED5028">
        <w:t>(в ред. Федеральных законов от 04.06.2014 N 140-ФЗ, от 01.12.2014 N 416-ФЗ, от 31.12.2014 N 498-ФЗ, от 13.07.2015 N 227-ФЗ, от 30.12.2015 N 469-ФЗ)</w:t>
      </w:r>
    </w:p>
    <w:p w:rsidR="00000000" w:rsidRPr="00ED5028" w:rsidRDefault="000C4C58">
      <w:pPr>
        <w:pStyle w:val="ConsPlusNormal"/>
        <w:spacing w:before="240"/>
        <w:ind w:firstLine="540"/>
        <w:jc w:val="both"/>
      </w:pPr>
      <w:bookmarkStart w:id="124" w:name="Par687"/>
      <w:bookmarkEnd w:id="124"/>
      <w:r w:rsidRPr="00ED5028">
        <w:t>16. В случаях, установленных Правительством Российской Федерации, заключается контракт, пре</w:t>
      </w:r>
      <w:r w:rsidRPr="00ED5028">
        <w:t>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w:t>
      </w:r>
      <w:r w:rsidRPr="00ED5028">
        <w:t>ю поставленного товара или созданного в результате выполнения работы объекта (контракт жизненного цикла).</w:t>
      </w:r>
    </w:p>
    <w:p w:rsidR="00000000" w:rsidRPr="00ED5028" w:rsidRDefault="000C4C58">
      <w:pPr>
        <w:pStyle w:val="ConsPlusNormal"/>
        <w:jc w:val="both"/>
      </w:pPr>
      <w:r w:rsidRPr="00ED5028">
        <w:t>(часть 16 в ред. Федерального закона от 28.12.2013 N 396-ФЗ)</w:t>
      </w:r>
    </w:p>
    <w:p w:rsidR="00000000" w:rsidRPr="00ED5028" w:rsidRDefault="000C4C58">
      <w:pPr>
        <w:pStyle w:val="ConsPlusNormal"/>
        <w:spacing w:before="240"/>
        <w:ind w:firstLine="540"/>
        <w:jc w:val="both"/>
      </w:pPr>
      <w:r w:rsidRPr="00ED5028">
        <w:t>16.1. Предметом контракта может быть одновременно выполнение работ по проектированию, стр</w:t>
      </w:r>
      <w:r w:rsidRPr="00ED5028">
        <w:t>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000000" w:rsidRPr="00ED5028" w:rsidRDefault="000C4C58">
      <w:pPr>
        <w:pStyle w:val="ConsPlusNormal"/>
        <w:jc w:val="both"/>
      </w:pPr>
      <w:r w:rsidRPr="00ED5028">
        <w:t>(часть 16.1 введена Федеральным законом от 03.07.2016 N 365-ФЗ)</w:t>
      </w:r>
    </w:p>
    <w:p w:rsidR="00000000" w:rsidRPr="00ED5028" w:rsidRDefault="000C4C58">
      <w:pPr>
        <w:pStyle w:val="ConsPlusNormal"/>
        <w:spacing w:before="240"/>
        <w:ind w:firstLine="540"/>
        <w:jc w:val="both"/>
      </w:pPr>
      <w:r w:rsidRPr="00ED5028">
        <w:t>17. В случае, если П</w:t>
      </w:r>
      <w:r w:rsidRPr="00ED5028">
        <w:t xml:space="preserve">равительством Российской Федерации в соответствии с </w:t>
      </w:r>
      <w:r w:rsidRPr="00ED5028">
        <w:t>частью 1 статьи 111</w:t>
      </w:r>
      <w:r w:rsidRPr="00ED5028">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w:t>
      </w:r>
      <w:r w:rsidRPr="00ED5028">
        <w:lastRenderedPageBreak/>
        <w:t>связанных с пре</w:t>
      </w:r>
      <w:r w:rsidRPr="00ED5028">
        <w:t>дметом контракта, в документации о закупке должна быть указана информация о таких дополнительных условиях.</w:t>
      </w:r>
    </w:p>
    <w:p w:rsidR="00000000" w:rsidRPr="00ED5028" w:rsidRDefault="000C4C58">
      <w:pPr>
        <w:pStyle w:val="ConsPlusNormal"/>
        <w:spacing w:before="240"/>
        <w:ind w:firstLine="540"/>
        <w:jc w:val="both"/>
      </w:pPr>
      <w:r w:rsidRPr="00ED5028">
        <w:t>18. При заключении контракта заказчик по согласованию с участником закупки, с которым в соответствии с настоящим Федеральным законом заключается конт</w:t>
      </w:r>
      <w:r w:rsidRPr="00ED5028">
        <w:t>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w:t>
      </w:r>
      <w:r w:rsidRPr="00ED5028">
        <w:t>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w:t>
      </w:r>
      <w:r w:rsidRPr="00ED5028">
        <w:t>я контракт, на количество товара, указанное в извещении о проведении конкурса или аукциона.</w:t>
      </w:r>
    </w:p>
    <w:p w:rsidR="00000000" w:rsidRPr="00ED5028" w:rsidRDefault="000C4C58">
      <w:pPr>
        <w:pStyle w:val="ConsPlusNormal"/>
        <w:spacing w:before="240"/>
        <w:ind w:firstLine="540"/>
        <w:jc w:val="both"/>
      </w:pPr>
      <w:r w:rsidRPr="00ED5028">
        <w:t>19 - 21. Утратили силу с 1 января 2014 года. - Федеральный закон от 28.12.2013 N 396-ФЗ.</w:t>
      </w:r>
    </w:p>
    <w:p w:rsidR="00000000" w:rsidRPr="00ED5028" w:rsidRDefault="000C4C58">
      <w:pPr>
        <w:pStyle w:val="ConsPlusNormal"/>
        <w:spacing w:before="240"/>
        <w:ind w:firstLine="540"/>
        <w:jc w:val="both"/>
      </w:pPr>
      <w:r w:rsidRPr="00ED5028">
        <w:t>22. Контракт может быть признан судом недействительным, в том числе по треб</w:t>
      </w:r>
      <w:r w:rsidRPr="00ED5028">
        <w:t>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w:t>
      </w:r>
      <w:r w:rsidRPr="00ED5028">
        <w:t>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w:t>
      </w:r>
      <w:r w:rsidRPr="00ED5028">
        <w:t xml:space="preserve"> или третьих лиц.</w:t>
      </w:r>
    </w:p>
    <w:p w:rsidR="00000000" w:rsidRPr="00ED5028" w:rsidRDefault="000C4C58">
      <w:pPr>
        <w:pStyle w:val="ConsPlusNormal"/>
        <w:jc w:val="both"/>
      </w:pPr>
      <w:r w:rsidRPr="00ED5028">
        <w:t>(часть 22 в ред. Федерального закона от 28.12.2013 N 396-ФЗ)</w:t>
      </w:r>
    </w:p>
    <w:p w:rsidR="00000000" w:rsidRPr="00ED5028" w:rsidRDefault="000C4C58">
      <w:pPr>
        <w:pStyle w:val="ConsPlusNormal"/>
        <w:spacing w:before="240"/>
        <w:ind w:firstLine="540"/>
        <w:jc w:val="both"/>
      </w:pPr>
      <w:bookmarkStart w:id="125" w:name="Par696"/>
      <w:bookmarkEnd w:id="125"/>
      <w:r w:rsidRPr="00ED5028">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w:t>
      </w:r>
      <w:r w:rsidRPr="00ED5028">
        <w:t xml:space="preserve">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w:t>
      </w:r>
      <w:r w:rsidRPr="00ED5028">
        <w:t xml:space="preserve"> цена которых составляет более чем десять процентов цены контракта.</w:t>
      </w:r>
    </w:p>
    <w:p w:rsidR="00000000" w:rsidRPr="00ED5028" w:rsidRDefault="000C4C58">
      <w:pPr>
        <w:pStyle w:val="ConsPlusNormal"/>
        <w:spacing w:before="240"/>
        <w:ind w:firstLine="540"/>
        <w:jc w:val="both"/>
      </w:pPr>
      <w:r w:rsidRPr="00ED5028">
        <w:t xml:space="preserve">24. Указанная в </w:t>
      </w:r>
      <w:r w:rsidRPr="00ED5028">
        <w:t>части 23</w:t>
      </w:r>
      <w:r w:rsidRPr="00ED5028">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w:t>
      </w:r>
      <w:r w:rsidRPr="00ED5028">
        <w:t>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w:t>
      </w:r>
      <w:r w:rsidRPr="00ED5028">
        <w:t>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w:t>
      </w:r>
      <w:r w:rsidRPr="00ED5028">
        <w:t>акого обязательства.</w:t>
      </w:r>
    </w:p>
    <w:p w:rsidR="00000000" w:rsidRPr="00ED5028" w:rsidRDefault="000C4C58">
      <w:pPr>
        <w:pStyle w:val="ConsPlusNormal"/>
        <w:spacing w:before="240"/>
        <w:ind w:firstLine="540"/>
        <w:jc w:val="both"/>
      </w:pPr>
      <w:r w:rsidRPr="00ED5028">
        <w:t xml:space="preserve">25. В случае непредоставления заказчику указанной в </w:t>
      </w:r>
      <w:r w:rsidRPr="00ED5028">
        <w:t>части 23</w:t>
      </w:r>
      <w:r w:rsidRPr="00ED5028">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w:t>
      </w:r>
      <w:r w:rsidRPr="00ED5028">
        <w:t xml:space="preserve"> поставщиком (подрядчиком, исполнителем) не влечет за собой недействительность заключенного контракта по данному основанию.</w:t>
      </w:r>
    </w:p>
    <w:p w:rsidR="00000000" w:rsidRPr="00ED5028" w:rsidRDefault="000C4C58">
      <w:pPr>
        <w:pStyle w:val="ConsPlusNormal"/>
        <w:spacing w:before="240"/>
        <w:ind w:firstLine="540"/>
        <w:jc w:val="both"/>
      </w:pPr>
      <w:bookmarkStart w:id="126" w:name="Par699"/>
      <w:bookmarkEnd w:id="126"/>
      <w:r w:rsidRPr="00ED5028">
        <w:t xml:space="preserve">26. В контракт включается условие о банковском сопровождении контракта в случаях, установленных в соответствии со </w:t>
      </w:r>
      <w:r w:rsidRPr="00ED5028">
        <w:t>статьей 35</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27. В контракт включается обязательное условие о сроках возврата заказчиком поставщику </w:t>
      </w:r>
      <w:r w:rsidRPr="00ED5028">
        <w:lastRenderedPageBreak/>
        <w:t>(подрядчику, исполнителю) денежных средств, внесенных в к</w:t>
      </w:r>
      <w:r w:rsidRPr="00ED5028">
        <w:t>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ED5028" w:rsidRDefault="000C4C58">
      <w:pPr>
        <w:pStyle w:val="ConsPlusNormal"/>
        <w:spacing w:before="240"/>
        <w:ind w:firstLine="540"/>
        <w:jc w:val="both"/>
      </w:pPr>
      <w:r w:rsidRPr="00ED5028">
        <w:t>28. В контракт включается дополнительное условие о продаже лесных насаждений для заготовки древесины при заключ</w:t>
      </w:r>
      <w:r w:rsidRPr="00ED5028">
        <w:t>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ED5028" w:rsidRDefault="000C4C58">
      <w:pPr>
        <w:pStyle w:val="ConsPlusNormal"/>
        <w:jc w:val="both"/>
      </w:pPr>
      <w:r w:rsidRPr="00ED5028">
        <w:t>(часть 28 введена Федеральным законом от 28.12.2013 N 396-ФЗ)</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27" w:name="Par704"/>
      <w:bookmarkEnd w:id="127"/>
      <w:r w:rsidRPr="00ED5028">
        <w:t>Статья 35. Банковское сопровождение контрактов</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w:t>
      </w:r>
      <w:r w:rsidRPr="00ED5028">
        <w:t>аемых с банком, а также требования к содержанию формируемых банками отчетов.</w:t>
      </w:r>
    </w:p>
    <w:p w:rsidR="00000000" w:rsidRPr="00ED5028" w:rsidRDefault="000C4C58">
      <w:pPr>
        <w:pStyle w:val="ConsPlusNormal"/>
        <w:spacing w:before="240"/>
        <w:ind w:firstLine="540"/>
        <w:jc w:val="both"/>
      </w:pPr>
      <w:r w:rsidRPr="00ED5028">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w:t>
      </w:r>
      <w:r w:rsidRPr="00ED5028">
        <w:t>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w:t>
      </w:r>
      <w:r w:rsidRPr="00ED5028">
        <w:t>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000000" w:rsidRPr="00ED5028" w:rsidRDefault="000C4C58">
      <w:pPr>
        <w:pStyle w:val="ConsPlusNormal"/>
        <w:spacing w:before="240"/>
        <w:ind w:firstLine="540"/>
        <w:jc w:val="both"/>
      </w:pPr>
      <w:r w:rsidRPr="00ED5028">
        <w:t>3. Осуществление расчетов в ходе исполнения контракта, сопровождаемого банком, отражается на с</w:t>
      </w:r>
      <w:r w:rsidRPr="00ED5028">
        <w:t>четах, которые открываются в указанном банке.</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28" w:name="Par710"/>
      <w:bookmarkEnd w:id="128"/>
      <w:r w:rsidRPr="00ED5028">
        <w:t>Статья 36. Отмена определения поставщика (подрядчика, исполнителя)</w:t>
      </w:r>
    </w:p>
    <w:p w:rsidR="00000000" w:rsidRPr="00ED5028" w:rsidRDefault="000C4C58">
      <w:pPr>
        <w:pStyle w:val="ConsPlusNormal"/>
        <w:spacing w:before="240"/>
        <w:ind w:firstLine="540"/>
        <w:jc w:val="both"/>
      </w:pPr>
      <w:bookmarkStart w:id="129" w:name="Par711"/>
      <w:bookmarkEnd w:id="129"/>
      <w:r w:rsidRPr="00ED5028">
        <w:t>1. Заказчик вправе отменить определение поставщика (подрядчика, исполнителя) по одному и более лоту, за исключением пр</w:t>
      </w:r>
      <w:r w:rsidRPr="00ED5028">
        <w:t>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w:t>
      </w:r>
      <w:r w:rsidRPr="00ED5028">
        <w:t>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w:t>
      </w:r>
      <w:r w:rsidRPr="00ED5028">
        <w:t xml:space="preserve">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ED5028" w:rsidRDefault="000C4C58">
      <w:pPr>
        <w:pStyle w:val="ConsPlusNormal"/>
        <w:spacing w:before="240"/>
        <w:ind w:firstLine="540"/>
        <w:jc w:val="both"/>
      </w:pPr>
      <w:r w:rsidRPr="00ED5028">
        <w:t xml:space="preserve">2. По истечении срока отмены определения поставщика (подрядчика, исполнителя) </w:t>
      </w:r>
      <w:r w:rsidRPr="00ED5028">
        <w:t xml:space="preserve">в соответствии с </w:t>
      </w:r>
      <w:r w:rsidRPr="00ED5028">
        <w:t>частью 1</w:t>
      </w:r>
      <w:r w:rsidRPr="00ED5028">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ED5028" w:rsidRDefault="000C4C58">
      <w:pPr>
        <w:pStyle w:val="ConsPlusNormal"/>
        <w:spacing w:before="240"/>
        <w:ind w:firstLine="540"/>
        <w:jc w:val="both"/>
      </w:pPr>
      <w:r w:rsidRPr="00ED5028">
        <w:t>3. Решение об отмене опреде</w:t>
      </w:r>
      <w:r w:rsidRPr="00ED5028">
        <w:t>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w:t>
      </w:r>
      <w:r w:rsidRPr="00ED5028">
        <w:t xml:space="preserve">язи с данными участниками). Определение поставщика (подрядчика, исполнителя) считается отмененным с момента размещения решения о его отмене в </w:t>
      </w:r>
      <w:r w:rsidRPr="00ED5028">
        <w:lastRenderedPageBreak/>
        <w:t>единой информационной системе.</w:t>
      </w:r>
    </w:p>
    <w:p w:rsidR="00000000" w:rsidRPr="00ED5028" w:rsidRDefault="000C4C58">
      <w:pPr>
        <w:pStyle w:val="ConsPlusNormal"/>
        <w:spacing w:before="240"/>
        <w:ind w:firstLine="540"/>
        <w:jc w:val="both"/>
      </w:pPr>
      <w:r w:rsidRPr="00ED5028">
        <w:t>4. При отмене определения поставщика (подрядчика, исполнителя) заказчик не несет от</w:t>
      </w:r>
      <w:r w:rsidRPr="00ED5028">
        <w:t>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30" w:name="Par716"/>
      <w:bookmarkEnd w:id="130"/>
      <w:r w:rsidRPr="00ED5028">
        <w:t>Ста</w:t>
      </w:r>
      <w:r w:rsidRPr="00ED5028">
        <w:t>тья 37. Антидемпинговые меры при проведении конкурса и аукциона</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131" w:name="Par718"/>
      <w:bookmarkEnd w:id="131"/>
      <w:r w:rsidRPr="00ED5028">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w:t>
      </w:r>
      <w:r w:rsidRPr="00ED5028">
        <w:t>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w:t>
      </w:r>
      <w:r w:rsidRPr="00ED5028">
        <w:t xml:space="preserve">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ED5028" w:rsidRDefault="000C4C58">
      <w:pPr>
        <w:pStyle w:val="ConsPlusNormal"/>
        <w:spacing w:before="240"/>
        <w:ind w:firstLine="540"/>
        <w:jc w:val="both"/>
      </w:pPr>
      <w:bookmarkStart w:id="132" w:name="Par719"/>
      <w:bookmarkEnd w:id="132"/>
      <w:r w:rsidRPr="00ED5028">
        <w:t xml:space="preserve">2. Если при проведении конкурса или аукциона начальная </w:t>
      </w:r>
      <w:r w:rsidRPr="00ED5028">
        <w:t xml:space="preserve">(максимальная)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w:t>
      </w:r>
      <w:r w:rsidRPr="00ED5028">
        <w:t xml:space="preserve">заключается только после предоставления таким участником обеспечения исполнения контракта в размере, указанном в </w:t>
      </w:r>
      <w:r w:rsidRPr="00ED5028">
        <w:t>части 1</w:t>
      </w:r>
      <w:r w:rsidRPr="00ED5028">
        <w:t xml:space="preserve"> настоящей статьи, или информации, подтверждающей добросовестность такого участника на дату подачи заявки в</w:t>
      </w:r>
      <w:r w:rsidRPr="00ED5028">
        <w:t xml:space="preserve"> соответствии с </w:t>
      </w:r>
      <w:r w:rsidRPr="00ED5028">
        <w:t>частью 3</w:t>
      </w:r>
      <w:r w:rsidRPr="00ED5028">
        <w:t xml:space="preserve"> настоящей статьи.</w:t>
      </w:r>
    </w:p>
    <w:p w:rsidR="00000000" w:rsidRPr="00ED5028" w:rsidRDefault="000C4C58">
      <w:pPr>
        <w:pStyle w:val="ConsPlusNormal"/>
        <w:spacing w:before="240"/>
        <w:ind w:firstLine="540"/>
        <w:jc w:val="both"/>
      </w:pPr>
      <w:bookmarkStart w:id="133" w:name="Par720"/>
      <w:bookmarkEnd w:id="133"/>
      <w:r w:rsidRPr="00ED5028">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w:t>
      </w:r>
      <w:r w:rsidRPr="00ED5028">
        <w:t>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w:t>
      </w:r>
      <w:r w:rsidRPr="00ED5028">
        <w:t xml:space="preserve">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w:t>
      </w:r>
      <w:r w:rsidRPr="00ED5028">
        <w:t>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w:t>
      </w:r>
      <w:r w:rsidRPr="00ED5028">
        <w:t xml:space="preserve">вадцать процентов цены, по которой участником закупки предложено заключить контракт в соответствии с </w:t>
      </w:r>
      <w:r w:rsidRPr="00ED5028">
        <w:t>частью 2</w:t>
      </w:r>
      <w:r w:rsidRPr="00ED5028">
        <w:t xml:space="preserve"> настоящей статьи.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4. В случае проведения конкурса информация, пре</w:t>
      </w:r>
      <w:r w:rsidRPr="00ED5028">
        <w:t xml:space="preserve">дусмотренная </w:t>
      </w:r>
      <w:r w:rsidRPr="00ED5028">
        <w:t>частью 3</w:t>
      </w:r>
      <w:r w:rsidRPr="00ED5028">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w:t>
      </w:r>
      <w:r w:rsidRPr="00ED5028">
        <w:t>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w:t>
      </w:r>
      <w:r w:rsidRPr="00ED5028">
        <w:t xml:space="preserve">писания указанного протокола. Если участником закупки в случае, предусмотренном </w:t>
      </w:r>
      <w:r w:rsidRPr="00ED5028">
        <w:t>частью 2</w:t>
      </w:r>
      <w:r w:rsidRPr="00ED5028">
        <w:t xml:space="preserve"> настоящей статьи, в составе заявки на участие в конкурсе не предоставлена информация, подтверждающая его добросовестность в соответствии с</w:t>
      </w:r>
      <w:r w:rsidRPr="00ED5028">
        <w:t xml:space="preserve"> </w:t>
      </w:r>
      <w:r w:rsidRPr="00ED5028">
        <w:t>частью 3</w:t>
      </w:r>
      <w:r w:rsidRPr="00ED5028">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w:t>
      </w:r>
      <w:r w:rsidRPr="00ED5028">
        <w:t xml:space="preserve">ии о проведении конкурса, но не менее чем в размере аванса (если контрактом </w:t>
      </w:r>
      <w:r w:rsidRPr="00ED5028">
        <w:lastRenderedPageBreak/>
        <w:t>предусмотрена выплата аванса).</w:t>
      </w:r>
    </w:p>
    <w:p w:rsidR="00000000" w:rsidRPr="00ED5028" w:rsidRDefault="000C4C58">
      <w:pPr>
        <w:pStyle w:val="ConsPlusNormal"/>
        <w:spacing w:before="240"/>
        <w:ind w:firstLine="540"/>
        <w:jc w:val="both"/>
      </w:pPr>
      <w:r w:rsidRPr="00ED5028">
        <w:t xml:space="preserve">5. В случае проведения аукциона информация, предусмотренная </w:t>
      </w:r>
      <w:r w:rsidRPr="00ED5028">
        <w:t>частью 3</w:t>
      </w:r>
      <w:r w:rsidRPr="00ED5028">
        <w:t xml:space="preserve"> настоящей статьи, предоставляется участником закупк</w:t>
      </w:r>
      <w:r w:rsidRPr="00ED5028">
        <w:t xml:space="preserve">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ED5028">
        <w:t>частью</w:t>
      </w:r>
      <w:r w:rsidRPr="00ED5028">
        <w:t xml:space="preserve"> 3</w:t>
      </w:r>
      <w:r w:rsidRPr="00ED5028">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w:t>
      </w:r>
      <w:r w:rsidRPr="00ED5028">
        <w:t>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ED5028" w:rsidRDefault="000C4C58">
      <w:pPr>
        <w:pStyle w:val="ConsPlusNormal"/>
        <w:spacing w:before="240"/>
        <w:ind w:firstLine="540"/>
        <w:jc w:val="both"/>
      </w:pPr>
      <w:r w:rsidRPr="00ED5028">
        <w:t xml:space="preserve">6. Обеспечение, указанное в </w:t>
      </w:r>
      <w:r w:rsidRPr="00ED5028">
        <w:t>частях 1</w:t>
      </w:r>
      <w:r w:rsidRPr="00ED5028">
        <w:t xml:space="preserve"> и </w:t>
      </w:r>
      <w:r w:rsidRPr="00ED5028">
        <w:t>2</w:t>
      </w:r>
      <w:r w:rsidRPr="00ED5028">
        <w:t xml:space="preserve"> настоящей статьи, пр</w:t>
      </w:r>
      <w:r w:rsidRPr="00ED5028">
        <w:t>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w:t>
      </w:r>
      <w:r w:rsidRPr="00ED5028">
        <w:t>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ED5028" w:rsidRDefault="000C4C58">
      <w:pPr>
        <w:pStyle w:val="ConsPlusNormal"/>
        <w:spacing w:before="240"/>
        <w:ind w:firstLine="540"/>
        <w:jc w:val="both"/>
      </w:pPr>
      <w:r w:rsidRPr="00ED5028">
        <w:t xml:space="preserve">7. При проведении конкурсов в целях заключения контрактов </w:t>
      </w:r>
      <w:r w:rsidRPr="00ED5028">
        <w:t>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w:t>
      </w:r>
      <w:r w:rsidRPr="00ED5028">
        <w:t>ом конкурса заявки, содержащей предложение о цене контракта, которая:</w:t>
      </w:r>
    </w:p>
    <w:p w:rsidR="00000000" w:rsidRPr="00ED5028" w:rsidRDefault="000C4C58">
      <w:pPr>
        <w:pStyle w:val="ConsPlusNormal"/>
        <w:spacing w:before="240"/>
        <w:ind w:firstLine="540"/>
        <w:jc w:val="both"/>
      </w:pPr>
      <w:r w:rsidRPr="00ED5028">
        <w:t>1) до двадцати пяти процентов ниже начальной (максимальной) цены контракта;</w:t>
      </w:r>
    </w:p>
    <w:p w:rsidR="00000000" w:rsidRPr="00ED5028" w:rsidRDefault="000C4C58">
      <w:pPr>
        <w:pStyle w:val="ConsPlusNormal"/>
        <w:spacing w:before="240"/>
        <w:ind w:firstLine="540"/>
        <w:jc w:val="both"/>
      </w:pPr>
      <w:bookmarkStart w:id="134" w:name="Par727"/>
      <w:bookmarkEnd w:id="134"/>
      <w:r w:rsidRPr="00ED5028">
        <w:t>2) на двадцать пять и более процентов ниже начальной (максимальной) цены контракта.</w:t>
      </w:r>
    </w:p>
    <w:p w:rsidR="00000000" w:rsidRPr="00ED5028" w:rsidRDefault="000C4C58">
      <w:pPr>
        <w:pStyle w:val="ConsPlusNormal"/>
        <w:spacing w:before="240"/>
        <w:ind w:firstLine="540"/>
        <w:jc w:val="both"/>
      </w:pPr>
      <w:bookmarkStart w:id="135" w:name="Par728"/>
      <w:bookmarkEnd w:id="135"/>
      <w:r w:rsidRPr="00ED5028">
        <w:t>8.</w:t>
      </w:r>
      <w:r w:rsidRPr="00ED5028">
        <w:t xml:space="preserve"> В случаях, предусмотренных </w:t>
      </w:r>
      <w:r w:rsidRPr="00ED5028">
        <w:t>пунктом 2 части 7</w:t>
      </w:r>
      <w:r w:rsidRPr="00ED5028">
        <w:t xml:space="preserve"> настоящей статьи, величина значимости такого критерия, как цена контракта, устанавливается равной </w:t>
      </w:r>
      <w:r w:rsidRPr="00ED5028">
        <w:t>десяти процентам суммы величин значимости всех критериев оценки заявок.</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136" w:name="Par730"/>
      <w:bookmarkEnd w:id="136"/>
      <w:r w:rsidRPr="00ED5028">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w:t>
      </w:r>
      <w:r w:rsidRPr="00ED5028">
        <w:t>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w:t>
      </w:r>
      <w:r w:rsidRPr="00ED5028">
        <w:t>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w:t>
      </w:r>
      <w:r w:rsidRPr="00ED5028">
        <w:t>ь участника закупки осуществить поставку товара по предлагаемой цене.</w:t>
      </w:r>
    </w:p>
    <w:p w:rsidR="00000000" w:rsidRPr="00ED5028" w:rsidRDefault="000C4C58">
      <w:pPr>
        <w:pStyle w:val="ConsPlusNormal"/>
        <w:spacing w:before="240"/>
        <w:ind w:firstLine="540"/>
        <w:jc w:val="both"/>
      </w:pPr>
      <w:r w:rsidRPr="00ED5028">
        <w:t xml:space="preserve">10. Обоснование, указанное в </w:t>
      </w:r>
      <w:r w:rsidRPr="00ED5028">
        <w:t>части 9</w:t>
      </w:r>
      <w:r w:rsidRPr="00ED5028">
        <w:t xml:space="preserve"> настоящей статьи, представляется:</w:t>
      </w:r>
    </w:p>
    <w:p w:rsidR="00000000" w:rsidRPr="00ED5028" w:rsidRDefault="000C4C58">
      <w:pPr>
        <w:pStyle w:val="ConsPlusNormal"/>
        <w:spacing w:before="240"/>
        <w:ind w:firstLine="540"/>
        <w:jc w:val="both"/>
      </w:pPr>
      <w:r w:rsidRPr="00ED5028">
        <w:t xml:space="preserve">1) участником закупки, предложившим цену контракта на двадцать пять и более процентов </w:t>
      </w:r>
      <w:r w:rsidRPr="00ED5028">
        <w:t>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w:t>
      </w:r>
      <w:r w:rsidRPr="00ED5028">
        <w:t xml:space="preserve">ной </w:t>
      </w:r>
      <w:r w:rsidRPr="00ED5028">
        <w:lastRenderedPageBreak/>
        <w:t>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ED5028" w:rsidRDefault="000C4C58">
      <w:pPr>
        <w:pStyle w:val="ConsPlusNormal"/>
        <w:spacing w:before="240"/>
        <w:ind w:firstLine="540"/>
        <w:jc w:val="both"/>
      </w:pPr>
      <w:r w:rsidRPr="00ED5028">
        <w:t>2) уча</w:t>
      </w:r>
      <w:r w:rsidRPr="00ED5028">
        <w:t>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w:t>
      </w:r>
      <w:r w:rsidRPr="00ED5028">
        <w:t>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w:t>
      </w:r>
      <w:r w:rsidRPr="00ED5028">
        <w:t>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w:t>
      </w:r>
      <w:r w:rsidRPr="00ED5028">
        <w:t>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ED5028" w:rsidRDefault="000C4C58">
      <w:pPr>
        <w:pStyle w:val="ConsPlusNormal"/>
        <w:spacing w:before="240"/>
        <w:ind w:firstLine="540"/>
        <w:jc w:val="both"/>
      </w:pPr>
      <w:r w:rsidRPr="00ED5028">
        <w:t>11. В случае признания победителя конкурса или аукциона уклонившимся от заключения контракта на участника закупки</w:t>
      </w:r>
      <w:r w:rsidRPr="00ED5028">
        <w:t>,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ED5028" w:rsidRDefault="000C4C58">
      <w:pPr>
        <w:pStyle w:val="ConsPlusNormal"/>
        <w:spacing w:before="240"/>
        <w:ind w:firstLine="540"/>
        <w:jc w:val="both"/>
      </w:pPr>
      <w:r w:rsidRPr="00ED5028">
        <w:t>12. Положения настоящей статьи не применяются в случае, если при осуществлении закупок лекарственных</w:t>
      </w:r>
      <w:r w:rsidRPr="00ED5028">
        <w:t xml:space="preserve">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w:t>
      </w:r>
      <w:r w:rsidRPr="00ED5028">
        <w:t>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ED5028" w:rsidRDefault="000C4C58">
      <w:pPr>
        <w:pStyle w:val="ConsPlusNormal"/>
        <w:jc w:val="both"/>
      </w:pPr>
      <w:r w:rsidRPr="00ED5028">
        <w:t>(часть 12 введена Федеральным законом от 04.06.2014 N 140-ФЗ)</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37" w:name="Par738"/>
      <w:bookmarkEnd w:id="137"/>
      <w:r w:rsidRPr="00ED5028">
        <w:t>Статья 38. Контрактная служба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ED5028" w:rsidRDefault="000C4C58">
      <w:pPr>
        <w:pStyle w:val="ConsPlusNormal"/>
        <w:jc w:val="both"/>
      </w:pPr>
      <w:r w:rsidRPr="00ED5028">
        <w:t xml:space="preserve">(в ред. Федерального </w:t>
      </w:r>
      <w:r w:rsidRPr="00ED5028">
        <w:t>закона от 04.06.2014 N 140-ФЗ)</w:t>
      </w:r>
    </w:p>
    <w:p w:rsidR="00000000" w:rsidRPr="00ED5028" w:rsidRDefault="000C4C58">
      <w:pPr>
        <w:pStyle w:val="ConsPlusNormal"/>
        <w:spacing w:before="240"/>
        <w:ind w:firstLine="540"/>
        <w:jc w:val="both"/>
      </w:pPr>
      <w:r w:rsidRPr="00ED5028">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w:t>
      </w:r>
      <w:r w:rsidRPr="00ED5028">
        <w:t>ольких закупок, включая исполнение каждого контракта (далее - контрактный управляющий).</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3. Контрактная служба действует в соответствии с положением (регламентом), разработанным и утвержденным на основании</w:t>
      </w:r>
      <w:r w:rsidRPr="00ED5028">
        <w:t xml:space="preserve">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00000" w:rsidRPr="00ED5028" w:rsidRDefault="000C4C58">
      <w:pPr>
        <w:pStyle w:val="ConsPlusNormal"/>
        <w:spacing w:before="240"/>
        <w:ind w:firstLine="540"/>
        <w:jc w:val="both"/>
      </w:pPr>
      <w:r w:rsidRPr="00ED5028">
        <w:t>4. Контрактная служба, контрактный управляющий осуществляют следующие функции и полномочия:</w:t>
      </w:r>
    </w:p>
    <w:p w:rsidR="00000000" w:rsidRPr="00ED5028" w:rsidRDefault="000C4C58">
      <w:pPr>
        <w:pStyle w:val="ConsPlusNormal"/>
        <w:spacing w:before="240"/>
        <w:ind w:firstLine="540"/>
        <w:jc w:val="both"/>
      </w:pPr>
      <w:bookmarkStart w:id="138" w:name="Par746"/>
      <w:bookmarkEnd w:id="138"/>
      <w:r w:rsidRPr="00ED5028">
        <w:lastRenderedPageBreak/>
        <w:t>1) разра</w:t>
      </w:r>
      <w:r w:rsidRPr="00ED5028">
        <w:t>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ED5028" w:rsidRDefault="000C4C58">
      <w:pPr>
        <w:pStyle w:val="ConsPlusNormal"/>
        <w:spacing w:before="240"/>
        <w:ind w:firstLine="540"/>
        <w:jc w:val="both"/>
      </w:pPr>
      <w:bookmarkStart w:id="139" w:name="Par747"/>
      <w:bookmarkEnd w:id="139"/>
      <w:r w:rsidRPr="00ED5028">
        <w:t>2) разрабатывают план-график, осуществляют подготовку изменений для внесе</w:t>
      </w:r>
      <w:r w:rsidRPr="00ED5028">
        <w:t>ния в план-график, размещают в единой информационной системе план-график и внесенные в него изменения;</w:t>
      </w:r>
    </w:p>
    <w:p w:rsidR="00000000" w:rsidRPr="00ED5028" w:rsidRDefault="000C4C58">
      <w:pPr>
        <w:pStyle w:val="ConsPlusNormal"/>
        <w:spacing w:before="240"/>
        <w:ind w:firstLine="540"/>
        <w:jc w:val="both"/>
      </w:pPr>
      <w:r w:rsidRPr="00ED5028">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w:t>
      </w:r>
      <w:r w:rsidRPr="00ED5028">
        <w:t>, подготовку и направление приглашений принять участие в определении поставщиков (подрядчиков, исполнителей) закрытыми способами;</w:t>
      </w:r>
    </w:p>
    <w:p w:rsidR="00000000" w:rsidRPr="00ED5028" w:rsidRDefault="000C4C58">
      <w:pPr>
        <w:pStyle w:val="ConsPlusNormal"/>
        <w:spacing w:before="240"/>
        <w:ind w:firstLine="540"/>
        <w:jc w:val="both"/>
      </w:pPr>
      <w:r w:rsidRPr="00ED5028">
        <w:t>4) обеспечивают осуществление закупок, в том числе заключение контрактов;</w:t>
      </w:r>
    </w:p>
    <w:p w:rsidR="00000000" w:rsidRPr="00ED5028" w:rsidRDefault="000C4C58">
      <w:pPr>
        <w:pStyle w:val="ConsPlusNormal"/>
        <w:spacing w:before="240"/>
        <w:ind w:firstLine="540"/>
        <w:jc w:val="both"/>
      </w:pPr>
      <w:r w:rsidRPr="00ED5028">
        <w:t>5) участвуют в рассмотрении дел об обжаловании резул</w:t>
      </w:r>
      <w:r w:rsidRPr="00ED5028">
        <w:t>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6) организуют в случае необходимости на стадии планирования заку</w:t>
      </w:r>
      <w:r w:rsidRPr="00ED5028">
        <w:t>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w:t>
      </w:r>
      <w:r w:rsidRPr="00ED5028">
        <w:t>ния государственных и муниципальных нужд;</w:t>
      </w:r>
    </w:p>
    <w:p w:rsidR="00000000" w:rsidRPr="00ED5028" w:rsidRDefault="000C4C58">
      <w:pPr>
        <w:pStyle w:val="ConsPlusNormal"/>
        <w:spacing w:before="240"/>
        <w:ind w:firstLine="540"/>
        <w:jc w:val="both"/>
      </w:pPr>
      <w:r w:rsidRPr="00ED5028">
        <w:t>7) осуществляют иные полномочия, предусмотренные настоящим Федеральным законом.</w:t>
      </w:r>
    </w:p>
    <w:p w:rsidR="00000000" w:rsidRPr="00ED5028" w:rsidRDefault="000C4C58">
      <w:pPr>
        <w:pStyle w:val="ConsPlusNormal"/>
        <w:spacing w:before="240"/>
        <w:ind w:firstLine="540"/>
        <w:jc w:val="both"/>
      </w:pPr>
      <w:r w:rsidRPr="00ED5028">
        <w:t xml:space="preserve">5. При централизации закупок в соответствии с </w:t>
      </w:r>
      <w:r w:rsidRPr="00ED5028">
        <w:t>частью 1 статьи 26</w:t>
      </w:r>
      <w:r w:rsidRPr="00ED5028">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w:t>
      </w:r>
      <w:r w:rsidRPr="00ED5028">
        <w:t>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ED5028" w:rsidRDefault="000C4C58">
      <w:pPr>
        <w:pStyle w:val="ConsPlusNormal"/>
      </w:pPr>
    </w:p>
    <w:p w:rsidR="00000000" w:rsidRPr="00ED5028" w:rsidRDefault="000C4C58">
      <w:pPr>
        <w:pStyle w:val="ConsPlusNormal"/>
        <w:spacing w:before="300"/>
        <w:ind w:firstLine="540"/>
        <w:jc w:val="both"/>
      </w:pPr>
      <w:r w:rsidRPr="00ED5028">
        <w:t xml:space="preserve">6. Работники контрактной службы, контрактный управляющий должны иметь высшее образование или дополнительное </w:t>
      </w:r>
      <w:r w:rsidRPr="00ED5028">
        <w:t>профессиональное образование в сфере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39. Комиссия по осуществлению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w:t>
      </w:r>
      <w:r w:rsidRPr="00ED5028">
        <w:t>дает комиссию по осуществлению закупок (далее в настоящей статье - комиссия).</w:t>
      </w:r>
    </w:p>
    <w:p w:rsidR="00000000" w:rsidRPr="00ED5028" w:rsidRDefault="000C4C58">
      <w:pPr>
        <w:pStyle w:val="ConsPlusNormal"/>
        <w:spacing w:before="240"/>
        <w:ind w:firstLine="540"/>
        <w:jc w:val="both"/>
      </w:pPr>
      <w:r w:rsidRPr="00ED5028">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ED5028" w:rsidRDefault="000C4C58">
      <w:pPr>
        <w:pStyle w:val="ConsPlusNormal"/>
        <w:spacing w:before="240"/>
        <w:ind w:firstLine="540"/>
        <w:jc w:val="both"/>
      </w:pPr>
      <w:r w:rsidRPr="00ED5028">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w:t>
      </w:r>
      <w:r w:rsidRPr="00ED5028">
        <w:t xml:space="preserve">-ФЗ "Об </w:t>
      </w:r>
      <w:r w:rsidRPr="00ED5028">
        <w:lastRenderedPageBreak/>
        <w:t>инвестировании средств для финансирования накопительной части трудовой пенсии в Российской Федерации".</w:t>
      </w:r>
    </w:p>
    <w:p w:rsidR="00000000" w:rsidRPr="00ED5028" w:rsidRDefault="000C4C58">
      <w:pPr>
        <w:pStyle w:val="ConsPlusNormal"/>
        <w:jc w:val="both"/>
      </w:pPr>
      <w:r w:rsidRPr="00ED5028">
        <w:t>(часть 2.1 введена Федеральным законом от 28.12.2013 N 396-ФЗ)</w:t>
      </w:r>
    </w:p>
    <w:p w:rsidR="00000000" w:rsidRPr="00ED5028" w:rsidRDefault="000C4C58">
      <w:pPr>
        <w:pStyle w:val="ConsPlusNormal"/>
        <w:spacing w:before="240"/>
        <w:ind w:firstLine="540"/>
        <w:jc w:val="both"/>
      </w:pPr>
      <w:r w:rsidRPr="00ED5028">
        <w:t>3. Заказчиком могут создаваться конкурсные, аукционные, котировочные комиссии, ком</w:t>
      </w:r>
      <w:r w:rsidRPr="00ED5028">
        <w:t>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w:t>
      </w:r>
      <w:r w:rsidRPr="00ED5028">
        <w:t>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ED5028" w:rsidRDefault="000C4C58">
      <w:pPr>
        <w:pStyle w:val="ConsPlusNormal"/>
        <w:spacing w:before="240"/>
        <w:ind w:firstLine="540"/>
        <w:jc w:val="both"/>
      </w:pPr>
      <w:r w:rsidRPr="00ED5028">
        <w:t>4. При пров</w:t>
      </w:r>
      <w:r w:rsidRPr="00ED5028">
        <w:t>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w:t>
      </w:r>
      <w:r w:rsidRPr="00ED5028">
        <w:t>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ED5028" w:rsidRDefault="000C4C58">
      <w:pPr>
        <w:pStyle w:val="ConsPlusNormal"/>
        <w:spacing w:before="240"/>
        <w:ind w:firstLine="540"/>
        <w:jc w:val="both"/>
      </w:pPr>
      <w:r w:rsidRPr="00ED5028">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ED5028" w:rsidRDefault="000C4C58">
      <w:pPr>
        <w:pStyle w:val="ConsPlusNormal"/>
        <w:spacing w:before="240"/>
        <w:ind w:firstLine="540"/>
        <w:jc w:val="both"/>
      </w:pPr>
      <w:r w:rsidRPr="00ED5028">
        <w:t>6. Членами комиссии не могут бы</w:t>
      </w:r>
      <w:r w:rsidRPr="00ED5028">
        <w:t>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w:t>
      </w:r>
      <w:r w:rsidRPr="00ED5028">
        <w:t>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w:t>
      </w:r>
      <w:r w:rsidRPr="00ED5028">
        <w:t>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w:t>
      </w:r>
      <w:r w:rsidRPr="00ED5028">
        <w:t xml:space="preserve">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w:t>
      </w:r>
      <w:r w:rsidRPr="00ED5028">
        <w:t>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w:t>
      </w:r>
      <w:r w:rsidRPr="00ED5028">
        <w:t>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w:t>
      </w:r>
      <w:r w:rsidRPr="00ED5028">
        <w:t>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ED5028" w:rsidRDefault="000C4C58">
      <w:pPr>
        <w:pStyle w:val="ConsPlusNormal"/>
        <w:spacing w:before="240"/>
        <w:ind w:firstLine="540"/>
        <w:jc w:val="both"/>
      </w:pPr>
      <w:r w:rsidRPr="00ED5028">
        <w:t>7. Замена члена комиссии допускается то</w:t>
      </w:r>
      <w:r w:rsidRPr="00ED5028">
        <w:t>лько по решению заказчика, принявшего решение о создании комиссии.</w:t>
      </w:r>
    </w:p>
    <w:p w:rsidR="00000000" w:rsidRPr="00ED5028" w:rsidRDefault="000C4C58">
      <w:pPr>
        <w:pStyle w:val="ConsPlusNormal"/>
        <w:spacing w:before="240"/>
        <w:ind w:firstLine="540"/>
        <w:jc w:val="both"/>
      </w:pPr>
      <w:r w:rsidRPr="00ED5028">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w:t>
      </w:r>
      <w:r w:rsidRPr="00ED5028">
        <w:t xml:space="preserve">едомлены председателем комиссии о месте, дате и времени проведения </w:t>
      </w:r>
      <w:r w:rsidRPr="00ED5028">
        <w:lastRenderedPageBreak/>
        <w:t>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ED5028" w:rsidRDefault="000C4C58">
      <w:pPr>
        <w:pStyle w:val="ConsPlusNormal"/>
        <w:spacing w:before="240"/>
        <w:ind w:firstLine="540"/>
        <w:jc w:val="both"/>
      </w:pPr>
      <w:r w:rsidRPr="00ED5028">
        <w:t>9. Решение комиссии, приня</w:t>
      </w:r>
      <w:r w:rsidRPr="00ED5028">
        <w:t>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40" w:name="Par773"/>
      <w:bookmarkEnd w:id="140"/>
      <w:r w:rsidRPr="00ED5028">
        <w:t>Стать</w:t>
      </w:r>
      <w:r w:rsidRPr="00ED5028">
        <w:t>я 40. Специализированная организация</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141" w:name="Par775"/>
      <w:bookmarkEnd w:id="141"/>
      <w:r w:rsidRPr="00ED5028">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w:t>
      </w:r>
      <w:r w:rsidRPr="00ED5028">
        <w:t>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w:t>
      </w:r>
      <w:r w:rsidRPr="00ED5028">
        <w:t xml:space="preserve">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w:t>
      </w:r>
      <w:r w:rsidRPr="00ED5028">
        <w:t xml:space="preserve">).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w:t>
      </w:r>
      <w:r w:rsidRPr="00ED5028">
        <w:t>осуществляются заказчиком.</w:t>
      </w:r>
    </w:p>
    <w:p w:rsidR="00000000" w:rsidRPr="00ED5028" w:rsidRDefault="000C4C58">
      <w:pPr>
        <w:pStyle w:val="ConsPlusNormal"/>
        <w:spacing w:before="240"/>
        <w:ind w:firstLine="540"/>
        <w:jc w:val="both"/>
      </w:pPr>
      <w:r w:rsidRPr="00ED5028">
        <w:t>2. Выбор специализированной организации осуществляется заказчиком в соответствии с настоящим Федеральным законом.</w:t>
      </w:r>
    </w:p>
    <w:p w:rsidR="00000000" w:rsidRPr="00ED5028" w:rsidRDefault="000C4C58">
      <w:pPr>
        <w:pStyle w:val="ConsPlusNormal"/>
        <w:spacing w:before="240"/>
        <w:ind w:firstLine="540"/>
        <w:jc w:val="both"/>
      </w:pPr>
      <w:r w:rsidRPr="00ED5028">
        <w:t xml:space="preserve">3. Специализированная организация осуществляет указанные в </w:t>
      </w:r>
      <w:r w:rsidRPr="00ED5028">
        <w:t>части 1</w:t>
      </w:r>
      <w:r w:rsidRPr="00ED5028">
        <w:t xml:space="preserve"> настоящей статьи фу</w:t>
      </w:r>
      <w:r w:rsidRPr="00ED5028">
        <w:t>нкции от имени заказчика. При этом права и обязанности в результате осуществления таких функций возникают у заказчика.</w:t>
      </w:r>
    </w:p>
    <w:p w:rsidR="00000000" w:rsidRPr="00ED5028" w:rsidRDefault="000C4C58">
      <w:pPr>
        <w:pStyle w:val="ConsPlusNormal"/>
        <w:spacing w:before="240"/>
        <w:ind w:firstLine="540"/>
        <w:jc w:val="both"/>
      </w:pPr>
      <w:r w:rsidRPr="00ED5028">
        <w:t>4. Заказчик несет солидарную ответственность за вред, причиненный физическому лицу или юридическому лицу в результате незаконных действий</w:t>
      </w:r>
      <w:r w:rsidRPr="00ED5028">
        <w:t xml:space="preserve">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ED5028">
        <w:t>части</w:t>
      </w:r>
      <w:r w:rsidRPr="00ED5028">
        <w:t xml:space="preserve"> 1</w:t>
      </w:r>
      <w:r w:rsidRPr="00ED5028">
        <w:t xml:space="preserve"> настоящей статьи функций от имени заказчика.</w:t>
      </w:r>
    </w:p>
    <w:p w:rsidR="00000000" w:rsidRPr="00ED5028" w:rsidRDefault="000C4C58">
      <w:pPr>
        <w:pStyle w:val="ConsPlusNormal"/>
        <w:spacing w:before="240"/>
        <w:ind w:firstLine="540"/>
        <w:jc w:val="both"/>
      </w:pPr>
      <w:r w:rsidRPr="00ED5028">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ED5028">
        <w:t>части 1</w:t>
      </w:r>
      <w:r w:rsidRPr="00ED5028">
        <w:t xml:space="preserve"> настоящей статьи.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42" w:name="Par781"/>
      <w:bookmarkEnd w:id="142"/>
      <w:r w:rsidRPr="00ED5028">
        <w:t>Ст</w:t>
      </w:r>
      <w:r w:rsidRPr="00ED5028">
        <w:t>атья 41. Эксперты, экспертные организации</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Заказчики привлекают экспертов, экспертные организации в случаях, предусмотренных настоящим Федеральным законом.</w:t>
      </w:r>
    </w:p>
    <w:p w:rsidR="00000000" w:rsidRPr="00ED5028" w:rsidRDefault="000C4C58">
      <w:pPr>
        <w:pStyle w:val="ConsPlusNormal"/>
        <w:spacing w:before="240"/>
        <w:ind w:firstLine="540"/>
        <w:jc w:val="both"/>
      </w:pPr>
      <w:bookmarkStart w:id="143" w:name="Par784"/>
      <w:bookmarkEnd w:id="143"/>
      <w:r w:rsidRPr="00ED5028">
        <w:t xml:space="preserve">2. К проведению экспертизы в случаях, предусмотренных настоящим Федеральным законом, </w:t>
      </w:r>
      <w:r w:rsidRPr="00ED5028">
        <w:t>не могут быть допущены:</w:t>
      </w:r>
    </w:p>
    <w:p w:rsidR="00000000" w:rsidRPr="00ED5028" w:rsidRDefault="000C4C58">
      <w:pPr>
        <w:pStyle w:val="ConsPlusNormal"/>
        <w:spacing w:before="240"/>
        <w:ind w:firstLine="540"/>
        <w:jc w:val="both"/>
      </w:pPr>
      <w:r w:rsidRPr="00ED5028">
        <w:t>1) физические лица:</w:t>
      </w:r>
    </w:p>
    <w:p w:rsidR="00000000" w:rsidRPr="00ED5028" w:rsidRDefault="000C4C58">
      <w:pPr>
        <w:pStyle w:val="ConsPlusNormal"/>
        <w:spacing w:before="240"/>
        <w:ind w:firstLine="540"/>
        <w:jc w:val="both"/>
      </w:pPr>
      <w:r w:rsidRPr="00ED5028">
        <w:t xml:space="preserve">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w:t>
      </w:r>
      <w:r w:rsidRPr="00ED5028">
        <w:lastRenderedPageBreak/>
        <w:t>проведение экспертизы, либо поставщика (подряд</w:t>
      </w:r>
      <w:r w:rsidRPr="00ED5028">
        <w:t>чика, исполнителя);</w:t>
      </w:r>
    </w:p>
    <w:p w:rsidR="00000000" w:rsidRPr="00ED5028" w:rsidRDefault="000C4C58">
      <w:pPr>
        <w:pStyle w:val="ConsPlusNormal"/>
        <w:spacing w:before="240"/>
        <w:ind w:firstLine="540"/>
        <w:jc w:val="both"/>
      </w:pPr>
      <w:r w:rsidRPr="00ED5028">
        <w:t>б) имеющие имущественные интересы в заключении контракта, в отношении которого проводится экспертиза;</w:t>
      </w:r>
    </w:p>
    <w:p w:rsidR="00000000" w:rsidRPr="00ED5028" w:rsidRDefault="000C4C58">
      <w:pPr>
        <w:pStyle w:val="ConsPlusNormal"/>
        <w:spacing w:before="240"/>
        <w:ind w:firstLine="540"/>
        <w:jc w:val="both"/>
      </w:pPr>
      <w:r w:rsidRPr="00ED5028">
        <w:t>в) являющиеся близкими родственниками (родственниками по прямой восходящей и нисходящей линии (родителями и детьми, дедушкой, бабушкой</w:t>
      </w:r>
      <w:r w:rsidRPr="00ED5028">
        <w:t xml:space="preserve">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w:t>
      </w:r>
      <w:r w:rsidRPr="00ED5028">
        <w:t xml:space="preserve"> должностными лицами или работниками поставщика (подрядчика, исполнителя) либо состоящие с ними в браке;</w:t>
      </w:r>
    </w:p>
    <w:p w:rsidR="00000000" w:rsidRPr="00ED5028" w:rsidRDefault="000C4C58">
      <w:pPr>
        <w:pStyle w:val="ConsPlusNormal"/>
        <w:spacing w:before="240"/>
        <w:ind w:firstLine="540"/>
        <w:jc w:val="both"/>
      </w:pPr>
      <w:r w:rsidRPr="00ED5028">
        <w:t>2) юридические лица, в которых заказчик или поставщик (подрядчик, исполнитель) имеет право распоряжаться более чем двадцатью процентами общего количест</w:t>
      </w:r>
      <w:r w:rsidRPr="00ED5028">
        <w:t>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ED5028" w:rsidRDefault="000C4C58">
      <w:pPr>
        <w:pStyle w:val="ConsPlusNormal"/>
        <w:spacing w:before="240"/>
        <w:ind w:firstLine="540"/>
        <w:jc w:val="both"/>
      </w:pPr>
      <w:r w:rsidRPr="00ED5028">
        <w:t>3) физические лица или юридические лица в случае, если заказчик или поставщик (подрядчик, исполн</w:t>
      </w:r>
      <w:r w:rsidRPr="00ED5028">
        <w:t>итель) прямо и (или) косвенно (через третье лицо) может оказывать влияние на результат проводимой такими лицом или лицами экспертизы.</w:t>
      </w:r>
    </w:p>
    <w:p w:rsidR="00000000" w:rsidRPr="00ED5028" w:rsidRDefault="000C4C58">
      <w:pPr>
        <w:pStyle w:val="ConsPlusNormal"/>
        <w:spacing w:before="240"/>
        <w:ind w:firstLine="540"/>
        <w:jc w:val="both"/>
      </w:pPr>
      <w:bookmarkStart w:id="144" w:name="Par791"/>
      <w:bookmarkEnd w:id="144"/>
      <w:r w:rsidRPr="00ED5028">
        <w:t>3. Эксперт, экспертная организация обязаны уведомить в письменной форме заказчика и поставщика (подрядчика, ис</w:t>
      </w:r>
      <w:r w:rsidRPr="00ED5028">
        <w:t xml:space="preserve">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ED5028">
        <w:t>частью 2</w:t>
      </w:r>
      <w:r w:rsidRPr="00ED5028">
        <w:t xml:space="preserve"> настоящей статьи).</w:t>
      </w:r>
    </w:p>
    <w:p w:rsidR="00000000" w:rsidRPr="00ED5028" w:rsidRDefault="000C4C58">
      <w:pPr>
        <w:pStyle w:val="ConsPlusNormal"/>
        <w:spacing w:before="240"/>
        <w:ind w:firstLine="540"/>
        <w:jc w:val="both"/>
      </w:pPr>
      <w:r w:rsidRPr="00ED5028">
        <w:t xml:space="preserve">4. В случае выявления в составе экспертов, экспертных организаций лиц, указанных в </w:t>
      </w:r>
      <w:r w:rsidRPr="00ED5028">
        <w:t>части 2</w:t>
      </w:r>
      <w:r w:rsidRPr="00ED5028">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ED5028" w:rsidRDefault="000C4C58">
      <w:pPr>
        <w:pStyle w:val="ConsPlusNormal"/>
        <w:spacing w:before="240"/>
        <w:ind w:firstLine="540"/>
        <w:jc w:val="both"/>
      </w:pPr>
      <w:r w:rsidRPr="00ED5028">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w:t>
      </w:r>
      <w:r w:rsidRPr="00ED5028">
        <w:t>т быть установлены Федеральным законом от 29 декабря 2012 года N 275-ФЗ "О государственном оборонном заказе".</w:t>
      </w:r>
    </w:p>
    <w:p w:rsidR="00000000" w:rsidRPr="00ED5028" w:rsidRDefault="000C4C58">
      <w:pPr>
        <w:pStyle w:val="ConsPlusNormal"/>
        <w:spacing w:before="240"/>
        <w:ind w:firstLine="540"/>
        <w:jc w:val="both"/>
      </w:pPr>
      <w:r w:rsidRPr="00ED5028">
        <w:t xml:space="preserve">6. Для проведения экспертизы в случаях, предусмотренных настоящим Федеральным законом, эксперты, экспертные организации имеют право запрашивать у </w:t>
      </w:r>
      <w:r w:rsidRPr="00ED5028">
        <w:t>заказчика, поставщика (подрядчика, исполнителя) дополнительные материалы, относящиеся к предмету экспертизы.</w:t>
      </w:r>
    </w:p>
    <w:p w:rsidR="00000000" w:rsidRPr="00ED5028" w:rsidRDefault="000C4C58">
      <w:pPr>
        <w:pStyle w:val="ConsPlusNormal"/>
        <w:spacing w:before="240"/>
        <w:ind w:firstLine="540"/>
        <w:jc w:val="both"/>
      </w:pPr>
      <w:r w:rsidRPr="00ED5028">
        <w:t>7. За предоставление недостоверных результатов экспертизы, экспертного заключения или заведомо ложного экспертного заключения, за невыполнение эксп</w:t>
      </w:r>
      <w:r w:rsidRPr="00ED5028">
        <w:t xml:space="preserve">ертом, экспертной организацией требования </w:t>
      </w:r>
      <w:r w:rsidRPr="00ED5028">
        <w:t>части 3</w:t>
      </w:r>
      <w:r w:rsidRPr="00ED5028">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w:t>
      </w:r>
      <w:r w:rsidRPr="00ED5028">
        <w:t>льством Российской Федерации.</w:t>
      </w:r>
    </w:p>
    <w:p w:rsidR="00000000" w:rsidRPr="00ED5028" w:rsidRDefault="000C4C58">
      <w:pPr>
        <w:pStyle w:val="ConsPlusNormal"/>
        <w:spacing w:before="240"/>
        <w:ind w:firstLine="540"/>
        <w:jc w:val="both"/>
      </w:pPr>
      <w:r w:rsidRPr="00ED5028">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w:t>
      </w:r>
      <w:r w:rsidRPr="00ED5028">
        <w:t xml:space="preserve">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w:t>
      </w:r>
      <w:r w:rsidRPr="00ED5028">
        <w:lastRenderedPageBreak/>
        <w:t>числа лиц, соответствующих указанным треб</w:t>
      </w:r>
      <w:r w:rsidRPr="00ED5028">
        <w:t>ованиям.</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45" w:name="Par798"/>
      <w:bookmarkEnd w:id="145"/>
      <w:r w:rsidRPr="00ED5028">
        <w:t>Статья 42. Извещение об осуществлении закупки</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w:t>
      </w:r>
      <w:r w:rsidRPr="00ED5028">
        <w:t>ки должна содержаться, если иное не предусмотрено настоящим Федеральным законом, следующая информация:</w:t>
      </w:r>
    </w:p>
    <w:p w:rsidR="00000000" w:rsidRPr="00ED5028" w:rsidRDefault="000C4C58">
      <w:pPr>
        <w:pStyle w:val="ConsPlusNormal"/>
        <w:spacing w:before="240"/>
        <w:ind w:firstLine="540"/>
        <w:jc w:val="both"/>
      </w:pPr>
      <w:bookmarkStart w:id="146" w:name="Par801"/>
      <w:bookmarkEnd w:id="146"/>
      <w:r w:rsidRPr="00ED5028">
        <w:t>1) наименование, место нахождения, почтовый адрес, адрес электронной почты, номер контактного телефона, ответственное должностное лицо заказч</w:t>
      </w:r>
      <w:r w:rsidRPr="00ED5028">
        <w:t>ика, специализированной организации;</w:t>
      </w:r>
    </w:p>
    <w:p w:rsidR="00000000" w:rsidRPr="00ED5028" w:rsidRDefault="000C4C58">
      <w:pPr>
        <w:pStyle w:val="ConsPlusNormal"/>
        <w:spacing w:before="240"/>
        <w:ind w:firstLine="540"/>
        <w:jc w:val="both"/>
      </w:pPr>
      <w:bookmarkStart w:id="147" w:name="Par802"/>
      <w:bookmarkEnd w:id="147"/>
      <w:r w:rsidRPr="00ED5028">
        <w:t xml:space="preserve">2) краткое изложение условий контракта, содержащее наименование и описание объекта закупки с учетом требований, предусмотренных </w:t>
      </w:r>
      <w:r w:rsidRPr="00ED5028">
        <w:t>статьей 33</w:t>
      </w:r>
      <w:r w:rsidRPr="00ED5028">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w:t>
      </w:r>
      <w:r w:rsidRPr="00ED5028">
        <w:t>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w:t>
      </w:r>
      <w:r w:rsidRPr="00ED5028">
        <w:t>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w:t>
      </w:r>
      <w:r w:rsidRPr="00ED5028">
        <w:t xml:space="preserve">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w:t>
      </w:r>
      <w:r w:rsidRPr="00ED5028">
        <w:t xml:space="preserve">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w:t>
      </w:r>
      <w:r w:rsidRPr="00ED5028">
        <w:t>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w:t>
      </w:r>
      <w:r w:rsidRPr="00ED5028">
        <w:t>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w:t>
      </w:r>
      <w:r w:rsidRPr="00ED5028">
        <w:t>ствлении закупки и документации о закупке;</w:t>
      </w:r>
    </w:p>
    <w:p w:rsidR="00000000" w:rsidRPr="00ED5028" w:rsidRDefault="000C4C58">
      <w:pPr>
        <w:pStyle w:val="ConsPlusNormal"/>
        <w:jc w:val="both"/>
      </w:pPr>
      <w:r w:rsidRPr="00ED5028">
        <w:t>(в ред. Федерального закона от 13.07.2015 N 220-ФЗ)</w:t>
      </w:r>
    </w:p>
    <w:p w:rsidR="00000000" w:rsidRPr="00ED5028" w:rsidRDefault="000C4C58">
      <w:pPr>
        <w:pStyle w:val="ConsPlusNormal"/>
      </w:pPr>
    </w:p>
    <w:p w:rsidR="00000000" w:rsidRPr="00ED5028" w:rsidRDefault="000C4C58">
      <w:pPr>
        <w:pStyle w:val="ConsPlusNormal"/>
        <w:spacing w:before="300"/>
        <w:ind w:firstLine="540"/>
        <w:jc w:val="both"/>
      </w:pPr>
      <w:bookmarkStart w:id="148" w:name="Par806"/>
      <w:bookmarkEnd w:id="148"/>
      <w:r w:rsidRPr="00ED5028">
        <w:t>3) идентификационный код закупки;</w:t>
      </w:r>
    </w:p>
    <w:p w:rsidR="00000000" w:rsidRPr="00ED5028" w:rsidRDefault="000C4C58">
      <w:pPr>
        <w:pStyle w:val="ConsPlusNormal"/>
        <w:spacing w:before="240"/>
        <w:ind w:firstLine="540"/>
        <w:jc w:val="both"/>
      </w:pPr>
      <w:bookmarkStart w:id="149" w:name="Par807"/>
      <w:bookmarkEnd w:id="149"/>
      <w:r w:rsidRPr="00ED5028">
        <w:t xml:space="preserve">4) </w:t>
      </w:r>
      <w:r w:rsidRPr="00ED5028">
        <w:t>ограничение</w:t>
      </w:r>
      <w:r w:rsidRPr="00ED5028">
        <w:t xml:space="preserve"> участия в определении поставщика (подрядчика, исполнителя), установленно</w:t>
      </w:r>
      <w:r w:rsidRPr="00ED5028">
        <w:t>е в соответствии с настоящим Федеральным законом;</w:t>
      </w:r>
    </w:p>
    <w:p w:rsidR="00000000" w:rsidRPr="00ED5028" w:rsidRDefault="000C4C58">
      <w:pPr>
        <w:pStyle w:val="ConsPlusNormal"/>
        <w:spacing w:before="240"/>
        <w:ind w:firstLine="540"/>
        <w:jc w:val="both"/>
      </w:pPr>
      <w:bookmarkStart w:id="150" w:name="Par808"/>
      <w:bookmarkEnd w:id="150"/>
      <w:r w:rsidRPr="00ED5028">
        <w:t>5) используемый способ определения поставщика (подрядчика, исполнителя);</w:t>
      </w:r>
    </w:p>
    <w:p w:rsidR="00000000" w:rsidRPr="00ED5028" w:rsidRDefault="000C4C58">
      <w:pPr>
        <w:pStyle w:val="ConsPlusNormal"/>
        <w:spacing w:before="240"/>
        <w:ind w:firstLine="540"/>
        <w:jc w:val="both"/>
      </w:pPr>
      <w:bookmarkStart w:id="151" w:name="Par809"/>
      <w:bookmarkEnd w:id="151"/>
      <w:r w:rsidRPr="00ED5028">
        <w:t>6) срок, место и порядок подачи заявок участников закупки;</w:t>
      </w:r>
    </w:p>
    <w:p w:rsidR="00000000" w:rsidRPr="00ED5028" w:rsidRDefault="000C4C58">
      <w:pPr>
        <w:pStyle w:val="ConsPlusNormal"/>
        <w:spacing w:before="240"/>
        <w:ind w:firstLine="540"/>
        <w:jc w:val="both"/>
      </w:pPr>
      <w:bookmarkStart w:id="152" w:name="Par810"/>
      <w:bookmarkEnd w:id="152"/>
      <w:r w:rsidRPr="00ED5028">
        <w:t xml:space="preserve">7) размер и порядок внесения денежных </w:t>
      </w:r>
      <w:r w:rsidRPr="00ED5028">
        <w:t>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ED5028" w:rsidRDefault="000C4C58">
      <w:pPr>
        <w:pStyle w:val="ConsPlusNormal"/>
        <w:spacing w:before="240"/>
        <w:ind w:firstLine="540"/>
        <w:jc w:val="both"/>
      </w:pPr>
      <w:bookmarkStart w:id="153" w:name="Par811"/>
      <w:bookmarkEnd w:id="153"/>
      <w:r w:rsidRPr="00ED5028">
        <w:lastRenderedPageBreak/>
        <w:t xml:space="preserve">8) размер обеспечения исполнения контракта, порядок </w:t>
      </w:r>
      <w:r w:rsidRPr="00ED5028">
        <w:t xml:space="preserve">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ED5028">
        <w:t>статьей 96</w:t>
      </w:r>
      <w:r w:rsidRPr="00ED5028">
        <w:t xml:space="preserve"> настоящего Федерального зако</w:t>
      </w:r>
      <w:r w:rsidRPr="00ED5028">
        <w:t xml:space="preserve">на), а также информация о банковском сопровождении контракта в соответствии со </w:t>
      </w:r>
      <w:r w:rsidRPr="00ED5028">
        <w:t>статьей 35</w:t>
      </w:r>
      <w:r w:rsidRPr="00ED5028">
        <w:t xml:space="preserve"> настоящего Федерального закона.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w:t>
      </w:r>
      <w:r w:rsidRPr="00ED5028">
        <w:t xml:space="preserve"> 43. Изменение и отзыв заявок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w:t>
      </w:r>
      <w:r w:rsidRPr="00ED5028">
        <w:t>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w:t>
      </w:r>
      <w:r w:rsidRPr="00ED5028">
        <w:t>чиком до истечения срока подачи заявок.</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54" w:name="Par818"/>
      <w:bookmarkEnd w:id="154"/>
      <w:r w:rsidRPr="00ED5028">
        <w:t>Статья 44. Обеспечение заявок при проведении конкурсов и аукционов</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При проведении конкурсов и аукционов заказчик обязан установить требование к обеспечению заявок. При этом в конкурсной документации,</w:t>
      </w:r>
      <w:r w:rsidRPr="00ED5028">
        <w:t xml:space="preserve">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w:t>
      </w:r>
      <w:r w:rsidRPr="00ED5028">
        <w:t>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w:t>
      </w:r>
      <w:r w:rsidRPr="00ED5028">
        <w:t>астником закупок.</w:t>
      </w:r>
    </w:p>
    <w:p w:rsidR="00000000" w:rsidRPr="00ED5028" w:rsidRDefault="000C4C58">
      <w:pPr>
        <w:pStyle w:val="ConsPlusNormal"/>
        <w:spacing w:before="240"/>
        <w:ind w:firstLine="540"/>
        <w:jc w:val="both"/>
      </w:pPr>
      <w:r w:rsidRPr="00ED5028">
        <w:t>2. Обеспечение заявки на участие в электронных аукционах может предоставляться участником закупки только путем внесения денежных средств.</w:t>
      </w:r>
    </w:p>
    <w:p w:rsidR="00000000" w:rsidRPr="00ED5028" w:rsidRDefault="000C4C58">
      <w:pPr>
        <w:pStyle w:val="ConsPlusNormal"/>
        <w:spacing w:before="240"/>
        <w:ind w:firstLine="540"/>
        <w:jc w:val="both"/>
      </w:pPr>
      <w:r w:rsidRPr="00ED5028">
        <w:t xml:space="preserve">3. Банковская гарантия, выданная участнику закупки банком для целей обеспечения заявки на участие в </w:t>
      </w:r>
      <w:r w:rsidRPr="00ED5028">
        <w:t xml:space="preserve">конкурсе или закрытом аукционе, должна соответствовать требованиям </w:t>
      </w:r>
      <w:r w:rsidRPr="00ED5028">
        <w:t>статьи 45</w:t>
      </w:r>
      <w:r w:rsidRPr="00ED5028">
        <w:t xml:space="preserve"> настоящего Федерального закона. Срок действия банковской гарантии, предоставленной </w:t>
      </w:r>
      <w:r w:rsidRPr="00ED5028">
        <w:t>в качестве обеспечения заявки, должен составлять не менее чем два месяца с даты окончания срока подачи заявок.</w:t>
      </w:r>
    </w:p>
    <w:p w:rsidR="00000000" w:rsidRPr="00ED5028" w:rsidRDefault="000C4C58">
      <w:pPr>
        <w:pStyle w:val="ConsPlusNormal"/>
        <w:spacing w:before="240"/>
        <w:ind w:firstLine="540"/>
        <w:jc w:val="both"/>
      </w:pPr>
      <w:r w:rsidRPr="00ED5028">
        <w:t>4. Требование об обеспечении заявки на участие в определении поставщика (подрядчика, исполнителя) в равной мере относится ко всем участникам заку</w:t>
      </w:r>
      <w:r w:rsidRPr="00ED5028">
        <w:t>пки.</w:t>
      </w:r>
    </w:p>
    <w:p w:rsidR="00000000" w:rsidRPr="00ED5028" w:rsidRDefault="000C4C58">
      <w:pPr>
        <w:pStyle w:val="ConsPlusNormal"/>
        <w:spacing w:before="240"/>
        <w:ind w:firstLine="540"/>
        <w:jc w:val="both"/>
      </w:pPr>
      <w:r w:rsidRPr="00ED5028">
        <w:t xml:space="preserve">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w:t>
      </w:r>
      <w:r w:rsidRPr="00ED5028">
        <w:t>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w:t>
      </w:r>
      <w:r w:rsidRPr="00ED5028">
        <w:t>авившим обеспечение заявки. Это правило не применяется при проведении электронного аукциона.</w:t>
      </w:r>
    </w:p>
    <w:p w:rsidR="00000000" w:rsidRPr="00ED5028" w:rsidRDefault="000C4C58">
      <w:pPr>
        <w:pStyle w:val="ConsPlusNormal"/>
        <w:spacing w:before="240"/>
        <w:ind w:firstLine="540"/>
        <w:jc w:val="both"/>
      </w:pPr>
      <w:bookmarkStart w:id="155" w:name="Par825"/>
      <w:bookmarkEnd w:id="155"/>
      <w:r w:rsidRPr="00ED5028">
        <w:t>6. Денежные средства, внесенные в качестве обеспечения заявки на участие в определении поставщика (подрядчика, исполнителя), возвращаются на счет участ</w:t>
      </w:r>
      <w:r w:rsidRPr="00ED5028">
        <w:t xml:space="preserve">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ED5028">
        <w:lastRenderedPageBreak/>
        <w:t>частью 18</w:t>
      </w:r>
      <w:r w:rsidRPr="00ED5028">
        <w:t xml:space="preserve"> настоящей статьи в течение не </w:t>
      </w:r>
      <w:r w:rsidRPr="00ED5028">
        <w:t>более чем одного рабочего дня с даты наступления одного из следующих случаев:</w:t>
      </w:r>
    </w:p>
    <w:p w:rsidR="00000000" w:rsidRPr="00ED5028" w:rsidRDefault="000C4C58">
      <w:pPr>
        <w:pStyle w:val="ConsPlusNormal"/>
        <w:spacing w:before="240"/>
        <w:ind w:firstLine="540"/>
        <w:jc w:val="both"/>
      </w:pPr>
      <w:r w:rsidRPr="00ED5028">
        <w:t xml:space="preserve">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w:t>
      </w:r>
      <w:r w:rsidRPr="00ED5028">
        <w:t>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ED5028" w:rsidRDefault="000C4C58">
      <w:pPr>
        <w:pStyle w:val="ConsPlusNormal"/>
        <w:jc w:val="both"/>
      </w:pPr>
      <w:r w:rsidRPr="00ED5028">
        <w:t>(в ред. Феде</w:t>
      </w:r>
      <w:r w:rsidRPr="00ED5028">
        <w:t>рального закона от 28.12.2013 N 396-ФЗ)</w:t>
      </w:r>
    </w:p>
    <w:p w:rsidR="00000000" w:rsidRPr="00ED5028" w:rsidRDefault="000C4C58">
      <w:pPr>
        <w:pStyle w:val="ConsPlusNormal"/>
        <w:spacing w:before="240"/>
        <w:ind w:firstLine="540"/>
        <w:jc w:val="both"/>
      </w:pPr>
      <w:r w:rsidRPr="00ED5028">
        <w:t>2) отмена определения поставщика (подрядчика, исполнителя);</w:t>
      </w:r>
    </w:p>
    <w:p w:rsidR="00000000" w:rsidRPr="00ED5028" w:rsidRDefault="000C4C58">
      <w:pPr>
        <w:pStyle w:val="ConsPlusNormal"/>
        <w:spacing w:before="240"/>
        <w:ind w:firstLine="540"/>
        <w:jc w:val="both"/>
      </w:pPr>
      <w:r w:rsidRPr="00ED5028">
        <w:t>3) отклонение заявки участника закупки;</w:t>
      </w:r>
    </w:p>
    <w:p w:rsidR="00000000" w:rsidRPr="00ED5028" w:rsidRDefault="000C4C58">
      <w:pPr>
        <w:pStyle w:val="ConsPlusNormal"/>
        <w:spacing w:before="240"/>
        <w:ind w:firstLine="540"/>
        <w:jc w:val="both"/>
      </w:pPr>
      <w:r w:rsidRPr="00ED5028">
        <w:t>4) отзыв заявки участником закупки до окончания срока подачи заявок;</w:t>
      </w:r>
    </w:p>
    <w:p w:rsidR="00000000" w:rsidRPr="00ED5028" w:rsidRDefault="000C4C58">
      <w:pPr>
        <w:pStyle w:val="ConsPlusNormal"/>
        <w:spacing w:before="240"/>
        <w:ind w:firstLine="540"/>
        <w:jc w:val="both"/>
      </w:pPr>
      <w:r w:rsidRPr="00ED5028">
        <w:t>5) получение заявки на участие в определении поставщика (подрядчика, исполнителя) после окончания срока подачи заявок;</w:t>
      </w:r>
    </w:p>
    <w:p w:rsidR="00000000" w:rsidRPr="00ED5028" w:rsidRDefault="000C4C58">
      <w:pPr>
        <w:pStyle w:val="ConsPlusNormal"/>
        <w:spacing w:before="240"/>
        <w:ind w:firstLine="540"/>
        <w:jc w:val="both"/>
      </w:pPr>
      <w:r w:rsidRPr="00ED5028">
        <w:t>6) отстранение участника закупки от участия в определении поставщика (подрядчика, исполнителя) или отказ от заключения контракта с победи</w:t>
      </w:r>
      <w:r w:rsidRPr="00ED5028">
        <w:t xml:space="preserve">телем определения поставщика (подрядчика, исполнителя) в соответствии с </w:t>
      </w:r>
      <w:r w:rsidRPr="00ED5028">
        <w:t>частями 9</w:t>
      </w:r>
      <w:r w:rsidRPr="00ED5028">
        <w:t xml:space="preserve"> и </w:t>
      </w:r>
      <w:r w:rsidRPr="00ED5028">
        <w:t>10 статьи 31</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w:t>
      </w:r>
      <w:r w:rsidRPr="00ED5028">
        <w:t>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ED5028" w:rsidRDefault="000C4C58">
      <w:pPr>
        <w:pStyle w:val="ConsPlusNormal"/>
        <w:jc w:val="both"/>
      </w:pPr>
      <w:r w:rsidRPr="00ED5028">
        <w:t>(п. 7 введен Федеральным законом от 04.06.2014 N 140-ФЗ)</w:t>
      </w:r>
    </w:p>
    <w:p w:rsidR="00000000" w:rsidRPr="00ED5028" w:rsidRDefault="000C4C58">
      <w:pPr>
        <w:pStyle w:val="ConsPlusNormal"/>
        <w:spacing w:before="240"/>
        <w:ind w:firstLine="540"/>
        <w:jc w:val="both"/>
      </w:pPr>
      <w:r w:rsidRPr="00ED5028">
        <w:t xml:space="preserve">7. Возврат банковской гарантии в случаях, указанных в </w:t>
      </w:r>
      <w:r w:rsidRPr="00ED5028">
        <w:t>части 6</w:t>
      </w:r>
      <w:r w:rsidRPr="00ED5028">
        <w:t xml:space="preserve"> настоящей ст</w:t>
      </w:r>
      <w:r w:rsidRPr="00ED5028">
        <w:t>атьи, заказчиком предоставившему ее лицу или гаранту не осуществляется, взыскание по ней не производится.</w:t>
      </w:r>
    </w:p>
    <w:p w:rsidR="00000000" w:rsidRPr="00ED5028" w:rsidRDefault="000C4C58">
      <w:pPr>
        <w:pStyle w:val="ConsPlusNormal"/>
        <w:spacing w:before="240"/>
        <w:ind w:firstLine="540"/>
        <w:jc w:val="both"/>
      </w:pPr>
      <w:bookmarkStart w:id="156" w:name="Par836"/>
      <w:bookmarkEnd w:id="156"/>
      <w:r w:rsidRPr="00ED5028">
        <w:t>8. Денежные средства, внесенные в качестве обеспечения заявок, при проведении электронных аукционов перечисляются на счет оператора электр</w:t>
      </w:r>
      <w:r w:rsidRPr="00ED5028">
        <w:t xml:space="preserve">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w:t>
      </w:r>
      <w:r w:rsidRPr="00ED5028">
        <w:t>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w:t>
      </w:r>
      <w:r w:rsidRPr="00ED5028">
        <w:t>ии им аккредитации на электронной площадке.</w:t>
      </w:r>
    </w:p>
    <w:p w:rsidR="00000000" w:rsidRPr="00ED5028" w:rsidRDefault="000C4C58">
      <w:pPr>
        <w:pStyle w:val="ConsPlusNormal"/>
        <w:spacing w:before="240"/>
        <w:ind w:firstLine="540"/>
        <w:jc w:val="both"/>
      </w:pPr>
      <w:r w:rsidRPr="00ED5028">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ED5028" w:rsidRDefault="000C4C58">
      <w:pPr>
        <w:pStyle w:val="ConsPlusNormal"/>
        <w:spacing w:before="240"/>
        <w:ind w:firstLine="540"/>
        <w:jc w:val="both"/>
      </w:pPr>
      <w:r w:rsidRPr="00ED5028">
        <w:t>10. Требования к финансовой устойчивос</w:t>
      </w:r>
      <w:r w:rsidRPr="00ED5028">
        <w:t>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w:t>
      </w:r>
      <w:r w:rsidRPr="00ED5028">
        <w:t xml:space="preserve">печения заявок, порядок ведения перечня таких банков, а также требования к условиям договоров о ведении указанных счетов, заключаемых оператором </w:t>
      </w:r>
      <w:r w:rsidRPr="00ED5028">
        <w:lastRenderedPageBreak/>
        <w:t>электронной площадки с банком, утверждаются Правительством Российской Федерации.</w:t>
      </w:r>
    </w:p>
    <w:p w:rsidR="00000000" w:rsidRPr="00ED5028" w:rsidRDefault="000C4C58">
      <w:pPr>
        <w:pStyle w:val="ConsPlusNormal"/>
        <w:jc w:val="both"/>
      </w:pPr>
      <w:r w:rsidRPr="00ED5028">
        <w:t>(в ред. Федерального закона от</w:t>
      </w:r>
      <w:r w:rsidRPr="00ED5028">
        <w:t xml:space="preserve"> 28.12.2013 N 396-ФЗ)</w:t>
      </w:r>
    </w:p>
    <w:p w:rsidR="00000000" w:rsidRPr="00ED5028" w:rsidRDefault="000C4C58">
      <w:pPr>
        <w:pStyle w:val="ConsPlusNormal"/>
        <w:spacing w:before="240"/>
        <w:ind w:firstLine="540"/>
        <w:jc w:val="both"/>
      </w:pPr>
      <w:r w:rsidRPr="00ED5028">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w:t>
      </w:r>
      <w:r w:rsidRPr="00ED5028">
        <w:t>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ED5028" w:rsidRDefault="000C4C58">
      <w:pPr>
        <w:pStyle w:val="ConsPlusNormal"/>
        <w:spacing w:before="240"/>
        <w:ind w:firstLine="540"/>
        <w:jc w:val="both"/>
      </w:pPr>
      <w:r w:rsidRPr="00ED5028">
        <w:t>12. При проведении электронного аукциона блокирование денежных средств, внесенных участником такого аукциона в кач</w:t>
      </w:r>
      <w:r w:rsidRPr="00ED5028">
        <w:t>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w:t>
      </w:r>
      <w:r w:rsidRPr="00ED5028">
        <w:t xml:space="preserve"> в соответствии с </w:t>
      </w:r>
      <w:r w:rsidRPr="00ED5028">
        <w:t>частью 4 статьи 59</w:t>
      </w:r>
      <w:r w:rsidRPr="00ED5028">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ED5028" w:rsidRDefault="000C4C58">
      <w:pPr>
        <w:pStyle w:val="ConsPlusNormal"/>
        <w:spacing w:before="240"/>
        <w:ind w:firstLine="540"/>
        <w:jc w:val="both"/>
      </w:pPr>
      <w:bookmarkStart w:id="157" w:name="Par842"/>
      <w:bookmarkEnd w:id="157"/>
      <w:r w:rsidRPr="00ED5028">
        <w:t>13. Возврат денежных средств, внесенных в качест</w:t>
      </w:r>
      <w:r w:rsidRPr="00ED5028">
        <w:t>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w:t>
      </w:r>
      <w:r w:rsidRPr="00ED5028">
        <w:t>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ED5028" w:rsidRDefault="000C4C58">
      <w:pPr>
        <w:pStyle w:val="ConsPlusNormal"/>
        <w:spacing w:before="240"/>
        <w:ind w:firstLine="540"/>
        <w:jc w:val="both"/>
      </w:pPr>
      <w:r w:rsidRPr="00ED5028">
        <w:t>1) уклонение или отказ участника закупки заключить контракт;</w:t>
      </w:r>
    </w:p>
    <w:p w:rsidR="00000000" w:rsidRPr="00ED5028" w:rsidRDefault="000C4C58">
      <w:pPr>
        <w:pStyle w:val="ConsPlusNormal"/>
        <w:spacing w:before="240"/>
        <w:ind w:firstLine="540"/>
        <w:jc w:val="both"/>
      </w:pPr>
      <w:r w:rsidRPr="00ED5028">
        <w:t>2) непредоставление или предоставление с н</w:t>
      </w:r>
      <w:r w:rsidRPr="00ED5028">
        <w:t>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ED5028" w:rsidRDefault="000C4C58">
      <w:pPr>
        <w:pStyle w:val="ConsPlusNormal"/>
        <w:spacing w:before="240"/>
        <w:ind w:firstLine="540"/>
        <w:jc w:val="both"/>
      </w:pPr>
      <w:r w:rsidRPr="00ED5028">
        <w:t>3) утратил силу. - Федеральный закон от 04.06.2014 N 140-ФЗ.</w:t>
      </w:r>
    </w:p>
    <w:p w:rsidR="00000000" w:rsidRPr="00ED5028" w:rsidRDefault="000C4C58">
      <w:pPr>
        <w:pStyle w:val="ConsPlusNormal"/>
        <w:spacing w:before="240"/>
        <w:ind w:firstLine="540"/>
        <w:jc w:val="both"/>
      </w:pPr>
      <w:bookmarkStart w:id="158" w:name="Par846"/>
      <w:bookmarkEnd w:id="158"/>
      <w:r w:rsidRPr="00ED5028">
        <w:t xml:space="preserve">14. Размер обеспечения заявки должен составлять от </w:t>
      </w:r>
      <w:r w:rsidRPr="00ED5028">
        <w:t>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ED5028" w:rsidRDefault="000C4C58">
      <w:pPr>
        <w:pStyle w:val="ConsPlusNormal"/>
        <w:spacing w:before="240"/>
        <w:ind w:firstLine="540"/>
        <w:jc w:val="both"/>
      </w:pPr>
      <w:r w:rsidRPr="00ED5028">
        <w:t>15. В случае,</w:t>
      </w:r>
      <w:r w:rsidRPr="00ED5028">
        <w:t xml:space="preserve"> если закупка осуществляется в соответствии со </w:t>
      </w:r>
      <w:r w:rsidRPr="00ED5028">
        <w:t>статьями 28</w:t>
      </w:r>
      <w:r w:rsidRPr="00ED5028">
        <w:t xml:space="preserve"> - </w:t>
      </w:r>
      <w:r w:rsidRPr="00ED5028">
        <w:t>30</w:t>
      </w:r>
      <w:r w:rsidRPr="00ED5028">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w:t>
      </w:r>
      <w:r w:rsidRPr="00ED5028">
        <w:t xml:space="preserve">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ED5028" w:rsidRDefault="000C4C58">
      <w:pPr>
        <w:pStyle w:val="ConsPlusNormal"/>
        <w:spacing w:before="240"/>
        <w:ind w:firstLine="540"/>
        <w:jc w:val="both"/>
      </w:pPr>
      <w:r w:rsidRPr="00ED5028">
        <w:t>16. Участие в электронном аукционе возможно при наличии на лицевом счете участника закупки, открытом д</w:t>
      </w:r>
      <w:r w:rsidRPr="00ED5028">
        <w:t xml:space="preserve">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ED5028">
        <w:t>частью 18</w:t>
      </w:r>
      <w:r w:rsidRPr="00ED5028">
        <w:t xml:space="preserve"> настоящей статьи, в </w:t>
      </w:r>
      <w:r w:rsidRPr="00ED5028">
        <w:t>размере не менее чем размер обеспечения заявки на участие в таком аукционе, предусмотренный документацией о таком аукционе.</w:t>
      </w:r>
    </w:p>
    <w:p w:rsidR="00000000" w:rsidRPr="00ED5028" w:rsidRDefault="000C4C58">
      <w:pPr>
        <w:pStyle w:val="ConsPlusNormal"/>
        <w:spacing w:before="240"/>
        <w:ind w:firstLine="540"/>
        <w:jc w:val="both"/>
      </w:pPr>
      <w:r w:rsidRPr="00ED5028">
        <w:t>17. Поступление заявки на участие в электронном аукционе является поручением участника закупки оператору электронной площадки блокир</w:t>
      </w:r>
      <w:r w:rsidRPr="00ED5028">
        <w:t xml:space="preserve">овать операции по лицевому счету этого </w:t>
      </w:r>
      <w:r w:rsidRPr="00ED5028">
        <w:lastRenderedPageBreak/>
        <w:t>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ED5028" w:rsidRDefault="000C4C58">
      <w:pPr>
        <w:pStyle w:val="ConsPlusNormal"/>
        <w:spacing w:before="240"/>
        <w:ind w:firstLine="540"/>
        <w:jc w:val="both"/>
      </w:pPr>
      <w:bookmarkStart w:id="159" w:name="Par850"/>
      <w:bookmarkEnd w:id="159"/>
      <w:r w:rsidRPr="00ED5028">
        <w:t>18. В течение одного часа с момента получения заяв</w:t>
      </w:r>
      <w:r w:rsidRPr="00ED5028">
        <w:t>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w:t>
      </w:r>
      <w:r w:rsidRPr="00ED5028">
        <w:t xml:space="preserve">нии денежных средств в размере обеспечения указанной заявки. При этом в случае, предусмотренном </w:t>
      </w:r>
      <w:r w:rsidRPr="00ED5028">
        <w:t>пунктом 5 части 11 статьи 66</w:t>
      </w:r>
      <w:r w:rsidRPr="00ED5028">
        <w:t xml:space="preserve"> настоящего Федерального закона, блоки</w:t>
      </w:r>
      <w:r w:rsidRPr="00ED5028">
        <w:t>рование не осуществляется.</w:t>
      </w:r>
    </w:p>
    <w:p w:rsidR="00000000" w:rsidRPr="00ED5028" w:rsidRDefault="000C4C58">
      <w:pPr>
        <w:pStyle w:val="ConsPlusNormal"/>
        <w:spacing w:before="240"/>
        <w:ind w:firstLine="540"/>
        <w:jc w:val="both"/>
      </w:pPr>
      <w:r w:rsidRPr="00ED5028">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w:t>
      </w:r>
      <w:r w:rsidRPr="00ED5028">
        <w:t>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000000" w:rsidRPr="00ED5028" w:rsidRDefault="000C4C58">
      <w:pPr>
        <w:pStyle w:val="ConsPlusNormal"/>
        <w:spacing w:before="240"/>
        <w:ind w:firstLine="540"/>
        <w:jc w:val="both"/>
      </w:pPr>
      <w:r w:rsidRPr="00ED5028">
        <w:t>20. В течение о</w:t>
      </w:r>
      <w:r w:rsidRPr="00ED5028">
        <w:t xml:space="preserve">дного рабочего дня с даты возврата заявки на участие в электронном аукционе в случаях, предусмотренных </w:t>
      </w:r>
      <w:r w:rsidRPr="00ED5028">
        <w:t>пунктами 1</w:t>
      </w:r>
      <w:r w:rsidRPr="00ED5028">
        <w:t xml:space="preserve"> - </w:t>
      </w:r>
      <w:r w:rsidRPr="00ED5028">
        <w:t>4 части 11 статьи 66</w:t>
      </w:r>
      <w:r w:rsidRPr="00ED5028">
        <w:t xml:space="preserve"> настоящего Федерального закона, оператор электронной площадки прекращае</w:t>
      </w:r>
      <w:r w:rsidRPr="00ED5028">
        <w:t xml:space="preserve">т осуществленное при получении указанной заявки в соответствии с </w:t>
      </w:r>
      <w:r w:rsidRPr="00ED5028">
        <w:t>частью 18</w:t>
      </w:r>
      <w:r w:rsidRPr="00ED5028">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w:t>
      </w:r>
      <w:r w:rsidRPr="00ED5028">
        <w:t>ых средств в размере обеспечения указанной заявки.</w:t>
      </w:r>
    </w:p>
    <w:p w:rsidR="00000000" w:rsidRPr="00ED5028" w:rsidRDefault="000C4C58">
      <w:pPr>
        <w:pStyle w:val="ConsPlusNormal"/>
        <w:spacing w:before="240"/>
        <w:ind w:firstLine="540"/>
        <w:jc w:val="both"/>
      </w:pPr>
      <w:r w:rsidRPr="00ED5028">
        <w:t xml:space="preserve">21. В случае отзыва заявки на участие в электронном аукционе в порядке, установленном </w:t>
      </w:r>
      <w:r w:rsidRPr="00ED5028">
        <w:t>частью 14 статьи 66</w:t>
      </w:r>
      <w:r w:rsidRPr="00ED5028">
        <w:t xml:space="preserve"> и </w:t>
      </w:r>
      <w:r w:rsidRPr="00ED5028">
        <w:t>частью 9 статьи 69</w:t>
      </w:r>
      <w:r w:rsidRPr="00ED5028">
        <w:t xml:space="preserve"> настоящего Федерального закона, оператор электронной площадки прекращает осуществленное в соответствии с </w:t>
      </w:r>
      <w:r w:rsidRPr="00ED5028">
        <w:t>частью 18</w:t>
      </w:r>
      <w:r w:rsidRPr="00ED5028">
        <w:t xml:space="preserve"> настоящей статьи блокирование операций п</w:t>
      </w:r>
      <w:r w:rsidRPr="00ED5028">
        <w:t>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w:t>
      </w:r>
      <w:r w:rsidRPr="00ED5028">
        <w:t>нной заявки.</w:t>
      </w:r>
    </w:p>
    <w:p w:rsidR="00000000" w:rsidRPr="00ED5028" w:rsidRDefault="000C4C58">
      <w:pPr>
        <w:pStyle w:val="ConsPlusNormal"/>
        <w:spacing w:before="240"/>
        <w:ind w:firstLine="540"/>
        <w:jc w:val="both"/>
      </w:pPr>
      <w:r w:rsidRPr="00ED5028">
        <w:t xml:space="preserve">22. В течение одного рабочего дня, следующего после даты поступления оператору электронной площадки указанного в </w:t>
      </w:r>
      <w:r w:rsidRPr="00ED5028">
        <w:t>части 6 статьи 67</w:t>
      </w:r>
      <w:r w:rsidRPr="00ED5028">
        <w:t xml:space="preserve"> настоящего Федерального закона протокола, оператор электронной площадки прекращает осуществленное в соответствии с </w:t>
      </w:r>
      <w:r w:rsidRPr="00ED5028">
        <w:t>частью 18</w:t>
      </w:r>
      <w:r w:rsidRPr="00ED5028">
        <w:t xml:space="preserve"> настоящей статьи блокирование операций по лицевому счету, открытому для проведения операций по об</w:t>
      </w:r>
      <w:r w:rsidRPr="00ED5028">
        <w:t>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000000" w:rsidRPr="00ED5028" w:rsidRDefault="000C4C58">
      <w:pPr>
        <w:pStyle w:val="ConsPlusNormal"/>
        <w:spacing w:before="240"/>
        <w:ind w:firstLine="540"/>
        <w:jc w:val="both"/>
      </w:pPr>
      <w:r w:rsidRPr="00ED5028">
        <w:t>23. Оператор электронной площадки прекращает осуществленное</w:t>
      </w:r>
      <w:r w:rsidRPr="00ED5028">
        <w:t xml:space="preserve"> в соответствии с </w:t>
      </w:r>
      <w:r w:rsidRPr="00ED5028">
        <w:t>частью 18</w:t>
      </w:r>
      <w:r w:rsidRPr="00ED5028">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w:t>
      </w:r>
      <w:r w:rsidRPr="00ED5028">
        <w:t>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ED5028" w:rsidRDefault="000C4C58">
      <w:pPr>
        <w:pStyle w:val="ConsPlusNormal"/>
        <w:spacing w:before="240"/>
        <w:ind w:firstLine="540"/>
        <w:jc w:val="both"/>
      </w:pPr>
      <w:r w:rsidRPr="00ED5028">
        <w:t xml:space="preserve">24. В течение одного рабочего дня с даты размещения на электронной площадке указанного </w:t>
      </w:r>
      <w:r w:rsidRPr="00ED5028">
        <w:t xml:space="preserve">в </w:t>
      </w:r>
      <w:r w:rsidRPr="00ED5028">
        <w:t>части 8 статьи 69</w:t>
      </w:r>
      <w:r w:rsidRPr="00ED5028">
        <w:t xml:space="preserve"> настоящего Федерального закона протокола оператор электронной площадки прекращает осуществленное в соответствии с </w:t>
      </w:r>
      <w:r w:rsidRPr="00ED5028">
        <w:t>частью 18</w:t>
      </w:r>
      <w:r w:rsidRPr="00ED5028">
        <w:t xml:space="preserve"> настоящей статьи блокирование операций по лицевому счету, открытому для</w:t>
      </w:r>
      <w:r w:rsidRPr="00ED5028">
        <w:t xml:space="preserve"> проведения операций по обеспечению участия в электронных </w:t>
      </w:r>
      <w:r w:rsidRPr="00ED5028">
        <w:lastRenderedPageBreak/>
        <w:t>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w:t>
      </w:r>
      <w:r w:rsidRPr="00ED5028">
        <w:t xml:space="preserve">азмере обеспечения данной заявки, за исключением случая, предусмотренного </w:t>
      </w:r>
      <w:r w:rsidRPr="00ED5028">
        <w:t>частью 27</w:t>
      </w:r>
      <w:r w:rsidRPr="00ED5028">
        <w:t xml:space="preserve"> настоящей статьи.</w:t>
      </w:r>
    </w:p>
    <w:p w:rsidR="00000000" w:rsidRPr="00ED5028" w:rsidRDefault="000C4C58">
      <w:pPr>
        <w:pStyle w:val="ConsPlusNormal"/>
        <w:spacing w:before="240"/>
        <w:ind w:firstLine="540"/>
        <w:jc w:val="both"/>
      </w:pPr>
      <w:r w:rsidRPr="00ED5028">
        <w:t>25. Подача участником закупки заявки на участие в электронном аукционе является согласием этого участника на списание денежны</w:t>
      </w:r>
      <w:r w:rsidRPr="00ED5028">
        <w:t xml:space="preserve">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w:t>
      </w:r>
      <w:r w:rsidRPr="00ED5028">
        <w:t>частью 6 статьи 59</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26. Участник за</w:t>
      </w:r>
      <w:r w:rsidRPr="00ED5028">
        <w:t>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w:t>
      </w:r>
      <w:r w:rsidRPr="00ED5028">
        <w:t xml:space="preserve">оответствии с </w:t>
      </w:r>
      <w:r w:rsidRPr="00ED5028">
        <w:t>частью 18</w:t>
      </w:r>
      <w:r w:rsidRPr="00ED5028">
        <w:t xml:space="preserve"> настоящей статьи.</w:t>
      </w:r>
    </w:p>
    <w:p w:rsidR="00000000" w:rsidRPr="00ED5028" w:rsidRDefault="000C4C58">
      <w:pPr>
        <w:pStyle w:val="ConsPlusNormal"/>
        <w:spacing w:before="240"/>
        <w:ind w:firstLine="540"/>
        <w:jc w:val="both"/>
      </w:pPr>
      <w:bookmarkStart w:id="160" w:name="Par859"/>
      <w:bookmarkEnd w:id="160"/>
      <w:r w:rsidRPr="00ED5028">
        <w:t xml:space="preserve">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w:t>
      </w:r>
      <w:r w:rsidRPr="00ED5028">
        <w:t xml:space="preserve">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ED5028">
        <w:t>пунктом 1 части 6 статьи 69</w:t>
      </w:r>
      <w:r w:rsidRPr="00ED5028">
        <w:t xml:space="preserve"> настоящего Федерального закона (за исключением случаев, если этот участник обжаловал данные решения в соответствии с</w:t>
      </w:r>
      <w:r w:rsidRPr="00ED5028">
        <w:t xml:space="preserve">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w:t>
      </w:r>
      <w:r w:rsidRPr="00ED5028">
        <w:t>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ED5028" w:rsidRDefault="000C4C58">
      <w:pPr>
        <w:pStyle w:val="ConsPlusNormal"/>
        <w:spacing w:before="240"/>
        <w:ind w:firstLine="540"/>
        <w:jc w:val="both"/>
      </w:pPr>
      <w:r w:rsidRPr="00ED5028">
        <w:t>28. По требованию участника</w:t>
      </w:r>
      <w:r w:rsidRPr="00ED5028">
        <w:t xml:space="preserve">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w:t>
      </w:r>
      <w:r w:rsidRPr="00ED5028">
        <w:t>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ED5028" w:rsidRDefault="000C4C58">
      <w:pPr>
        <w:pStyle w:val="ConsPlusNormal"/>
        <w:spacing w:before="240"/>
        <w:ind w:firstLine="540"/>
        <w:jc w:val="both"/>
      </w:pPr>
      <w:r w:rsidRPr="00ED5028">
        <w:t>29. В случае просрочки исполнения заказчиком или оператором электронной площадки предусмотренных настоя</w:t>
      </w:r>
      <w:r w:rsidRPr="00ED5028">
        <w:t>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w:t>
      </w:r>
      <w:r w:rsidRPr="00ED5028">
        <w:t>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w:t>
      </w:r>
      <w:r w:rsidRPr="00ED5028">
        <w:t>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61" w:name="Par863"/>
      <w:bookmarkEnd w:id="161"/>
      <w:r w:rsidRPr="00ED5028">
        <w:t>Статья 45. Условия банковской гарантии. Реестры банковских гарантий</w:t>
      </w:r>
    </w:p>
    <w:p w:rsidR="00000000" w:rsidRPr="00ED5028" w:rsidRDefault="000C4C58">
      <w:pPr>
        <w:pStyle w:val="ConsPlusNormal"/>
        <w:jc w:val="both"/>
      </w:pPr>
      <w:r w:rsidRPr="00ED5028">
        <w:t>(в ред. Федерального закона от 31.</w:t>
      </w:r>
      <w:r w:rsidRPr="00ED5028">
        <w:t>12.2014 N 498-ФЗ)</w:t>
      </w:r>
    </w:p>
    <w:p w:rsidR="00000000" w:rsidRPr="00ED5028" w:rsidRDefault="000C4C58">
      <w:pPr>
        <w:pStyle w:val="ConsPlusNormal"/>
        <w:ind w:firstLine="540"/>
        <w:jc w:val="both"/>
      </w:pPr>
    </w:p>
    <w:p w:rsidR="00000000" w:rsidRPr="00ED5028" w:rsidRDefault="000C4C58">
      <w:pPr>
        <w:pStyle w:val="ConsPlusNormal"/>
        <w:spacing w:before="300"/>
        <w:ind w:firstLine="540"/>
        <w:jc w:val="both"/>
      </w:pPr>
      <w:r w:rsidRPr="00ED5028">
        <w:t>1. Заказчики в качестве обеспечения заявок и исполнения контрактов прин</w:t>
      </w:r>
      <w:r w:rsidRPr="00ED5028">
        <w:t xml:space="preserve">имают банковские </w:t>
      </w:r>
      <w:r w:rsidRPr="00ED5028">
        <w:lastRenderedPageBreak/>
        <w:t>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000000" w:rsidRPr="00ED5028" w:rsidRDefault="000C4C58">
      <w:pPr>
        <w:pStyle w:val="ConsPlusNormal"/>
        <w:jc w:val="both"/>
      </w:pPr>
      <w:r w:rsidRPr="00ED5028">
        <w:t>(в ред. Федераль</w:t>
      </w:r>
      <w:r w:rsidRPr="00ED5028">
        <w:t>ного закона от 04.06.2014 N 140-ФЗ)</w:t>
      </w:r>
    </w:p>
    <w:p w:rsidR="00000000" w:rsidRPr="00ED5028" w:rsidRDefault="000C4C58">
      <w:pPr>
        <w:pStyle w:val="ConsPlusNormal"/>
        <w:spacing w:before="240"/>
        <w:ind w:firstLine="540"/>
        <w:jc w:val="both"/>
      </w:pPr>
      <w:bookmarkStart w:id="162" w:name="Par870"/>
      <w:bookmarkEnd w:id="162"/>
      <w:r w:rsidRPr="00ED5028">
        <w:t>2. Банковская гарантия должна быть безотзывной и должна содержать:</w:t>
      </w:r>
    </w:p>
    <w:p w:rsidR="00000000" w:rsidRPr="00ED5028" w:rsidRDefault="000C4C58">
      <w:pPr>
        <w:pStyle w:val="ConsPlusNormal"/>
        <w:spacing w:before="240"/>
        <w:ind w:firstLine="540"/>
        <w:jc w:val="both"/>
      </w:pPr>
      <w:r w:rsidRPr="00ED5028">
        <w:t xml:space="preserve">1) сумму банковской гарантии, подлежащую уплате гарантом заказчику в установленных </w:t>
      </w:r>
      <w:r w:rsidRPr="00ED5028">
        <w:t>частью 13 статьи 44</w:t>
      </w:r>
      <w:r w:rsidRPr="00ED5028">
        <w:t xml:space="preserve"> настоящего Федерального закона случаях, или сумму банковской гара</w:t>
      </w:r>
      <w:r w:rsidRPr="00ED5028">
        <w:t xml:space="preserve">нтии, подлежащую уплате гарантом заказчику в случае ненадлежащего исполнения обязательств принципалом в соответствии со </w:t>
      </w:r>
      <w:r w:rsidRPr="00ED5028">
        <w:t>статьей 96</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2) обязательства принципала, надлежащее исполнение которых обеспечивается банковской гарантией;</w:t>
      </w:r>
    </w:p>
    <w:p w:rsidR="00000000" w:rsidRPr="00ED5028" w:rsidRDefault="000C4C58">
      <w:pPr>
        <w:pStyle w:val="ConsPlusNormal"/>
        <w:spacing w:before="240"/>
        <w:ind w:firstLine="540"/>
        <w:jc w:val="both"/>
      </w:pPr>
      <w:r w:rsidRPr="00ED5028">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ED5028" w:rsidRDefault="000C4C58">
      <w:pPr>
        <w:pStyle w:val="ConsPlusNormal"/>
        <w:jc w:val="both"/>
      </w:pPr>
      <w:r w:rsidRPr="00ED5028">
        <w:t>(в ред. Федерального зак</w:t>
      </w:r>
      <w:r w:rsidRPr="00ED5028">
        <w:t>она от 04.06.2014 N 140-ФЗ)</w:t>
      </w:r>
    </w:p>
    <w:p w:rsidR="00000000" w:rsidRPr="00ED5028" w:rsidRDefault="000C4C58">
      <w:pPr>
        <w:pStyle w:val="ConsPlusNormal"/>
        <w:spacing w:before="240"/>
        <w:ind w:firstLine="540"/>
        <w:jc w:val="both"/>
      </w:pPr>
      <w:r w:rsidRPr="00ED5028">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w:t>
      </w:r>
      <w:r w:rsidRPr="00ED5028">
        <w:t>и со средствами, поступающими заказчику;</w:t>
      </w:r>
    </w:p>
    <w:p w:rsidR="00000000" w:rsidRPr="00ED5028" w:rsidRDefault="000C4C58">
      <w:pPr>
        <w:pStyle w:val="ConsPlusNormal"/>
        <w:spacing w:before="240"/>
        <w:ind w:firstLine="540"/>
        <w:jc w:val="both"/>
      </w:pPr>
      <w:r w:rsidRPr="00ED5028">
        <w:t xml:space="preserve">5) срок действия банковской гарантии с учетом требований </w:t>
      </w:r>
      <w:r w:rsidRPr="00ED5028">
        <w:t>статей 44</w:t>
      </w:r>
      <w:r w:rsidRPr="00ED5028">
        <w:t xml:space="preserve"> и </w:t>
      </w:r>
      <w:r w:rsidRPr="00ED5028">
        <w:t>96</w:t>
      </w:r>
      <w:r w:rsidRPr="00ED5028">
        <w:t xml:space="preserve"> настоящего Федерального закона;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6) отлагательное условие, предусматривающее заключение договора предоставления банковской гарантии по обязательствам принципала, возникшим из контр</w:t>
      </w:r>
      <w:r w:rsidRPr="00ED5028">
        <w:t>акта при его заключении, в случае предоставления банковской гарантии в качестве обеспечения исполнения контракта;</w:t>
      </w:r>
    </w:p>
    <w:p w:rsidR="00000000" w:rsidRPr="00ED5028" w:rsidRDefault="000C4C58">
      <w:pPr>
        <w:pStyle w:val="ConsPlusNormal"/>
        <w:spacing w:before="240"/>
        <w:ind w:firstLine="540"/>
        <w:jc w:val="both"/>
      </w:pPr>
      <w:r w:rsidRPr="00ED5028">
        <w:t>7) установленный Правительством Российской Федерации перечень документов, предоставляемых заказчиком банку одновременно с требованием об осуще</w:t>
      </w:r>
      <w:r w:rsidRPr="00ED5028">
        <w:t>ствлении уплаты денежной суммы по банковской гарантии.</w:t>
      </w:r>
    </w:p>
    <w:p w:rsidR="00000000" w:rsidRPr="00ED5028" w:rsidRDefault="000C4C58">
      <w:pPr>
        <w:pStyle w:val="ConsPlusNormal"/>
        <w:spacing w:before="240"/>
        <w:ind w:firstLine="540"/>
        <w:jc w:val="both"/>
      </w:pPr>
      <w:bookmarkStart w:id="163" w:name="Par880"/>
      <w:bookmarkEnd w:id="163"/>
      <w:r w:rsidRPr="00ED5028">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w:t>
      </w:r>
      <w:r w:rsidRPr="00ED5028">
        <w:t xml:space="preserve">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w:t>
      </w:r>
      <w:r w:rsidRPr="00ED5028">
        <w:t>до окончания срока действия банковской гарантии.</w:t>
      </w:r>
    </w:p>
    <w:p w:rsidR="00000000" w:rsidRPr="00ED5028" w:rsidRDefault="000C4C58">
      <w:pPr>
        <w:pStyle w:val="ConsPlusNormal"/>
        <w:spacing w:before="240"/>
        <w:ind w:firstLine="540"/>
        <w:jc w:val="both"/>
      </w:pPr>
      <w:r w:rsidRPr="00ED5028">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ED5028" w:rsidRDefault="000C4C58">
      <w:pPr>
        <w:pStyle w:val="ConsPlusNormal"/>
        <w:spacing w:before="240"/>
        <w:ind w:firstLine="540"/>
        <w:jc w:val="both"/>
      </w:pPr>
      <w:bookmarkStart w:id="164" w:name="Par882"/>
      <w:bookmarkEnd w:id="164"/>
      <w:r w:rsidRPr="00ED5028">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ED5028" w:rsidRDefault="000C4C58">
      <w:pPr>
        <w:pStyle w:val="ConsPlusNormal"/>
        <w:spacing w:before="240"/>
        <w:ind w:firstLine="540"/>
        <w:jc w:val="both"/>
      </w:pPr>
      <w:r w:rsidRPr="00ED5028">
        <w:t>6. Основанием для отказа в принятии банковской гарантии заказчиком является:</w:t>
      </w:r>
    </w:p>
    <w:p w:rsidR="00000000" w:rsidRPr="00ED5028" w:rsidRDefault="000C4C58">
      <w:pPr>
        <w:pStyle w:val="ConsPlusNormal"/>
        <w:spacing w:before="240"/>
        <w:ind w:firstLine="540"/>
        <w:jc w:val="both"/>
      </w:pPr>
      <w:bookmarkStart w:id="165" w:name="Par884"/>
      <w:bookmarkEnd w:id="165"/>
      <w:r w:rsidRPr="00ED5028">
        <w:lastRenderedPageBreak/>
        <w:t>1) отсутствие информации о банковской гарантии в предусмотренных настоящей статьей реестрах банковских гарантий;</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spacing w:before="240"/>
        <w:ind w:firstLine="540"/>
        <w:jc w:val="both"/>
      </w:pPr>
      <w:r w:rsidRPr="00ED5028">
        <w:t xml:space="preserve">2) несоответствие банковской гарантии условиям, указанным в </w:t>
      </w:r>
      <w:r w:rsidRPr="00ED5028">
        <w:t>частях 2</w:t>
      </w:r>
      <w:r w:rsidRPr="00ED5028">
        <w:t xml:space="preserve"> и </w:t>
      </w:r>
      <w:r w:rsidRPr="00ED5028">
        <w:t>3</w:t>
      </w:r>
      <w:r w:rsidRPr="00ED5028">
        <w:t xml:space="preserve"> настоящей статьи;</w:t>
      </w:r>
    </w:p>
    <w:p w:rsidR="00000000" w:rsidRPr="00ED5028" w:rsidRDefault="000C4C58">
      <w:pPr>
        <w:pStyle w:val="ConsPlusNormal"/>
        <w:spacing w:before="240"/>
        <w:ind w:firstLine="540"/>
        <w:jc w:val="both"/>
      </w:pPr>
      <w:r w:rsidRPr="00ED5028">
        <w:t>3) несоответствие банковской гарантии требованиям, содержащимся в извещении об осуществлении закупки, приглашении принять участие в определ</w:t>
      </w:r>
      <w:r w:rsidRPr="00ED5028">
        <w:t>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ED5028" w:rsidRDefault="000C4C58">
      <w:pPr>
        <w:pStyle w:val="ConsPlusNormal"/>
        <w:spacing w:before="240"/>
        <w:ind w:firstLine="540"/>
        <w:jc w:val="both"/>
      </w:pPr>
      <w:r w:rsidRPr="00ED5028">
        <w:t xml:space="preserve">7. В случае отказа в принятии банковской гарантии заказчик в срок, установленный </w:t>
      </w:r>
      <w:r w:rsidRPr="00ED5028">
        <w:t>частью 5</w:t>
      </w:r>
      <w:r w:rsidRPr="00ED5028">
        <w:t xml:space="preserve"> настоящей статьи, информирует в письменной форме или в форме элект</w:t>
      </w:r>
      <w:r w:rsidRPr="00ED5028">
        <w:t>ронного документа об этом лицо, предоставившее банковскую гарантию, с указанием причин, послуживших основанием для отказа.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166" w:name="Par890"/>
      <w:bookmarkEnd w:id="166"/>
      <w:r w:rsidRPr="00ED5028">
        <w:t>8. Банковская гарантия, предоставляемая участником закупки в качестве</w:t>
      </w:r>
      <w:r w:rsidRPr="00ED5028">
        <w:t xml:space="preserve">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w:t>
      </w:r>
      <w:r w:rsidRPr="00ED5028">
        <w:t>частью 9</w:t>
      </w:r>
      <w:r w:rsidRPr="00ED5028">
        <w:t xml:space="preserve"> настоящей статьи, должны быть включены в реестр банковских гарантий, размещенный в единой информационной системе, за исключением </w:t>
      </w:r>
      <w:r w:rsidRPr="00ED5028">
        <w:t xml:space="preserve">банковских гарантий, указанных в </w:t>
      </w:r>
      <w:r w:rsidRPr="00ED5028">
        <w:t>части 8.1</w:t>
      </w:r>
      <w:r w:rsidRPr="00ED5028">
        <w:t xml:space="preserve"> настоящей статьи. Такие информация и документы должны быть подписаны усиленной электронной </w:t>
      </w:r>
      <w:r w:rsidRPr="00ED5028">
        <w:t>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ED5028" w:rsidRDefault="000C4C58">
      <w:pPr>
        <w:pStyle w:val="ConsPlusNormal"/>
        <w:jc w:val="both"/>
      </w:pPr>
      <w:r w:rsidRPr="00ED5028">
        <w:t>(часть 8 в ред. Федерально</w:t>
      </w:r>
      <w:r w:rsidRPr="00ED5028">
        <w:t>го закона от 31.12.2014 N 498-ФЗ)</w:t>
      </w:r>
    </w:p>
    <w:p w:rsidR="00000000" w:rsidRPr="00ED5028" w:rsidRDefault="000C4C58">
      <w:pPr>
        <w:pStyle w:val="ConsPlusNormal"/>
        <w:spacing w:before="240"/>
        <w:ind w:firstLine="540"/>
        <w:jc w:val="both"/>
      </w:pPr>
      <w:bookmarkStart w:id="167" w:name="Par892"/>
      <w:bookmarkEnd w:id="167"/>
      <w:r w:rsidRPr="00ED5028">
        <w:t xml:space="preserve">8.1. Предусмотренная </w:t>
      </w:r>
      <w:r w:rsidRPr="00ED5028">
        <w:t>частью 9</w:t>
      </w:r>
      <w:r w:rsidRPr="00ED5028">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включается в закрытый реестр банковских г</w:t>
      </w:r>
      <w:r w:rsidRPr="00ED5028">
        <w:t>арантий, который не размещается в единой информационной системе.</w:t>
      </w:r>
    </w:p>
    <w:p w:rsidR="00000000" w:rsidRPr="00ED5028" w:rsidRDefault="000C4C58">
      <w:pPr>
        <w:pStyle w:val="ConsPlusNormal"/>
        <w:jc w:val="both"/>
      </w:pPr>
      <w:r w:rsidRPr="00ED5028">
        <w:t>(часть 8.1 введена Федеральным законом от 31.12.2014 N 498-ФЗ)</w:t>
      </w:r>
    </w:p>
    <w:p w:rsidR="00000000" w:rsidRPr="00ED5028" w:rsidRDefault="000C4C58">
      <w:pPr>
        <w:pStyle w:val="ConsPlusNormal"/>
        <w:spacing w:before="240"/>
        <w:ind w:firstLine="540"/>
        <w:jc w:val="both"/>
      </w:pPr>
      <w:r w:rsidRPr="00ED5028">
        <w:t>8.2. Дополнительные требования к банковской гарантии, используемой для целей настоящего Федерального закона, порядок ведения и р</w:t>
      </w:r>
      <w:r w:rsidRPr="00ED5028">
        <w:t>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w:t>
      </w:r>
      <w:r w:rsidRPr="00ED5028">
        <w:t>твлении уплаты денежной суммы по банковской гарантии устанавливаются Правительством Российской Федерации.</w:t>
      </w:r>
    </w:p>
    <w:p w:rsidR="00000000" w:rsidRPr="00ED5028" w:rsidRDefault="000C4C58">
      <w:pPr>
        <w:pStyle w:val="ConsPlusNormal"/>
        <w:jc w:val="both"/>
      </w:pPr>
      <w:r w:rsidRPr="00ED5028">
        <w:t>(часть 8.2 введена Федеральным законом от 31.12.2014 N 498-ФЗ)</w:t>
      </w:r>
    </w:p>
    <w:p w:rsidR="00000000" w:rsidRPr="00ED5028" w:rsidRDefault="000C4C58">
      <w:pPr>
        <w:pStyle w:val="ConsPlusNormal"/>
        <w:spacing w:before="240"/>
        <w:ind w:firstLine="540"/>
        <w:jc w:val="both"/>
      </w:pPr>
      <w:bookmarkStart w:id="168" w:name="Par896"/>
      <w:bookmarkEnd w:id="168"/>
      <w:r w:rsidRPr="00ED5028">
        <w:t>9. В реестр банковских гарантий и закрытый реестр банковских гарантий включ</w:t>
      </w:r>
      <w:r w:rsidRPr="00ED5028">
        <w:t>аются следующие информация и документы:</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spacing w:before="240"/>
        <w:ind w:firstLine="540"/>
        <w:jc w:val="both"/>
      </w:pPr>
      <w:r w:rsidRPr="00ED5028">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w:t>
      </w:r>
      <w:r w:rsidRPr="00ED5028">
        <w:t xml:space="preserve">ства </w:t>
      </w:r>
      <w:r w:rsidRPr="00ED5028">
        <w:lastRenderedPageBreak/>
        <w:t>аналог идентификационного номера налогоплательщика;</w:t>
      </w:r>
    </w:p>
    <w:p w:rsidR="00000000" w:rsidRPr="00ED5028" w:rsidRDefault="000C4C58">
      <w:pPr>
        <w:pStyle w:val="ConsPlusNormal"/>
        <w:spacing w:before="240"/>
        <w:ind w:firstLine="540"/>
        <w:jc w:val="both"/>
      </w:pPr>
      <w:r w:rsidRPr="00ED5028">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ED5028" w:rsidRDefault="000C4C58">
      <w:pPr>
        <w:pStyle w:val="ConsPlusNormal"/>
        <w:spacing w:before="240"/>
        <w:ind w:firstLine="540"/>
        <w:jc w:val="both"/>
      </w:pPr>
      <w:r w:rsidRPr="00ED5028">
        <w:t>3</w:t>
      </w:r>
      <w:r w:rsidRPr="00ED5028">
        <w:t>)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 xml:space="preserve">4) срок действия </w:t>
      </w:r>
      <w:r w:rsidRPr="00ED5028">
        <w:t>банковской гарантии;</w:t>
      </w:r>
    </w:p>
    <w:p w:rsidR="00000000" w:rsidRPr="00ED5028" w:rsidRDefault="000C4C58">
      <w:pPr>
        <w:pStyle w:val="ConsPlusNormal"/>
        <w:spacing w:before="240"/>
        <w:ind w:firstLine="540"/>
        <w:jc w:val="both"/>
      </w:pPr>
      <w:r w:rsidRPr="00ED5028">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ED5028">
        <w:t>частью 8.1</w:t>
      </w:r>
      <w:r w:rsidRPr="00ED5028">
        <w:t xml:space="preserve"> настоящей статьи;</w:t>
      </w:r>
    </w:p>
    <w:p w:rsidR="00000000" w:rsidRPr="00ED5028" w:rsidRDefault="000C4C58">
      <w:pPr>
        <w:pStyle w:val="ConsPlusNormal"/>
        <w:jc w:val="both"/>
      </w:pPr>
      <w:r w:rsidRPr="00ED5028">
        <w:t>(в ред. Федеральных законов от 04.06.2014 N 140-ФЗ, от 31.12.2014 N 498-ФЗ)</w:t>
      </w:r>
    </w:p>
    <w:p w:rsidR="00000000" w:rsidRPr="00ED5028" w:rsidRDefault="000C4C58">
      <w:pPr>
        <w:pStyle w:val="ConsPlusNormal"/>
        <w:spacing w:before="240"/>
        <w:ind w:firstLine="540"/>
        <w:jc w:val="both"/>
      </w:pPr>
      <w:r w:rsidRPr="00ED5028">
        <w:t>6) иные информация и документы, перечень которых установлен Правительством Российской Федерации.</w:t>
      </w:r>
    </w:p>
    <w:p w:rsidR="00000000" w:rsidRPr="00ED5028" w:rsidRDefault="000C4C58">
      <w:pPr>
        <w:pStyle w:val="ConsPlusNormal"/>
        <w:jc w:val="both"/>
      </w:pPr>
      <w:r w:rsidRPr="00ED5028">
        <w:t>(в ред</w:t>
      </w:r>
      <w:r w:rsidRPr="00ED5028">
        <w:t>. Федерального закона от 28.12.2013 N 396-ФЗ)</w:t>
      </w:r>
    </w:p>
    <w:p w:rsidR="00000000" w:rsidRPr="00ED5028" w:rsidRDefault="000C4C58">
      <w:pPr>
        <w:pStyle w:val="ConsPlusNormal"/>
        <w:spacing w:before="240"/>
        <w:ind w:firstLine="540"/>
        <w:jc w:val="both"/>
      </w:pPr>
      <w:r w:rsidRPr="00ED5028">
        <w:t>10. Утратил силу с 1 апреля 2015 года. - Федеральный закон от 31.12.2014 N 498-ФЗ.</w:t>
      </w:r>
    </w:p>
    <w:p w:rsidR="00000000" w:rsidRPr="00ED5028" w:rsidRDefault="000C4C58">
      <w:pPr>
        <w:pStyle w:val="ConsPlusNormal"/>
        <w:spacing w:before="240"/>
        <w:ind w:firstLine="540"/>
        <w:jc w:val="both"/>
      </w:pPr>
      <w:bookmarkStart w:id="169" w:name="Par908"/>
      <w:bookmarkEnd w:id="169"/>
      <w:r w:rsidRPr="00ED5028">
        <w:t>11. Банк, выдавший банковскую гарантию, не позднее одного рабочего дня, следующего за датой ее выдачи, или дня внес</w:t>
      </w:r>
      <w:r w:rsidRPr="00ED5028">
        <w:t xml:space="preserve">ения изменений в условия банковской гарантии включает указанные в </w:t>
      </w:r>
      <w:r w:rsidRPr="00ED5028">
        <w:t>части 9</w:t>
      </w:r>
      <w:r w:rsidRPr="00ED5028">
        <w:t xml:space="preserve"> настоящей статьи информацию и документы</w:t>
      </w:r>
      <w:r w:rsidRPr="00ED5028">
        <w:t xml:space="preserve">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ED5028" w:rsidRDefault="000C4C58">
      <w:pPr>
        <w:pStyle w:val="ConsPlusNormal"/>
        <w:jc w:val="both"/>
      </w:pPr>
      <w:r w:rsidRPr="00ED5028">
        <w:t>(в ред. Федерального закона от 31.12.2014</w:t>
      </w:r>
      <w:r w:rsidRPr="00ED5028">
        <w:t xml:space="preserve"> N 498-ФЗ)</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46. Запрет на проведение переговоров с участником закупки</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w:t>
      </w:r>
      <w:r w:rsidRPr="00ED5028">
        <w:t>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ED5028" w:rsidRDefault="000C4C58">
      <w:pPr>
        <w:pStyle w:val="ConsPlusNormal"/>
        <w:spacing w:before="240"/>
        <w:ind w:firstLine="540"/>
        <w:jc w:val="both"/>
      </w:pPr>
      <w:r w:rsidRPr="00ED5028">
        <w:t xml:space="preserve">2. </w:t>
      </w:r>
      <w:r w:rsidRPr="00ED5028">
        <w:t>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w:t>
      </w:r>
      <w:r w:rsidRPr="00ED5028">
        <w:t>ые условия для участия в электронном аукционе и (или) условия для разглашения конфиденциальной информации.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47. Последствия нарушения положений настоящей главы</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В случае нарушения положений настоящей главы, регламентирующих определение поставщика (п</w:t>
      </w:r>
      <w:r w:rsidRPr="00ED5028">
        <w:t xml:space="preserve">одрядчика, исполнителя), такое определение может быть признано </w:t>
      </w:r>
      <w:r w:rsidRPr="00ED5028">
        <w:lastRenderedPageBreak/>
        <w:t>недействительным по иску заинтересованного лица.</w:t>
      </w:r>
    </w:p>
    <w:p w:rsidR="00000000" w:rsidRPr="00ED5028" w:rsidRDefault="000C4C58">
      <w:pPr>
        <w:pStyle w:val="ConsPlusNormal"/>
        <w:ind w:firstLine="540"/>
        <w:jc w:val="both"/>
      </w:pPr>
    </w:p>
    <w:p w:rsidR="00000000" w:rsidRPr="00ED5028" w:rsidRDefault="000C4C58">
      <w:pPr>
        <w:pStyle w:val="ConsPlusTitle"/>
        <w:jc w:val="center"/>
        <w:outlineLvl w:val="1"/>
      </w:pPr>
      <w:r w:rsidRPr="00ED5028">
        <w:t>§ 2. Определение поставщиков (подрядчиков, исполнителей)</w:t>
      </w:r>
    </w:p>
    <w:p w:rsidR="00000000" w:rsidRPr="00ED5028" w:rsidRDefault="000C4C58">
      <w:pPr>
        <w:pStyle w:val="ConsPlusTitle"/>
        <w:jc w:val="center"/>
      </w:pPr>
      <w:r w:rsidRPr="00ED5028">
        <w:t>путем проведения конкурсов и аукционов</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70" w:name="Par923"/>
      <w:bookmarkEnd w:id="170"/>
      <w:r w:rsidRPr="00ED5028">
        <w:t>Статья 48. Проведение открытого конкурса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w:t>
      </w:r>
      <w:r w:rsidRPr="00ED5028">
        <w:t>, конкурсной документации и к участникам закупки предъявляются единые требования.</w:t>
      </w:r>
    </w:p>
    <w:p w:rsidR="00000000" w:rsidRPr="00ED5028" w:rsidRDefault="000C4C58">
      <w:pPr>
        <w:pStyle w:val="ConsPlusNormal"/>
        <w:spacing w:before="240"/>
        <w:ind w:firstLine="540"/>
        <w:jc w:val="both"/>
      </w:pPr>
      <w:r w:rsidRPr="00ED5028">
        <w:t xml:space="preserve">2. Заказчик во всех случаях осуществляет закупку путем проведения открытого конкурса, за исключением случаев, предусмотренных </w:t>
      </w:r>
      <w:r w:rsidRPr="00ED5028">
        <w:t>статьями 56</w:t>
      </w:r>
      <w:r w:rsidRPr="00ED5028">
        <w:t xml:space="preserve">, </w:t>
      </w:r>
      <w:r w:rsidRPr="00ED5028">
        <w:t>57</w:t>
      </w:r>
      <w:r w:rsidRPr="00ED5028">
        <w:t xml:space="preserve">, </w:t>
      </w:r>
      <w:r w:rsidRPr="00ED5028">
        <w:t>59</w:t>
      </w:r>
      <w:r w:rsidRPr="00ED5028">
        <w:t xml:space="preserve">, </w:t>
      </w:r>
      <w:r w:rsidRPr="00ED5028">
        <w:t>72</w:t>
      </w:r>
      <w:r w:rsidRPr="00ED5028">
        <w:t xml:space="preserve">, </w:t>
      </w:r>
      <w:r w:rsidRPr="00ED5028">
        <w:t>83</w:t>
      </w:r>
      <w:r w:rsidRPr="00ED5028">
        <w:t xml:space="preserve">, </w:t>
      </w:r>
      <w:r w:rsidRPr="00ED5028">
        <w:t>84</w:t>
      </w:r>
      <w:r w:rsidRPr="00ED5028">
        <w:t xml:space="preserve"> и </w:t>
      </w:r>
      <w:r w:rsidRPr="00ED5028">
        <w:t>93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3. Для проведения открытого конкурса заказчик разрабатывает и утверждает конкурсную доку</w:t>
      </w:r>
      <w:r w:rsidRPr="00ED5028">
        <w:t>ментацию.</w:t>
      </w:r>
    </w:p>
    <w:p w:rsidR="00000000" w:rsidRPr="00ED5028" w:rsidRDefault="000C4C58">
      <w:pPr>
        <w:pStyle w:val="ConsPlusNormal"/>
        <w:spacing w:before="240"/>
        <w:ind w:firstLine="540"/>
        <w:jc w:val="both"/>
      </w:pPr>
      <w:r w:rsidRPr="00ED5028">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ED5028" w:rsidRDefault="000C4C58">
      <w:pPr>
        <w:pStyle w:val="ConsPlusNormal"/>
        <w:spacing w:before="240"/>
        <w:ind w:firstLine="540"/>
        <w:jc w:val="both"/>
      </w:pPr>
      <w:r w:rsidRPr="00ED5028">
        <w:t>5. Для разработки конкурсной док</w:t>
      </w:r>
      <w:r w:rsidRPr="00ED5028">
        <w:t>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ED5028" w:rsidRDefault="000C4C58">
      <w:pPr>
        <w:pStyle w:val="ConsPlusNormal"/>
        <w:spacing w:before="240"/>
        <w:ind w:firstLine="540"/>
        <w:jc w:val="both"/>
      </w:pPr>
      <w:r w:rsidRPr="00ED5028">
        <w:t>6. Взимание платы с участников открытого конкурса за участие в открытом конкурсе не допускается, за исклю</w:t>
      </w:r>
      <w:r w:rsidRPr="00ED5028">
        <w:t>чением платы за предоставление конкурсной документации в случаях, предусмотренных настоящим Федеральным законом.</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71" w:name="Par932"/>
      <w:bookmarkEnd w:id="171"/>
      <w:r w:rsidRPr="00ED5028">
        <w:t>Статья 49. Извещение о проведении открытого конкурса</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172" w:name="Par934"/>
      <w:bookmarkEnd w:id="172"/>
      <w:r w:rsidRPr="00ED5028">
        <w:t>1. Извещение о проведении открытого конкурса размещается заказчи</w:t>
      </w:r>
      <w:r w:rsidRPr="00ED5028">
        <w:t>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ED5028" w:rsidRDefault="000C4C58">
      <w:pPr>
        <w:pStyle w:val="ConsPlusNormal"/>
        <w:spacing w:before="240"/>
        <w:ind w:firstLine="540"/>
        <w:jc w:val="both"/>
      </w:pPr>
      <w:r w:rsidRPr="00ED5028">
        <w:t xml:space="preserve">2. Заказчик также </w:t>
      </w:r>
      <w:r w:rsidRPr="00ED5028">
        <w:t>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w:t>
      </w:r>
      <w:r w:rsidRPr="00ED5028">
        <w:t xml:space="preserve">твляется наряду с предусмотренным </w:t>
      </w:r>
      <w:r w:rsidRPr="00ED5028">
        <w:t>частью 1</w:t>
      </w:r>
      <w:r w:rsidRPr="00ED5028">
        <w:t xml:space="preserve"> настоящей статьи размещением.</w:t>
      </w:r>
    </w:p>
    <w:p w:rsidR="00000000" w:rsidRPr="00ED5028" w:rsidRDefault="000C4C58">
      <w:pPr>
        <w:pStyle w:val="ConsPlusNormal"/>
        <w:spacing w:before="240"/>
        <w:ind w:firstLine="540"/>
        <w:jc w:val="both"/>
      </w:pPr>
      <w:bookmarkStart w:id="173" w:name="Par936"/>
      <w:bookmarkEnd w:id="173"/>
      <w:r w:rsidRPr="00ED5028">
        <w:t>3. В извещении о проведении открытого конкурса заказчик указывает:</w:t>
      </w:r>
    </w:p>
    <w:p w:rsidR="00000000" w:rsidRPr="00ED5028" w:rsidRDefault="000C4C58">
      <w:pPr>
        <w:pStyle w:val="ConsPlusNormal"/>
        <w:spacing w:before="240"/>
        <w:ind w:firstLine="540"/>
        <w:jc w:val="both"/>
      </w:pPr>
      <w:r w:rsidRPr="00ED5028">
        <w:t>1) информацию, предусмотренную</w:t>
      </w:r>
      <w:r w:rsidRPr="00ED5028">
        <w:t xml:space="preserve"> </w:t>
      </w:r>
      <w:r w:rsidRPr="00ED5028">
        <w:t>статьей 42</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2) требования, предъявляемые к участникам открытого конкурса, и исчерпывающий перечень документов, которые должны быть представлены участн</w:t>
      </w:r>
      <w:r w:rsidRPr="00ED5028">
        <w:t xml:space="preserve">иками открытого конкурса в соответствии с </w:t>
      </w:r>
      <w:r w:rsidRPr="00ED5028">
        <w:t>пунктом 1 части 1 статьи 31</w:t>
      </w:r>
      <w:r w:rsidRPr="00ED5028">
        <w:t xml:space="preserve"> настоящего Федерального закона, а также требование, </w:t>
      </w:r>
      <w:r w:rsidRPr="00ED5028">
        <w:lastRenderedPageBreak/>
        <w:t xml:space="preserve">предъявляемое к участникам открытого конкурса в соответствии с </w:t>
      </w:r>
      <w:r w:rsidRPr="00ED5028">
        <w:t>частью 1.1</w:t>
      </w:r>
      <w:r w:rsidRPr="00ED5028">
        <w:t xml:space="preserve"> (при наличии такого требования) статьи 31 настоящего Федерального закона;</w:t>
      </w:r>
    </w:p>
    <w:p w:rsidR="00000000" w:rsidRPr="00ED5028" w:rsidRDefault="000C4C58">
      <w:pPr>
        <w:pStyle w:val="ConsPlusNormal"/>
        <w:jc w:val="both"/>
      </w:pPr>
      <w:r w:rsidRPr="00ED5028">
        <w:t>(п. 2 в ред. Федерального закона от 04.06.2014 N 140-ФЗ)</w:t>
      </w:r>
    </w:p>
    <w:p w:rsidR="00000000" w:rsidRPr="00ED5028" w:rsidRDefault="000C4C58">
      <w:pPr>
        <w:pStyle w:val="ConsPlusNormal"/>
        <w:spacing w:before="240"/>
        <w:ind w:firstLine="540"/>
        <w:jc w:val="both"/>
      </w:pPr>
      <w:r w:rsidRPr="00ED5028">
        <w:t>3) способы получения конкурсной документации,</w:t>
      </w:r>
      <w:r w:rsidRPr="00ED5028">
        <w:t xml:space="preserve"> срок, место и порядок предоставления конкурсной документации;</w:t>
      </w:r>
    </w:p>
    <w:p w:rsidR="00000000" w:rsidRPr="00ED5028" w:rsidRDefault="000C4C58">
      <w:pPr>
        <w:pStyle w:val="ConsPlusNormal"/>
        <w:spacing w:before="240"/>
        <w:ind w:firstLine="540"/>
        <w:jc w:val="both"/>
      </w:pPr>
      <w:r w:rsidRPr="00ED5028">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ED5028" w:rsidRDefault="000C4C58">
      <w:pPr>
        <w:pStyle w:val="ConsPlusNormal"/>
        <w:spacing w:before="240"/>
        <w:ind w:firstLine="540"/>
        <w:jc w:val="both"/>
      </w:pPr>
      <w:r w:rsidRPr="00ED5028">
        <w:t>5) язык или языки, на которых предоставляется конкурсная д</w:t>
      </w:r>
      <w:r w:rsidRPr="00ED5028">
        <w:t>окументация;</w:t>
      </w:r>
    </w:p>
    <w:p w:rsidR="00000000" w:rsidRPr="00ED5028" w:rsidRDefault="000C4C58">
      <w:pPr>
        <w:pStyle w:val="ConsPlusNormal"/>
        <w:spacing w:before="240"/>
        <w:ind w:firstLine="540"/>
        <w:jc w:val="both"/>
      </w:pPr>
      <w:r w:rsidRPr="00ED5028">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ED5028" w:rsidRDefault="000C4C58">
      <w:pPr>
        <w:pStyle w:val="ConsPlusNormal"/>
        <w:spacing w:before="240"/>
        <w:ind w:firstLine="540"/>
        <w:jc w:val="both"/>
      </w:pPr>
      <w:r w:rsidRPr="00ED5028">
        <w:t>7) преимущества, предоставляемые зака</w:t>
      </w:r>
      <w:r w:rsidRPr="00ED5028">
        <w:t xml:space="preserve">зчиком в соответствии со </w:t>
      </w:r>
      <w:r w:rsidRPr="00ED5028">
        <w:t>статьями 28</w:t>
      </w:r>
      <w:r w:rsidRPr="00ED5028">
        <w:t xml:space="preserve"> - </w:t>
      </w:r>
      <w:r w:rsidRPr="00ED5028">
        <w:t>30</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w:t>
      </w:r>
      <w:r w:rsidRPr="00ED5028">
        <w:t xml:space="preserve">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ED5028">
        <w:t>статьей 14</w:t>
      </w:r>
      <w:r w:rsidRPr="00ED5028">
        <w:t xml:space="preserve"> н</w:t>
      </w:r>
      <w:r w:rsidRPr="00ED5028">
        <w:t>астоящего Федерального закона;</w:t>
      </w:r>
    </w:p>
    <w:p w:rsidR="00000000" w:rsidRPr="00ED5028" w:rsidRDefault="000C4C58">
      <w:pPr>
        <w:pStyle w:val="ConsPlusNormal"/>
        <w:spacing w:before="240"/>
        <w:ind w:firstLine="540"/>
        <w:jc w:val="both"/>
      </w:pPr>
      <w:r w:rsidRPr="00ED5028">
        <w:t>9) реквизиты счета для внесения денежных средств в качестве обеспечения заявок участников такого конкурса.</w:t>
      </w:r>
    </w:p>
    <w:p w:rsidR="00000000" w:rsidRPr="00ED5028" w:rsidRDefault="000C4C58">
      <w:pPr>
        <w:pStyle w:val="ConsPlusNormal"/>
        <w:jc w:val="both"/>
      </w:pPr>
      <w:r w:rsidRPr="00ED5028">
        <w:t>(п. 9 введен Федеральным законом от 28.12.2013 N 396-ФЗ)</w:t>
      </w:r>
    </w:p>
    <w:p w:rsidR="00000000" w:rsidRPr="00ED5028" w:rsidRDefault="000C4C58">
      <w:pPr>
        <w:pStyle w:val="ConsPlusNormal"/>
        <w:spacing w:before="240"/>
        <w:ind w:firstLine="540"/>
        <w:jc w:val="both"/>
      </w:pPr>
      <w:r w:rsidRPr="00ED5028">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w:t>
      </w:r>
      <w:r w:rsidRPr="00ED5028">
        <w:t xml:space="preserve">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w:t>
      </w:r>
      <w:r w:rsidRPr="00ED5028">
        <w:t xml:space="preserve">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w:t>
      </w:r>
      <w:r w:rsidRPr="00ED5028">
        <w:t>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74" w:name="Par950"/>
      <w:bookmarkEnd w:id="174"/>
      <w:r w:rsidRPr="00ED5028">
        <w:t>Статья 50. Конкурсная документация</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Конкурсная докуме</w:t>
      </w:r>
      <w:r w:rsidRPr="00ED5028">
        <w:t>нтация наряду с информацией, указанной в извещении о проведении открытого конкурса, должна содержать:</w:t>
      </w:r>
    </w:p>
    <w:p w:rsidR="00000000" w:rsidRPr="00ED5028" w:rsidRDefault="000C4C58">
      <w:pPr>
        <w:pStyle w:val="ConsPlusNormal"/>
        <w:spacing w:before="240"/>
        <w:ind w:firstLine="540"/>
        <w:jc w:val="both"/>
      </w:pPr>
      <w:r w:rsidRPr="00ED5028">
        <w:t xml:space="preserve">1) наименование и описание объекта закупки и условий контракта в соответствии со </w:t>
      </w:r>
      <w:r w:rsidRPr="00ED5028">
        <w:t>стат</w:t>
      </w:r>
      <w:r w:rsidRPr="00ED5028">
        <w:t>ьей 33</w:t>
      </w:r>
      <w:r w:rsidRPr="00ED5028">
        <w:t xml:space="preserve"> настоящего Федерального закона, в том числе обоснование начальной (максимальной) цены контракта;</w:t>
      </w:r>
    </w:p>
    <w:p w:rsidR="00000000" w:rsidRPr="00ED5028" w:rsidRDefault="000C4C58">
      <w:pPr>
        <w:pStyle w:val="ConsPlusNormal"/>
        <w:spacing w:before="240"/>
        <w:ind w:firstLine="540"/>
        <w:jc w:val="both"/>
      </w:pPr>
      <w:r w:rsidRPr="00ED5028">
        <w:t xml:space="preserve">2) информацию о валюте, используемой для формирования цены контракта и расчетов с </w:t>
      </w:r>
      <w:r w:rsidRPr="00ED5028">
        <w:lastRenderedPageBreak/>
        <w:t>поставщиком (подрядчиком, исполнителем);</w:t>
      </w:r>
    </w:p>
    <w:p w:rsidR="00000000" w:rsidRPr="00ED5028" w:rsidRDefault="000C4C58">
      <w:pPr>
        <w:pStyle w:val="ConsPlusNormal"/>
        <w:spacing w:before="240"/>
        <w:ind w:firstLine="540"/>
        <w:jc w:val="both"/>
      </w:pPr>
      <w:r w:rsidRPr="00ED5028">
        <w:t>3) порядок применения офиц</w:t>
      </w:r>
      <w:r w:rsidRPr="00ED5028">
        <w:t>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ED5028" w:rsidRDefault="000C4C58">
      <w:pPr>
        <w:pStyle w:val="ConsPlusNormal"/>
        <w:spacing w:before="240"/>
        <w:ind w:firstLine="540"/>
        <w:jc w:val="both"/>
      </w:pPr>
      <w:r w:rsidRPr="00ED5028">
        <w:t xml:space="preserve">4) предусмотренные </w:t>
      </w:r>
      <w:r w:rsidRPr="00ED5028">
        <w:t>статьей 51</w:t>
      </w:r>
      <w:r w:rsidRPr="00ED5028">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w:t>
      </w:r>
      <w:r w:rsidRPr="00ED5028">
        <w:t>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ED5028" w:rsidRDefault="000C4C58">
      <w:pPr>
        <w:pStyle w:val="ConsPlusNormal"/>
        <w:spacing w:before="240"/>
        <w:ind w:firstLine="540"/>
        <w:jc w:val="both"/>
      </w:pPr>
      <w:r w:rsidRPr="00ED5028">
        <w:t>5) информацию о возможности заказчика изменить условия контракта в соответствии с положениями настоящего Фе</w:t>
      </w:r>
      <w:r w:rsidRPr="00ED5028">
        <w:t>дерального закона;</w:t>
      </w:r>
    </w:p>
    <w:p w:rsidR="00000000" w:rsidRPr="00ED5028" w:rsidRDefault="000C4C58">
      <w:pPr>
        <w:pStyle w:val="ConsPlusNormal"/>
        <w:spacing w:before="240"/>
        <w:ind w:firstLine="540"/>
        <w:jc w:val="both"/>
      </w:pPr>
      <w:bookmarkStart w:id="175" w:name="Par958"/>
      <w:bookmarkEnd w:id="175"/>
      <w:r w:rsidRPr="00ED5028">
        <w:t xml:space="preserve">6) информацию о возможности заказчика заключить контракты, указанные в </w:t>
      </w:r>
      <w:r w:rsidRPr="00ED5028">
        <w:t>части 10 статьи 34</w:t>
      </w:r>
      <w:r w:rsidRPr="00ED5028">
        <w:t xml:space="preserve"> настоящего Федерального закона, с несколькими участниками открытого конкурса на выполнение составляющих од</w:t>
      </w:r>
      <w:r w:rsidRPr="00ED5028">
        <w:t xml:space="preserve">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w:t>
      </w:r>
      <w:r w:rsidRPr="00ED5028">
        <w:t>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w:t>
      </w:r>
      <w:r w:rsidRPr="00ED5028">
        <w:t xml:space="preserve"> начальная (максимальная) цена лота равняется сумме начальных (максимальных) цен всех таких контрактов в отношении данного лота;</w:t>
      </w:r>
    </w:p>
    <w:p w:rsidR="00000000" w:rsidRPr="00ED5028" w:rsidRDefault="000C4C58">
      <w:pPr>
        <w:pStyle w:val="ConsPlusNormal"/>
        <w:spacing w:before="240"/>
        <w:ind w:firstLine="540"/>
        <w:jc w:val="both"/>
      </w:pPr>
      <w:r w:rsidRPr="00ED5028">
        <w:t>7) порядок и срок отзыва заявок на участие в открытом конкурсе, порядок возврата заявок на участие в открытом конкурсе (в том ч</w:t>
      </w:r>
      <w:r w:rsidRPr="00ED5028">
        <w:t>исле поступивших после окончания срока подачи этих заявок), порядок внесения изменений в эти заявки;</w:t>
      </w:r>
    </w:p>
    <w:p w:rsidR="00000000" w:rsidRPr="00ED5028" w:rsidRDefault="000C4C58">
      <w:pPr>
        <w:pStyle w:val="ConsPlusNormal"/>
        <w:spacing w:before="240"/>
        <w:ind w:firstLine="540"/>
        <w:jc w:val="both"/>
      </w:pPr>
      <w:r w:rsidRPr="00ED5028">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ED5028" w:rsidRDefault="000C4C58">
      <w:pPr>
        <w:pStyle w:val="ConsPlusNormal"/>
        <w:spacing w:before="240"/>
        <w:ind w:firstLine="540"/>
        <w:jc w:val="both"/>
      </w:pPr>
      <w:r w:rsidRPr="00ED5028">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ED5028" w:rsidRDefault="000C4C58">
      <w:pPr>
        <w:pStyle w:val="ConsPlusNormal"/>
        <w:spacing w:before="240"/>
        <w:ind w:firstLine="540"/>
        <w:jc w:val="both"/>
      </w:pPr>
      <w:r w:rsidRPr="00ED5028">
        <w:t>10) размер обеспечения заявки на участие в от</w:t>
      </w:r>
      <w:r w:rsidRPr="00ED5028">
        <w:t>крытом конкурсе, а также условия банковской гарантии (в том числе срок ее действия);</w:t>
      </w:r>
    </w:p>
    <w:p w:rsidR="00000000" w:rsidRPr="00ED5028" w:rsidRDefault="000C4C58">
      <w:pPr>
        <w:pStyle w:val="ConsPlusNormal"/>
        <w:spacing w:before="240"/>
        <w:ind w:firstLine="540"/>
        <w:jc w:val="both"/>
      </w:pPr>
      <w:r w:rsidRPr="00ED5028">
        <w:t xml:space="preserve">11) размер и условия обеспечения исполнения контракта, в том числе каждого контракта в случаях, предусмотренных </w:t>
      </w:r>
      <w:r w:rsidRPr="00ED5028">
        <w:t>пунктом 6</w:t>
      </w:r>
      <w:r w:rsidRPr="00ED5028">
        <w:t xml:space="preserve"> настоящей части, исх</w:t>
      </w:r>
      <w:r w:rsidRPr="00ED5028">
        <w:t xml:space="preserve">одя из начальной (максимальной) цены лота пропорционально количеству указанных контрактов с учетом требований </w:t>
      </w:r>
      <w:r w:rsidRPr="00ED5028">
        <w:t>части 6 статьи 96</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12) информацию о контрактной службе, контрактном управляющем, отве</w:t>
      </w:r>
      <w:r w:rsidRPr="00ED5028">
        <w:t>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w:t>
      </w:r>
      <w:r w:rsidRPr="00ED5028">
        <w:t>о конкурса или данного участника уклонившимися от заключения контракта;</w:t>
      </w:r>
    </w:p>
    <w:p w:rsidR="00000000" w:rsidRPr="00ED5028" w:rsidRDefault="000C4C58">
      <w:pPr>
        <w:pStyle w:val="ConsPlusNormal"/>
        <w:spacing w:before="240"/>
        <w:ind w:firstLine="540"/>
        <w:jc w:val="both"/>
      </w:pPr>
      <w:r w:rsidRPr="00ED5028">
        <w:t xml:space="preserve">13) информацию о возможности одностороннего отказа от исполнения контракта в </w:t>
      </w:r>
      <w:r w:rsidRPr="00ED5028">
        <w:lastRenderedPageBreak/>
        <w:t xml:space="preserve">соответствии с положениями </w:t>
      </w:r>
      <w:r w:rsidRPr="00ED5028">
        <w:t>частей 8</w:t>
      </w:r>
      <w:r w:rsidRPr="00ED5028">
        <w:t xml:space="preserve"> - </w:t>
      </w:r>
      <w:r w:rsidRPr="00ED5028">
        <w:t>26 статьи 95</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1.1. Дополнительные требования к содержанию конкурсной документации открытого конкурса при осуществлении закупок:</w:t>
      </w:r>
    </w:p>
    <w:p w:rsidR="00000000" w:rsidRPr="00ED5028" w:rsidRDefault="000C4C58">
      <w:pPr>
        <w:pStyle w:val="ConsPlusNormal"/>
        <w:spacing w:before="240"/>
        <w:ind w:firstLine="540"/>
        <w:jc w:val="both"/>
      </w:pPr>
      <w:r w:rsidRPr="00ED5028">
        <w:t>1) на оказание услуг специализированного депозитария и доверительного управления средствами пенсионных накоплений устанавливаются статьей 19 Ф</w:t>
      </w:r>
      <w:r w:rsidRPr="00ED5028">
        <w:t>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ED5028" w:rsidRDefault="000C4C58">
      <w:pPr>
        <w:pStyle w:val="ConsPlusNormal"/>
        <w:spacing w:before="240"/>
        <w:ind w:firstLine="540"/>
        <w:jc w:val="both"/>
      </w:pPr>
      <w:r w:rsidRPr="00ED5028">
        <w:t>2) на оказание услуг специализированного депозитария, оказываемых уполномоченному федеральному орган</w:t>
      </w:r>
      <w:r w:rsidRPr="00ED5028">
        <w:t>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ED5028" w:rsidRDefault="000C4C58">
      <w:pPr>
        <w:pStyle w:val="ConsPlusNormal"/>
        <w:spacing w:before="240"/>
        <w:ind w:firstLine="540"/>
        <w:jc w:val="both"/>
      </w:pPr>
      <w:r w:rsidRPr="00ED5028">
        <w:t xml:space="preserve">3) на выполнение работ, связанных с осуществлением регулярных перевозок </w:t>
      </w:r>
      <w:r w:rsidRPr="00ED5028">
        <w:t>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w:t>
      </w:r>
      <w:r w:rsidRPr="00ED5028">
        <w:t xml:space="preserve"> электрическим транспортом.</w:t>
      </w:r>
    </w:p>
    <w:p w:rsidR="00000000" w:rsidRPr="00ED5028" w:rsidRDefault="000C4C58">
      <w:pPr>
        <w:pStyle w:val="ConsPlusNormal"/>
        <w:jc w:val="both"/>
      </w:pPr>
      <w:r w:rsidRPr="00ED5028">
        <w:t>(п. 3 введен Федеральным законом от 13.07.2015 N 220-ФЗ)</w:t>
      </w:r>
    </w:p>
    <w:p w:rsidR="00000000" w:rsidRPr="00ED5028" w:rsidRDefault="000C4C58">
      <w:pPr>
        <w:pStyle w:val="ConsPlusNormal"/>
        <w:jc w:val="both"/>
      </w:pPr>
      <w:r w:rsidRPr="00ED5028">
        <w:t>(часть 1.1 введена Федеральным законом от 28.12.2013 N 396-ФЗ)</w:t>
      </w:r>
    </w:p>
    <w:p w:rsidR="00000000" w:rsidRPr="00ED5028" w:rsidRDefault="000C4C58">
      <w:pPr>
        <w:pStyle w:val="ConsPlusNormal"/>
        <w:spacing w:before="240"/>
        <w:ind w:firstLine="540"/>
        <w:jc w:val="both"/>
      </w:pPr>
      <w:r w:rsidRPr="00ED5028">
        <w:t>2. К конкурсной документации должен быть приложен проект контракта (в случае проведения открытого конкурса п</w:t>
      </w:r>
      <w:r w:rsidRPr="00ED5028">
        <w:t>о нескольким лотам - проект контракта в отношении каждого лота), который является неотъемлемой частью конкурсной документации.</w:t>
      </w:r>
    </w:p>
    <w:p w:rsidR="00000000" w:rsidRPr="00ED5028" w:rsidRDefault="000C4C58">
      <w:pPr>
        <w:pStyle w:val="ConsPlusNormal"/>
        <w:spacing w:before="240"/>
        <w:ind w:firstLine="540"/>
        <w:jc w:val="both"/>
      </w:pPr>
      <w:r w:rsidRPr="00ED5028">
        <w:t xml:space="preserve">3. Размещение конкурсной документации в единой информационной </w:t>
      </w:r>
      <w:r w:rsidRPr="00ED5028">
        <w:t>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w:t>
      </w:r>
      <w:r w:rsidRPr="00ED5028">
        <w:t xml:space="preserve"> (в том числе по запросам заинтересованных лиц) до размещения извещения о проведении открытого конкурса не допускается.</w:t>
      </w:r>
    </w:p>
    <w:p w:rsidR="00000000" w:rsidRPr="00ED5028" w:rsidRDefault="000C4C58">
      <w:pPr>
        <w:pStyle w:val="ConsPlusNormal"/>
        <w:spacing w:before="240"/>
        <w:ind w:firstLine="540"/>
        <w:jc w:val="both"/>
      </w:pPr>
      <w:r w:rsidRPr="00ED5028">
        <w:t>4. После даты размещения извещения о проведении открытого конкурса заказчик на основании поданного в письменной форме заявления любого з</w:t>
      </w:r>
      <w:r w:rsidRPr="00ED5028">
        <w:t>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w:t>
      </w:r>
      <w:r w:rsidRPr="00ED5028">
        <w:t xml:space="preserve">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w:t>
      </w:r>
      <w:r w:rsidRPr="00ED5028">
        <w:t>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w:t>
      </w:r>
      <w:r w:rsidRPr="00ED5028">
        <w:t>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ED5028" w:rsidRDefault="000C4C58">
      <w:pPr>
        <w:pStyle w:val="ConsPlusNormal"/>
        <w:spacing w:before="240"/>
        <w:ind w:firstLine="540"/>
        <w:jc w:val="both"/>
      </w:pPr>
      <w:r w:rsidRPr="00ED5028">
        <w:t>5. Конкурсная документация, разм</w:t>
      </w:r>
      <w:r w:rsidRPr="00ED5028">
        <w:t>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ED5028" w:rsidRDefault="000C4C58">
      <w:pPr>
        <w:pStyle w:val="ConsPlusNormal"/>
        <w:spacing w:before="240"/>
        <w:ind w:firstLine="540"/>
        <w:jc w:val="both"/>
      </w:pPr>
      <w:r w:rsidRPr="00ED5028">
        <w:lastRenderedPageBreak/>
        <w:t>6. Заказчик вправе принять решение о внесении изменений в конкурсную документацию не позднее чем за пять дн</w:t>
      </w:r>
      <w:r w:rsidRPr="00ED5028">
        <w:t>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w:t>
      </w:r>
      <w:r w:rsidRPr="00ED5028">
        <w:t>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w:t>
      </w:r>
      <w:r w:rsidRPr="00ED5028">
        <w:t xml:space="preserve">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w:t>
      </w:r>
      <w:r w:rsidRPr="00ED5028">
        <w:t>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w:t>
      </w:r>
      <w:r w:rsidRPr="00ED5028">
        <w:t>рок подачи заявок на участие в открытом конкурсе должен быть продлен в отношении конкретного лота.</w:t>
      </w:r>
    </w:p>
    <w:p w:rsidR="00000000" w:rsidRPr="00ED5028" w:rsidRDefault="000C4C58">
      <w:pPr>
        <w:pStyle w:val="ConsPlusNormal"/>
        <w:spacing w:before="240"/>
        <w:ind w:firstLine="540"/>
        <w:jc w:val="both"/>
      </w:pPr>
      <w:r w:rsidRPr="00ED5028">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w:t>
      </w:r>
      <w:r w:rsidRPr="00ED5028">
        <w:t>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w:t>
      </w:r>
      <w:r w:rsidRPr="00ED5028">
        <w:t>ты окончания срока подачи заявок на участие в открытом конкурсе.</w:t>
      </w:r>
    </w:p>
    <w:p w:rsidR="00000000" w:rsidRPr="00ED5028" w:rsidRDefault="000C4C58">
      <w:pPr>
        <w:pStyle w:val="ConsPlusNormal"/>
        <w:spacing w:before="240"/>
        <w:ind w:firstLine="540"/>
        <w:jc w:val="both"/>
      </w:pPr>
      <w:r w:rsidRPr="00ED5028">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w:t>
      </w:r>
      <w:r w:rsidRPr="00ED5028">
        <w:t>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76" w:name="Par980"/>
      <w:bookmarkEnd w:id="176"/>
      <w:r w:rsidRPr="00ED5028">
        <w:t>Статья 51. Порядок подачи заявок на участие в открытом конкурсе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Заявки на участие в открытом к</w:t>
      </w:r>
      <w:r w:rsidRPr="00ED5028">
        <w:t>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ED5028" w:rsidRDefault="000C4C58">
      <w:pPr>
        <w:pStyle w:val="ConsPlusNormal"/>
        <w:spacing w:before="240"/>
        <w:ind w:firstLine="540"/>
        <w:jc w:val="both"/>
      </w:pPr>
      <w:bookmarkStart w:id="177" w:name="Par983"/>
      <w:bookmarkEnd w:id="177"/>
      <w:r w:rsidRPr="00ED5028">
        <w:t xml:space="preserve">2. Участник открытого конкурса подает в письменной форме </w:t>
      </w:r>
      <w:r w:rsidRPr="00ED5028">
        <w:t>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w:t>
      </w:r>
      <w:r w:rsidRPr="00ED5028">
        <w:t>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ED5028" w:rsidRDefault="000C4C58">
      <w:pPr>
        <w:pStyle w:val="ConsPlusNormal"/>
        <w:spacing w:before="240"/>
        <w:ind w:firstLine="540"/>
        <w:jc w:val="both"/>
      </w:pPr>
      <w:r w:rsidRPr="00ED5028">
        <w:t>1) следующие информацию и документы об участнике</w:t>
      </w:r>
      <w:r w:rsidRPr="00ED5028">
        <w:t xml:space="preserve"> открытого конкурса, подавшем заявку на участие в открытом конкурсе:</w:t>
      </w:r>
    </w:p>
    <w:p w:rsidR="00000000" w:rsidRPr="00ED5028" w:rsidRDefault="000C4C58">
      <w:pPr>
        <w:pStyle w:val="ConsPlusNormal"/>
        <w:spacing w:before="240"/>
        <w:ind w:firstLine="540"/>
        <w:jc w:val="both"/>
      </w:pPr>
      <w:r w:rsidRPr="00ED5028">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w:t>
      </w:r>
      <w:r w:rsidRPr="00ED5028">
        <w:t>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w:t>
      </w:r>
      <w:r w:rsidRPr="00ED5028">
        <w:t>на;</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spacing w:before="240"/>
        <w:ind w:firstLine="540"/>
        <w:jc w:val="both"/>
      </w:pPr>
      <w:r w:rsidRPr="00ED5028">
        <w:lastRenderedPageBreak/>
        <w:t xml:space="preserve">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w:t>
      </w:r>
      <w:r w:rsidRPr="00ED5028">
        <w:t>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w:t>
      </w:r>
      <w:r w:rsidRPr="00ED5028">
        <w:t xml:space="preserve">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w:t>
      </w:r>
      <w:r w:rsidRPr="00ED5028">
        <w:t>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ED5028" w:rsidRDefault="000C4C58">
      <w:pPr>
        <w:pStyle w:val="ConsPlusNormal"/>
        <w:spacing w:before="240"/>
        <w:ind w:firstLine="540"/>
        <w:jc w:val="both"/>
      </w:pPr>
      <w:r w:rsidRPr="00ED5028">
        <w:t>в) документ, подтверждающий полномочия лица на осуществление действий от имени участника открытого конкурса - юридического л</w:t>
      </w:r>
      <w:r w:rsidRPr="00ED5028">
        <w:t>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w:t>
      </w:r>
      <w:r w:rsidRPr="00ED5028">
        <w:t>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w:t>
      </w:r>
      <w:r w:rsidRPr="00ED5028">
        <w:t>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w:t>
      </w:r>
      <w:r w:rsidRPr="00ED5028">
        <w:t>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ED5028" w:rsidRDefault="000C4C58">
      <w:pPr>
        <w:pStyle w:val="ConsPlusNormal"/>
        <w:jc w:val="both"/>
      </w:pPr>
      <w:r w:rsidRPr="00ED5028">
        <w:t>(в ред. Федерального закона от 06.04.2015 N 82-ФЗ)</w:t>
      </w:r>
    </w:p>
    <w:p w:rsidR="00000000" w:rsidRPr="00ED5028" w:rsidRDefault="000C4C58">
      <w:pPr>
        <w:pStyle w:val="ConsPlusNormal"/>
        <w:spacing w:before="240"/>
        <w:ind w:firstLine="540"/>
        <w:jc w:val="both"/>
      </w:pPr>
      <w:r w:rsidRPr="00ED5028">
        <w:t>г) документы, подтверждающие соответств</w:t>
      </w:r>
      <w:r w:rsidRPr="00ED5028">
        <w:t xml:space="preserve">ие участника открытого конкурса требованиям к участникам конкурса, установленным заказчиком в конкурсной документации в соответствии с </w:t>
      </w:r>
      <w:r w:rsidRPr="00ED5028">
        <w:t>пунктом 1 части 1 статьи 31</w:t>
      </w:r>
      <w:r w:rsidRPr="00ED5028">
        <w:t xml:space="preserve"> настоящего Федерального закона, или копии таких документов, а также декларация о соответствии участника открытого ко</w:t>
      </w:r>
      <w:r w:rsidRPr="00ED5028">
        <w:t xml:space="preserve">нкурса требованиям, установленным в соответствии с </w:t>
      </w:r>
      <w:r w:rsidRPr="00ED5028">
        <w:t>пунктами 3</w:t>
      </w:r>
      <w:r w:rsidRPr="00ED5028">
        <w:t xml:space="preserve"> - </w:t>
      </w:r>
      <w:r w:rsidRPr="00ED5028">
        <w:t>9 части 1 статьи 31</w:t>
      </w:r>
      <w:r w:rsidRPr="00ED5028">
        <w:t xml:space="preserve"> настоящего Федерального закона;</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spacing w:before="240"/>
        <w:ind w:firstLine="540"/>
        <w:jc w:val="both"/>
      </w:pPr>
      <w:r w:rsidRPr="00ED5028">
        <w:t>д) ко</w:t>
      </w:r>
      <w:r w:rsidRPr="00ED5028">
        <w:t>пии учредительных документов участника открытого конкурса (для юридического лица);</w:t>
      </w:r>
    </w:p>
    <w:p w:rsidR="00000000" w:rsidRPr="00ED5028" w:rsidRDefault="000C4C58">
      <w:pPr>
        <w:pStyle w:val="ConsPlusNormal"/>
        <w:spacing w:before="240"/>
        <w:ind w:firstLine="540"/>
        <w:jc w:val="both"/>
      </w:pPr>
      <w:r w:rsidRPr="00ED5028">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w:t>
      </w:r>
      <w:r w:rsidRPr="00ED5028">
        <w:t>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w:t>
      </w:r>
      <w:r w:rsidRPr="00ED5028">
        <w:t xml:space="preserve"> качестве обеспечения заявки на участие в открытом конкурсе, обеспечения исполнения контракта является крупной сделкой;</w:t>
      </w:r>
    </w:p>
    <w:p w:rsidR="00000000" w:rsidRPr="00ED5028" w:rsidRDefault="000C4C58">
      <w:pPr>
        <w:pStyle w:val="ConsPlusNormal"/>
        <w:spacing w:before="240"/>
        <w:ind w:firstLine="540"/>
        <w:jc w:val="both"/>
      </w:pPr>
      <w:r w:rsidRPr="00ED5028">
        <w:t xml:space="preserve">ж) документы, подтверждающие право участника открытого конкурса на получение преимуществ в соответствии со </w:t>
      </w:r>
      <w:r w:rsidRPr="00ED5028">
        <w:t>статьями 28</w:t>
      </w:r>
      <w:r w:rsidRPr="00ED5028">
        <w:t xml:space="preserve"> и </w:t>
      </w:r>
      <w:r w:rsidRPr="00ED5028">
        <w:t>29</w:t>
      </w:r>
      <w:r w:rsidRPr="00ED5028">
        <w:t xml:space="preserve"> настоящего Федерального закона, или заверенные копии таких документов;</w:t>
      </w:r>
    </w:p>
    <w:p w:rsidR="00000000" w:rsidRPr="00ED5028" w:rsidRDefault="000C4C58">
      <w:pPr>
        <w:pStyle w:val="ConsPlusNormal"/>
        <w:jc w:val="both"/>
      </w:pPr>
      <w:r w:rsidRPr="00ED5028">
        <w:t>(</w:t>
      </w:r>
      <w:r w:rsidRPr="00ED5028">
        <w:t>в ред. Федерального закона от 04.06.2014 N 140-ФЗ)</w:t>
      </w:r>
    </w:p>
    <w:p w:rsidR="00000000" w:rsidRPr="00ED5028" w:rsidRDefault="000C4C58">
      <w:pPr>
        <w:pStyle w:val="ConsPlusNormal"/>
        <w:spacing w:before="240"/>
        <w:ind w:firstLine="540"/>
        <w:jc w:val="both"/>
      </w:pPr>
      <w:r w:rsidRPr="00ED5028">
        <w:t xml:space="preserve">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w:t>
      </w:r>
      <w:r w:rsidRPr="00ED5028">
        <w:lastRenderedPageBreak/>
        <w:t>такие условия, запреты и ограничени</w:t>
      </w:r>
      <w:r w:rsidRPr="00ED5028">
        <w:t xml:space="preserve">я установлены заказчиком в конкурсной документации в соответствии со </w:t>
      </w:r>
      <w:r w:rsidRPr="00ED5028">
        <w:t>статьей 14</w:t>
      </w:r>
      <w:r w:rsidRPr="00ED5028">
        <w:t xml:space="preserve"> настоящего Федерального закона, или заверенные копии таких документов;</w:t>
      </w:r>
    </w:p>
    <w:p w:rsidR="00000000" w:rsidRPr="00ED5028" w:rsidRDefault="000C4C58">
      <w:pPr>
        <w:pStyle w:val="ConsPlusNormal"/>
        <w:spacing w:before="240"/>
        <w:ind w:firstLine="540"/>
        <w:jc w:val="both"/>
      </w:pPr>
      <w:r w:rsidRPr="00ED5028">
        <w:t>и) декла</w:t>
      </w:r>
      <w:r w:rsidRPr="00ED5028">
        <w:t xml:space="preserve">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ED5028">
        <w:t>частью 3 статьи 30</w:t>
      </w:r>
      <w:r w:rsidRPr="00ED5028">
        <w:t xml:space="preserve"> настоящего Федерального закона;</w:t>
      </w:r>
    </w:p>
    <w:p w:rsidR="00000000" w:rsidRPr="00ED5028" w:rsidRDefault="000C4C58">
      <w:pPr>
        <w:pStyle w:val="ConsPlusNormal"/>
        <w:jc w:val="both"/>
      </w:pPr>
      <w:r w:rsidRPr="00ED5028">
        <w:t>(пп. "и" введен Федеральным законом от 04.06.2014 N 140-ФЗ)</w:t>
      </w:r>
    </w:p>
    <w:p w:rsidR="00000000" w:rsidRPr="00ED5028" w:rsidRDefault="000C4C58">
      <w:pPr>
        <w:pStyle w:val="ConsPlusNormal"/>
        <w:spacing w:before="240"/>
        <w:ind w:firstLine="540"/>
        <w:jc w:val="both"/>
      </w:pPr>
      <w:bookmarkStart w:id="178" w:name="Par999"/>
      <w:bookmarkEnd w:id="178"/>
      <w:r w:rsidRPr="00ED5028">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000000" w:rsidRPr="00ED5028" w:rsidRDefault="000C4C58">
      <w:pPr>
        <w:pStyle w:val="ConsPlusNormal"/>
        <w:jc w:val="both"/>
      </w:pPr>
      <w:r w:rsidRPr="00ED5028">
        <w:t>(в ред. Федеральных законов от 28.12.2013 N 396-ФЗ, от 31.12.2014 N 498-ФЗ)</w:t>
      </w:r>
    </w:p>
    <w:p w:rsidR="00000000" w:rsidRPr="00ED5028" w:rsidRDefault="000C4C58">
      <w:pPr>
        <w:pStyle w:val="ConsPlusNormal"/>
        <w:spacing w:before="240"/>
        <w:ind w:firstLine="540"/>
        <w:jc w:val="both"/>
      </w:pPr>
      <w:r w:rsidRPr="00ED5028">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w:t>
      </w:r>
      <w:r w:rsidRPr="00ED5028">
        <w:t>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ED5028" w:rsidRDefault="000C4C58">
      <w:pPr>
        <w:pStyle w:val="ConsPlusNormal"/>
        <w:spacing w:before="240"/>
        <w:ind w:firstLine="540"/>
        <w:jc w:val="both"/>
      </w:pPr>
      <w:r w:rsidRPr="00ED5028">
        <w:t>4</w:t>
      </w:r>
      <w:r w:rsidRPr="00ED5028">
        <w:t xml:space="preserve">) в случае, предусмотренном </w:t>
      </w:r>
      <w:r w:rsidRPr="00ED5028">
        <w:t>частью 2 статьи 37</w:t>
      </w:r>
      <w:r w:rsidRPr="00ED5028">
        <w:t xml:space="preserve"> настоящего Федерального закона, документы, подтверждающие добросовестность участника открытого конкурса;</w:t>
      </w:r>
    </w:p>
    <w:p w:rsidR="00000000" w:rsidRPr="00ED5028" w:rsidRDefault="000C4C58">
      <w:pPr>
        <w:pStyle w:val="ConsPlusNormal"/>
        <w:spacing w:before="240"/>
        <w:ind w:firstLine="540"/>
        <w:jc w:val="both"/>
      </w:pPr>
      <w:r w:rsidRPr="00ED5028">
        <w:t>5) документы, подтверждающие внесение обеспечения заявки на участие в откры</w:t>
      </w:r>
      <w:r w:rsidRPr="00ED5028">
        <w:t xml:space="preserve">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ED5028">
        <w:t>статьи 45</w:t>
      </w:r>
      <w:r w:rsidRPr="00ED5028">
        <w:t xml:space="preserve"> настоящего Федерального закона);</w:t>
      </w:r>
    </w:p>
    <w:p w:rsidR="00000000" w:rsidRPr="00ED5028" w:rsidRDefault="000C4C58">
      <w:pPr>
        <w:pStyle w:val="ConsPlusNormal"/>
        <w:jc w:val="both"/>
      </w:pPr>
      <w:r w:rsidRPr="00ED5028">
        <w:t>(п. 5 в ред. Федерального закона от 29.12.2015 N 390-ФЗ)</w:t>
      </w:r>
    </w:p>
    <w:p w:rsidR="00000000" w:rsidRPr="00ED5028" w:rsidRDefault="000C4C58">
      <w:pPr>
        <w:pStyle w:val="ConsPlusNormal"/>
        <w:spacing w:before="240"/>
        <w:ind w:firstLine="540"/>
        <w:jc w:val="both"/>
      </w:pPr>
      <w:r w:rsidRPr="00ED5028">
        <w:t xml:space="preserve">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w:t>
      </w:r>
      <w:r w:rsidRPr="00ED5028">
        <w:t>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ED5028" w:rsidRDefault="000C4C58">
      <w:pPr>
        <w:pStyle w:val="ConsPlusNormal"/>
        <w:jc w:val="both"/>
      </w:pPr>
      <w:r w:rsidRPr="00ED5028">
        <w:t>(п. 6 введен Федеральным законом от 28.12.2013 N 396-ФЗ)</w:t>
      </w:r>
    </w:p>
    <w:p w:rsidR="00000000" w:rsidRPr="00ED5028" w:rsidRDefault="000C4C58">
      <w:pPr>
        <w:pStyle w:val="ConsPlusNormal"/>
        <w:spacing w:before="240"/>
        <w:ind w:firstLine="540"/>
        <w:jc w:val="both"/>
      </w:pPr>
      <w:r w:rsidRPr="00ED5028">
        <w:t>3. Заявка на участие в открытом конкурсе может содержат</w:t>
      </w:r>
      <w:r w:rsidRPr="00ED5028">
        <w:t>ь эскиз, рисунок, чертеж, фотографию, иное изображение, образец, пробу товара, закупка которого осуществляется.</w:t>
      </w:r>
    </w:p>
    <w:p w:rsidR="00000000" w:rsidRPr="00ED5028" w:rsidRDefault="000C4C58">
      <w:pPr>
        <w:pStyle w:val="ConsPlusNormal"/>
        <w:spacing w:before="240"/>
        <w:ind w:firstLine="540"/>
        <w:jc w:val="both"/>
      </w:pPr>
      <w:r w:rsidRPr="00ED5028">
        <w:t>4. Все листы поданной в письменной форме заявки на участие в открытом конкурсе, все листы тома такой заявки должны быть прошиты и пронумерованы.</w:t>
      </w:r>
      <w:r w:rsidRPr="00ED5028">
        <w:t xml:space="preserve">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w:t>
      </w:r>
      <w:r w:rsidRPr="00ED5028">
        <w:t>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w:t>
      </w:r>
      <w:r w:rsidRPr="00ED5028">
        <w:t xml:space="preserve">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w:t>
      </w:r>
      <w:r w:rsidRPr="00ED5028">
        <w:lastRenderedPageBreak/>
        <w:t>конкурсе, за исключением предусмотренн</w:t>
      </w:r>
      <w:r w:rsidRPr="00ED5028">
        <w:t xml:space="preserve">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w:t>
      </w:r>
      <w:r w:rsidRPr="00ED5028">
        <w:t>открытом конкурсе.</w:t>
      </w:r>
    </w:p>
    <w:p w:rsidR="00000000" w:rsidRPr="00ED5028" w:rsidRDefault="000C4C58">
      <w:pPr>
        <w:pStyle w:val="ConsPlusNormal"/>
        <w:jc w:val="both"/>
      </w:pPr>
      <w:r w:rsidRPr="00ED5028">
        <w:t>(в ред. Федерального закона от 06.04.2015 N 82-ФЗ)</w:t>
      </w:r>
    </w:p>
    <w:p w:rsidR="00000000" w:rsidRPr="00ED5028" w:rsidRDefault="000C4C58">
      <w:pPr>
        <w:pStyle w:val="ConsPlusNormal"/>
        <w:spacing w:before="240"/>
        <w:ind w:firstLine="540"/>
        <w:jc w:val="both"/>
      </w:pPr>
      <w:r w:rsidRPr="00ED5028">
        <w:t xml:space="preserve">5. Требовать от участника открытого конкурса иные документы и информацию, за исключением предусмотренных </w:t>
      </w:r>
      <w:r w:rsidRPr="00ED5028">
        <w:t>частью 2</w:t>
      </w:r>
      <w:r w:rsidRPr="00ED5028">
        <w:t xml:space="preserve"> настоящей статьи документов и информации, н</w:t>
      </w:r>
      <w:r w:rsidRPr="00ED5028">
        <w:t>е допускается.</w:t>
      </w:r>
    </w:p>
    <w:p w:rsidR="00000000" w:rsidRPr="00ED5028" w:rsidRDefault="000C4C58">
      <w:pPr>
        <w:pStyle w:val="ConsPlusNormal"/>
        <w:spacing w:before="240"/>
        <w:ind w:firstLine="540"/>
        <w:jc w:val="both"/>
      </w:pPr>
      <w:r w:rsidRPr="00ED5028">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w:t>
      </w:r>
      <w:r w:rsidRPr="00ED5028">
        <w:t>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ED5028" w:rsidRDefault="000C4C58">
      <w:pPr>
        <w:pStyle w:val="ConsPlusNormal"/>
        <w:spacing w:before="240"/>
        <w:ind w:firstLine="540"/>
        <w:jc w:val="both"/>
      </w:pPr>
      <w:r w:rsidRPr="00ED5028">
        <w:t>7. Участник открыт</w:t>
      </w:r>
      <w:r w:rsidRPr="00ED5028">
        <w:t>ого конкурса вправе подать только одну заявку на участие в открытом конкурсе в отношении каждого предмета открытого конкурса (лота).</w:t>
      </w:r>
    </w:p>
    <w:p w:rsidR="00000000" w:rsidRPr="00ED5028" w:rsidRDefault="000C4C58">
      <w:pPr>
        <w:pStyle w:val="ConsPlusNormal"/>
        <w:spacing w:before="240"/>
        <w:ind w:firstLine="540"/>
        <w:jc w:val="both"/>
      </w:pPr>
      <w:r w:rsidRPr="00ED5028">
        <w:t>8. В случае, если несколько граждан планируют создание произведения литературы или искусства, исполнения (как результата ин</w:t>
      </w:r>
      <w:r w:rsidRPr="00ED5028">
        <w:t>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ED5028" w:rsidRDefault="000C4C58">
      <w:pPr>
        <w:pStyle w:val="ConsPlusNormal"/>
        <w:spacing w:before="240"/>
        <w:ind w:firstLine="540"/>
        <w:jc w:val="both"/>
      </w:pPr>
      <w:r w:rsidRPr="00ED5028">
        <w:t>9. В случае, если конкурсной документацией пре</w:t>
      </w:r>
      <w:r w:rsidRPr="00ED5028">
        <w:t>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w:t>
      </w:r>
      <w:r w:rsidRPr="00ED5028">
        <w:t xml:space="preserve"> отношении одной поисковой научно-исследовательской работы.</w:t>
      </w:r>
    </w:p>
    <w:p w:rsidR="00000000" w:rsidRPr="00ED5028" w:rsidRDefault="000C4C58">
      <w:pPr>
        <w:pStyle w:val="ConsPlusNormal"/>
        <w:spacing w:before="240"/>
        <w:ind w:firstLine="540"/>
        <w:jc w:val="both"/>
      </w:pPr>
      <w:r w:rsidRPr="00ED5028">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w:t>
      </w:r>
      <w:r w:rsidRPr="00ED5028">
        <w:t>окументов заявкам на участие в открытом конкурсе.</w:t>
      </w:r>
    </w:p>
    <w:p w:rsidR="00000000" w:rsidRPr="00ED5028" w:rsidRDefault="000C4C58">
      <w:pPr>
        <w:pStyle w:val="ConsPlusNormal"/>
        <w:spacing w:before="240"/>
        <w:ind w:firstLine="540"/>
        <w:jc w:val="both"/>
      </w:pPr>
      <w:r w:rsidRPr="00ED5028">
        <w:t xml:space="preserve">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w:t>
      </w:r>
      <w:r w:rsidRPr="00ED5028">
        <w:t>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w:t>
      </w:r>
      <w:r w:rsidRPr="00ED5028">
        <w:t>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w:t>
      </w:r>
      <w:r w:rsidRPr="00ED5028">
        <w:t>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w:t>
      </w:r>
      <w:r w:rsidRPr="00ED5028">
        <w:t>тие в открытом конкурсе в соответствии с настоящим Федеральным законом.</w:t>
      </w:r>
    </w:p>
    <w:p w:rsidR="00000000" w:rsidRPr="00ED5028" w:rsidRDefault="000C4C58">
      <w:pPr>
        <w:pStyle w:val="ConsPlusNormal"/>
        <w:spacing w:before="240"/>
        <w:ind w:firstLine="540"/>
        <w:jc w:val="both"/>
      </w:pPr>
      <w:r w:rsidRPr="00ED5028">
        <w:t xml:space="preserve">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w:t>
      </w:r>
      <w:r w:rsidRPr="00ED5028">
        <w:lastRenderedPageBreak/>
        <w:t>тако</w:t>
      </w:r>
      <w:r w:rsidRPr="00ED5028">
        <w:t>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w:t>
      </w:r>
      <w:r w:rsidRPr="00ED5028">
        <w:t>орме электронных документов после истечения срока подачи заявок на участие в открытом конкурсе, не осуществляется.</w:t>
      </w:r>
    </w:p>
    <w:p w:rsidR="00000000" w:rsidRPr="00ED5028" w:rsidRDefault="000C4C58">
      <w:pPr>
        <w:pStyle w:val="ConsPlusNormal"/>
        <w:spacing w:before="240"/>
        <w:ind w:firstLine="540"/>
        <w:jc w:val="both"/>
      </w:pPr>
      <w:bookmarkStart w:id="179" w:name="Par1018"/>
      <w:bookmarkEnd w:id="179"/>
      <w:r w:rsidRPr="00ED5028">
        <w:t>13. В случае, если по окончании срока подачи заявок на участие в открытом конкурсе подана только одна заявка на участие в откры</w:t>
      </w:r>
      <w:r w:rsidRPr="00ED5028">
        <w:t>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w:t>
      </w:r>
      <w:r w:rsidRPr="00ED5028">
        <w:t>а только одна заявка на участие в открытом конкурсе или не подано ни одной такой заявки.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w:t>
      </w:r>
      <w:r w:rsidRPr="00ED5028">
        <w:t>курсе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w:t>
      </w:r>
      <w:r w:rsidRPr="00ED5028">
        <w:t>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w:t>
      </w:r>
      <w:r w:rsidRPr="00ED5028">
        <w:t>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w:t>
      </w:r>
      <w:r w:rsidRPr="00ED5028">
        <w:t>ществляются в один день.</w:t>
      </w:r>
    </w:p>
    <w:p w:rsidR="00000000" w:rsidRPr="00ED5028" w:rsidRDefault="000C4C58">
      <w:pPr>
        <w:pStyle w:val="ConsPlusNormal"/>
        <w:spacing w:before="240"/>
        <w:ind w:firstLine="540"/>
        <w:jc w:val="both"/>
      </w:pPr>
      <w:r w:rsidRPr="00ED5028">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w:t>
      </w:r>
      <w:r w:rsidRPr="00ED5028">
        <w:t>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w:t>
      </w:r>
      <w:r w:rsidRPr="00ED5028">
        <w:t>явками на участие в открытом конкурсе и (или) об открытии указанного доступа.</w:t>
      </w:r>
    </w:p>
    <w:p w:rsidR="00000000" w:rsidRPr="00ED5028" w:rsidRDefault="000C4C58">
      <w:pPr>
        <w:pStyle w:val="ConsPlusNormal"/>
        <w:spacing w:before="240"/>
        <w:ind w:firstLine="540"/>
        <w:jc w:val="both"/>
      </w:pPr>
      <w:r w:rsidRPr="00ED5028">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w:t>
      </w:r>
      <w:r w:rsidRPr="00ED5028">
        <w:t>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w:t>
      </w:r>
      <w:r w:rsidRPr="00ED5028">
        <w:t>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w:t>
      </w:r>
      <w:r w:rsidRPr="00ED5028">
        <w:t>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ED5028" w:rsidRDefault="000C4C58">
      <w:pPr>
        <w:pStyle w:val="ConsPlusNormal"/>
        <w:spacing w:before="240"/>
        <w:ind w:firstLine="540"/>
        <w:jc w:val="both"/>
      </w:pPr>
      <w:r w:rsidRPr="00ED5028">
        <w:t xml:space="preserve">4. Конкурсная комиссия вскрывает конверты с заявками на участие </w:t>
      </w:r>
      <w:r w:rsidRPr="00ED5028">
        <w:t>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w:t>
      </w:r>
      <w:r w:rsidRPr="00ED5028">
        <w:t xml:space="preserve"> факта подачи одним участником открытого </w:t>
      </w:r>
      <w:r w:rsidRPr="00ED5028">
        <w:lastRenderedPageBreak/>
        <w:t>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w:t>
      </w:r>
      <w:r w:rsidRPr="00ED5028">
        <w:t>е этого участника, поданные в отношении одного и того же лота, не рассматриваются и возвращаются этому участнику.</w:t>
      </w:r>
    </w:p>
    <w:p w:rsidR="00000000" w:rsidRPr="00ED5028" w:rsidRDefault="000C4C58">
      <w:pPr>
        <w:pStyle w:val="ConsPlusNormal"/>
        <w:spacing w:before="240"/>
        <w:ind w:firstLine="540"/>
        <w:jc w:val="both"/>
      </w:pPr>
      <w:r w:rsidRPr="00ED5028">
        <w:t>5. В случае, если конкурсной документацией предусмотрено право заказчика заключить контракты на выполнение двух и более поисковых научно-иссле</w:t>
      </w:r>
      <w:r w:rsidRPr="00ED5028">
        <w:t>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ED5028" w:rsidRDefault="000C4C58">
      <w:pPr>
        <w:pStyle w:val="ConsPlusNormal"/>
        <w:spacing w:before="240"/>
        <w:ind w:firstLine="540"/>
        <w:jc w:val="both"/>
      </w:pPr>
      <w:r w:rsidRPr="00ED5028">
        <w:t>6. Информация о месте, дате и времени вс</w:t>
      </w:r>
      <w:r w:rsidRPr="00ED5028">
        <w:t>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w:t>
      </w:r>
      <w:r w:rsidRPr="00ED5028">
        <w:t>),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w:t>
      </w:r>
      <w:r w:rsidRPr="00ED5028">
        <w:t>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w:t>
      </w:r>
      <w:r w:rsidRPr="00ED5028">
        <w:t xml:space="preserve">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ED5028" w:rsidRDefault="000C4C58">
      <w:pPr>
        <w:pStyle w:val="ConsPlusNormal"/>
        <w:spacing w:before="240"/>
        <w:ind w:firstLine="540"/>
        <w:jc w:val="both"/>
      </w:pPr>
      <w:r w:rsidRPr="00ED5028">
        <w:t>7. Протокол вскрытия конвертов с заявк</w:t>
      </w:r>
      <w:r w:rsidRPr="00ED5028">
        <w:t>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w:t>
      </w:r>
      <w:r w:rsidRPr="00ED5028">
        <w:t xml:space="preserve">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w:t>
      </w:r>
      <w:r w:rsidRPr="00ED5028">
        <w:t>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w:t>
      </w:r>
      <w:r w:rsidRPr="00ED5028">
        <w:t xml:space="preserve"> размещается в единой информационной системе в течение трех рабочих дней с даты его подписания.</w:t>
      </w:r>
    </w:p>
    <w:p w:rsidR="00000000" w:rsidRPr="00ED5028" w:rsidRDefault="000C4C58">
      <w:pPr>
        <w:pStyle w:val="ConsPlusNormal"/>
        <w:spacing w:before="240"/>
        <w:ind w:firstLine="540"/>
        <w:jc w:val="both"/>
      </w:pPr>
      <w:r w:rsidRPr="00ED5028">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w:t>
      </w:r>
      <w:r w:rsidRPr="00ED5028">
        <w:t xml:space="preserve">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w:t>
      </w:r>
      <w:r w:rsidRPr="00ED5028">
        <w:t>ие в открытом конкурсе, вправе осуществлять аудио- и видеозапись вскрытия таких конвертов и (или) открытия указанного доступа.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53. Рассмотрение и оценка заявок на участие в конкурсе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Срок рассмотрения и оценки заявок на участие в конкурсе не мож</w:t>
      </w:r>
      <w:r w:rsidRPr="00ED5028">
        <w:t>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w:t>
      </w:r>
      <w:r w:rsidRPr="00ED5028">
        <w:t xml:space="preserve">тавку товара, выполнение работы либо оказание услуги в сфере науки, культуры или искусства, но не более чем на десять рабочих дней. </w:t>
      </w:r>
      <w:r w:rsidRPr="00ED5028">
        <w:lastRenderedPageBreak/>
        <w:t>При этом в течение одного рабочего дня с даты принятия решения о продлении срока рассмотрения и оценки таких заявок заказчик</w:t>
      </w:r>
      <w:r w:rsidRPr="00ED5028">
        <w:t xml:space="preserve">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ED5028" w:rsidRDefault="000C4C58">
      <w:pPr>
        <w:pStyle w:val="ConsPlusNormal"/>
        <w:spacing w:before="240"/>
        <w:ind w:firstLine="540"/>
        <w:jc w:val="both"/>
      </w:pPr>
      <w:r w:rsidRPr="00ED5028">
        <w:t xml:space="preserve">2. Заявка на участие в конкурсе признается надлежащей, если она соответствует </w:t>
      </w:r>
      <w:r w:rsidRPr="00ED5028">
        <w:t xml:space="preserve">требованиям настоящего Федерального </w:t>
      </w:r>
      <w:r w:rsidRPr="00ED5028">
        <w:t>закона</w:t>
      </w:r>
      <w:r w:rsidRPr="00ED5028">
        <w:t>,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w:t>
      </w:r>
      <w:r w:rsidRPr="00ED5028">
        <w:t xml:space="preserve"> которые предъявляются к участнику закупки и указаны в конкурсной документации.</w:t>
      </w:r>
    </w:p>
    <w:p w:rsidR="00000000" w:rsidRPr="00ED5028" w:rsidRDefault="000C4C58">
      <w:pPr>
        <w:pStyle w:val="ConsPlusNormal"/>
        <w:spacing w:before="240"/>
        <w:ind w:firstLine="540"/>
        <w:jc w:val="both"/>
      </w:pPr>
      <w:r w:rsidRPr="00ED5028">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w:t>
      </w:r>
      <w:r w:rsidRPr="00ED5028">
        <w:t>кументации, или такая заявка признана не соответствующей требованиям, указанным в конкурсной документации.</w:t>
      </w:r>
    </w:p>
    <w:p w:rsidR="00000000" w:rsidRPr="00ED5028" w:rsidRDefault="000C4C58">
      <w:pPr>
        <w:pStyle w:val="ConsPlusNormal"/>
        <w:spacing w:before="240"/>
        <w:ind w:firstLine="540"/>
        <w:jc w:val="both"/>
      </w:pPr>
      <w:r w:rsidRPr="00ED5028">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ED5028">
        <w:t>частью 2 статьи 51</w:t>
      </w:r>
      <w:r w:rsidRPr="00ED5028">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ED5028" w:rsidRDefault="000C4C58">
      <w:pPr>
        <w:pStyle w:val="ConsPlusNormal"/>
        <w:jc w:val="both"/>
      </w:pPr>
      <w:r w:rsidRPr="00ED5028">
        <w:t>(часть 3.1 введена Федеральным законом от 28.12.2013 N 396-ФЗ)</w:t>
      </w:r>
    </w:p>
    <w:p w:rsidR="00000000" w:rsidRPr="00ED5028" w:rsidRDefault="000C4C58">
      <w:pPr>
        <w:pStyle w:val="ConsPlusNormal"/>
        <w:spacing w:before="240"/>
        <w:ind w:firstLine="540"/>
        <w:jc w:val="both"/>
      </w:pPr>
      <w:r w:rsidRPr="00ED5028">
        <w:t>4. Результаты рассм</w:t>
      </w:r>
      <w:r w:rsidRPr="00ED5028">
        <w:t>отрения заявок на участие в конкурсе фиксируются в протоколе рассмотрения и оценки заявок на участие в конкурсе.</w:t>
      </w:r>
    </w:p>
    <w:p w:rsidR="00000000" w:rsidRPr="00ED5028" w:rsidRDefault="000C4C58">
      <w:pPr>
        <w:pStyle w:val="ConsPlusNormal"/>
        <w:spacing w:before="240"/>
        <w:ind w:firstLine="540"/>
        <w:jc w:val="both"/>
      </w:pPr>
      <w:r w:rsidRPr="00ED5028">
        <w:t>5. Конкурсная комиссия осуществляет оценку заявок на участие в конкурсе, которые не были отклонены, для выявления победителя конкурса на основе</w:t>
      </w:r>
      <w:r w:rsidRPr="00ED5028">
        <w:t xml:space="preserve"> критериев, указанных в конкурсной документации.</w:t>
      </w:r>
    </w:p>
    <w:p w:rsidR="00000000" w:rsidRPr="00ED5028" w:rsidRDefault="000C4C58">
      <w:pPr>
        <w:pStyle w:val="ConsPlusNormal"/>
        <w:spacing w:before="240"/>
        <w:ind w:firstLine="540"/>
        <w:jc w:val="both"/>
      </w:pPr>
      <w:bookmarkStart w:id="180" w:name="Par1040"/>
      <w:bookmarkEnd w:id="180"/>
      <w:r w:rsidRPr="00ED5028">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w:t>
      </w:r>
      <w:r w:rsidRPr="00ED5028">
        <w:t>курсной документации, конкурс признается несостоявшимся.</w:t>
      </w:r>
    </w:p>
    <w:p w:rsidR="00000000" w:rsidRPr="00ED5028" w:rsidRDefault="000C4C58">
      <w:pPr>
        <w:pStyle w:val="ConsPlusNormal"/>
        <w:spacing w:before="240"/>
        <w:ind w:firstLine="540"/>
        <w:jc w:val="both"/>
      </w:pPr>
      <w:r w:rsidRPr="00ED5028">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w:t>
      </w:r>
      <w:r w:rsidRPr="00ED5028">
        <w:t>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w:t>
      </w:r>
      <w:r w:rsidRPr="00ED5028">
        <w:t>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ED5028" w:rsidRDefault="000C4C58">
      <w:pPr>
        <w:pStyle w:val="ConsPlusNormal"/>
        <w:spacing w:before="240"/>
        <w:ind w:firstLine="540"/>
        <w:jc w:val="both"/>
      </w:pPr>
      <w:r w:rsidRPr="00ED5028">
        <w:t>8. Победителем конкурса признается участник конкурса, который предложил лучшие условия и</w:t>
      </w:r>
      <w:r w:rsidRPr="00ED5028">
        <w:t>сполнения контракта на основе критериев, указанных в конкурсной документации, и заявке на участие в конкурсе которого присвоен первый номер.</w:t>
      </w:r>
    </w:p>
    <w:p w:rsidR="00000000" w:rsidRPr="00ED5028" w:rsidRDefault="000C4C58">
      <w:pPr>
        <w:pStyle w:val="ConsPlusNormal"/>
        <w:spacing w:before="240"/>
        <w:ind w:firstLine="540"/>
        <w:jc w:val="both"/>
      </w:pPr>
      <w:r w:rsidRPr="00ED5028">
        <w:t>9. Если конкурсной документацией предусмотрено право заказчика заключить контракты с несколькими участниками конкур</w:t>
      </w:r>
      <w:r w:rsidRPr="00ED5028">
        <w:t xml:space="preserve">са в случаях, указанных в </w:t>
      </w:r>
      <w:r w:rsidRPr="00ED5028">
        <w:t>части 10 статьи 34</w:t>
      </w:r>
      <w:r w:rsidRPr="00ED5028">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w:t>
      </w:r>
      <w:r w:rsidRPr="00ED5028">
        <w:t xml:space="preserve">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w:t>
      </w:r>
      <w:r w:rsidRPr="00ED5028">
        <w:lastRenderedPageBreak/>
        <w:t>указанное в конкурсной документации.</w:t>
      </w:r>
    </w:p>
    <w:p w:rsidR="00000000" w:rsidRPr="00ED5028" w:rsidRDefault="000C4C58">
      <w:pPr>
        <w:pStyle w:val="ConsPlusNormal"/>
        <w:spacing w:before="240"/>
        <w:ind w:firstLine="540"/>
        <w:jc w:val="both"/>
      </w:pPr>
      <w:bookmarkStart w:id="181" w:name="Par1044"/>
      <w:bookmarkEnd w:id="181"/>
      <w:r w:rsidRPr="00ED5028">
        <w:t>10. Результаты рассмотрения</w:t>
      </w:r>
      <w:r w:rsidRPr="00ED5028">
        <w:t xml:space="preserve">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0000" w:rsidRPr="00ED5028" w:rsidRDefault="000C4C58">
      <w:pPr>
        <w:pStyle w:val="ConsPlusNormal"/>
        <w:spacing w:before="240"/>
        <w:ind w:firstLine="540"/>
        <w:jc w:val="both"/>
      </w:pPr>
      <w:r w:rsidRPr="00ED5028">
        <w:t>1) место, дата, время проведения рассмотрения и оценки таких заявок;</w:t>
      </w:r>
    </w:p>
    <w:p w:rsidR="00000000" w:rsidRPr="00ED5028" w:rsidRDefault="000C4C58">
      <w:pPr>
        <w:pStyle w:val="ConsPlusNormal"/>
        <w:spacing w:before="240"/>
        <w:ind w:firstLine="540"/>
        <w:jc w:val="both"/>
      </w:pPr>
      <w:r w:rsidRPr="00ED5028">
        <w:t>2) информация об участниках конкурса,</w:t>
      </w:r>
      <w:r w:rsidRPr="00ED5028">
        <w:t xml:space="preserve"> заявки на участие в конкурсе которых были рассмотрены;</w:t>
      </w:r>
    </w:p>
    <w:p w:rsidR="00000000" w:rsidRPr="00ED5028" w:rsidRDefault="000C4C58">
      <w:pPr>
        <w:pStyle w:val="ConsPlusNormal"/>
        <w:spacing w:before="240"/>
        <w:ind w:firstLine="540"/>
        <w:jc w:val="both"/>
      </w:pPr>
      <w:r w:rsidRPr="00ED5028">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w:t>
      </w:r>
      <w:r w:rsidRPr="00ED5028">
        <w:t xml:space="preserve">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ED5028" w:rsidRDefault="000C4C58">
      <w:pPr>
        <w:pStyle w:val="ConsPlusNormal"/>
        <w:spacing w:before="240"/>
        <w:ind w:firstLine="540"/>
        <w:jc w:val="both"/>
      </w:pPr>
      <w:r w:rsidRPr="00ED5028">
        <w:t>4) решение каждого члена комиссии об отклонении заявок на участие в конкурсе;</w:t>
      </w:r>
    </w:p>
    <w:p w:rsidR="00000000" w:rsidRPr="00ED5028" w:rsidRDefault="000C4C58">
      <w:pPr>
        <w:pStyle w:val="ConsPlusNormal"/>
        <w:spacing w:before="240"/>
        <w:ind w:firstLine="540"/>
        <w:jc w:val="both"/>
      </w:pPr>
      <w:r w:rsidRPr="00ED5028">
        <w:t>5) порядок оценки заявок на участие в конкурсе;</w:t>
      </w:r>
    </w:p>
    <w:p w:rsidR="00000000" w:rsidRPr="00ED5028" w:rsidRDefault="000C4C58">
      <w:pPr>
        <w:pStyle w:val="ConsPlusNormal"/>
        <w:spacing w:before="240"/>
        <w:ind w:firstLine="540"/>
        <w:jc w:val="both"/>
      </w:pPr>
      <w:r w:rsidRPr="00ED5028">
        <w:t>6) присвоенные заявкам на участие в конкурсе значения по каждому из предусмотренных критериев оценки заявок на участие в конкурсе;</w:t>
      </w:r>
    </w:p>
    <w:p w:rsidR="00000000" w:rsidRPr="00ED5028" w:rsidRDefault="000C4C58">
      <w:pPr>
        <w:pStyle w:val="ConsPlusNormal"/>
        <w:spacing w:before="240"/>
        <w:ind w:firstLine="540"/>
        <w:jc w:val="both"/>
      </w:pPr>
      <w:r w:rsidRPr="00ED5028">
        <w:t>7) принятое на основании результатов оценки заявок на участие в конкурсе реше</w:t>
      </w:r>
      <w:r w:rsidRPr="00ED5028">
        <w:t>ние о присвоении таким заявкам порядковых номеров;</w:t>
      </w:r>
    </w:p>
    <w:p w:rsidR="00000000" w:rsidRPr="00ED5028" w:rsidRDefault="000C4C58">
      <w:pPr>
        <w:pStyle w:val="ConsPlusNormal"/>
        <w:spacing w:before="240"/>
        <w:ind w:firstLine="540"/>
        <w:jc w:val="both"/>
      </w:pPr>
      <w:r w:rsidRPr="00ED5028">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w:t>
      </w:r>
      <w:r w:rsidRPr="00ED5028">
        <w:t>ра.</w:t>
      </w:r>
    </w:p>
    <w:p w:rsidR="00000000" w:rsidRPr="00ED5028" w:rsidRDefault="000C4C58">
      <w:pPr>
        <w:pStyle w:val="ConsPlusNormal"/>
        <w:spacing w:before="240"/>
        <w:ind w:firstLine="540"/>
        <w:jc w:val="both"/>
      </w:pPr>
      <w:bookmarkStart w:id="182" w:name="Par1053"/>
      <w:bookmarkEnd w:id="182"/>
      <w:r w:rsidRPr="00ED5028">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w:t>
      </w:r>
      <w:r w:rsidRPr="00ED5028">
        <w:t>ься следующая информация:</w:t>
      </w:r>
    </w:p>
    <w:p w:rsidR="00000000" w:rsidRPr="00ED5028" w:rsidRDefault="000C4C58">
      <w:pPr>
        <w:pStyle w:val="ConsPlusNormal"/>
        <w:spacing w:before="240"/>
        <w:ind w:firstLine="540"/>
        <w:jc w:val="both"/>
      </w:pPr>
      <w:r w:rsidRPr="00ED5028">
        <w:t>1) место, дата, время проведения рассмотрения такой заявки;</w:t>
      </w:r>
    </w:p>
    <w:p w:rsidR="00000000" w:rsidRPr="00ED5028" w:rsidRDefault="000C4C58">
      <w:pPr>
        <w:pStyle w:val="ConsPlusNormal"/>
        <w:spacing w:before="240"/>
        <w:ind w:firstLine="540"/>
        <w:jc w:val="both"/>
      </w:pPr>
      <w:r w:rsidRPr="00ED5028">
        <w:t xml:space="preserve">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w:t>
      </w:r>
      <w:r w:rsidRPr="00ED5028">
        <w:t>участие в конкурсе;</w:t>
      </w:r>
    </w:p>
    <w:p w:rsidR="00000000" w:rsidRPr="00ED5028" w:rsidRDefault="000C4C58">
      <w:pPr>
        <w:pStyle w:val="ConsPlusNormal"/>
        <w:spacing w:before="240"/>
        <w:ind w:firstLine="540"/>
        <w:jc w:val="both"/>
      </w:pPr>
      <w:r w:rsidRPr="00ED5028">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ED5028" w:rsidRDefault="000C4C58">
      <w:pPr>
        <w:pStyle w:val="ConsPlusNormal"/>
        <w:spacing w:before="240"/>
        <w:ind w:firstLine="540"/>
        <w:jc w:val="both"/>
      </w:pPr>
      <w:r w:rsidRPr="00ED5028">
        <w:t>4) решение о возможности заключения контракта с участником конкурса, подавшим единственную заявку на уча</w:t>
      </w:r>
      <w:r w:rsidRPr="00ED5028">
        <w:t>стие в конкурсе.</w:t>
      </w:r>
    </w:p>
    <w:p w:rsidR="00000000" w:rsidRPr="00ED5028" w:rsidRDefault="000C4C58">
      <w:pPr>
        <w:pStyle w:val="ConsPlusNormal"/>
        <w:spacing w:before="240"/>
        <w:ind w:firstLine="540"/>
        <w:jc w:val="both"/>
      </w:pPr>
      <w:r w:rsidRPr="00ED5028">
        <w:t xml:space="preserve">12. Протоколы, указанные в </w:t>
      </w:r>
      <w:r w:rsidRPr="00ED5028">
        <w:t>частях 10</w:t>
      </w:r>
      <w:r w:rsidRPr="00ED5028">
        <w:t xml:space="preserve"> и </w:t>
      </w:r>
      <w:r w:rsidRPr="00ED5028">
        <w:t>11</w:t>
      </w:r>
      <w:r w:rsidRPr="00ED5028">
        <w:t xml:space="preserve">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ED5028">
        <w:t>пунктом 2 части 2 статьи 51</w:t>
      </w:r>
      <w:r w:rsidRPr="00ED5028">
        <w:t xml:space="preserve"> настоящего Федерального закона. Один экземпляр </w:t>
      </w:r>
      <w:r w:rsidRPr="00ED5028">
        <w:t xml:space="preserve">каждого из этих протоколов хранится у </w:t>
      </w:r>
      <w:r w:rsidRPr="00ED5028">
        <w:lastRenderedPageBreak/>
        <w:t>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w:t>
      </w:r>
      <w:r w:rsidRPr="00ED5028">
        <w:t xml:space="preserve">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w:t>
      </w:r>
      <w:r w:rsidRPr="00ED5028">
        <w:t>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ED5028" w:rsidRDefault="000C4C58">
      <w:pPr>
        <w:pStyle w:val="ConsPlusNormal"/>
        <w:jc w:val="both"/>
      </w:pPr>
      <w:r w:rsidRPr="00ED5028">
        <w:t xml:space="preserve">(в ред. Федерального закона от 28.12.2013 </w:t>
      </w:r>
      <w:r w:rsidRPr="00ED5028">
        <w:t>N 396-ФЗ)</w:t>
      </w:r>
    </w:p>
    <w:p w:rsidR="00000000" w:rsidRPr="00ED5028" w:rsidRDefault="000C4C58">
      <w:pPr>
        <w:pStyle w:val="ConsPlusNormal"/>
        <w:spacing w:before="240"/>
        <w:ind w:firstLine="540"/>
        <w:jc w:val="both"/>
      </w:pPr>
      <w:r w:rsidRPr="00ED5028">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w:t>
      </w:r>
      <w:r w:rsidRPr="00ED5028">
        <w:t xml:space="preserve">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w:t>
      </w:r>
      <w:r w:rsidRPr="00ED5028">
        <w:t>рме или в форме электронного документа участнику конкурса соответствующие разъяснения.</w:t>
      </w:r>
    </w:p>
    <w:p w:rsidR="00000000" w:rsidRPr="00ED5028" w:rsidRDefault="000C4C58">
      <w:pPr>
        <w:pStyle w:val="ConsPlusNormal"/>
        <w:spacing w:before="240"/>
        <w:ind w:firstLine="540"/>
        <w:jc w:val="both"/>
      </w:pPr>
      <w:r w:rsidRPr="00ED5028">
        <w:t xml:space="preserve">14. Любой участник конкурса, в том числе подавший единственную заявку на участие в конкурсе, вправе обжаловать результаты конкурса в </w:t>
      </w:r>
      <w:r w:rsidRPr="00ED5028">
        <w:t>порядке</w:t>
      </w:r>
      <w:r w:rsidRPr="00ED5028">
        <w:t>, установленном настоящим Федеральным законом.</w:t>
      </w:r>
    </w:p>
    <w:p w:rsidR="00000000" w:rsidRPr="00ED5028" w:rsidRDefault="000C4C58">
      <w:pPr>
        <w:pStyle w:val="ConsPlusNormal"/>
        <w:spacing w:before="240"/>
        <w:ind w:firstLine="540"/>
        <w:jc w:val="both"/>
      </w:pPr>
      <w:r w:rsidRPr="00ED5028">
        <w:t>15. Протоколы, составленные в ходе проведения конкурса, заявки на участие в конкурсе, конкурсная документация, изменения, внесенные в конкурсную документа</w:t>
      </w:r>
      <w:r w:rsidRPr="00ED5028">
        <w:t>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54. Заключение контракта по результатам конкурса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w:t>
      </w:r>
      <w:r w:rsidRPr="00ED5028">
        <w:t xml:space="preserve">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ED5028" w:rsidRDefault="000C4C58">
      <w:pPr>
        <w:pStyle w:val="ConsPlusNormal"/>
        <w:spacing w:before="240"/>
        <w:ind w:firstLine="540"/>
        <w:jc w:val="both"/>
      </w:pPr>
      <w:r w:rsidRPr="00ED5028">
        <w:t>2. Контракт заключается не ранее чем через десять дней и не позднее чем через двадцать дней с даты размещения в единой и</w:t>
      </w:r>
      <w:r w:rsidRPr="00ED5028">
        <w:t>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w:t>
      </w:r>
      <w:r w:rsidRPr="00ED5028">
        <w:t xml:space="preserve">я контракта в соответствии с требованиями настоящего Федерального </w:t>
      </w:r>
      <w:r w:rsidRPr="00ED5028">
        <w:t>закона</w:t>
      </w:r>
      <w:r w:rsidRPr="00ED5028">
        <w:t>.</w:t>
      </w:r>
    </w:p>
    <w:p w:rsidR="00000000" w:rsidRPr="00ED5028" w:rsidRDefault="000C4C58">
      <w:pPr>
        <w:pStyle w:val="ConsPlusNormal"/>
        <w:spacing w:before="240"/>
        <w:ind w:firstLine="540"/>
        <w:jc w:val="both"/>
      </w:pPr>
      <w:bookmarkStart w:id="183" w:name="Par1068"/>
      <w:bookmarkEnd w:id="183"/>
      <w:r w:rsidRPr="00ED5028">
        <w:t>3. В течение десяти дней с даты размещения в единой информационной системе протокола рассмотрен</w:t>
      </w:r>
      <w:r w:rsidRPr="00ED5028">
        <w:t>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w:t>
      </w:r>
      <w:r w:rsidRPr="00ED5028">
        <w:t xml:space="preserve">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w:t>
      </w:r>
      <w:r w:rsidRPr="00ED5028">
        <w:t>частью 1 статьи 37</w:t>
      </w:r>
      <w:r w:rsidRPr="00ED5028">
        <w:t xml:space="preserve"> настоящего Федерального закона. В с</w:t>
      </w:r>
      <w:r w:rsidRPr="00ED5028">
        <w:t>лучае, если победителем конкурса не исполнены требования настоящей части, такой победитель признается уклонившимся от заключения контракта.</w:t>
      </w:r>
    </w:p>
    <w:p w:rsidR="00000000" w:rsidRPr="00ED5028" w:rsidRDefault="000C4C58">
      <w:pPr>
        <w:pStyle w:val="ConsPlusNormal"/>
        <w:jc w:val="both"/>
      </w:pPr>
      <w:r w:rsidRPr="00ED5028">
        <w:lastRenderedPageBreak/>
        <w:t>(в ред. Федерального закона от 28.12.2013 N 396-ФЗ)</w:t>
      </w:r>
    </w:p>
    <w:p w:rsidR="00000000" w:rsidRPr="00ED5028" w:rsidRDefault="000C4C58">
      <w:pPr>
        <w:pStyle w:val="ConsPlusNormal"/>
        <w:spacing w:before="240"/>
        <w:ind w:firstLine="540"/>
        <w:jc w:val="both"/>
      </w:pPr>
      <w:r w:rsidRPr="00ED5028">
        <w:t>4. При уклонении победителя конкурса от заключения контракта зак</w:t>
      </w:r>
      <w:r w:rsidRPr="00ED5028">
        <w:t>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w:t>
      </w:r>
      <w:r w:rsidRPr="00ED5028">
        <w:t>го присвоен второй номер.</w:t>
      </w:r>
    </w:p>
    <w:p w:rsidR="00000000" w:rsidRPr="00ED5028" w:rsidRDefault="000C4C58">
      <w:pPr>
        <w:pStyle w:val="ConsPlusNormal"/>
        <w:spacing w:before="240"/>
        <w:ind w:firstLine="540"/>
        <w:jc w:val="both"/>
      </w:pPr>
      <w:r w:rsidRPr="00ED5028">
        <w:t>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w:t>
      </w:r>
      <w:r w:rsidRPr="00ED5028">
        <w:t>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w:t>
      </w:r>
      <w:r w:rsidRPr="00ED5028">
        <w:t xml:space="preserve">рса, заявке на участие в конкурсе которого присвоен второй номер, вправе подписать контракт и передать его заказчику в порядке и в сроки, которые предусмотрены </w:t>
      </w:r>
      <w:r w:rsidRPr="00ED5028">
        <w:t>частью 3</w:t>
      </w:r>
      <w:r w:rsidRPr="00ED5028">
        <w:t xml:space="preserve"> настоящей статьи, или отказаться от заключения контракта.</w:t>
      </w:r>
      <w:r w:rsidRPr="00ED5028">
        <w:t xml:space="preserve"> Одновременно с подписанными экземплярами контракта этот участник обязан предоставить обеспечение исполнения контракта.</w:t>
      </w:r>
    </w:p>
    <w:p w:rsidR="00000000" w:rsidRPr="00ED5028" w:rsidRDefault="000C4C58">
      <w:pPr>
        <w:pStyle w:val="ConsPlusNormal"/>
        <w:spacing w:before="240"/>
        <w:ind w:firstLine="540"/>
        <w:jc w:val="both"/>
      </w:pPr>
      <w:bookmarkStart w:id="184" w:name="Par1072"/>
      <w:bookmarkEnd w:id="184"/>
      <w:r w:rsidRPr="00ED5028">
        <w:t>6. Непредоставление участником конкурса, заявке на участие в конкурсе которого присвоен второй номер, заказчику в срок, ус</w:t>
      </w:r>
      <w:r w:rsidRPr="00ED5028">
        <w:t>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w:t>
      </w:r>
      <w:r w:rsidRPr="00ED5028">
        <w:t>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w:t>
      </w:r>
      <w:r w:rsidRPr="00ED5028">
        <w:t>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w:t>
      </w:r>
      <w:r w:rsidRPr="00ED5028">
        <w:t>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ED5028" w:rsidRDefault="000C4C58">
      <w:pPr>
        <w:pStyle w:val="ConsPlusNormal"/>
        <w:spacing w:before="240"/>
        <w:ind w:firstLine="540"/>
        <w:jc w:val="both"/>
      </w:pPr>
      <w:r w:rsidRPr="00ED5028">
        <w:t>8. Денеж</w:t>
      </w:r>
      <w:r w:rsidRPr="00ED5028">
        <w:t xml:space="preserve">ные средства, внесенные в качестве обеспечения заявки на участие в конкурсе, возвращаются победителю конкурса в сроки, предусмотренные </w:t>
      </w:r>
      <w:r w:rsidRPr="00ED5028">
        <w:t>частью 6 статьи 44</w:t>
      </w:r>
      <w:r w:rsidRPr="00ED5028">
        <w:t xml:space="preserve"> настоящего Федерального закона.</w:t>
      </w:r>
    </w:p>
    <w:p w:rsidR="00000000" w:rsidRPr="00ED5028" w:rsidRDefault="000C4C58">
      <w:pPr>
        <w:pStyle w:val="ConsPlusNormal"/>
        <w:spacing w:before="240"/>
        <w:ind w:firstLine="540"/>
        <w:jc w:val="both"/>
      </w:pPr>
      <w:bookmarkStart w:id="185" w:name="Par1076"/>
      <w:bookmarkEnd w:id="185"/>
      <w:r w:rsidRPr="00ED5028">
        <w:t xml:space="preserve">9. В случае наличия принятых судом или арбитражным судом судебных </w:t>
      </w:r>
      <w:r w:rsidRPr="00ED5028">
        <w:t>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w:t>
      </w:r>
      <w:r w:rsidRPr="00ED5028">
        <w:t>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w:t>
      </w:r>
      <w:r w:rsidRPr="00ED5028">
        <w:t>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w:t>
      </w:r>
      <w:r w:rsidRPr="00ED5028">
        <w:t>тв.</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lastRenderedPageBreak/>
        <w:t>Статья 55. Последствия признания конкурса несостоявшимся</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186" w:name="Par1080"/>
      <w:bookmarkEnd w:id="186"/>
      <w:r w:rsidRPr="00ED5028">
        <w:t xml:space="preserve">1. Заказчик заключает контракт с единственным поставщиком (подрядчиком, исполнителем) в соответствии с </w:t>
      </w:r>
      <w:r w:rsidRPr="00ED5028">
        <w:t>пунктом 25 части 1 статьи 93</w:t>
      </w:r>
      <w:r w:rsidRPr="00ED5028">
        <w:t xml:space="preserve"> настоящего Федера</w:t>
      </w:r>
      <w:r w:rsidRPr="00ED5028">
        <w:t>льного закона в случаях, если конкурс признан не состоявшимся по основаниям, предусмотренным:</w:t>
      </w:r>
    </w:p>
    <w:p w:rsidR="00000000" w:rsidRPr="00ED5028" w:rsidRDefault="000C4C58">
      <w:pPr>
        <w:pStyle w:val="ConsPlusNormal"/>
        <w:spacing w:before="240"/>
        <w:ind w:firstLine="540"/>
        <w:jc w:val="both"/>
      </w:pPr>
      <w:r w:rsidRPr="00ED5028">
        <w:t xml:space="preserve">1) </w:t>
      </w:r>
      <w:r w:rsidRPr="00ED5028">
        <w:t>частью 13 статьи 51</w:t>
      </w:r>
      <w:r w:rsidRPr="00ED5028">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w:t>
      </w:r>
      <w:r w:rsidRPr="00ED5028">
        <w:t>вка признана соответствующей требованиям настоящего Федерального закона и конкурсной документации;</w:t>
      </w:r>
    </w:p>
    <w:p w:rsidR="00000000" w:rsidRPr="00ED5028" w:rsidRDefault="000C4C58">
      <w:pPr>
        <w:pStyle w:val="ConsPlusNormal"/>
        <w:spacing w:before="240"/>
        <w:ind w:firstLine="540"/>
        <w:jc w:val="both"/>
      </w:pPr>
      <w:r w:rsidRPr="00ED5028">
        <w:t xml:space="preserve">2) </w:t>
      </w:r>
      <w:r w:rsidRPr="00ED5028">
        <w:t>частью 6 статьи 53</w:t>
      </w:r>
      <w:r w:rsidRPr="00ED5028">
        <w:t xml:space="preserve"> настоящего Федерального закона в связи с тем, что по результатам рассмотрения заявок на участие в конкурсе тольк</w:t>
      </w:r>
      <w:r w:rsidRPr="00ED5028">
        <w:t>о одна заявка признана соответствующей требованиям настоящего Федерального закона и конкурсной документации;</w:t>
      </w:r>
    </w:p>
    <w:p w:rsidR="00000000" w:rsidRPr="00ED5028" w:rsidRDefault="000C4C58">
      <w:pPr>
        <w:pStyle w:val="ConsPlusNormal"/>
        <w:spacing w:before="240"/>
        <w:ind w:firstLine="540"/>
        <w:jc w:val="both"/>
      </w:pPr>
      <w:r w:rsidRPr="00ED5028">
        <w:t xml:space="preserve">3) </w:t>
      </w:r>
      <w:r w:rsidRPr="00ED5028">
        <w:t>частью 9 статьи 56</w:t>
      </w:r>
      <w:r w:rsidRPr="00ED5028">
        <w:t xml:space="preserve"> настоящег</w:t>
      </w:r>
      <w:r w:rsidRPr="00ED5028">
        <w:t>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w:t>
      </w:r>
      <w:r w:rsidRPr="00ED5028">
        <w:t>аниям настоящего Федерального закона, конкурсной документации.</w:t>
      </w:r>
    </w:p>
    <w:p w:rsidR="00000000" w:rsidRPr="00ED5028" w:rsidRDefault="000C4C58">
      <w:pPr>
        <w:pStyle w:val="ConsPlusNormal"/>
        <w:spacing w:before="240"/>
        <w:ind w:firstLine="540"/>
        <w:jc w:val="both"/>
      </w:pPr>
      <w:bookmarkStart w:id="187" w:name="Par1084"/>
      <w:bookmarkEnd w:id="187"/>
      <w:r w:rsidRPr="00ED5028">
        <w:t xml:space="preserve">2.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ED5028">
        <w:t>часть</w:t>
      </w:r>
      <w:r w:rsidRPr="00ED5028">
        <w:t>ю 3</w:t>
      </w:r>
      <w:r w:rsidRPr="00ED5028">
        <w:t xml:space="preserve"> настоящей статьи или новую закупку в случаях, если конкурс признан не состоявшимся по основаниям, предусмотренным:</w:t>
      </w:r>
    </w:p>
    <w:p w:rsidR="00000000" w:rsidRPr="00ED5028" w:rsidRDefault="000C4C58">
      <w:pPr>
        <w:pStyle w:val="ConsPlusNormal"/>
        <w:spacing w:before="240"/>
        <w:ind w:firstLine="540"/>
        <w:jc w:val="both"/>
      </w:pPr>
      <w:bookmarkStart w:id="188" w:name="Par1085"/>
      <w:bookmarkEnd w:id="188"/>
      <w:r w:rsidRPr="00ED5028">
        <w:t xml:space="preserve">1) </w:t>
      </w:r>
      <w:r w:rsidRPr="00ED5028">
        <w:t>частью 13 статьи 51</w:t>
      </w:r>
      <w:r w:rsidRPr="00ED5028">
        <w:t xml:space="preserve"> настоящего Федерального закона в связи с тем, что по окончании срока подачи заявок на участие в конкурсе не </w:t>
      </w:r>
      <w:r w:rsidRPr="00ED5028">
        <w:t>подано ни одной такой заявки;</w:t>
      </w:r>
    </w:p>
    <w:p w:rsidR="00000000" w:rsidRPr="00ED5028" w:rsidRDefault="000C4C58">
      <w:pPr>
        <w:pStyle w:val="ConsPlusNormal"/>
        <w:spacing w:before="240"/>
        <w:ind w:firstLine="540"/>
        <w:jc w:val="both"/>
      </w:pPr>
      <w:r w:rsidRPr="00ED5028">
        <w:t xml:space="preserve">2) </w:t>
      </w:r>
      <w:r w:rsidRPr="00ED5028">
        <w:t>частью 6 статьи 53</w:t>
      </w:r>
      <w:r w:rsidRPr="00ED5028">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ED5028" w:rsidRDefault="000C4C58">
      <w:pPr>
        <w:pStyle w:val="ConsPlusNormal"/>
        <w:spacing w:before="240"/>
        <w:ind w:firstLine="540"/>
        <w:jc w:val="both"/>
      </w:pPr>
      <w:r w:rsidRPr="00ED5028">
        <w:t xml:space="preserve">2.1) </w:t>
      </w:r>
      <w:r w:rsidRPr="00ED5028">
        <w:t>частью 6 статьи 54</w:t>
      </w:r>
      <w:r w:rsidRPr="00ED5028">
        <w:t xml:space="preserve"> настоящего Федерального закона в связи с тем, что участник конкурса, заявке на участие в конкурсе которого присвоен второй номер, о</w:t>
      </w:r>
      <w:r w:rsidRPr="00ED5028">
        <w:t>тказался от заключения контракта;</w:t>
      </w:r>
    </w:p>
    <w:p w:rsidR="00000000" w:rsidRPr="00ED5028" w:rsidRDefault="000C4C58">
      <w:pPr>
        <w:pStyle w:val="ConsPlusNormal"/>
        <w:jc w:val="both"/>
      </w:pPr>
      <w:r w:rsidRPr="00ED5028">
        <w:t>(п. 2.1 введен Федеральным законом от 28.12.2013 N 396-ФЗ)</w:t>
      </w:r>
    </w:p>
    <w:p w:rsidR="00000000" w:rsidRPr="00ED5028" w:rsidRDefault="000C4C58">
      <w:pPr>
        <w:pStyle w:val="ConsPlusNormal"/>
        <w:spacing w:before="240"/>
        <w:ind w:firstLine="540"/>
        <w:jc w:val="both"/>
      </w:pPr>
      <w:bookmarkStart w:id="189" w:name="Par1089"/>
      <w:bookmarkEnd w:id="189"/>
      <w:r w:rsidRPr="00ED5028">
        <w:t xml:space="preserve">3) </w:t>
      </w:r>
      <w:r w:rsidRPr="00ED5028">
        <w:t>частью 9 статьи 56</w:t>
      </w:r>
      <w:r w:rsidRPr="00ED5028">
        <w:t xml:space="preserve"> настоящего </w:t>
      </w:r>
      <w:r w:rsidRPr="00ED5028">
        <w:t>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ED5028" w:rsidRDefault="000C4C58">
      <w:pPr>
        <w:pStyle w:val="ConsPlusNormal"/>
        <w:spacing w:before="240"/>
        <w:ind w:firstLine="540"/>
        <w:jc w:val="both"/>
      </w:pPr>
      <w:bookmarkStart w:id="190" w:name="Par1090"/>
      <w:bookmarkEnd w:id="190"/>
      <w:r w:rsidRPr="00ED5028">
        <w:t>3. Заказчик размещает извещение о проведении</w:t>
      </w:r>
      <w:r w:rsidRPr="00ED5028">
        <w:t xml:space="preserve">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w:t>
      </w:r>
      <w:r w:rsidRPr="00ED5028">
        <w:t>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w:t>
      </w:r>
      <w:r w:rsidRPr="00ED5028">
        <w:t>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w:t>
      </w:r>
      <w:r w:rsidRPr="00ED5028">
        <w:t xml:space="preserve">тракта, которая может быть увеличена не более </w:t>
      </w:r>
      <w:r w:rsidRPr="00ED5028">
        <w:lastRenderedPageBreak/>
        <w:t>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w:t>
      </w:r>
      <w:r w:rsidRPr="00ED5028">
        <w:t xml:space="preserve">ожениями настоящего Федерального </w:t>
      </w:r>
      <w:r w:rsidRPr="00ED5028">
        <w:t>закона</w:t>
      </w:r>
      <w:r w:rsidRPr="00ED5028">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w:t>
      </w:r>
      <w:r w:rsidRPr="00ED5028">
        <w:t xml:space="preserve">олнительных требований при проведении повторного конкурса применяются положения </w:t>
      </w:r>
      <w:r w:rsidRPr="00ED5028">
        <w:t>статьи 56</w:t>
      </w:r>
      <w:r w:rsidRPr="00ED5028">
        <w:t xml:space="preserve"> настоящего Федерального закона с учетом положений настоящей статьи.</w:t>
      </w:r>
    </w:p>
    <w:p w:rsidR="00000000" w:rsidRPr="00ED5028" w:rsidRDefault="000C4C58">
      <w:pPr>
        <w:pStyle w:val="ConsPlusNormal"/>
        <w:spacing w:before="240"/>
        <w:ind w:firstLine="540"/>
        <w:jc w:val="both"/>
      </w:pPr>
      <w:bookmarkStart w:id="191" w:name="Par1091"/>
      <w:bookmarkEnd w:id="191"/>
      <w:r w:rsidRPr="00ED5028">
        <w:t xml:space="preserve">4. В случае, если повторный конкурс признан не состоявшимся по основаниям, предусмотренным </w:t>
      </w:r>
      <w:r w:rsidRPr="00ED5028">
        <w:t>пунктами 1</w:t>
      </w:r>
      <w:r w:rsidRPr="00ED5028">
        <w:t xml:space="preserve"> - </w:t>
      </w:r>
      <w:r w:rsidRPr="00ED5028">
        <w:t>3 части 2</w:t>
      </w:r>
      <w:r w:rsidRPr="00ED5028">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r w:rsidRPr="00ED5028">
        <w:t>пунктом 8 части 2 статьи 83</w:t>
      </w:r>
      <w:r w:rsidRPr="00ED5028">
        <w:t xml:space="preserve"> настоящего Федерального закона (при этом объек</w:t>
      </w:r>
      <w:r w:rsidRPr="00ED5028">
        <w:t>т закупки не может быть изменен) или иным образом в соответствии с настоящим Федеральным законом.</w:t>
      </w:r>
    </w:p>
    <w:p w:rsidR="00000000" w:rsidRPr="00ED5028" w:rsidRDefault="000C4C58">
      <w:pPr>
        <w:pStyle w:val="ConsPlusNormal"/>
        <w:spacing w:before="240"/>
        <w:ind w:firstLine="540"/>
        <w:jc w:val="both"/>
      </w:pPr>
      <w:r w:rsidRPr="00ED5028">
        <w:t xml:space="preserve">5. В случае, если двухэтапный конкурс признан не состоявшимся по основаниям, предусмотренным </w:t>
      </w:r>
      <w:r w:rsidRPr="00ED5028">
        <w:t>частью 10 статьи 57</w:t>
      </w:r>
      <w:r w:rsidRPr="00ED5028">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000000" w:rsidRPr="00ED5028" w:rsidRDefault="000C4C58">
      <w:pPr>
        <w:pStyle w:val="ConsPlusNormal"/>
        <w:spacing w:before="240"/>
        <w:ind w:firstLine="540"/>
        <w:jc w:val="both"/>
      </w:pPr>
      <w:bookmarkStart w:id="192" w:name="Par1093"/>
      <w:bookmarkEnd w:id="192"/>
      <w:r w:rsidRPr="00ED5028">
        <w:t xml:space="preserve">6. В случае, если </w:t>
      </w:r>
      <w:r w:rsidRPr="00ED5028">
        <w:t xml:space="preserve">двухэтапный конкурс признан не состоявшимся по основаниям, предусмотренным </w:t>
      </w:r>
      <w:r w:rsidRPr="00ED5028">
        <w:t>частью 15 статьи 57</w:t>
      </w:r>
      <w:r w:rsidRPr="00ED5028">
        <w:t xml:space="preserve"> настоя</w:t>
      </w:r>
      <w:r w:rsidRPr="00ED5028">
        <w:t>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w:t>
      </w:r>
      <w:r w:rsidRPr="00ED5028">
        <w:t xml:space="preserve">обходимости также в план закупок) и осуществляет проведение повторного конкурса в соответствии с </w:t>
      </w:r>
      <w:r w:rsidRPr="00ED5028">
        <w:t>частью 3</w:t>
      </w:r>
      <w:r w:rsidRPr="00ED5028">
        <w:t xml:space="preserve"> настоящей статьи с участием неограниченного круга лиц или снова осуществляет закупку.</w:t>
      </w:r>
    </w:p>
    <w:p w:rsidR="00000000" w:rsidRPr="00ED5028" w:rsidRDefault="000C4C58">
      <w:pPr>
        <w:pStyle w:val="ConsPlusNormal"/>
        <w:spacing w:before="240"/>
        <w:ind w:firstLine="540"/>
        <w:jc w:val="both"/>
      </w:pPr>
      <w:bookmarkStart w:id="193" w:name="Par1094"/>
      <w:bookmarkEnd w:id="193"/>
      <w:r w:rsidRPr="00ED5028">
        <w:t>7. В случае, если дв</w:t>
      </w:r>
      <w:r w:rsidRPr="00ED5028">
        <w:t xml:space="preserve">ухэтапный конкурс признан не состоявшимся по основаниям, предусмотренным </w:t>
      </w:r>
      <w:r w:rsidRPr="00ED5028">
        <w:t>частью 15 статьи 57</w:t>
      </w:r>
      <w:r w:rsidRPr="00ED5028">
        <w:t xml:space="preserve"> настояще</w:t>
      </w:r>
      <w:r w:rsidRPr="00ED5028">
        <w:t>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w:t>
      </w:r>
      <w:r w:rsidRPr="00ED5028">
        <w:t>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w:t>
      </w:r>
      <w:r w:rsidRPr="00ED5028">
        <w:t xml:space="preserve">ным поставщиком (подрядчиком, исполнителем) в соответствии с </w:t>
      </w:r>
      <w:r w:rsidRPr="00ED5028">
        <w:t>пунктом 25 части 1 статьи 93</w:t>
      </w:r>
      <w:r w:rsidRPr="00ED5028">
        <w:t xml:space="preserve"> настоящего Федерального закона.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94" w:name="Par1096"/>
      <w:bookmarkEnd w:id="194"/>
      <w:r w:rsidRPr="00ED5028">
        <w:t>Статья 56. Особенности проведения конкурса с ограниченным участием</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w:t>
      </w:r>
      <w:r w:rsidRPr="00ED5028">
        <w:t xml:space="preserve">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ED5028" w:rsidRDefault="000C4C58">
      <w:pPr>
        <w:pStyle w:val="ConsPlusNormal"/>
        <w:spacing w:before="240"/>
        <w:ind w:firstLine="540"/>
        <w:jc w:val="both"/>
      </w:pPr>
      <w:bookmarkStart w:id="195" w:name="Par1099"/>
      <w:bookmarkEnd w:id="195"/>
      <w:r w:rsidRPr="00ED5028">
        <w:t>2. Заказчик осуществляет закупки путем проведения к</w:t>
      </w:r>
      <w:r w:rsidRPr="00ED5028">
        <w:t>онкурса с ограниченным участием в случаях:</w:t>
      </w:r>
    </w:p>
    <w:p w:rsidR="00000000" w:rsidRPr="00ED5028" w:rsidRDefault="000C4C58">
      <w:pPr>
        <w:pStyle w:val="ConsPlusNormal"/>
        <w:spacing w:before="240"/>
        <w:ind w:firstLine="540"/>
        <w:jc w:val="both"/>
      </w:pPr>
      <w:r w:rsidRPr="00ED5028">
        <w:t xml:space="preserve">1) если поставки товаров, выполнение работ, оказание услуг по причине их технической и </w:t>
      </w:r>
      <w:r w:rsidRPr="00ED5028">
        <w:lastRenderedPageBreak/>
        <w:t>(или) технологической сложности, инновационного, высокотехнологичного или специализированного характера способны осуществить т</w:t>
      </w:r>
      <w:r w:rsidRPr="00ED5028">
        <w:t>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w:t>
      </w:r>
      <w:r w:rsidRPr="00ED5028">
        <w:t>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ED5028" w:rsidRDefault="000C4C58">
      <w:pPr>
        <w:pStyle w:val="ConsPlusNormal"/>
        <w:spacing w:before="240"/>
        <w:ind w:firstLine="540"/>
        <w:jc w:val="both"/>
      </w:pPr>
      <w:r w:rsidRPr="00ED5028">
        <w:t>2) выполнения</w:t>
      </w:r>
      <w:r w:rsidRPr="00ED5028">
        <w:t xml:space="preserve">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w:t>
      </w:r>
      <w:r w:rsidRPr="00ED5028">
        <w:t>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w:t>
      </w:r>
      <w:r w:rsidRPr="00ED5028">
        <w:t>тариям) музея, к системам обеспечения безопасности музейных предметов и музейных коллекций, архивных документов, библиотечного фонда.</w:t>
      </w:r>
    </w:p>
    <w:p w:rsidR="00000000" w:rsidRPr="00ED5028" w:rsidRDefault="000C4C58">
      <w:pPr>
        <w:pStyle w:val="ConsPlusNormal"/>
        <w:jc w:val="both"/>
      </w:pPr>
      <w:r w:rsidRPr="00ED5028">
        <w:t>(часть 2 в ред. Федерального закона от 04.06.2014 N 140-ФЗ)</w:t>
      </w:r>
    </w:p>
    <w:p w:rsidR="00000000" w:rsidRPr="00ED5028" w:rsidRDefault="000C4C58">
      <w:pPr>
        <w:pStyle w:val="ConsPlusNormal"/>
        <w:spacing w:before="240"/>
        <w:ind w:firstLine="540"/>
        <w:jc w:val="both"/>
      </w:pPr>
      <w:r w:rsidRPr="00ED5028">
        <w:t>2.1. Заказчик вправе осуществлять закупки товаров, работ, услу</w:t>
      </w:r>
      <w:r w:rsidRPr="00ED5028">
        <w:t xml:space="preserve">г, указанных в </w:t>
      </w:r>
      <w:r w:rsidRPr="00ED5028">
        <w:t>части 2</w:t>
      </w:r>
      <w:r w:rsidRPr="00ED5028">
        <w:t xml:space="preserve"> настоящей статьи, с учетом требований настоящего Федерального закона путем проведения электронного аукциона, з</w:t>
      </w:r>
      <w:r w:rsidRPr="00ED5028">
        <w:t xml:space="preserve">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ED5028">
        <w:t>частью 2 статьи 31</w:t>
      </w:r>
      <w:r w:rsidRPr="00ED5028">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ED5028" w:rsidRDefault="000C4C58">
      <w:pPr>
        <w:pStyle w:val="ConsPlusNormal"/>
        <w:jc w:val="both"/>
      </w:pPr>
      <w:r w:rsidRPr="00ED5028">
        <w:t>(часть 2.1 введена Федеральным законом от 04.06.2014 N 140-ФЗ)</w:t>
      </w:r>
    </w:p>
    <w:p w:rsidR="00000000" w:rsidRPr="00ED5028" w:rsidRDefault="000C4C58">
      <w:pPr>
        <w:pStyle w:val="ConsPlusNormal"/>
        <w:spacing w:before="240"/>
        <w:ind w:firstLine="540"/>
        <w:jc w:val="both"/>
      </w:pPr>
      <w:r w:rsidRPr="00ED5028">
        <w:t>3. При проведении конкурса с ограниченным участи</w:t>
      </w:r>
      <w:r w:rsidRPr="00ED5028">
        <w:t xml:space="preserve">ем применяются положения настоящего Федерального </w:t>
      </w:r>
      <w:r w:rsidRPr="00ED5028">
        <w:t>закона</w:t>
      </w:r>
      <w:r w:rsidRPr="00ED5028">
        <w:t xml:space="preserve"> о проведении открытого конкурса с учетом особенностей, определенных настоящей статьей.</w:t>
      </w:r>
    </w:p>
    <w:p w:rsidR="00000000" w:rsidRPr="00ED5028" w:rsidRDefault="000C4C58">
      <w:pPr>
        <w:pStyle w:val="ConsPlusNormal"/>
        <w:spacing w:before="240"/>
        <w:ind w:firstLine="540"/>
        <w:jc w:val="both"/>
      </w:pPr>
      <w:bookmarkStart w:id="196" w:name="Par1106"/>
      <w:bookmarkEnd w:id="196"/>
      <w:r w:rsidRPr="00ED5028">
        <w:t>4. В отношении участников конк</w:t>
      </w:r>
      <w:r w:rsidRPr="00ED5028">
        <w:t xml:space="preserve">урса с ограниченным участием наряду с требованиями, установленными </w:t>
      </w:r>
      <w:r w:rsidRPr="00ED5028">
        <w:t>частью 1</w:t>
      </w:r>
      <w:r w:rsidRPr="00ED5028">
        <w:t xml:space="preserve">, </w:t>
      </w:r>
      <w:r w:rsidRPr="00ED5028">
        <w:t>частью 1.1</w:t>
      </w:r>
      <w:r w:rsidRPr="00ED5028">
        <w:t xml:space="preserve"> (при наличии такого требования) статьи 31 настоящего Федерального закона, предъявляются дополнительные требования в соответствии с </w:t>
      </w:r>
      <w:r w:rsidRPr="00ED5028">
        <w:t>частью 2 статьи 31</w:t>
      </w:r>
      <w:r w:rsidRPr="00ED5028">
        <w:t xml:space="preserve"> настоящего Федерального закона. При этом дополнительные требования применяются для осуществления пре</w:t>
      </w:r>
      <w:r w:rsidRPr="00ED5028">
        <w:t>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5. Извещение о проведении конкурса с ограниченным участием и конкурсная</w:t>
      </w:r>
      <w:r w:rsidRPr="00ED5028">
        <w:t xml:space="preserve"> документация наряду с информацией, предусмотренной </w:t>
      </w:r>
      <w:r w:rsidRPr="00ED5028">
        <w:t>статьями 49</w:t>
      </w:r>
      <w:r w:rsidRPr="00ED5028">
        <w:t xml:space="preserve"> и </w:t>
      </w:r>
      <w:r w:rsidRPr="00ED5028">
        <w:t>50</w:t>
      </w:r>
      <w:r w:rsidRPr="00ED5028">
        <w:t xml:space="preserve"> настоящего Федерального закона, должны соде</w:t>
      </w:r>
      <w:r w:rsidRPr="00ED5028">
        <w:t xml:space="preserve">ржать указание на установленные в соответствии с </w:t>
      </w:r>
      <w:r w:rsidRPr="00ED5028">
        <w:t>частью 4</w:t>
      </w:r>
      <w:r w:rsidRPr="00ED5028">
        <w:t xml:space="preserve"> настоящей статьи дополнительные требования к участникам закупки.</w:t>
      </w:r>
    </w:p>
    <w:p w:rsidR="00000000" w:rsidRPr="00ED5028" w:rsidRDefault="000C4C58">
      <w:pPr>
        <w:pStyle w:val="ConsPlusNormal"/>
        <w:spacing w:before="240"/>
        <w:ind w:firstLine="540"/>
        <w:jc w:val="both"/>
      </w:pPr>
      <w:r w:rsidRPr="00ED5028">
        <w:t xml:space="preserve">6. Заявка на участие в конкурсе с ограниченным участием наряду с информацией, предусмотренной </w:t>
      </w:r>
      <w:r w:rsidRPr="00ED5028">
        <w:t>частью 2 статьи 51</w:t>
      </w:r>
      <w:r w:rsidRPr="00ED5028">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ED5028" w:rsidRDefault="000C4C58">
      <w:pPr>
        <w:pStyle w:val="ConsPlusNormal"/>
        <w:spacing w:before="240"/>
        <w:ind w:firstLine="540"/>
        <w:jc w:val="both"/>
      </w:pPr>
      <w:r w:rsidRPr="00ED5028">
        <w:t>7. В течение не более чем десяти раб</w:t>
      </w:r>
      <w:r w:rsidRPr="00ED5028">
        <w:t xml:space="preserve">очих дней с даты вскрытия конвертов с заявками на </w:t>
      </w:r>
      <w:r w:rsidRPr="00ED5028">
        <w:lastRenderedPageBreak/>
        <w:t>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w:t>
      </w:r>
      <w:r w:rsidRPr="00ED5028">
        <w:t xml:space="preserve">ния участников закупки, которые соответствуют требованиям, установленным заказчиком в соответствии с </w:t>
      </w:r>
      <w:r w:rsidRPr="00ED5028">
        <w:t>частью 4</w:t>
      </w:r>
      <w:r w:rsidRPr="00ED5028">
        <w:t xml:space="preserve"> настоящей статьи.</w:t>
      </w:r>
    </w:p>
    <w:p w:rsidR="00000000" w:rsidRPr="00ED5028" w:rsidRDefault="000C4C58">
      <w:pPr>
        <w:pStyle w:val="ConsPlusNormal"/>
        <w:spacing w:before="240"/>
        <w:ind w:firstLine="540"/>
        <w:jc w:val="both"/>
      </w:pPr>
      <w:r w:rsidRPr="00ED5028">
        <w:t>8. Результаты предквалификационного отбора с обоснованием принятых заказчиком решений, в том числе перечень уч</w:t>
      </w:r>
      <w:r w:rsidRPr="00ED5028">
        <w:t>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w:t>
      </w:r>
      <w:r w:rsidRPr="00ED5028">
        <w:t xml:space="preserve">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ED5028">
        <w:t>порядке</w:t>
      </w:r>
      <w:r w:rsidRPr="00ED5028">
        <w:t>.</w:t>
      </w:r>
    </w:p>
    <w:p w:rsidR="00000000" w:rsidRPr="00ED5028" w:rsidRDefault="000C4C58">
      <w:pPr>
        <w:pStyle w:val="ConsPlusNormal"/>
        <w:spacing w:before="240"/>
        <w:ind w:firstLine="540"/>
        <w:jc w:val="both"/>
      </w:pPr>
      <w:bookmarkStart w:id="197" w:name="Par1112"/>
      <w:bookmarkEnd w:id="197"/>
      <w:r w:rsidRPr="00ED5028">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w:t>
      </w:r>
      <w:r w:rsidRPr="00ED5028">
        <w:t>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ED5028" w:rsidRDefault="000C4C58">
      <w:pPr>
        <w:pStyle w:val="ConsPlusNormal"/>
        <w:spacing w:before="240"/>
        <w:ind w:firstLine="540"/>
        <w:jc w:val="both"/>
      </w:pPr>
      <w:r w:rsidRPr="00ED5028">
        <w:t>10. Результаты рассмотрения заявок на участие в конкурсе с ограниченным</w:t>
      </w:r>
      <w:r w:rsidRPr="00ED5028">
        <w:t xml:space="preserve">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198" w:name="Par1115"/>
      <w:bookmarkEnd w:id="198"/>
      <w:r w:rsidRPr="00ED5028">
        <w:t>Ст</w:t>
      </w:r>
      <w:r w:rsidRPr="00ED5028">
        <w:t>атья 57. Особенности проведения двухэтапного конкурса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w:t>
      </w:r>
      <w:r w:rsidRPr="00ED5028">
        <w:t xml:space="preserve">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w:t>
      </w:r>
      <w:r w:rsidRPr="00ED5028">
        <w:t xml:space="preserve">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w:t>
      </w:r>
      <w:r w:rsidRPr="00ED5028">
        <w:t>конкурса.</w:t>
      </w:r>
    </w:p>
    <w:p w:rsidR="00000000" w:rsidRPr="00ED5028" w:rsidRDefault="000C4C58">
      <w:pPr>
        <w:pStyle w:val="ConsPlusNormal"/>
        <w:spacing w:before="240"/>
        <w:ind w:firstLine="540"/>
        <w:jc w:val="both"/>
      </w:pPr>
      <w:r w:rsidRPr="00ED5028">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ED5028" w:rsidRDefault="000C4C58">
      <w:pPr>
        <w:pStyle w:val="ConsPlusNormal"/>
        <w:spacing w:before="240"/>
        <w:ind w:firstLine="540"/>
        <w:jc w:val="both"/>
      </w:pPr>
      <w:r w:rsidRPr="00ED5028">
        <w:t>1) конкурс проводится для заключения:</w:t>
      </w:r>
    </w:p>
    <w:p w:rsidR="00000000" w:rsidRPr="00ED5028" w:rsidRDefault="000C4C58">
      <w:pPr>
        <w:pStyle w:val="ConsPlusNormal"/>
        <w:spacing w:before="240"/>
        <w:ind w:firstLine="540"/>
        <w:jc w:val="both"/>
      </w:pPr>
      <w:r w:rsidRPr="00ED5028">
        <w:t xml:space="preserve">а) контракта на проведение научных исследований, проектных работ </w:t>
      </w:r>
      <w:r w:rsidRPr="00ED5028">
        <w:t>(в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ED5028" w:rsidRDefault="000C4C58">
      <w:pPr>
        <w:pStyle w:val="ConsPlusNormal"/>
        <w:spacing w:before="240"/>
        <w:ind w:firstLine="540"/>
        <w:jc w:val="both"/>
      </w:pPr>
      <w:r w:rsidRPr="00ED5028">
        <w:t>б) энергосервисного контракта;</w:t>
      </w:r>
    </w:p>
    <w:p w:rsidR="00000000" w:rsidRPr="00ED5028" w:rsidRDefault="000C4C58">
      <w:pPr>
        <w:pStyle w:val="ConsPlusNormal"/>
        <w:spacing w:before="240"/>
        <w:ind w:firstLine="540"/>
        <w:jc w:val="both"/>
      </w:pPr>
      <w:r w:rsidRPr="00ED5028">
        <w:t>в) контракта на создание произведения литературы или искусства, исполнения (как рез</w:t>
      </w:r>
      <w:r w:rsidRPr="00ED5028">
        <w:t>ультата интеллектуальной деятельности);</w:t>
      </w:r>
    </w:p>
    <w:p w:rsidR="00000000" w:rsidRPr="00ED5028" w:rsidRDefault="000C4C58">
      <w:pPr>
        <w:pStyle w:val="ConsPlusNormal"/>
        <w:spacing w:before="240"/>
        <w:ind w:firstLine="540"/>
        <w:jc w:val="both"/>
      </w:pPr>
      <w:r w:rsidRPr="00ED5028">
        <w:lastRenderedPageBreak/>
        <w:t>2) для уточнения характеристик объекта закупки необходимо провести его обсуждение с участниками закупки.</w:t>
      </w:r>
    </w:p>
    <w:p w:rsidR="00000000" w:rsidRPr="00ED5028" w:rsidRDefault="000C4C58">
      <w:pPr>
        <w:pStyle w:val="ConsPlusNormal"/>
        <w:jc w:val="both"/>
      </w:pPr>
      <w:r w:rsidRPr="00ED5028">
        <w:t>(часть 2 в ред. Федерального закона от 03.07.2016 N 365-ФЗ)</w:t>
      </w:r>
    </w:p>
    <w:p w:rsidR="00000000" w:rsidRPr="00ED5028" w:rsidRDefault="000C4C58">
      <w:pPr>
        <w:pStyle w:val="ConsPlusNormal"/>
        <w:spacing w:before="240"/>
        <w:ind w:firstLine="540"/>
        <w:jc w:val="both"/>
      </w:pPr>
      <w:r w:rsidRPr="00ED5028">
        <w:t xml:space="preserve">3. При проведении двухэтапного конкурса применяются положения настоящего Федерального </w:t>
      </w:r>
      <w:r w:rsidRPr="00ED5028">
        <w:t>закона</w:t>
      </w:r>
      <w:r w:rsidRPr="00ED5028">
        <w:t xml:space="preserve"> о проведении открытого конкурса с учетом особенностей, определенных настоящей статьей. Размеще</w:t>
      </w:r>
      <w:r w:rsidRPr="00ED5028">
        <w:t xml:space="preserve">ние извещения о проведении двухэтапного конкурса и конкурсной документации осуществляется в порядке и в сроки, которые установлены </w:t>
      </w:r>
      <w:r w:rsidRPr="00ED5028">
        <w:t>статьями 49</w:t>
      </w:r>
      <w:r w:rsidRPr="00ED5028">
        <w:t xml:space="preserve"> и </w:t>
      </w:r>
      <w:r w:rsidRPr="00ED5028">
        <w:t>50</w:t>
      </w:r>
      <w:r w:rsidRPr="00ED5028">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ED5028">
        <w:t>статьи 56</w:t>
      </w:r>
      <w:r w:rsidRPr="00ED5028">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ED5028" w:rsidRDefault="000C4C58">
      <w:pPr>
        <w:pStyle w:val="ConsPlusNormal"/>
        <w:spacing w:before="240"/>
        <w:ind w:firstLine="540"/>
        <w:jc w:val="both"/>
      </w:pPr>
      <w:r w:rsidRPr="00ED5028">
        <w:t>4. При проведении двухэ</w:t>
      </w:r>
      <w:r w:rsidRPr="00ED5028">
        <w:t>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w:t>
      </w:r>
      <w:r w:rsidRPr="00ED5028">
        <w:t>печения заявки на участие в таком конкурсе на первом этапе не требуется.</w:t>
      </w:r>
    </w:p>
    <w:p w:rsidR="00000000" w:rsidRPr="00ED5028" w:rsidRDefault="000C4C58">
      <w:pPr>
        <w:pStyle w:val="ConsPlusNormal"/>
        <w:spacing w:before="240"/>
        <w:ind w:firstLine="540"/>
        <w:jc w:val="both"/>
      </w:pPr>
      <w:r w:rsidRPr="00ED5028">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w:t>
      </w:r>
      <w:r w:rsidRPr="00ED5028">
        <w:t>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w:t>
      </w:r>
      <w:r w:rsidRPr="00ED5028">
        <w:t>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ED5028" w:rsidRDefault="000C4C58">
      <w:pPr>
        <w:pStyle w:val="ConsPlusNormal"/>
        <w:spacing w:before="240"/>
        <w:ind w:firstLine="540"/>
        <w:jc w:val="both"/>
      </w:pPr>
      <w:r w:rsidRPr="00ED5028">
        <w:t>6. Срок проведения первого этапа двухэтапного конкурса не может превышать дв</w:t>
      </w:r>
      <w:r w:rsidRPr="00ED5028">
        <w:t>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ED5028" w:rsidRDefault="000C4C58">
      <w:pPr>
        <w:pStyle w:val="ConsPlusNormal"/>
        <w:spacing w:before="240"/>
        <w:ind w:firstLine="540"/>
        <w:jc w:val="both"/>
      </w:pPr>
      <w:r w:rsidRPr="00ED5028">
        <w:t>7. Результаты состоявшегося на первом этапе двухэт</w:t>
      </w:r>
      <w:r w:rsidRPr="00ED5028">
        <w:t xml:space="preserve">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w:t>
      </w:r>
      <w:r w:rsidRPr="00ED5028">
        <w:t>указанного протокола, размещаются в единой информационной системе.</w:t>
      </w:r>
    </w:p>
    <w:p w:rsidR="00000000" w:rsidRPr="00ED5028" w:rsidRDefault="000C4C58">
      <w:pPr>
        <w:pStyle w:val="ConsPlusNormal"/>
        <w:spacing w:before="240"/>
        <w:ind w:firstLine="540"/>
        <w:jc w:val="both"/>
      </w:pPr>
      <w:r w:rsidRPr="00ED5028">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w:t>
      </w:r>
      <w:r w:rsidRPr="00ED5028">
        <w:t>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w:t>
      </w:r>
      <w:r w:rsidRPr="00ED5028">
        <w:t>ся, предложения в отношении объекта закупки.</w:t>
      </w:r>
    </w:p>
    <w:p w:rsidR="00000000" w:rsidRPr="00ED5028" w:rsidRDefault="000C4C58">
      <w:pPr>
        <w:pStyle w:val="ConsPlusNormal"/>
        <w:spacing w:before="240"/>
        <w:ind w:firstLine="540"/>
        <w:jc w:val="both"/>
      </w:pPr>
      <w:bookmarkStart w:id="199" w:name="Par1131"/>
      <w:bookmarkEnd w:id="199"/>
      <w:r w:rsidRPr="00ED5028">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ED5028" w:rsidRDefault="000C4C58">
      <w:pPr>
        <w:pStyle w:val="ConsPlusNormal"/>
        <w:spacing w:before="240"/>
        <w:ind w:firstLine="540"/>
        <w:jc w:val="both"/>
      </w:pPr>
      <w:r w:rsidRPr="00ED5028">
        <w:t>1) любое требование к указанным</w:t>
      </w:r>
      <w:r w:rsidRPr="00ED5028">
        <w:t xml:space="preserve">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w:t>
      </w:r>
      <w:r w:rsidRPr="00ED5028">
        <w:lastRenderedPageBreak/>
        <w:t>соответствуют требованиям настоящего Фед</w:t>
      </w:r>
      <w:r w:rsidRPr="00ED5028">
        <w:t>ерального закона;</w:t>
      </w:r>
    </w:p>
    <w:p w:rsidR="00000000" w:rsidRPr="00ED5028" w:rsidRDefault="000C4C58">
      <w:pPr>
        <w:pStyle w:val="ConsPlusNormal"/>
        <w:spacing w:before="240"/>
        <w:ind w:firstLine="540"/>
        <w:jc w:val="both"/>
      </w:pPr>
      <w:r w:rsidRPr="00ED5028">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w:t>
      </w:r>
      <w:r w:rsidRPr="00ED5028">
        <w:t xml:space="preserve">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ED5028" w:rsidRDefault="000C4C58">
      <w:pPr>
        <w:pStyle w:val="ConsPlusNormal"/>
        <w:spacing w:before="240"/>
        <w:ind w:firstLine="540"/>
        <w:jc w:val="both"/>
      </w:pPr>
      <w:bookmarkStart w:id="200" w:name="Par1134"/>
      <w:bookmarkEnd w:id="200"/>
      <w:r w:rsidRPr="00ED5028">
        <w:t>10. В случае, если по результатам предквалификационного отбора, проведенного на пе</w:t>
      </w:r>
      <w:r w:rsidRPr="00ED5028">
        <w:t>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w:t>
      </w:r>
      <w:r w:rsidRPr="00ED5028">
        <w:t>есостоявшимся.</w:t>
      </w:r>
    </w:p>
    <w:p w:rsidR="00000000" w:rsidRPr="00ED5028" w:rsidRDefault="000C4C58">
      <w:pPr>
        <w:pStyle w:val="ConsPlusNormal"/>
        <w:spacing w:before="240"/>
        <w:ind w:firstLine="540"/>
        <w:jc w:val="both"/>
      </w:pPr>
      <w:r w:rsidRPr="00ED5028">
        <w:t xml:space="preserve">11. О любом уточнении, внесенном в соответствии с </w:t>
      </w:r>
      <w:r w:rsidRPr="00ED5028">
        <w:t>частью 9</w:t>
      </w:r>
      <w:r w:rsidRPr="00ED5028">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w:t>
      </w:r>
      <w:r w:rsidRPr="00ED5028">
        <w:t>ационной системе, в день направления указанных приглашений.</w:t>
      </w:r>
    </w:p>
    <w:p w:rsidR="00000000" w:rsidRPr="00ED5028" w:rsidRDefault="000C4C58">
      <w:pPr>
        <w:pStyle w:val="ConsPlusNormal"/>
        <w:spacing w:before="240"/>
        <w:ind w:firstLine="540"/>
        <w:jc w:val="both"/>
      </w:pPr>
      <w:r w:rsidRPr="00ED5028">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w:t>
      </w:r>
      <w:r w:rsidRPr="00ED5028">
        <w:t xml:space="preserve">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ED5028">
        <w:t>статьи 44</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13. Участник двухэтапного конкурса, принявший участие в проведении его первого этапа, вправе отказаться от участия во втором этапе дву</w:t>
      </w:r>
      <w:r w:rsidRPr="00ED5028">
        <w:t>хэтапного конкурса.</w:t>
      </w:r>
    </w:p>
    <w:p w:rsidR="00000000" w:rsidRPr="00ED5028" w:rsidRDefault="000C4C58">
      <w:pPr>
        <w:pStyle w:val="ConsPlusNormal"/>
        <w:spacing w:before="240"/>
        <w:ind w:firstLine="540"/>
        <w:jc w:val="both"/>
      </w:pPr>
      <w:r w:rsidRPr="00ED5028">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ED5028">
        <w:t>закона</w:t>
      </w:r>
      <w:r w:rsidRPr="00ED5028">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ED5028" w:rsidRDefault="000C4C58">
      <w:pPr>
        <w:pStyle w:val="ConsPlusNormal"/>
        <w:spacing w:before="240"/>
        <w:ind w:firstLine="540"/>
        <w:jc w:val="both"/>
      </w:pPr>
      <w:bookmarkStart w:id="201" w:name="Par1139"/>
      <w:bookmarkEnd w:id="201"/>
      <w:r w:rsidRPr="00ED5028">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w:t>
      </w:r>
      <w:r w:rsidRPr="00ED5028">
        <w:t xml:space="preserve">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02" w:name="Par1141"/>
      <w:bookmarkEnd w:id="202"/>
      <w:r w:rsidRPr="00ED5028">
        <w:t>Статья 58. Привлечение экспертов, экспертных организаций при проведении конкурсов</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При проведении конкурсо</w:t>
      </w:r>
      <w:r w:rsidRPr="00ED5028">
        <w:t xml:space="preserve">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w:t>
      </w:r>
      <w:r w:rsidRPr="00ED5028">
        <w:t>вправе привлекать экспертов, экспертные организации.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03" w:name="Par1145"/>
      <w:bookmarkEnd w:id="203"/>
      <w:r w:rsidRPr="00ED5028">
        <w:t>Статья 59. Аукцион в электронной форме (электронный аукцион)</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Под аукционом в электронной форме (электронным аукционом) понимается аукцион, при котором информация о закупке сообщается з</w:t>
      </w:r>
      <w:r w:rsidRPr="00ED5028">
        <w:t>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w:t>
      </w:r>
      <w:r w:rsidRPr="00ED5028">
        <w:t>беспечивается на электронной площадке ее оператором.</w:t>
      </w:r>
    </w:p>
    <w:p w:rsidR="00000000" w:rsidRPr="00ED5028" w:rsidRDefault="000C4C58">
      <w:pPr>
        <w:pStyle w:val="ConsPlusNormal"/>
        <w:spacing w:before="240"/>
        <w:ind w:firstLine="540"/>
        <w:jc w:val="both"/>
      </w:pPr>
      <w:bookmarkStart w:id="204" w:name="Par1148"/>
      <w:bookmarkEnd w:id="204"/>
      <w:r w:rsidRPr="00ED5028">
        <w:t>2. Заказчик обязан проводить электронный аукцион в случае, если осуществляются заку</w:t>
      </w:r>
      <w:r w:rsidRPr="00ED5028">
        <w:t xml:space="preserve">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w:t>
      </w:r>
      <w:r w:rsidRPr="00ED5028">
        <w:t>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w:t>
      </w:r>
      <w:r w:rsidRPr="00ED5028">
        <w:t>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1) существует возможность сф</w:t>
      </w:r>
      <w:r w:rsidRPr="00ED5028">
        <w:t>ормулировать подробное и точное описание объекта закупки;</w:t>
      </w:r>
    </w:p>
    <w:p w:rsidR="00000000" w:rsidRPr="00ED5028" w:rsidRDefault="000C4C58">
      <w:pPr>
        <w:pStyle w:val="ConsPlusNormal"/>
        <w:spacing w:before="240"/>
        <w:ind w:firstLine="540"/>
        <w:jc w:val="both"/>
      </w:pPr>
      <w:r w:rsidRPr="00ED5028">
        <w:t>2) критерии определения победителя такого аукциона имеют количественную и денежную оценку.</w:t>
      </w:r>
    </w:p>
    <w:p w:rsidR="00000000" w:rsidRPr="00ED5028" w:rsidRDefault="000C4C58">
      <w:pPr>
        <w:pStyle w:val="ConsPlusNormal"/>
        <w:spacing w:before="240"/>
        <w:ind w:firstLine="540"/>
        <w:jc w:val="both"/>
      </w:pPr>
      <w:r w:rsidRPr="00ED5028">
        <w:t xml:space="preserve">3. Заказчик имеет право осуществлять путем проведения электронного аукциона закупки товаров, работ, услуг, </w:t>
      </w:r>
      <w:r w:rsidRPr="00ED5028">
        <w:t xml:space="preserve">не включенных в указанные в </w:t>
      </w:r>
      <w:r w:rsidRPr="00ED5028">
        <w:t>части 2</w:t>
      </w:r>
      <w:r w:rsidRPr="00ED5028">
        <w:t xml:space="preserve"> настоящей статьи перечни.</w:t>
      </w:r>
    </w:p>
    <w:p w:rsidR="00000000" w:rsidRPr="00ED5028" w:rsidRDefault="000C4C58">
      <w:pPr>
        <w:pStyle w:val="ConsPlusNormal"/>
        <w:spacing w:before="240"/>
        <w:ind w:firstLine="540"/>
        <w:jc w:val="both"/>
      </w:pPr>
      <w:bookmarkStart w:id="205" w:name="Par1153"/>
      <w:bookmarkEnd w:id="205"/>
      <w:r w:rsidRPr="00ED5028">
        <w:t>4. В целях настоящего Федерального закона под электронной площадкой понимается сайт в информационно-телекоммуникационной сети "Интернет", на котором п</w:t>
      </w:r>
      <w:r w:rsidRPr="00ED5028">
        <w:t>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w:t>
      </w:r>
      <w:r w:rsidRPr="00ED5028">
        <w:t>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w:t>
      </w:r>
      <w:r w:rsidRPr="00ED5028">
        <w:t>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w:t>
      </w:r>
      <w:r w:rsidRPr="00ED5028">
        <w:t>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ED5028" w:rsidRDefault="000C4C58">
      <w:pPr>
        <w:pStyle w:val="ConsPlusNormal"/>
        <w:jc w:val="both"/>
      </w:pPr>
      <w:r w:rsidRPr="00ED5028">
        <w:t>(в ред. Федерального закона от 28.12.20</w:t>
      </w:r>
      <w:r w:rsidRPr="00ED5028">
        <w:t>13 N 396-ФЗ)</w:t>
      </w:r>
    </w:p>
    <w:p w:rsidR="00000000" w:rsidRPr="00ED5028" w:rsidRDefault="000C4C58">
      <w:pPr>
        <w:pStyle w:val="ConsPlusNormal"/>
        <w:spacing w:before="240"/>
        <w:ind w:firstLine="540"/>
        <w:jc w:val="both"/>
      </w:pPr>
      <w:r w:rsidRPr="00ED5028">
        <w:t>5. Не допускается взимание оператором электронной площадки платы за проведение электронного аукциона.</w:t>
      </w:r>
    </w:p>
    <w:p w:rsidR="00000000" w:rsidRPr="00ED5028" w:rsidRDefault="000C4C58">
      <w:pPr>
        <w:pStyle w:val="ConsPlusNormal"/>
        <w:spacing w:before="240"/>
        <w:ind w:firstLine="540"/>
        <w:jc w:val="both"/>
      </w:pPr>
      <w:bookmarkStart w:id="206" w:name="Par1156"/>
      <w:bookmarkEnd w:id="206"/>
      <w:r w:rsidRPr="00ED5028">
        <w:t>6. Не допускается взимание с участников электронного аукциона платы за аккредитацию на электронной площадке и за участие в тако</w:t>
      </w:r>
      <w:r w:rsidRPr="00ED5028">
        <w:t xml:space="preserve">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ED5028">
        <w:t>частью 4</w:t>
      </w:r>
      <w:r w:rsidRPr="00ED5028">
        <w:t xml:space="preserve"> настоящей статьи и устанавливающим порядок и условия отб</w:t>
      </w:r>
      <w:r w:rsidRPr="00ED5028">
        <w:t>ора операторов электронных площадок.</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lastRenderedPageBreak/>
        <w:t>Статья 60. Особенности документооборота при проведении электронного аукциона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Обмен информацией, связанной с получением аккредитации на электронных площадках и проведением электронного аукциона, между участником так</w:t>
      </w:r>
      <w:r w:rsidRPr="00ED5028">
        <w:t>ого аукциона, заказчиком, оператором электронной площадки осуществляется на электронной площадке в форме электронных документов.</w:t>
      </w:r>
    </w:p>
    <w:p w:rsidR="00000000" w:rsidRPr="00ED5028" w:rsidRDefault="000C4C58">
      <w:pPr>
        <w:pStyle w:val="ConsPlusNormal"/>
        <w:spacing w:before="240"/>
        <w:ind w:firstLine="540"/>
        <w:jc w:val="both"/>
      </w:pPr>
      <w:bookmarkStart w:id="207" w:name="Par1161"/>
      <w:bookmarkEnd w:id="207"/>
      <w:r w:rsidRPr="00ED5028">
        <w:t>2. Документы и информация, направляемые в форме электронных документов участником электронного аукциона, заказчик</w:t>
      </w:r>
      <w:r w:rsidRPr="00ED5028">
        <w:t>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ED5028" w:rsidRDefault="000C4C58">
      <w:pPr>
        <w:pStyle w:val="ConsPlusNormal"/>
        <w:spacing w:before="240"/>
        <w:ind w:firstLine="540"/>
        <w:jc w:val="both"/>
      </w:pPr>
      <w:r w:rsidRPr="00ED5028">
        <w:t>3. Документы и информация, направляемые в форме электронных документов оператором электронной площадки у</w:t>
      </w:r>
      <w:r w:rsidRPr="00ED5028">
        <w:t>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w:t>
      </w:r>
      <w:r w:rsidRPr="00ED5028">
        <w:t>ектронной площадки.</w:t>
      </w:r>
    </w:p>
    <w:p w:rsidR="00000000" w:rsidRPr="00ED5028" w:rsidRDefault="000C4C58">
      <w:pPr>
        <w:pStyle w:val="ConsPlusNormal"/>
        <w:spacing w:before="240"/>
        <w:ind w:firstLine="540"/>
        <w:jc w:val="both"/>
      </w:pPr>
      <w:r w:rsidRPr="00ED5028">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ED5028">
        <w:t>частью 2 ст</w:t>
      </w:r>
      <w:r w:rsidRPr="00ED5028">
        <w:t>атьи 5</w:t>
      </w:r>
      <w:r w:rsidRPr="00ED5028">
        <w:t xml:space="preserve"> настоящего Федерального закона.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w:t>
      </w:r>
      <w:r w:rsidRPr="00ED5028">
        <w:t>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w:t>
      </w:r>
      <w:r w:rsidRPr="00ED5028">
        <w:t xml:space="preserve">и, устанавливаются едиными требованиями, предусмотренными </w:t>
      </w:r>
      <w:r w:rsidRPr="00ED5028">
        <w:t>частью 4 статьи 59</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6. В течение одного часа с момента размещения информации, связанной с проведением электронного аукциона, в единой и</w:t>
      </w:r>
      <w:r w:rsidRPr="00ED5028">
        <w:t>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000000" w:rsidRPr="00ED5028" w:rsidRDefault="000C4C58">
      <w:pPr>
        <w:pStyle w:val="ConsPlusNormal"/>
        <w:spacing w:before="240"/>
        <w:ind w:firstLine="540"/>
        <w:jc w:val="both"/>
      </w:pPr>
      <w:r w:rsidRPr="00ED5028">
        <w:t>7. В течение одного часа с момента размещения в единой информационной с</w:t>
      </w:r>
      <w:r w:rsidRPr="00ED5028">
        <w:t>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w:t>
      </w:r>
      <w:r w:rsidRPr="00ED5028">
        <w:t xml:space="preserve">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w:t>
      </w:r>
      <w:r w:rsidRPr="00ED5028">
        <w:t>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ED5028" w:rsidRDefault="000C4C58">
      <w:pPr>
        <w:pStyle w:val="ConsPlusNormal"/>
        <w:spacing w:before="240"/>
        <w:ind w:firstLine="540"/>
        <w:jc w:val="both"/>
      </w:pPr>
      <w:r w:rsidRPr="00ED5028">
        <w:t xml:space="preserve">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w:t>
      </w:r>
      <w:r w:rsidRPr="00ED5028">
        <w:lastRenderedPageBreak/>
        <w:t>ко</w:t>
      </w:r>
      <w:r w:rsidRPr="00ED5028">
        <w:t xml:space="preserve">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ED5028">
        <w:t>частью 4 статьи 59</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9. В с</w:t>
      </w:r>
      <w:r w:rsidRPr="00ED5028">
        <w:t>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w:t>
      </w:r>
      <w:r w:rsidRPr="00ED5028">
        <w:t xml:space="preserve"> заключения контракта по результатам такого аукциона.</w:t>
      </w:r>
    </w:p>
    <w:p w:rsidR="00000000" w:rsidRPr="00ED5028" w:rsidRDefault="000C4C58">
      <w:pPr>
        <w:pStyle w:val="ConsPlusNormal"/>
        <w:spacing w:before="240"/>
        <w:ind w:firstLine="540"/>
        <w:jc w:val="both"/>
      </w:pPr>
      <w:r w:rsidRPr="00ED5028">
        <w:t>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w:t>
      </w:r>
      <w:r w:rsidRPr="00ED5028">
        <w:t xml:space="preserve">ным законом, хранятся оператором электронной площадки в соответствии с едиными требованиями, предусмотренными </w:t>
      </w:r>
      <w:r w:rsidRPr="00ED5028">
        <w:t>частью 4 статьи 59</w:t>
      </w:r>
      <w:r w:rsidRPr="00ED5028">
        <w:t xml:space="preserve"> настоящего Федерального закона.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61. Аккредитация участников электронного аукциона на эл</w:t>
      </w:r>
      <w:r w:rsidRPr="00ED5028">
        <w:t>ектронной площадке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ED5028" w:rsidRDefault="000C4C58">
      <w:pPr>
        <w:pStyle w:val="ConsPlusNormal"/>
        <w:spacing w:before="240"/>
        <w:ind w:firstLine="540"/>
        <w:jc w:val="both"/>
      </w:pPr>
      <w:bookmarkStart w:id="208" w:name="Par1175"/>
      <w:bookmarkEnd w:id="208"/>
      <w:r w:rsidRPr="00ED5028">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ED5028" w:rsidRDefault="000C4C58">
      <w:pPr>
        <w:pStyle w:val="ConsPlusNormal"/>
        <w:spacing w:before="240"/>
        <w:ind w:firstLine="540"/>
        <w:jc w:val="both"/>
      </w:pPr>
      <w:bookmarkStart w:id="209" w:name="Par1176"/>
      <w:bookmarkEnd w:id="209"/>
      <w:r w:rsidRPr="00ED5028">
        <w:t>1) заявление этого участника о его аккредитации на электронной площадке;</w:t>
      </w:r>
    </w:p>
    <w:p w:rsidR="00000000" w:rsidRPr="00ED5028" w:rsidRDefault="000C4C58">
      <w:pPr>
        <w:pStyle w:val="ConsPlusNormal"/>
        <w:spacing w:before="240"/>
        <w:ind w:firstLine="540"/>
        <w:jc w:val="both"/>
      </w:pPr>
      <w:bookmarkStart w:id="210" w:name="Par1177"/>
      <w:bookmarkEnd w:id="210"/>
      <w:r w:rsidRPr="00ED5028">
        <w:t>2) копия выписк</w:t>
      </w:r>
      <w:r w:rsidRPr="00ED5028">
        <w:t>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w:t>
      </w:r>
      <w:r w:rsidRPr="00ED5028">
        <w:t xml:space="preserve">ия с заявлением, указанным в </w:t>
      </w:r>
      <w:r w:rsidRPr="00ED5028">
        <w:t>пункте 1</w:t>
      </w:r>
      <w:r w:rsidRPr="00ED5028">
        <w:t xml:space="preserve"> настоящей части, копия документа, удостоверяющего личность этого участника (для иного физического лица), надлежащим </w:t>
      </w:r>
      <w:r w:rsidRPr="00ED5028">
        <w:t>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ED5028" w:rsidRDefault="000C4C58">
      <w:pPr>
        <w:pStyle w:val="ConsPlusNormal"/>
        <w:spacing w:before="240"/>
        <w:ind w:firstLine="540"/>
        <w:jc w:val="both"/>
      </w:pPr>
      <w:r w:rsidRPr="00ED5028">
        <w:t>3</w:t>
      </w:r>
      <w:r w:rsidRPr="00ED5028">
        <w:t>)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ED5028" w:rsidRDefault="000C4C58">
      <w:pPr>
        <w:pStyle w:val="ConsPlusNormal"/>
        <w:spacing w:before="240"/>
        <w:ind w:firstLine="540"/>
        <w:jc w:val="both"/>
      </w:pPr>
      <w:bookmarkStart w:id="211" w:name="Par1179"/>
      <w:bookmarkEnd w:id="211"/>
      <w:r w:rsidRPr="00ED5028">
        <w:t>4) копии документов, подтверждающих полномочия лица на получение аккредитации от имени этого участ</w:t>
      </w:r>
      <w:r w:rsidRPr="00ED5028">
        <w:t>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w:t>
      </w:r>
      <w:r w:rsidRPr="00ED5028">
        <w:t>).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w:t>
      </w:r>
      <w:r w:rsidRPr="00ED5028">
        <w:t>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ED5028" w:rsidRDefault="000C4C58">
      <w:pPr>
        <w:pStyle w:val="ConsPlusNormal"/>
        <w:jc w:val="both"/>
      </w:pPr>
      <w:r w:rsidRPr="00ED5028">
        <w:t>(в ред. Федерального закона от 06.04.2015 N 82-ФЗ)</w:t>
      </w:r>
    </w:p>
    <w:p w:rsidR="00000000" w:rsidRPr="00ED5028" w:rsidRDefault="000C4C58">
      <w:pPr>
        <w:pStyle w:val="ConsPlusNormal"/>
        <w:spacing w:before="240"/>
        <w:ind w:firstLine="540"/>
        <w:jc w:val="both"/>
      </w:pPr>
      <w:bookmarkStart w:id="212" w:name="Par1181"/>
      <w:bookmarkEnd w:id="212"/>
      <w:r w:rsidRPr="00ED5028">
        <w:t>5) копии документ</w:t>
      </w:r>
      <w:r w:rsidRPr="00ED5028">
        <w:t xml:space="preserve">ов, подтверждающих полномочия руководителя. В случае, если от имени </w:t>
      </w:r>
      <w:r w:rsidRPr="00ED5028">
        <w:lastRenderedPageBreak/>
        <w:t>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w:t>
      </w:r>
      <w:r w:rsidRPr="00ED5028">
        <w:t>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w:t>
      </w:r>
      <w:r w:rsidRPr="00ED5028">
        <w:t>мента, подтверждающего полномочия этого лица;</w:t>
      </w:r>
    </w:p>
    <w:p w:rsidR="00000000" w:rsidRPr="00ED5028" w:rsidRDefault="000C4C58">
      <w:pPr>
        <w:pStyle w:val="ConsPlusNormal"/>
        <w:jc w:val="both"/>
      </w:pPr>
      <w:r w:rsidRPr="00ED5028">
        <w:t>(в ред. Федерального закона от 06.04.2015 N 82-ФЗ)</w:t>
      </w:r>
    </w:p>
    <w:p w:rsidR="00000000" w:rsidRPr="00ED5028" w:rsidRDefault="000C4C58">
      <w:pPr>
        <w:pStyle w:val="ConsPlusNormal"/>
        <w:spacing w:before="240"/>
        <w:ind w:firstLine="540"/>
        <w:jc w:val="both"/>
      </w:pPr>
      <w:bookmarkStart w:id="213" w:name="Par1183"/>
      <w:bookmarkEnd w:id="213"/>
      <w:r w:rsidRPr="00ED5028">
        <w:t>6) идентификационный номер налогоплательщика этого участника или в соответствии с законодательством соответствующего иностранного государства ана</w:t>
      </w:r>
      <w:r w:rsidRPr="00ED5028">
        <w:t>лог идентификационного номера налогоплательщика этого участника (для иностранного лица);</w:t>
      </w:r>
    </w:p>
    <w:p w:rsidR="00000000" w:rsidRPr="00ED5028" w:rsidRDefault="000C4C58">
      <w:pPr>
        <w:pStyle w:val="ConsPlusNormal"/>
        <w:spacing w:before="240"/>
        <w:ind w:firstLine="540"/>
        <w:jc w:val="both"/>
      </w:pPr>
      <w:r w:rsidRPr="00ED5028">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ED5028" w:rsidRDefault="000C4C58">
      <w:pPr>
        <w:pStyle w:val="ConsPlusNormal"/>
        <w:spacing w:before="240"/>
        <w:ind w:firstLine="540"/>
        <w:jc w:val="both"/>
      </w:pPr>
      <w:bookmarkStart w:id="214" w:name="Par1185"/>
      <w:bookmarkEnd w:id="214"/>
      <w:r w:rsidRPr="00ED5028">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w:t>
      </w:r>
      <w:r w:rsidRPr="00ED5028">
        <w:t>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w:t>
      </w:r>
      <w:r w:rsidRPr="00ED5028">
        <w:t xml:space="preserve">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ED5028" w:rsidRDefault="000C4C58">
      <w:pPr>
        <w:pStyle w:val="ConsPlusNormal"/>
        <w:spacing w:before="240"/>
        <w:ind w:firstLine="540"/>
        <w:jc w:val="both"/>
      </w:pPr>
      <w:r w:rsidRPr="00ED5028">
        <w:t xml:space="preserve">3. Требовать наряду с документами и информацией, указанными в </w:t>
      </w:r>
      <w:r w:rsidRPr="00ED5028">
        <w:t>части 2</w:t>
      </w:r>
      <w:r w:rsidRPr="00ED5028">
        <w:t xml:space="preserve"> настоящей статьи, предоставления иных документов и информации не допускается.</w:t>
      </w:r>
    </w:p>
    <w:p w:rsidR="00000000" w:rsidRPr="00ED5028" w:rsidRDefault="000C4C58">
      <w:pPr>
        <w:pStyle w:val="ConsPlusNormal"/>
        <w:spacing w:before="240"/>
        <w:ind w:firstLine="540"/>
        <w:jc w:val="both"/>
      </w:pPr>
      <w:bookmarkStart w:id="215" w:name="Par1187"/>
      <w:bookmarkEnd w:id="215"/>
      <w:r w:rsidRPr="00ED5028">
        <w:t xml:space="preserve">4. В срок не более чем пять рабочих </w:t>
      </w:r>
      <w:r w:rsidRPr="00ED5028">
        <w:t xml:space="preserve">дней с даты поступления документов и информации, указанных в </w:t>
      </w:r>
      <w:r w:rsidRPr="00ED5028">
        <w:t>части 2</w:t>
      </w:r>
      <w:r w:rsidRPr="00ED5028">
        <w:t xml:space="preserve"> настоящей статьи, </w:t>
      </w:r>
      <w:r w:rsidRPr="00ED5028">
        <w:t xml:space="preserve">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ED5028">
        <w:t>частью 6</w:t>
      </w:r>
      <w:r w:rsidRPr="00ED5028">
        <w:t xml:space="preserve"> настоящей статьи, а также направить ему уведомление о принятом решении.</w:t>
      </w:r>
    </w:p>
    <w:p w:rsidR="00000000" w:rsidRPr="00ED5028" w:rsidRDefault="000C4C58">
      <w:pPr>
        <w:pStyle w:val="ConsPlusNormal"/>
        <w:spacing w:before="240"/>
        <w:ind w:firstLine="540"/>
        <w:jc w:val="both"/>
      </w:pPr>
      <w:r w:rsidRPr="00ED5028">
        <w:t xml:space="preserve">5. Предусмотренное </w:t>
      </w:r>
      <w:r w:rsidRPr="00ED5028">
        <w:t>частью 4</w:t>
      </w:r>
      <w:r w:rsidRPr="00ED5028">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w:t>
      </w:r>
      <w:r w:rsidRPr="00ED5028">
        <w:t>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ED5028" w:rsidRDefault="000C4C58">
      <w:pPr>
        <w:pStyle w:val="ConsPlusNormal"/>
        <w:spacing w:before="240"/>
        <w:ind w:firstLine="540"/>
        <w:jc w:val="both"/>
      </w:pPr>
      <w:bookmarkStart w:id="216" w:name="Par1189"/>
      <w:bookmarkEnd w:id="216"/>
      <w:r w:rsidRPr="00ED5028">
        <w:t>6. Оператор электронной площадки обязан отказать участнику электронного аукциона в аккредитации в с</w:t>
      </w:r>
      <w:r w:rsidRPr="00ED5028">
        <w:t xml:space="preserve">лучае непредоставления им документов и информации, указанных в </w:t>
      </w:r>
      <w:r w:rsidRPr="00ED5028">
        <w:t>части 2</w:t>
      </w:r>
      <w:r w:rsidRPr="00ED5028">
        <w:t xml:space="preserve"> настоящей статьи</w:t>
      </w:r>
      <w:r w:rsidRPr="00ED5028">
        <w:t>,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000000" w:rsidRPr="00ED5028" w:rsidRDefault="000C4C58">
      <w:pPr>
        <w:pStyle w:val="ConsPlusNormal"/>
        <w:jc w:val="both"/>
      </w:pPr>
      <w:r w:rsidRPr="00ED5028">
        <w:t>(в ред. Федерального закона от 13.07.2015 N 227-ФЗ)</w:t>
      </w:r>
    </w:p>
    <w:p w:rsidR="00000000" w:rsidRPr="00ED5028" w:rsidRDefault="000C4C58">
      <w:pPr>
        <w:pStyle w:val="ConsPlusNormal"/>
        <w:spacing w:before="240"/>
        <w:ind w:firstLine="540"/>
        <w:jc w:val="both"/>
      </w:pPr>
      <w:r w:rsidRPr="00ED5028">
        <w:t>7. При принятии оп</w:t>
      </w:r>
      <w:r w:rsidRPr="00ED5028">
        <w:t xml:space="preserve">ератором электронной площадки решения об отказе в аккредитации участника электронного аукциона уведомление, предусмотренное </w:t>
      </w:r>
      <w:r w:rsidRPr="00ED5028">
        <w:t>частью 4</w:t>
      </w:r>
      <w:r w:rsidRPr="00ED5028">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w:t>
      </w:r>
      <w:r w:rsidRPr="00ED5028">
        <w:t xml:space="preserve">сле устранения указанных оснований </w:t>
      </w:r>
      <w:r w:rsidRPr="00ED5028">
        <w:lastRenderedPageBreak/>
        <w:t xml:space="preserve">этот участник вправе вновь предоставить документы и информацию, указанные в </w:t>
      </w:r>
      <w:r w:rsidRPr="00ED5028">
        <w:t>части 2</w:t>
      </w:r>
      <w:r w:rsidRPr="00ED5028">
        <w:t xml:space="preserve"> настоящей статьи, для получения аккредитации на электронной площадке.</w:t>
      </w:r>
    </w:p>
    <w:p w:rsidR="00000000" w:rsidRPr="00ED5028" w:rsidRDefault="000C4C58">
      <w:pPr>
        <w:pStyle w:val="ConsPlusNormal"/>
        <w:spacing w:before="240"/>
        <w:ind w:firstLine="540"/>
        <w:jc w:val="both"/>
      </w:pPr>
      <w:r w:rsidRPr="00ED5028">
        <w:t xml:space="preserve">8. Отказ в аккредитации участника электронного аукциона на электронной площадке в иных случаях, за исключением указанных в </w:t>
      </w:r>
      <w:r w:rsidRPr="00ED5028">
        <w:t>части 6</w:t>
      </w:r>
      <w:r w:rsidRPr="00ED5028">
        <w:t xml:space="preserve"> настоящей статьи случаев, не допускается.</w:t>
      </w:r>
    </w:p>
    <w:p w:rsidR="00000000" w:rsidRPr="00ED5028" w:rsidRDefault="000C4C58">
      <w:pPr>
        <w:pStyle w:val="ConsPlusNormal"/>
        <w:spacing w:before="240"/>
        <w:ind w:firstLine="540"/>
        <w:jc w:val="both"/>
      </w:pPr>
      <w:r w:rsidRPr="00ED5028">
        <w:t>9. Аккредитация участника электронного аукцио</w:t>
      </w:r>
      <w:r w:rsidRPr="00ED5028">
        <w:t>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ED5028" w:rsidRDefault="000C4C58">
      <w:pPr>
        <w:pStyle w:val="ConsPlusNormal"/>
        <w:spacing w:before="240"/>
        <w:ind w:firstLine="540"/>
        <w:jc w:val="both"/>
      </w:pPr>
      <w:bookmarkStart w:id="217" w:name="Par1194"/>
      <w:bookmarkEnd w:id="217"/>
      <w:r w:rsidRPr="00ED5028">
        <w:t>10. В случае внесения изменений в докум</w:t>
      </w:r>
      <w:r w:rsidRPr="00ED5028">
        <w:t xml:space="preserve">енты и информацию, указанные в </w:t>
      </w:r>
      <w:r w:rsidRPr="00ED5028">
        <w:t>части 2</w:t>
      </w:r>
      <w:r w:rsidRPr="00ED5028">
        <w:t xml:space="preserve"> настоящей статьи, замены или прекращения действи</w:t>
      </w:r>
      <w:r w:rsidRPr="00ED5028">
        <w:t>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w:t>
      </w:r>
      <w:r w:rsidRPr="00ED5028">
        <w:t xml:space="preserve">амедлительно направить оператору электронной площадки новые документы и информацию, уведомление о прекращении действия указанных в </w:t>
      </w:r>
      <w:r w:rsidRPr="00ED5028">
        <w:t>части 2</w:t>
      </w:r>
      <w:r w:rsidRPr="00ED5028">
        <w:t xml:space="preserve"> настоящей статьи документов, прекращении действия усиленной электронной подписи.</w:t>
      </w:r>
    </w:p>
    <w:p w:rsidR="00000000" w:rsidRPr="00ED5028" w:rsidRDefault="000C4C58">
      <w:pPr>
        <w:pStyle w:val="ConsPlusNormal"/>
        <w:spacing w:before="240"/>
        <w:ind w:firstLine="540"/>
        <w:jc w:val="both"/>
      </w:pPr>
      <w:r w:rsidRPr="00ED5028">
        <w:t xml:space="preserve">11. Ответственность за достоверность документов и информации, предоставляемых в соответствии с </w:t>
      </w:r>
      <w:r w:rsidRPr="00ED5028">
        <w:t>частями 2</w:t>
      </w:r>
      <w:r w:rsidRPr="00ED5028">
        <w:t xml:space="preserve"> и </w:t>
      </w:r>
      <w:r w:rsidRPr="00ED5028">
        <w:t>10</w:t>
      </w:r>
      <w:r w:rsidRPr="00ED5028">
        <w:t xml:space="preserve"> настоящей статьи, в том числе усиленных электронных подписей, и соотве</w:t>
      </w:r>
      <w:r w:rsidRPr="00ED5028">
        <w:t>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w:t>
      </w:r>
      <w:r w:rsidRPr="00ED5028">
        <w:t xml:space="preserve">нений в документы и информацию, предоставляемые в соответствии с </w:t>
      </w:r>
      <w:r w:rsidRPr="00ED5028">
        <w:t>частью 2</w:t>
      </w:r>
      <w:r w:rsidRPr="00ED5028">
        <w:t xml:space="preserve"> настоящей ста</w:t>
      </w:r>
      <w:r w:rsidRPr="00ED5028">
        <w:t xml:space="preserve">тьи, за замену указанных в </w:t>
      </w:r>
      <w:r w:rsidRPr="00ED5028">
        <w:t>части 2</w:t>
      </w:r>
      <w:r w:rsidRPr="00ED5028">
        <w:t xml:space="preserve"> настоящей статьи документов или прекращение их дейст</w:t>
      </w:r>
      <w:r w:rsidRPr="00ED5028">
        <w:t>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ED5028" w:rsidRDefault="000C4C58">
      <w:pPr>
        <w:pStyle w:val="ConsPlusNormal"/>
        <w:spacing w:before="240"/>
        <w:ind w:firstLine="540"/>
        <w:jc w:val="both"/>
      </w:pPr>
      <w:r w:rsidRPr="00ED5028">
        <w:t xml:space="preserve">12. В течение одного часа с момента поступления предусмотренных </w:t>
      </w:r>
      <w:r w:rsidRPr="00ED5028">
        <w:t>частью 10</w:t>
      </w:r>
      <w:r w:rsidRPr="00ED5028">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ED5028">
        <w:t>частью 2</w:t>
      </w:r>
      <w:r w:rsidRPr="00ED5028">
        <w:t xml:space="preserve"> настоящей статьи документы и информацию с указанием даты и времени поступления указанных документов </w:t>
      </w:r>
      <w:r w:rsidRPr="00ED5028">
        <w:t>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w:t>
      </w:r>
      <w:r w:rsidRPr="00ED5028">
        <w:t>ийской Федерации.</w:t>
      </w:r>
    </w:p>
    <w:p w:rsidR="00000000" w:rsidRPr="00ED5028" w:rsidRDefault="000C4C58">
      <w:pPr>
        <w:pStyle w:val="ConsPlusNormal"/>
        <w:spacing w:before="240"/>
        <w:ind w:firstLine="540"/>
        <w:jc w:val="both"/>
      </w:pPr>
      <w:r w:rsidRPr="00ED5028">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ED5028" w:rsidRDefault="000C4C58">
      <w:pPr>
        <w:pStyle w:val="ConsPlusNormal"/>
        <w:spacing w:before="240"/>
        <w:ind w:firstLine="540"/>
        <w:jc w:val="both"/>
      </w:pPr>
      <w:bookmarkStart w:id="218" w:name="Par1198"/>
      <w:bookmarkEnd w:id="218"/>
      <w:r w:rsidRPr="00ED5028">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ED5028" w:rsidRDefault="000C4C58">
      <w:pPr>
        <w:pStyle w:val="ConsPlusNormal"/>
        <w:spacing w:before="240"/>
        <w:ind w:firstLine="540"/>
        <w:jc w:val="both"/>
      </w:pPr>
      <w:r w:rsidRPr="00ED5028">
        <w:t>15. За три месяца до даты окончания срока аккре</w:t>
      </w:r>
      <w:r w:rsidRPr="00ED5028">
        <w:t>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w:t>
      </w:r>
      <w:r w:rsidRPr="00ED5028">
        <w:t>ядке, установленном настоящей статьей, не ранее чем за шесть месяцев до даты окончания срока ранее полученной аккредитации.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lastRenderedPageBreak/>
        <w:t>Статья 62. Реестр участников электронного аукциона, получивших аккредитацию на электронной площадке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Оператор электронной площад</w:t>
      </w:r>
      <w:r w:rsidRPr="00ED5028">
        <w:t>ки осуществляет ведение реестра участников электронного аукциона, получивших аккредитацию на электронной площадке.</w:t>
      </w:r>
    </w:p>
    <w:p w:rsidR="00000000" w:rsidRPr="00ED5028" w:rsidRDefault="000C4C58">
      <w:pPr>
        <w:pStyle w:val="ConsPlusNormal"/>
        <w:spacing w:before="240"/>
        <w:ind w:firstLine="540"/>
        <w:jc w:val="both"/>
      </w:pPr>
      <w:bookmarkStart w:id="219" w:name="Par1204"/>
      <w:bookmarkEnd w:id="219"/>
      <w:r w:rsidRPr="00ED5028">
        <w:t>2. В реестре участников электронного аукциона, получивших аккредитацию на электронной площадке, в отношении каждого участника т</w:t>
      </w:r>
      <w:r w:rsidRPr="00ED5028">
        <w:t>акого аукциона должны содержаться следующие документы и информация:</w:t>
      </w:r>
    </w:p>
    <w:p w:rsidR="00000000" w:rsidRPr="00ED5028" w:rsidRDefault="000C4C58">
      <w:pPr>
        <w:pStyle w:val="ConsPlusNormal"/>
        <w:spacing w:before="240"/>
        <w:ind w:firstLine="540"/>
        <w:jc w:val="both"/>
      </w:pPr>
      <w:bookmarkStart w:id="220" w:name="Par1205"/>
      <w:bookmarkEnd w:id="220"/>
      <w:r w:rsidRPr="00ED5028">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0000" w:rsidRPr="00ED5028" w:rsidRDefault="000C4C58">
      <w:pPr>
        <w:pStyle w:val="ConsPlusNormal"/>
        <w:spacing w:before="240"/>
        <w:ind w:firstLine="540"/>
        <w:jc w:val="both"/>
      </w:pPr>
      <w:r w:rsidRPr="00ED5028">
        <w:t xml:space="preserve">2) дата направления </w:t>
      </w:r>
      <w:r w:rsidRPr="00ED5028">
        <w:t>участнику такого аукциона уведомления о принятии решения о его аккредитации;</w:t>
      </w:r>
    </w:p>
    <w:p w:rsidR="00000000" w:rsidRPr="00ED5028" w:rsidRDefault="000C4C58">
      <w:pPr>
        <w:pStyle w:val="ConsPlusNormal"/>
        <w:spacing w:before="240"/>
        <w:ind w:firstLine="540"/>
        <w:jc w:val="both"/>
      </w:pPr>
      <w:bookmarkStart w:id="221" w:name="Par1207"/>
      <w:bookmarkEnd w:id="221"/>
      <w:r w:rsidRPr="00ED5028">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w:t>
      </w:r>
      <w:r w:rsidRPr="00ED5028">
        <w:t>фикационного номера налогоплательщика участника такого аукциона (для иностранного лица);</w:t>
      </w:r>
    </w:p>
    <w:p w:rsidR="00000000" w:rsidRPr="00ED5028" w:rsidRDefault="000C4C58">
      <w:pPr>
        <w:pStyle w:val="ConsPlusNormal"/>
        <w:spacing w:before="240"/>
        <w:ind w:firstLine="540"/>
        <w:jc w:val="both"/>
      </w:pPr>
      <w:bookmarkStart w:id="222" w:name="Par1208"/>
      <w:bookmarkEnd w:id="222"/>
      <w:r w:rsidRPr="00ED5028">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w:t>
      </w:r>
      <w:r w:rsidRPr="00ED5028">
        <w:t xml:space="preserve">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w:t>
      </w:r>
      <w:r w:rsidRPr="00ED5028">
        <w:t>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w:t>
      </w:r>
      <w:r w:rsidRPr="00ED5028">
        <w:t>ного государства (для иностранного лица);</w:t>
      </w:r>
    </w:p>
    <w:p w:rsidR="00000000" w:rsidRPr="00ED5028" w:rsidRDefault="000C4C58">
      <w:pPr>
        <w:pStyle w:val="ConsPlusNormal"/>
        <w:spacing w:before="240"/>
        <w:ind w:firstLine="540"/>
        <w:jc w:val="both"/>
      </w:pPr>
      <w:bookmarkStart w:id="223" w:name="Par1209"/>
      <w:bookmarkEnd w:id="223"/>
      <w:r w:rsidRPr="00ED5028">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000000" w:rsidRPr="00ED5028" w:rsidRDefault="000C4C58">
      <w:pPr>
        <w:pStyle w:val="ConsPlusNormal"/>
        <w:spacing w:before="240"/>
        <w:ind w:firstLine="540"/>
        <w:jc w:val="both"/>
      </w:pPr>
      <w:r w:rsidRPr="00ED5028">
        <w:t>6) копии документов, по</w:t>
      </w:r>
      <w:r w:rsidRPr="00ED5028">
        <w:t xml:space="preserve">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ED5028">
        <w:t>пунктом 4 части 2 статьи 61</w:t>
      </w:r>
      <w:r w:rsidRPr="00ED5028">
        <w:t xml:space="preserve"> настоящего Федерального закона;</w:t>
      </w:r>
    </w:p>
    <w:p w:rsidR="00000000" w:rsidRPr="00ED5028" w:rsidRDefault="000C4C58">
      <w:pPr>
        <w:pStyle w:val="ConsPlusNormal"/>
        <w:spacing w:before="240"/>
        <w:ind w:firstLine="540"/>
        <w:jc w:val="both"/>
      </w:pPr>
      <w:bookmarkStart w:id="224" w:name="Par1211"/>
      <w:bookmarkEnd w:id="224"/>
      <w:r w:rsidRPr="00ED5028">
        <w:t>7</w:t>
      </w:r>
      <w:r w:rsidRPr="00ED5028">
        <w:t xml:space="preserve">)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ED5028">
        <w:t>пун</w:t>
      </w:r>
      <w:r w:rsidRPr="00ED5028">
        <w:t>ктом 5 части 2 статьи 61</w:t>
      </w:r>
      <w:r w:rsidRPr="00ED5028">
        <w:t xml:space="preserve"> настоящего Федерального закона;</w:t>
      </w:r>
    </w:p>
    <w:p w:rsidR="00000000" w:rsidRPr="00ED5028" w:rsidRDefault="000C4C58">
      <w:pPr>
        <w:pStyle w:val="ConsPlusNormal"/>
        <w:spacing w:before="240"/>
        <w:ind w:firstLine="540"/>
        <w:jc w:val="both"/>
      </w:pPr>
      <w:bookmarkStart w:id="225" w:name="Par1212"/>
      <w:bookmarkEnd w:id="225"/>
      <w:r w:rsidRPr="00ED5028">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w:t>
      </w:r>
      <w:r w:rsidRPr="00ED5028">
        <w:t xml:space="preserve">й сделки в соответствии с </w:t>
      </w:r>
      <w:r w:rsidRPr="00ED5028">
        <w:t>пунктом 8 части 2 статьи 61</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9) дата прекращения действия аккредитации участника такого аукциона на электронной площадке.</w:t>
      </w:r>
    </w:p>
    <w:p w:rsidR="00000000" w:rsidRPr="00ED5028" w:rsidRDefault="000C4C58">
      <w:pPr>
        <w:pStyle w:val="ConsPlusNormal"/>
        <w:spacing w:before="240"/>
        <w:ind w:firstLine="540"/>
        <w:jc w:val="both"/>
      </w:pPr>
      <w:r w:rsidRPr="00ED5028">
        <w:t>3. Оператор электронной площадки вносит в реест</w:t>
      </w:r>
      <w:r w:rsidRPr="00ED5028">
        <w:t xml:space="preserve">р участников электронного аукциона, получивших аккредитацию на электронной площадке, документы и информацию, </w:t>
      </w:r>
      <w:r w:rsidRPr="00ED5028">
        <w:lastRenderedPageBreak/>
        <w:t xml:space="preserve">предоставляемые в соответствии с </w:t>
      </w:r>
      <w:r w:rsidRPr="00ED5028">
        <w:t>частью 2</w:t>
      </w:r>
      <w:r w:rsidRPr="00ED5028">
        <w:t xml:space="preserve"> настоящей статьи, в день принятия решения об аккредитации участника такого аукциона на электронной площадке.</w:t>
      </w:r>
    </w:p>
    <w:p w:rsidR="00000000" w:rsidRPr="00ED5028" w:rsidRDefault="000C4C58">
      <w:pPr>
        <w:pStyle w:val="ConsPlusNormal"/>
        <w:spacing w:before="240"/>
        <w:ind w:firstLine="540"/>
        <w:jc w:val="both"/>
      </w:pPr>
      <w:r w:rsidRPr="00ED5028">
        <w:t>4. В случае поступления в со</w:t>
      </w:r>
      <w:r w:rsidRPr="00ED5028">
        <w:t xml:space="preserve">ответствии с </w:t>
      </w:r>
      <w:r w:rsidRPr="00ED5028">
        <w:t>частью 10 статьи 61</w:t>
      </w:r>
      <w:r w:rsidRPr="00ED5028">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w:t>
      </w:r>
      <w:r w:rsidRPr="00ED5028">
        <w:t xml:space="preserve">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w:t>
      </w:r>
      <w:r w:rsidRPr="00ED5028">
        <w:t>и информации.</w:t>
      </w:r>
    </w:p>
    <w:p w:rsidR="00000000" w:rsidRPr="00ED5028" w:rsidRDefault="000C4C58">
      <w:pPr>
        <w:pStyle w:val="ConsPlusNormal"/>
        <w:spacing w:before="240"/>
        <w:ind w:firstLine="540"/>
        <w:jc w:val="both"/>
      </w:pPr>
      <w:r w:rsidRPr="00ED5028">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ED5028">
        <w:t>пунктами 4</w:t>
      </w:r>
      <w:r w:rsidRPr="00ED5028">
        <w:t xml:space="preserve"> - </w:t>
      </w:r>
      <w:r w:rsidRPr="00ED5028">
        <w:t>7 части 2</w:t>
      </w:r>
      <w:r w:rsidRPr="00ED5028">
        <w:t xml:space="preserve"> настоящей статьи.</w:t>
      </w:r>
    </w:p>
    <w:p w:rsidR="00000000" w:rsidRPr="00ED5028" w:rsidRDefault="000C4C58">
      <w:pPr>
        <w:pStyle w:val="ConsPlusNormal"/>
        <w:spacing w:before="240"/>
        <w:ind w:firstLine="540"/>
        <w:jc w:val="both"/>
      </w:pPr>
      <w:r w:rsidRPr="00ED5028">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w:t>
      </w:r>
      <w:r w:rsidRPr="00ED5028">
        <w:t>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63. Извещение о проведении электронного аукциона</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226" w:name="Par1221"/>
      <w:bookmarkEnd w:id="226"/>
      <w:r w:rsidRPr="00ED5028">
        <w:t>1. Извещение о проведении электронного аукциона размещается заказчиком в единой информационной системе.</w:t>
      </w:r>
    </w:p>
    <w:p w:rsidR="00000000" w:rsidRPr="00ED5028" w:rsidRDefault="000C4C58">
      <w:pPr>
        <w:pStyle w:val="ConsPlusNormal"/>
        <w:spacing w:before="240"/>
        <w:ind w:firstLine="540"/>
        <w:jc w:val="both"/>
      </w:pPr>
      <w:bookmarkStart w:id="227" w:name="Par1222"/>
      <w:bookmarkEnd w:id="227"/>
      <w:r w:rsidRPr="00ED5028">
        <w:t>2. В случае, если начальная (максимальная) цена контракта (цена лот</w:t>
      </w:r>
      <w:r w:rsidRPr="00ED5028">
        <w:t>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ED5028" w:rsidRDefault="000C4C58">
      <w:pPr>
        <w:pStyle w:val="ConsPlusNormal"/>
        <w:spacing w:before="240"/>
        <w:ind w:firstLine="540"/>
        <w:jc w:val="both"/>
      </w:pPr>
      <w:bookmarkStart w:id="228" w:name="Par1223"/>
      <w:bookmarkEnd w:id="228"/>
      <w:r w:rsidRPr="00ED5028">
        <w:t>3. В случае, есл</w:t>
      </w:r>
      <w:r w:rsidRPr="00ED5028">
        <w:t>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w:t>
      </w:r>
      <w:r w:rsidRPr="00ED5028">
        <w:t>астие в таком аукционе.</w:t>
      </w:r>
    </w:p>
    <w:p w:rsidR="00000000" w:rsidRPr="00ED5028" w:rsidRDefault="000C4C58">
      <w:pPr>
        <w:pStyle w:val="ConsPlusNormal"/>
        <w:spacing w:before="240"/>
        <w:ind w:firstLine="540"/>
        <w:jc w:val="both"/>
      </w:pPr>
      <w:r w:rsidRPr="00ED5028">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w:t>
      </w:r>
      <w:r w:rsidRPr="00ED5028">
        <w:t xml:space="preserve">существляться вместо предусмотренного </w:t>
      </w:r>
      <w:r w:rsidRPr="00ED5028">
        <w:t>частью 1</w:t>
      </w:r>
      <w:r w:rsidRPr="00ED5028">
        <w:t xml:space="preserve"> настоящей статьи размещения.</w:t>
      </w:r>
    </w:p>
    <w:p w:rsidR="00000000" w:rsidRPr="00ED5028" w:rsidRDefault="000C4C58">
      <w:pPr>
        <w:pStyle w:val="ConsPlusNormal"/>
        <w:spacing w:before="240"/>
        <w:ind w:firstLine="540"/>
        <w:jc w:val="both"/>
      </w:pPr>
      <w:r w:rsidRPr="00ED5028">
        <w:t>5. В извещении о проведении электронного аукцио</w:t>
      </w:r>
      <w:r w:rsidRPr="00ED5028">
        <w:t xml:space="preserve">на наряду с информацией, указанной в </w:t>
      </w:r>
      <w:r w:rsidRPr="00ED5028">
        <w:t>статье 42</w:t>
      </w:r>
      <w:r w:rsidRPr="00ED5028">
        <w:t xml:space="preserve"> настоящего Федерального закона, указываются:</w:t>
      </w:r>
    </w:p>
    <w:p w:rsidR="00000000" w:rsidRPr="00ED5028" w:rsidRDefault="000C4C58">
      <w:pPr>
        <w:pStyle w:val="ConsPlusNormal"/>
        <w:spacing w:before="240"/>
        <w:ind w:firstLine="540"/>
        <w:jc w:val="both"/>
      </w:pPr>
      <w:r w:rsidRPr="00ED5028">
        <w:t>1) адрес электронной площадки в информационно-телекоммуникационной сети "Интернет";</w:t>
      </w:r>
    </w:p>
    <w:p w:rsidR="00000000" w:rsidRPr="00ED5028" w:rsidRDefault="000C4C58">
      <w:pPr>
        <w:pStyle w:val="ConsPlusNormal"/>
        <w:spacing w:before="240"/>
        <w:ind w:firstLine="540"/>
        <w:jc w:val="both"/>
      </w:pPr>
      <w:r w:rsidRPr="00ED5028">
        <w:t>2) дат</w:t>
      </w:r>
      <w:r w:rsidRPr="00ED5028">
        <w:t xml:space="preserve">а окончания срока рассмотрения заявок на участие в таком аукционе в соответствии с </w:t>
      </w:r>
      <w:r w:rsidRPr="00ED5028">
        <w:t>частью 2 статьи 67</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3) дата проведения такого аукциона в соответствии с </w:t>
      </w:r>
      <w:r w:rsidRPr="00ED5028">
        <w:t>частью 3 статьи 68</w:t>
      </w:r>
      <w:r w:rsidRPr="00ED5028">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w:t>
      </w:r>
      <w:r w:rsidRPr="00ED5028">
        <w:t>за ним рабочий день;</w:t>
      </w:r>
    </w:p>
    <w:p w:rsidR="00000000" w:rsidRPr="00ED5028" w:rsidRDefault="000C4C58">
      <w:pPr>
        <w:pStyle w:val="ConsPlusNormal"/>
        <w:spacing w:before="240"/>
        <w:ind w:firstLine="540"/>
        <w:jc w:val="both"/>
      </w:pPr>
      <w:r w:rsidRPr="00ED5028">
        <w:lastRenderedPageBreak/>
        <w:t>4) размер обеспечения заявок на участие в таком аукционе;</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 xml:space="preserve">5) преимущества, предоставляемые заказчиком в соответствии со </w:t>
      </w:r>
      <w:r w:rsidRPr="00ED5028">
        <w:t>статьями 28</w:t>
      </w:r>
      <w:r w:rsidRPr="00ED5028">
        <w:t xml:space="preserve"> - </w:t>
      </w:r>
      <w:r w:rsidRPr="00ED5028">
        <w:t>30</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6) тр</w:t>
      </w:r>
      <w:r w:rsidRPr="00ED5028">
        <w:t xml:space="preserve">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ED5028">
        <w:t>пунктом 1 части 1</w:t>
      </w:r>
      <w:r w:rsidRPr="00ED5028">
        <w:t xml:space="preserve">, </w:t>
      </w:r>
      <w:r w:rsidRPr="00ED5028">
        <w:t>частями 2</w:t>
      </w:r>
      <w:r w:rsidRPr="00ED5028">
        <w:t xml:space="preserve"> и </w:t>
      </w:r>
      <w:r w:rsidRPr="00ED5028">
        <w:t>2.1</w:t>
      </w:r>
      <w:r w:rsidRPr="00ED5028">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ED5028">
        <w:t>частью 1.1</w:t>
      </w:r>
      <w:r w:rsidRPr="00ED5028">
        <w:t xml:space="preserve"> (при наличии такого требования) статьи 31 настоящего Федерального закона;</w:t>
      </w:r>
    </w:p>
    <w:p w:rsidR="00000000" w:rsidRPr="00ED5028" w:rsidRDefault="000C4C58">
      <w:pPr>
        <w:pStyle w:val="ConsPlusNormal"/>
        <w:jc w:val="both"/>
      </w:pPr>
      <w:r w:rsidRPr="00ED5028">
        <w:t>(в ред. Федеральных законов от 04.06.2014 N 140-ФЗ, от 29.06.2015 N 210-ФЗ)</w:t>
      </w:r>
    </w:p>
    <w:p w:rsidR="00000000" w:rsidRPr="00ED5028" w:rsidRDefault="000C4C58">
      <w:pPr>
        <w:pStyle w:val="ConsPlusNormal"/>
        <w:spacing w:before="240"/>
        <w:ind w:firstLine="540"/>
        <w:jc w:val="both"/>
      </w:pPr>
      <w:r w:rsidRPr="00ED5028">
        <w:t xml:space="preserve">7) условия, запреты и </w:t>
      </w:r>
      <w:r w:rsidRPr="00ED5028">
        <w:t>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ED5028" w:rsidRDefault="000C4C58">
      <w:pPr>
        <w:pStyle w:val="ConsPlusNormal"/>
        <w:spacing w:before="240"/>
        <w:ind w:firstLine="540"/>
        <w:jc w:val="both"/>
      </w:pPr>
      <w:r w:rsidRPr="00ED5028">
        <w:t>6. Заказчик вправе принять решение о внесении изменений в извещение о провед</w:t>
      </w:r>
      <w:r w:rsidRPr="00ED5028">
        <w:t>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w:t>
      </w:r>
      <w:r w:rsidRPr="00ED5028">
        <w:t>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w:t>
      </w:r>
      <w:r w:rsidRPr="00ED5028">
        <w:t>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ED5028" w:rsidRDefault="000C4C58">
      <w:pPr>
        <w:pStyle w:val="ConsPlusNormal"/>
        <w:jc w:val="both"/>
      </w:pPr>
      <w:r w:rsidRPr="00ED5028">
        <w:t>(в ред. Федерального закона от 04.06.</w:t>
      </w:r>
      <w:r w:rsidRPr="00ED5028">
        <w:t>2014 N 140-ФЗ)</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64. Содержание документации об электронном аукционе</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229" w:name="Par1240"/>
      <w:bookmarkEnd w:id="229"/>
      <w:r w:rsidRPr="00ED5028">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ED5028" w:rsidRDefault="000C4C58">
      <w:pPr>
        <w:pStyle w:val="ConsPlusNormal"/>
        <w:spacing w:before="240"/>
        <w:ind w:firstLine="540"/>
        <w:jc w:val="both"/>
      </w:pPr>
      <w:r w:rsidRPr="00ED5028">
        <w:t>1) наименован</w:t>
      </w:r>
      <w:r w:rsidRPr="00ED5028">
        <w:t xml:space="preserve">ие и описание объекта закупки и условия контракта в соответствии со </w:t>
      </w:r>
      <w:r w:rsidRPr="00ED5028">
        <w:t>статьей 33</w:t>
      </w:r>
      <w:r w:rsidRPr="00ED5028">
        <w:t xml:space="preserve"> настоящего Федерального закона, в том числе обоснование начальной (максимальной) цены контракта;</w:t>
      </w:r>
    </w:p>
    <w:p w:rsidR="00000000" w:rsidRPr="00ED5028" w:rsidRDefault="000C4C58">
      <w:pPr>
        <w:pStyle w:val="ConsPlusNormal"/>
        <w:spacing w:before="240"/>
        <w:ind w:firstLine="540"/>
        <w:jc w:val="both"/>
      </w:pPr>
      <w:r w:rsidRPr="00ED5028">
        <w:t>2) требо</w:t>
      </w:r>
      <w:r w:rsidRPr="00ED5028">
        <w:t xml:space="preserve">вания к содержанию, составу заявки на участие в таком аукционе в соответствии с </w:t>
      </w:r>
      <w:r w:rsidRPr="00ED5028">
        <w:t>частями 3</w:t>
      </w:r>
      <w:r w:rsidRPr="00ED5028">
        <w:t xml:space="preserve"> - </w:t>
      </w:r>
      <w:r w:rsidRPr="00ED5028">
        <w:t>6 статьи 66</w:t>
      </w:r>
      <w:r w:rsidRPr="00ED5028">
        <w:t xml:space="preserve"> настоящего Федерального за</w:t>
      </w:r>
      <w:r w:rsidRPr="00ED5028">
        <w:t>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ED5028" w:rsidRDefault="000C4C58">
      <w:pPr>
        <w:pStyle w:val="ConsPlusNormal"/>
        <w:spacing w:before="240"/>
        <w:ind w:firstLine="540"/>
        <w:jc w:val="both"/>
      </w:pPr>
      <w:r w:rsidRPr="00ED5028">
        <w:t>3) дата и время окончания срока подачи заявок на уч</w:t>
      </w:r>
      <w:r w:rsidRPr="00ED5028">
        <w:t>астие в таком аукционе;</w:t>
      </w:r>
    </w:p>
    <w:p w:rsidR="00000000" w:rsidRPr="00ED5028" w:rsidRDefault="000C4C58">
      <w:pPr>
        <w:pStyle w:val="ConsPlusNormal"/>
        <w:spacing w:before="240"/>
        <w:ind w:firstLine="540"/>
        <w:jc w:val="both"/>
      </w:pPr>
      <w:r w:rsidRPr="00ED5028">
        <w:t xml:space="preserve">4) дата окончания срока рассмотрения заявок на участие в таком аукционе в соответствии с </w:t>
      </w:r>
      <w:r w:rsidRPr="00ED5028">
        <w:t>частью 2 статьи 67</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5) дата проведения такого аукциона в соответствии с </w:t>
      </w:r>
      <w:r w:rsidRPr="00ED5028">
        <w:t>частью 3 статьи 68</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lastRenderedPageBreak/>
        <w:t>6) информация о валюте, используемой для формирования цены контракта и расчетов с поставщиками (подрядчи</w:t>
      </w:r>
      <w:r w:rsidRPr="00ED5028">
        <w:t>ками, исполнителями);</w:t>
      </w:r>
    </w:p>
    <w:p w:rsidR="00000000" w:rsidRPr="00ED5028" w:rsidRDefault="000C4C58">
      <w:pPr>
        <w:pStyle w:val="ConsPlusNormal"/>
        <w:spacing w:before="240"/>
        <w:ind w:firstLine="540"/>
        <w:jc w:val="both"/>
      </w:pPr>
      <w:r w:rsidRPr="00ED5028">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ED5028" w:rsidRDefault="000C4C58">
      <w:pPr>
        <w:pStyle w:val="ConsPlusNormal"/>
        <w:spacing w:before="240"/>
        <w:ind w:firstLine="540"/>
        <w:jc w:val="both"/>
      </w:pPr>
      <w:r w:rsidRPr="00ED5028">
        <w:t xml:space="preserve">8) размер обеспечения исполнения контракта, срок и </w:t>
      </w:r>
      <w:r w:rsidRPr="00ED5028">
        <w:t>порядок предоставления указанного обеспечения, требования к обеспечению исполнения контракта;</w:t>
      </w:r>
    </w:p>
    <w:p w:rsidR="00000000" w:rsidRPr="00ED5028" w:rsidRDefault="000C4C58">
      <w:pPr>
        <w:pStyle w:val="ConsPlusNormal"/>
        <w:spacing w:before="240"/>
        <w:ind w:firstLine="540"/>
        <w:jc w:val="both"/>
      </w:pPr>
      <w:r w:rsidRPr="00ED5028">
        <w:t xml:space="preserve">9) возможность заказчика изменить условия контракта в соответствии с положениями настоящего Федерального </w:t>
      </w:r>
      <w:r w:rsidRPr="00ED5028">
        <w:t>закона</w:t>
      </w:r>
      <w:r w:rsidRPr="00ED5028">
        <w:t>;</w:t>
      </w:r>
    </w:p>
    <w:p w:rsidR="00000000" w:rsidRPr="00ED5028" w:rsidRDefault="000C4C58">
      <w:pPr>
        <w:pStyle w:val="ConsPlusNormal"/>
        <w:spacing w:before="240"/>
        <w:ind w:firstLine="540"/>
        <w:jc w:val="both"/>
      </w:pPr>
      <w:r w:rsidRPr="00ED5028">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w:t>
      </w:r>
      <w:r w:rsidRPr="00ED5028">
        <w:t>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ED5028" w:rsidRDefault="000C4C58">
      <w:pPr>
        <w:pStyle w:val="ConsPlusNormal"/>
        <w:spacing w:before="240"/>
        <w:ind w:firstLine="540"/>
        <w:jc w:val="both"/>
      </w:pPr>
      <w:r w:rsidRPr="00ED5028">
        <w:t>11) порядок, даты начала и окончания с</w:t>
      </w:r>
      <w:r w:rsidRPr="00ED5028">
        <w:t>рока предоставления участникам такого аукциона разъяснений положений документации о таком аукционе;</w:t>
      </w:r>
    </w:p>
    <w:p w:rsidR="00000000" w:rsidRPr="00ED5028" w:rsidRDefault="000C4C58">
      <w:pPr>
        <w:pStyle w:val="ConsPlusNormal"/>
        <w:spacing w:before="240"/>
        <w:ind w:firstLine="540"/>
        <w:jc w:val="both"/>
      </w:pPr>
      <w:r w:rsidRPr="00ED5028">
        <w:t xml:space="preserve">12) информация о возможности одностороннего отказа от исполнения контракта в соответствии с положениями </w:t>
      </w:r>
      <w:r w:rsidRPr="00ED5028">
        <w:t>частей 8</w:t>
      </w:r>
      <w:r w:rsidRPr="00ED5028">
        <w:t xml:space="preserve"> - </w:t>
      </w:r>
      <w:r w:rsidRPr="00ED5028">
        <w:t>26 статьи 95</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2. Документация об электронном аукционе не может содержать требования к оформлению и форме заявки на участие в таком аукционе.</w:t>
      </w:r>
    </w:p>
    <w:p w:rsidR="00000000" w:rsidRPr="00ED5028" w:rsidRDefault="000C4C58">
      <w:pPr>
        <w:pStyle w:val="ConsPlusNormal"/>
        <w:spacing w:before="240"/>
        <w:ind w:firstLine="540"/>
        <w:jc w:val="both"/>
      </w:pPr>
      <w:r w:rsidRPr="00ED5028">
        <w:t>3. Документация об электронном аукционе наряду с пред</w:t>
      </w:r>
      <w:r w:rsidRPr="00ED5028">
        <w:t xml:space="preserve">усмотренной </w:t>
      </w:r>
      <w:r w:rsidRPr="00ED5028">
        <w:t>частью 1</w:t>
      </w:r>
      <w:r w:rsidRPr="00ED5028">
        <w:t xml:space="preserve"> настоящей статьи информацией содержит требования к уч</w:t>
      </w:r>
      <w:r w:rsidRPr="00ED5028">
        <w:t xml:space="preserve">астникам такого аукциона, установленные в соответствии с </w:t>
      </w:r>
      <w:r w:rsidRPr="00ED5028">
        <w:t>частью 1</w:t>
      </w:r>
      <w:r w:rsidRPr="00ED5028">
        <w:t xml:space="preserve">, </w:t>
      </w:r>
      <w:r w:rsidRPr="00ED5028">
        <w:t>частями 1.1</w:t>
      </w:r>
      <w:r w:rsidRPr="00ED5028">
        <w:t xml:space="preserve">, </w:t>
      </w:r>
      <w:r w:rsidRPr="00ED5028">
        <w:t>2</w:t>
      </w:r>
      <w:r w:rsidRPr="00ED5028">
        <w:t xml:space="preserve"> </w:t>
      </w:r>
      <w:r w:rsidRPr="00ED5028">
        <w:t xml:space="preserve">и </w:t>
      </w:r>
      <w:r w:rsidRPr="00ED5028">
        <w:t>2.1</w:t>
      </w:r>
      <w:r w:rsidRPr="00ED5028">
        <w:t xml:space="preserve"> (при наличии таких требований) статьи 31 на</w:t>
      </w:r>
      <w:r w:rsidRPr="00ED5028">
        <w:t>стоящего Федерального закона.</w:t>
      </w:r>
    </w:p>
    <w:p w:rsidR="00000000" w:rsidRPr="00ED5028" w:rsidRDefault="000C4C58">
      <w:pPr>
        <w:pStyle w:val="ConsPlusNormal"/>
        <w:jc w:val="both"/>
      </w:pPr>
      <w:r w:rsidRPr="00ED5028">
        <w:t>(в ред. Федеральных законов от 04.06.2014 N 140-ФЗ, от 29.06.2015 N 210-ФЗ)</w:t>
      </w:r>
    </w:p>
    <w:p w:rsidR="00000000" w:rsidRPr="00ED5028" w:rsidRDefault="000C4C58">
      <w:pPr>
        <w:pStyle w:val="ConsPlusNormal"/>
        <w:spacing w:before="240"/>
        <w:ind w:firstLine="540"/>
        <w:jc w:val="both"/>
      </w:pPr>
      <w:r w:rsidRPr="00ED5028">
        <w:t>4. К документации об электронном аукционе прилагается проект контракта, который является неотъемлемой частью этой документации.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65. Порядок пр</w:t>
      </w:r>
      <w:r w:rsidRPr="00ED5028">
        <w:t>едоставления документации об электронном аукционе, разъяснений ее положений и внесение в нее изменений</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ED5028">
        <w:t>частях 2</w:t>
      </w:r>
      <w:r w:rsidRPr="00ED5028">
        <w:t xml:space="preserve"> и </w:t>
      </w:r>
      <w:r w:rsidRPr="00ED5028">
        <w:t>3 статьи 63</w:t>
      </w:r>
      <w:r w:rsidRPr="00ED5028">
        <w:t xml:space="preserve"> настоящего Федерального закона, одновременно с размещением извещения о проведении такого аукциона.</w:t>
      </w:r>
    </w:p>
    <w:p w:rsidR="00000000" w:rsidRPr="00ED5028" w:rsidRDefault="000C4C58">
      <w:pPr>
        <w:pStyle w:val="ConsPlusNormal"/>
        <w:spacing w:before="240"/>
        <w:ind w:firstLine="540"/>
        <w:jc w:val="both"/>
      </w:pPr>
      <w:r w:rsidRPr="00ED5028">
        <w:t>2. Д</w:t>
      </w:r>
      <w:r w:rsidRPr="00ED5028">
        <w:t>окументация об электронном аукционе должна быть доступна для ознакомления без взимания платы.</w:t>
      </w:r>
    </w:p>
    <w:p w:rsidR="00000000" w:rsidRPr="00ED5028" w:rsidRDefault="000C4C58">
      <w:pPr>
        <w:pStyle w:val="ConsPlusNormal"/>
        <w:spacing w:before="240"/>
        <w:ind w:firstLine="540"/>
        <w:jc w:val="both"/>
      </w:pPr>
      <w:bookmarkStart w:id="230" w:name="Par1262"/>
      <w:bookmarkEnd w:id="230"/>
      <w:r w:rsidRPr="00ED5028">
        <w:t>3. Любой участник электронного аукциона, получивший аккредитацию на электронной площадке, вправе направить на адрес электронной площадки, на которой</w:t>
      </w:r>
      <w:r w:rsidRPr="00ED5028">
        <w:t xml:space="preserve">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w:t>
      </w:r>
      <w:r w:rsidRPr="00ED5028">
        <w:lastRenderedPageBreak/>
        <w:t>положений данной документации в отношении одного тако</w:t>
      </w:r>
      <w:r w:rsidRPr="00ED5028">
        <w:t>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ED5028" w:rsidRDefault="000C4C58">
      <w:pPr>
        <w:pStyle w:val="ConsPlusNormal"/>
        <w:spacing w:before="240"/>
        <w:ind w:firstLine="540"/>
        <w:jc w:val="both"/>
      </w:pPr>
      <w:r w:rsidRPr="00ED5028">
        <w:t xml:space="preserve">4. В течение двух дней с даты поступления от оператора электронной площадки указанного в </w:t>
      </w:r>
      <w:r w:rsidRPr="00ED5028">
        <w:t>части</w:t>
      </w:r>
      <w:r w:rsidRPr="00ED5028">
        <w:t xml:space="preserve"> 3</w:t>
      </w:r>
      <w:r w:rsidRPr="00ED5028">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w:t>
      </w:r>
      <w:r w:rsidRPr="00ED5028">
        <w:t xml:space="preserve">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ED5028" w:rsidRDefault="000C4C58">
      <w:pPr>
        <w:pStyle w:val="ConsPlusNormal"/>
        <w:spacing w:before="240"/>
        <w:ind w:firstLine="540"/>
        <w:jc w:val="both"/>
      </w:pPr>
      <w:r w:rsidRPr="00ED5028">
        <w:t>5. Разъяснения положений документации об электронном аукционе не должны изменять ее суть.</w:t>
      </w:r>
    </w:p>
    <w:p w:rsidR="00000000" w:rsidRPr="00ED5028" w:rsidRDefault="000C4C58">
      <w:pPr>
        <w:pStyle w:val="ConsPlusNormal"/>
        <w:spacing w:before="240"/>
        <w:ind w:firstLine="540"/>
        <w:jc w:val="both"/>
      </w:pPr>
      <w:r w:rsidRPr="00ED5028">
        <w:t>6. Заказчик по собствен</w:t>
      </w:r>
      <w:r w:rsidRPr="00ED5028">
        <w:t xml:space="preserve">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w:t>
      </w:r>
      <w:r w:rsidRPr="00ED5028">
        <w:t>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w:t>
      </w:r>
      <w:r w:rsidRPr="00ED5028">
        <w:t>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w:t>
      </w:r>
      <w:r w:rsidRPr="00ED5028">
        <w:t>ать дней или, если начальная (максимальная) цена контракта (цена лота) не превышает три миллиона рублей, не менее чем семь дней.</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66. Порядок подачи заявок на участие в электронном аукционе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Под</w:t>
      </w:r>
      <w:r w:rsidRPr="00ED5028">
        <w:t>ача заявок на участие в электронном аукционе осуществляется только лицами, получившими аккредитацию на электронной площадке.</w:t>
      </w:r>
    </w:p>
    <w:p w:rsidR="00000000" w:rsidRPr="00ED5028" w:rsidRDefault="000C4C58">
      <w:pPr>
        <w:pStyle w:val="ConsPlusNormal"/>
        <w:spacing w:before="240"/>
        <w:ind w:firstLine="540"/>
        <w:jc w:val="both"/>
      </w:pPr>
      <w:r w:rsidRPr="00ED5028">
        <w:t>2. Заявка на участие в электронном аукционе состоит из двух частей.</w:t>
      </w:r>
    </w:p>
    <w:p w:rsidR="00000000" w:rsidRPr="00ED5028" w:rsidRDefault="000C4C58">
      <w:pPr>
        <w:pStyle w:val="ConsPlusNormal"/>
        <w:spacing w:before="240"/>
        <w:ind w:firstLine="540"/>
        <w:jc w:val="both"/>
      </w:pPr>
      <w:bookmarkStart w:id="231" w:name="Par1272"/>
      <w:bookmarkEnd w:id="231"/>
      <w:r w:rsidRPr="00ED5028">
        <w:t>3. Первая часть заявки на участие в электронном а</w:t>
      </w:r>
      <w:r w:rsidRPr="00ED5028">
        <w:t>укционе должна содержать указанную в одном из следующих подпунктов информацию:</w:t>
      </w:r>
    </w:p>
    <w:p w:rsidR="00000000" w:rsidRPr="00ED5028" w:rsidRDefault="000C4C58">
      <w:pPr>
        <w:pStyle w:val="ConsPlusNormal"/>
        <w:spacing w:before="240"/>
        <w:ind w:firstLine="540"/>
        <w:jc w:val="both"/>
      </w:pPr>
      <w:r w:rsidRPr="00ED5028">
        <w:t>1) при заключении контракта на поставку товара:</w:t>
      </w:r>
    </w:p>
    <w:p w:rsidR="00000000" w:rsidRPr="00ED5028" w:rsidRDefault="000C4C58">
      <w:pPr>
        <w:pStyle w:val="ConsPlusNormal"/>
        <w:spacing w:before="240"/>
        <w:ind w:firstLine="540"/>
        <w:jc w:val="both"/>
      </w:pPr>
      <w:r w:rsidRPr="00ED5028">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w:t>
      </w:r>
      <w:r w:rsidRPr="00ED5028">
        <w:t>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w:t>
      </w:r>
      <w:r w:rsidRPr="00ED5028">
        <w:t>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0000" w:rsidRPr="00ED5028" w:rsidRDefault="000C4C58">
      <w:pPr>
        <w:pStyle w:val="ConsPlusNormal"/>
        <w:jc w:val="both"/>
      </w:pPr>
      <w:r w:rsidRPr="00ED5028">
        <w:t>(в ред. Федеральных законов от 28.12.2013 N 396-ФЗ, от 31.12.2014 N 498-ФЗ)</w:t>
      </w:r>
    </w:p>
    <w:p w:rsidR="00000000" w:rsidRPr="00ED5028" w:rsidRDefault="000C4C58">
      <w:pPr>
        <w:pStyle w:val="ConsPlusNormal"/>
        <w:spacing w:before="240"/>
        <w:ind w:firstLine="540"/>
        <w:jc w:val="both"/>
      </w:pPr>
      <w:r w:rsidRPr="00ED5028">
        <w:t xml:space="preserve">б) </w:t>
      </w:r>
      <w:r w:rsidRPr="00ED5028">
        <w:t xml:space="preserve">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w:t>
      </w:r>
      <w:r w:rsidRPr="00ED5028">
        <w:lastRenderedPageBreak/>
        <w:t>обслуживания (при наличии), фирменное наименование (при наличии), патенты (при налич</w:t>
      </w:r>
      <w:r w:rsidRPr="00ED5028">
        <w:t>ии), полезные модели (при наличии), промышленные образцы (при наличии), наименование страны происхождения товара;</w:t>
      </w:r>
    </w:p>
    <w:p w:rsidR="00000000" w:rsidRPr="00ED5028" w:rsidRDefault="000C4C58">
      <w:pPr>
        <w:pStyle w:val="ConsPlusNormal"/>
        <w:jc w:val="both"/>
      </w:pPr>
      <w:r w:rsidRPr="00ED5028">
        <w:t>(в ред. Федеральных законов от 28.12.2013 N 396-ФЗ, от 31.12.2014 N 498-ФЗ)</w:t>
      </w:r>
    </w:p>
    <w:p w:rsidR="00000000" w:rsidRPr="00ED5028" w:rsidRDefault="000C4C58">
      <w:pPr>
        <w:pStyle w:val="ConsPlusNormal"/>
        <w:spacing w:before="240"/>
        <w:ind w:firstLine="540"/>
        <w:jc w:val="both"/>
      </w:pPr>
      <w:bookmarkStart w:id="232" w:name="Par1278"/>
      <w:bookmarkEnd w:id="232"/>
      <w:r w:rsidRPr="00ED5028">
        <w:t xml:space="preserve">2) согласие участника такого аукциона на выполнение </w:t>
      </w:r>
      <w:r w:rsidRPr="00ED5028">
        <w:t>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ED5028" w:rsidRDefault="000C4C58">
      <w:pPr>
        <w:pStyle w:val="ConsPlusNormal"/>
        <w:spacing w:before="240"/>
        <w:ind w:firstLine="540"/>
        <w:jc w:val="both"/>
      </w:pPr>
      <w:r w:rsidRPr="00ED5028">
        <w:t>3) при заключении контракта на выполнение работы или оказание услуги, для выполнения или оказан</w:t>
      </w:r>
      <w:r w:rsidRPr="00ED5028">
        <w:t>ия которых используется товар:</w:t>
      </w:r>
    </w:p>
    <w:p w:rsidR="00000000" w:rsidRPr="00ED5028" w:rsidRDefault="000C4C58">
      <w:pPr>
        <w:pStyle w:val="ConsPlusNormal"/>
        <w:spacing w:before="240"/>
        <w:ind w:firstLine="540"/>
        <w:jc w:val="both"/>
      </w:pPr>
      <w:r w:rsidRPr="00ED5028">
        <w:t xml:space="preserve">а) согласие, предусмотренное </w:t>
      </w:r>
      <w:r w:rsidRPr="00ED5028">
        <w:t>пунктом 2</w:t>
      </w:r>
      <w:r w:rsidRPr="00ED5028">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w:t>
      </w:r>
      <w:r w:rsidRPr="00ED5028">
        <w:t xml:space="preserve">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w:t>
      </w:r>
      <w:r w:rsidRPr="00ED5028">
        <w:t>пунктом 2</w:t>
      </w:r>
      <w:r w:rsidRPr="00ED5028">
        <w:t xml:space="preserve"> настоящей части, указание на т</w:t>
      </w:r>
      <w:r w:rsidRPr="00ED5028">
        <w:t>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w:t>
      </w:r>
      <w:r w:rsidRPr="00ED5028">
        <w:t>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w:t>
      </w:r>
      <w:r w:rsidRPr="00ED5028">
        <w:t xml:space="preserve">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w:t>
      </w:r>
      <w:r w:rsidRPr="00ED5028">
        <w:t>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w:t>
      </w:r>
      <w:r w:rsidRPr="00ED5028">
        <w:t>тенты (при наличии), полезные модели (при наличии), промышленные образцы (при наличии), наименование страны происхождения товара;</w:t>
      </w:r>
    </w:p>
    <w:p w:rsidR="00000000" w:rsidRPr="00ED5028" w:rsidRDefault="000C4C58">
      <w:pPr>
        <w:pStyle w:val="ConsPlusNormal"/>
        <w:jc w:val="both"/>
      </w:pPr>
      <w:r w:rsidRPr="00ED5028">
        <w:t>(в ред. Федеральных законов от 28.12.2013 N 396-ФЗ, от 31.12.2014 N 498-ФЗ)</w:t>
      </w:r>
    </w:p>
    <w:p w:rsidR="00000000" w:rsidRPr="00ED5028" w:rsidRDefault="000C4C58">
      <w:pPr>
        <w:pStyle w:val="ConsPlusNormal"/>
        <w:spacing w:before="240"/>
        <w:ind w:firstLine="540"/>
        <w:jc w:val="both"/>
      </w:pPr>
      <w:r w:rsidRPr="00ED5028">
        <w:t xml:space="preserve">б) согласие, предусмотренное </w:t>
      </w:r>
      <w:r w:rsidRPr="00ED5028">
        <w:t>пунктом 2</w:t>
      </w:r>
      <w:r w:rsidRPr="00ED5028">
        <w:t xml:space="preserve"> настоящей части, а также </w:t>
      </w:r>
      <w:r w:rsidRPr="00ED5028">
        <w:t>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w:t>
      </w:r>
      <w:r w:rsidRPr="00ED5028">
        <w:t>), патенты (при наличии), полезные модели (при наличии), промышленные образцы (при наличии), наименование страны происхождения товара.</w:t>
      </w:r>
    </w:p>
    <w:p w:rsidR="00000000" w:rsidRPr="00ED5028" w:rsidRDefault="000C4C58">
      <w:pPr>
        <w:pStyle w:val="ConsPlusNormal"/>
        <w:jc w:val="both"/>
      </w:pPr>
      <w:r w:rsidRPr="00ED5028">
        <w:t>(в ред. Федеральных законов от 28.12.2013 N 396-ФЗ, от 31.12.2014 N 498-ФЗ)</w:t>
      </w:r>
    </w:p>
    <w:p w:rsidR="00000000" w:rsidRPr="00ED5028" w:rsidRDefault="000C4C58">
      <w:pPr>
        <w:pStyle w:val="ConsPlusNormal"/>
        <w:spacing w:before="240"/>
        <w:ind w:firstLine="540"/>
        <w:jc w:val="both"/>
      </w:pPr>
      <w:r w:rsidRPr="00ED5028">
        <w:t>4. Первая часть заявки на участие в электронн</w:t>
      </w:r>
      <w:r w:rsidRPr="00ED5028">
        <w:t xml:space="preserve">ом аукционе, предусмотренная </w:t>
      </w:r>
      <w:r w:rsidRPr="00ED5028">
        <w:t>частью 3</w:t>
      </w:r>
      <w:r w:rsidRPr="00ED5028">
        <w:t xml:space="preserve"> настоящей статьи, может содержать эскиз, рисунок, чертеж, фот</w:t>
      </w:r>
      <w:r w:rsidRPr="00ED5028">
        <w:t>ографию, иное изображение товара, на поставку которого заключается контракт.</w:t>
      </w:r>
    </w:p>
    <w:p w:rsidR="00000000" w:rsidRPr="00ED5028" w:rsidRDefault="000C4C58">
      <w:pPr>
        <w:pStyle w:val="ConsPlusNormal"/>
        <w:spacing w:before="240"/>
        <w:ind w:firstLine="540"/>
        <w:jc w:val="both"/>
      </w:pPr>
      <w:bookmarkStart w:id="233" w:name="Par1285"/>
      <w:bookmarkEnd w:id="233"/>
      <w:r w:rsidRPr="00ED5028">
        <w:t>5. Вторая часть заявки на участие в электронном аукционе должна содержать следующие документы и информацию:</w:t>
      </w:r>
    </w:p>
    <w:p w:rsidR="00000000" w:rsidRPr="00ED5028" w:rsidRDefault="000C4C58">
      <w:pPr>
        <w:pStyle w:val="ConsPlusNormal"/>
        <w:spacing w:before="240"/>
        <w:ind w:firstLine="540"/>
        <w:jc w:val="both"/>
      </w:pPr>
      <w:r w:rsidRPr="00ED5028">
        <w:t>1) наименование, фирменное наименование (при наличии), ме</w:t>
      </w:r>
      <w:r w:rsidRPr="00ED5028">
        <w:t xml:space="preserve">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w:t>
      </w:r>
      <w:r w:rsidRPr="00ED5028">
        <w:lastRenderedPageBreak/>
        <w:t xml:space="preserve">налогоплательщика участника такого аукциона или в </w:t>
      </w:r>
      <w:r w:rsidRPr="00ED5028">
        <w:t>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w:t>
      </w:r>
      <w:r w:rsidRPr="00ED5028">
        <w:t>легиального исполнительного органа, лица, исполняющего функции единоличного исполнительного органа участника такого аукциона;</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spacing w:before="240"/>
        <w:ind w:firstLine="540"/>
        <w:jc w:val="both"/>
      </w:pPr>
      <w:r w:rsidRPr="00ED5028">
        <w:t>2) документы, подтверждающие соответствие участника та</w:t>
      </w:r>
      <w:r w:rsidRPr="00ED5028">
        <w:t xml:space="preserve">кого аукциона требованиям, установленным </w:t>
      </w:r>
      <w:r w:rsidRPr="00ED5028">
        <w:t>пунктом 1 части 1</w:t>
      </w:r>
      <w:r w:rsidRPr="00ED5028">
        <w:t xml:space="preserve">, </w:t>
      </w:r>
      <w:r w:rsidRPr="00ED5028">
        <w:t>частями 2</w:t>
      </w:r>
      <w:r w:rsidRPr="00ED5028">
        <w:t xml:space="preserve"> и </w:t>
      </w:r>
      <w:r w:rsidRPr="00ED5028">
        <w:t>2.1</w:t>
      </w:r>
      <w:r w:rsidRPr="00ED5028">
        <w:t xml:space="preserve"> статьи 31 (при наличии таких требований) настоящего Федерального закона, или копии этих документов, а также деклара</w:t>
      </w:r>
      <w:r w:rsidRPr="00ED5028">
        <w:t xml:space="preserve">ция о соответствии участника такого аукциона требованиям, установленным </w:t>
      </w:r>
      <w:r w:rsidRPr="00ED5028">
        <w:t>пунктами 3</w:t>
      </w:r>
      <w:r w:rsidRPr="00ED5028">
        <w:t xml:space="preserve"> - </w:t>
      </w:r>
      <w:r w:rsidRPr="00ED5028">
        <w:t>9 части 1 статьи 31</w:t>
      </w:r>
      <w:r w:rsidRPr="00ED5028">
        <w:t xml:space="preserve"> настоящего Федерального закона;</w:t>
      </w:r>
    </w:p>
    <w:p w:rsidR="00000000" w:rsidRPr="00ED5028" w:rsidRDefault="000C4C58">
      <w:pPr>
        <w:pStyle w:val="ConsPlusNormal"/>
        <w:jc w:val="both"/>
      </w:pPr>
      <w:r w:rsidRPr="00ED5028">
        <w:t>(в ред. Федеральных законов от 28.12.2013 N 396-ФЗ, от 04.06</w:t>
      </w:r>
      <w:r w:rsidRPr="00ED5028">
        <w:t>.2014 N 140-ФЗ, от 29.06.2015 N 210-ФЗ)</w:t>
      </w:r>
    </w:p>
    <w:p w:rsidR="00000000" w:rsidRPr="00ED5028" w:rsidRDefault="000C4C58">
      <w:pPr>
        <w:pStyle w:val="ConsPlusNormal"/>
        <w:spacing w:before="240"/>
        <w:ind w:firstLine="540"/>
        <w:jc w:val="both"/>
      </w:pPr>
      <w:r w:rsidRPr="00ED5028">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w:t>
      </w:r>
      <w:r w:rsidRPr="00ED5028">
        <w:t>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w:t>
      </w:r>
      <w:r w:rsidRPr="00ED5028">
        <w:t>ельством Российской Федерации они передаются вместе с товаром;</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 xml:space="preserve">4) решение об одобрении или о совершении крупной сделки либо копия данного решения в случае, если требование о необходимости наличия данного </w:t>
      </w:r>
      <w:r w:rsidRPr="00ED5028">
        <w:t xml:space="preserve">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w:t>
      </w:r>
      <w:r w:rsidRPr="00ED5028">
        <w:t>обеспечения заявки на участие в таком аукционе, обеспечения исполнения контракта является крупной сделкой;</w:t>
      </w:r>
    </w:p>
    <w:p w:rsidR="00000000" w:rsidRPr="00ED5028" w:rsidRDefault="000C4C58">
      <w:pPr>
        <w:pStyle w:val="ConsPlusNormal"/>
        <w:spacing w:before="240"/>
        <w:ind w:firstLine="540"/>
        <w:jc w:val="both"/>
      </w:pPr>
      <w:r w:rsidRPr="00ED5028">
        <w:t xml:space="preserve">5) документы, подтверждающие право участника такого аукциона на получение преимущества в соответствии со </w:t>
      </w:r>
      <w:r w:rsidRPr="00ED5028">
        <w:t>статьями 28</w:t>
      </w:r>
      <w:r w:rsidRPr="00ED5028">
        <w:t xml:space="preserve"> и </w:t>
      </w:r>
      <w:r w:rsidRPr="00ED5028">
        <w:t>29</w:t>
      </w:r>
      <w:r w:rsidRPr="00ED5028">
        <w:t xml:space="preserve"> настоящего Федерального закона, или копии этих документов;</w:t>
      </w:r>
    </w:p>
    <w:p w:rsidR="00000000" w:rsidRPr="00ED5028" w:rsidRDefault="000C4C58">
      <w:pPr>
        <w:pStyle w:val="ConsPlusNormal"/>
        <w:jc w:val="both"/>
      </w:pPr>
      <w:r w:rsidRPr="00ED5028">
        <w:t xml:space="preserve">(в ред. Федерального закона </w:t>
      </w:r>
      <w:r w:rsidRPr="00ED5028">
        <w:t>от 04.06.2014 N 140-ФЗ)</w:t>
      </w:r>
    </w:p>
    <w:p w:rsidR="00000000" w:rsidRPr="00ED5028" w:rsidRDefault="000C4C58">
      <w:pPr>
        <w:pStyle w:val="ConsPlusNormal"/>
        <w:spacing w:before="240"/>
        <w:ind w:firstLine="540"/>
        <w:jc w:val="both"/>
      </w:pPr>
      <w:r w:rsidRPr="00ED5028">
        <w:t xml:space="preserve">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ED5028">
        <w:t>статьей 14</w:t>
      </w:r>
      <w:r w:rsidRPr="00ED5028">
        <w:t xml:space="preserve"> настоящего Федерального закона, или копии этих документов;</w:t>
      </w:r>
    </w:p>
    <w:p w:rsidR="00000000" w:rsidRPr="00ED5028" w:rsidRDefault="000C4C58">
      <w:pPr>
        <w:pStyle w:val="ConsPlusNormal"/>
        <w:spacing w:before="240"/>
        <w:ind w:firstLine="540"/>
        <w:jc w:val="both"/>
      </w:pPr>
      <w:r w:rsidRPr="00ED5028">
        <w:t>7) декларация о принадлежности участника такого аукциона к субъектам малого предпринимательства или социально ориентированным</w:t>
      </w:r>
      <w:r w:rsidRPr="00ED5028">
        <w:t xml:space="preserve"> некоммерческим организациям в случае установления заказчиком ограничения, предусмотренного </w:t>
      </w:r>
      <w:r w:rsidRPr="00ED5028">
        <w:t>частью 3 статьи 30</w:t>
      </w:r>
      <w:r w:rsidRPr="00ED5028">
        <w:t xml:space="preserve"> настоящего Федерального закона.</w:t>
      </w:r>
    </w:p>
    <w:p w:rsidR="00000000" w:rsidRPr="00ED5028" w:rsidRDefault="000C4C58">
      <w:pPr>
        <w:pStyle w:val="ConsPlusNormal"/>
        <w:jc w:val="both"/>
      </w:pPr>
      <w:r w:rsidRPr="00ED5028">
        <w:t>(п. 7 введен Федеральным законом от 04.06.2014 N 140-ФЗ)</w:t>
      </w:r>
    </w:p>
    <w:p w:rsidR="00000000" w:rsidRPr="00ED5028" w:rsidRDefault="000C4C58">
      <w:pPr>
        <w:pStyle w:val="ConsPlusNormal"/>
        <w:spacing w:before="240"/>
        <w:ind w:firstLine="540"/>
        <w:jc w:val="both"/>
      </w:pPr>
      <w:bookmarkStart w:id="234" w:name="Par1298"/>
      <w:bookmarkEnd w:id="234"/>
      <w:r w:rsidRPr="00ED5028">
        <w:t xml:space="preserve">6. Требовать </w:t>
      </w:r>
      <w:r w:rsidRPr="00ED5028">
        <w:t xml:space="preserve">от участника электронного аукциона предоставления иных документов и информации, за исключением предусмотренных </w:t>
      </w:r>
      <w:r w:rsidRPr="00ED5028">
        <w:t>частями 3</w:t>
      </w:r>
      <w:r w:rsidRPr="00ED5028">
        <w:t xml:space="preserve"> и </w:t>
      </w:r>
      <w:r w:rsidRPr="00ED5028">
        <w:t>5</w:t>
      </w:r>
      <w:r w:rsidRPr="00ED5028">
        <w:t xml:space="preserve"> настоящей статьи документов и информации, не допускается.</w:t>
      </w:r>
    </w:p>
    <w:p w:rsidR="00000000" w:rsidRPr="00ED5028" w:rsidRDefault="000C4C58">
      <w:pPr>
        <w:pStyle w:val="ConsPlusNormal"/>
        <w:spacing w:before="240"/>
        <w:ind w:firstLine="540"/>
        <w:jc w:val="both"/>
      </w:pPr>
      <w:r w:rsidRPr="00ED5028">
        <w:lastRenderedPageBreak/>
        <w:t>6.1. В случае установления недостов</w:t>
      </w:r>
      <w:r w:rsidRPr="00ED5028">
        <w:t xml:space="preserve">ерности информации, содержащейся в документах, представленных участником электронного аукциона в соответствии с </w:t>
      </w:r>
      <w:r w:rsidRPr="00ED5028">
        <w:t>частями 3</w:t>
      </w:r>
      <w:r w:rsidRPr="00ED5028">
        <w:t xml:space="preserve"> и </w:t>
      </w:r>
      <w:r w:rsidRPr="00ED5028">
        <w:t>5</w:t>
      </w:r>
      <w:r w:rsidRPr="00ED5028">
        <w:t xml:space="preserve"> настоящей статьи, аукционная комиссия обязана отстранить такого участника от участия в элект</w:t>
      </w:r>
      <w:r w:rsidRPr="00ED5028">
        <w:t>ронном аукционе на любом этапе его проведения.</w:t>
      </w:r>
    </w:p>
    <w:p w:rsidR="00000000" w:rsidRPr="00ED5028" w:rsidRDefault="000C4C58">
      <w:pPr>
        <w:pStyle w:val="ConsPlusNormal"/>
        <w:jc w:val="both"/>
      </w:pPr>
      <w:r w:rsidRPr="00ED5028">
        <w:t>(часть 6.1 введена Федеральным законом от 31.12.2014 N 498-ФЗ)</w:t>
      </w:r>
    </w:p>
    <w:p w:rsidR="00000000" w:rsidRPr="00ED5028" w:rsidRDefault="000C4C58">
      <w:pPr>
        <w:pStyle w:val="ConsPlusNormal"/>
        <w:spacing w:before="240"/>
        <w:ind w:firstLine="540"/>
        <w:jc w:val="both"/>
      </w:pPr>
      <w:r w:rsidRPr="00ED5028">
        <w:t>7. Участник электронного аукциона вправе подать заявку на участие в таком аукционе в любое время с момента размещения изве</w:t>
      </w:r>
      <w:r w:rsidRPr="00ED5028">
        <w:t>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ED5028" w:rsidRDefault="000C4C58">
      <w:pPr>
        <w:pStyle w:val="ConsPlusNormal"/>
        <w:spacing w:before="240"/>
        <w:ind w:firstLine="540"/>
        <w:jc w:val="both"/>
      </w:pPr>
      <w:r w:rsidRPr="00ED5028">
        <w:t>8. Заявка на участие в электронном аукционе направляется участником такого аукциона оператору электронной пло</w:t>
      </w:r>
      <w:r w:rsidRPr="00ED5028">
        <w:t xml:space="preserve">щадки в форме двух электронных документов, содержащих части заявки, предусмотренные </w:t>
      </w:r>
      <w:r w:rsidRPr="00ED5028">
        <w:t>частями 3</w:t>
      </w:r>
      <w:r w:rsidRPr="00ED5028">
        <w:t xml:space="preserve"> и </w:t>
      </w:r>
      <w:r w:rsidRPr="00ED5028">
        <w:t>5</w:t>
      </w:r>
      <w:r w:rsidRPr="00ED5028">
        <w:t xml:space="preserve"> настоящей статьи. Указанные электронные документы подаются одновременно.</w:t>
      </w:r>
    </w:p>
    <w:p w:rsidR="00000000" w:rsidRPr="00ED5028" w:rsidRDefault="000C4C58">
      <w:pPr>
        <w:pStyle w:val="ConsPlusNormal"/>
        <w:spacing w:before="240"/>
        <w:ind w:firstLine="540"/>
        <w:jc w:val="both"/>
      </w:pPr>
      <w:r w:rsidRPr="00ED5028">
        <w:t>9. В течение одного часа с момента получения за</w:t>
      </w:r>
      <w:r w:rsidRPr="00ED5028">
        <w:t>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w:t>
      </w:r>
      <w:r w:rsidRPr="00ED5028">
        <w:t>го ей порядкового номера.</w:t>
      </w:r>
    </w:p>
    <w:p w:rsidR="00000000" w:rsidRPr="00ED5028" w:rsidRDefault="000C4C58">
      <w:pPr>
        <w:pStyle w:val="ConsPlusNormal"/>
        <w:spacing w:before="240"/>
        <w:ind w:firstLine="540"/>
        <w:jc w:val="both"/>
      </w:pPr>
      <w:r w:rsidRPr="00ED5028">
        <w:t>10. Участник электронного аукциона вправе подать только одну заявку на участие в таком аукционе в отношении каждого объекта закупки.</w:t>
      </w:r>
    </w:p>
    <w:p w:rsidR="00000000" w:rsidRPr="00ED5028" w:rsidRDefault="000C4C58">
      <w:pPr>
        <w:pStyle w:val="ConsPlusNormal"/>
        <w:spacing w:before="240"/>
        <w:ind w:firstLine="540"/>
        <w:jc w:val="both"/>
      </w:pPr>
      <w:bookmarkStart w:id="235" w:name="Par1305"/>
      <w:bookmarkEnd w:id="235"/>
      <w:r w:rsidRPr="00ED5028">
        <w:t>11. В течение одного часа с момента получения заявки на участие в электронном аукци</w:t>
      </w:r>
      <w:r w:rsidRPr="00ED5028">
        <w:t>оне оператор электронной площадки возвращает эту заявку подавшему ее участнику такого аукциона в случае:</w:t>
      </w:r>
    </w:p>
    <w:p w:rsidR="00000000" w:rsidRPr="00ED5028" w:rsidRDefault="000C4C58">
      <w:pPr>
        <w:pStyle w:val="ConsPlusNormal"/>
        <w:spacing w:before="240"/>
        <w:ind w:firstLine="540"/>
        <w:jc w:val="both"/>
      </w:pPr>
      <w:bookmarkStart w:id="236" w:name="Par1306"/>
      <w:bookmarkEnd w:id="236"/>
      <w:r w:rsidRPr="00ED5028">
        <w:t xml:space="preserve">1) подачи данной заявки с нарушением требований, предусмотренных </w:t>
      </w:r>
      <w:r w:rsidRPr="00ED5028">
        <w:t>частью 2 статьи 60</w:t>
      </w:r>
      <w:r w:rsidRPr="00ED5028">
        <w:t xml:space="preserve"> настоящего Феде</w:t>
      </w:r>
      <w:r w:rsidRPr="00ED5028">
        <w:t>рального закона;</w:t>
      </w:r>
    </w:p>
    <w:p w:rsidR="00000000" w:rsidRPr="00ED5028" w:rsidRDefault="000C4C58">
      <w:pPr>
        <w:pStyle w:val="ConsPlusNormal"/>
        <w:spacing w:before="240"/>
        <w:ind w:firstLine="540"/>
        <w:jc w:val="both"/>
      </w:pPr>
      <w:r w:rsidRPr="00ED5028">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ED5028" w:rsidRDefault="000C4C58">
      <w:pPr>
        <w:pStyle w:val="ConsPlusNormal"/>
        <w:spacing w:before="240"/>
        <w:ind w:firstLine="540"/>
        <w:jc w:val="both"/>
      </w:pPr>
      <w:r w:rsidRPr="00ED5028">
        <w:t xml:space="preserve">3) </w:t>
      </w:r>
      <w:r w:rsidRPr="00ED5028">
        <w:t>получения данной заявки после даты или времени окончания срока подачи заявок на участие в таком аукционе;</w:t>
      </w:r>
    </w:p>
    <w:p w:rsidR="00000000" w:rsidRPr="00ED5028" w:rsidRDefault="000C4C58">
      <w:pPr>
        <w:pStyle w:val="ConsPlusNormal"/>
        <w:spacing w:before="240"/>
        <w:ind w:firstLine="540"/>
        <w:jc w:val="both"/>
      </w:pPr>
      <w:bookmarkStart w:id="237" w:name="Par1309"/>
      <w:bookmarkEnd w:id="237"/>
      <w:r w:rsidRPr="00ED5028">
        <w:t xml:space="preserve">4) получения данной заявки от участника такого аукциона с нарушением положений </w:t>
      </w:r>
      <w:r w:rsidRPr="00ED5028">
        <w:t>части 14 статьи 61</w:t>
      </w:r>
      <w:r w:rsidRPr="00ED5028">
        <w:t xml:space="preserve"> настоящего Федерального закона;</w:t>
      </w:r>
    </w:p>
    <w:p w:rsidR="00000000" w:rsidRPr="00ED5028" w:rsidRDefault="000C4C58">
      <w:pPr>
        <w:pStyle w:val="ConsPlusNormal"/>
        <w:spacing w:before="240"/>
        <w:ind w:firstLine="540"/>
        <w:jc w:val="both"/>
      </w:pPr>
      <w:bookmarkStart w:id="238" w:name="Par1310"/>
      <w:bookmarkEnd w:id="238"/>
      <w:r w:rsidRPr="00ED5028">
        <w:t>5) отсутствия на лицевом</w:t>
      </w:r>
      <w:r w:rsidRPr="00ED5028">
        <w:t xml:space="preserve">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w:t>
      </w:r>
      <w:r w:rsidRPr="00ED5028">
        <w:t>етствии с настоящим Федеральным законом.</w:t>
      </w:r>
    </w:p>
    <w:p w:rsidR="00000000" w:rsidRPr="00ED5028" w:rsidRDefault="000C4C58">
      <w:pPr>
        <w:pStyle w:val="ConsPlusNormal"/>
        <w:spacing w:before="240"/>
        <w:ind w:firstLine="540"/>
        <w:jc w:val="both"/>
      </w:pPr>
      <w:r w:rsidRPr="00ED5028">
        <w:t xml:space="preserve">12. Одновременно с возвратом заявки на участие в электронном аукционе в соответствии с </w:t>
      </w:r>
      <w:r w:rsidRPr="00ED5028">
        <w:t>частью 11</w:t>
      </w:r>
      <w:r w:rsidRPr="00ED5028">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w:t>
      </w:r>
      <w:r w:rsidRPr="00ED5028">
        <w:t>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ED5028" w:rsidRDefault="000C4C58">
      <w:pPr>
        <w:pStyle w:val="ConsPlusNormal"/>
        <w:spacing w:before="240"/>
        <w:ind w:firstLine="540"/>
        <w:jc w:val="both"/>
      </w:pPr>
      <w:r w:rsidRPr="00ED5028">
        <w:lastRenderedPageBreak/>
        <w:t>13. Не позднее рабочего дня, следующего за датой окон</w:t>
      </w:r>
      <w:r w:rsidRPr="00ED5028">
        <w:t xml:space="preserve">чания срока подачи заявок на участие в электронном аукционе, оператор электронной площадки направляет заказчику предусмотренную </w:t>
      </w:r>
      <w:r w:rsidRPr="00ED5028">
        <w:t>частью 3</w:t>
      </w:r>
      <w:r w:rsidRPr="00ED5028">
        <w:t xml:space="preserve"> настоящей статьи первую часть заявки на участие в таком аукционе.</w:t>
      </w:r>
    </w:p>
    <w:p w:rsidR="00000000" w:rsidRPr="00ED5028" w:rsidRDefault="000C4C58">
      <w:pPr>
        <w:pStyle w:val="ConsPlusNormal"/>
        <w:spacing w:before="240"/>
        <w:ind w:firstLine="540"/>
        <w:jc w:val="both"/>
      </w:pPr>
      <w:bookmarkStart w:id="239" w:name="Par1313"/>
      <w:bookmarkEnd w:id="239"/>
      <w:r w:rsidRPr="00ED5028">
        <w:t>14. Участник электронного аукциона, подавший заявку на участие в таком аукционе, вправе отозвать данную заявку не позднее даты окончания с</w:t>
      </w:r>
      <w:r w:rsidRPr="00ED5028">
        <w:t>рока подачи заявок на участие в таком аукционе, направив об этом уведомление оператору электронной площадки.</w:t>
      </w:r>
    </w:p>
    <w:p w:rsidR="00000000" w:rsidRPr="00ED5028" w:rsidRDefault="000C4C58">
      <w:pPr>
        <w:pStyle w:val="ConsPlusNormal"/>
        <w:spacing w:before="240"/>
        <w:ind w:firstLine="540"/>
        <w:jc w:val="both"/>
      </w:pPr>
      <w:r w:rsidRPr="00ED5028">
        <w:t>15. Оператор электронной площадки обязан обеспечить конфиденциальность информации об участниках электронного аукциона, подавших заявки на участие в</w:t>
      </w:r>
      <w:r w:rsidRPr="00ED5028">
        <w:t xml:space="preserve"> таком аукционе, и информации, содержащейся в первой и второй частях данной заявки и предусмотренной </w:t>
      </w:r>
      <w:r w:rsidRPr="00ED5028">
        <w:t>частями 3</w:t>
      </w:r>
      <w:r w:rsidRPr="00ED5028">
        <w:t xml:space="preserve"> - </w:t>
      </w:r>
      <w:r w:rsidRPr="00ED5028">
        <w:t>5</w:t>
      </w:r>
      <w:r w:rsidRPr="00ED5028">
        <w:t xml:space="preserve"> настоящей статьи, до размещения на электронной площадке протокола проведения такого аукциона. За наруш</w:t>
      </w:r>
      <w:r w:rsidRPr="00ED5028">
        <w:t>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ED5028" w:rsidRDefault="000C4C58">
      <w:pPr>
        <w:pStyle w:val="ConsPlusNormal"/>
        <w:spacing w:before="240"/>
        <w:ind w:firstLine="540"/>
        <w:jc w:val="both"/>
      </w:pPr>
      <w:bookmarkStart w:id="240" w:name="Par1315"/>
      <w:bookmarkEnd w:id="240"/>
      <w:r w:rsidRPr="00ED5028">
        <w:t>16. В случае, если по окончании срока подачи заявок на участие в электронном аукционе подана только одна з</w:t>
      </w:r>
      <w:r w:rsidRPr="00ED5028">
        <w:t>аявка или не подано ни одной заявки, такой аукцион признается несостоявшимся.</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67. Порядок рассмотрения первых частей заявок на участие в электронном аукционе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Аукционная комиссия проверяет первые части заявок на участие в электронном аукционе, с</w:t>
      </w:r>
      <w:r w:rsidRPr="00ED5028">
        <w:t xml:space="preserve">одержащие информацию, предусмотренную </w:t>
      </w:r>
      <w:r w:rsidRPr="00ED5028">
        <w:t>частью 3 статьи 66</w:t>
      </w:r>
      <w:r w:rsidRPr="00ED5028">
        <w:t xml:space="preserve"> настоящего Федерального закона, на соответ</w:t>
      </w:r>
      <w:r w:rsidRPr="00ED5028">
        <w:t>ствие требованиям, установленным документацией о таком аукционе в отношении закупаемых товаров, работ, услуг.</w:t>
      </w:r>
    </w:p>
    <w:p w:rsidR="00000000" w:rsidRPr="00ED5028" w:rsidRDefault="000C4C58">
      <w:pPr>
        <w:pStyle w:val="ConsPlusNormal"/>
        <w:spacing w:before="240"/>
        <w:ind w:firstLine="540"/>
        <w:jc w:val="both"/>
      </w:pPr>
      <w:bookmarkStart w:id="241" w:name="Par1320"/>
      <w:bookmarkEnd w:id="241"/>
      <w:r w:rsidRPr="00ED5028">
        <w:t>2. Срок рассмотрения первых частей заявок на участие в электронном аукционе не может превышать семь дней с даты окончания срока пода</w:t>
      </w:r>
      <w:r w:rsidRPr="00ED5028">
        <w:t>чи указанных заявок.</w:t>
      </w:r>
    </w:p>
    <w:p w:rsidR="00000000" w:rsidRPr="00ED5028" w:rsidRDefault="000C4C58">
      <w:pPr>
        <w:pStyle w:val="ConsPlusNormal"/>
        <w:spacing w:before="240"/>
        <w:ind w:firstLine="540"/>
        <w:jc w:val="both"/>
      </w:pPr>
      <w:r w:rsidRPr="00ED5028">
        <w:t xml:space="preserve">3. По результатам рассмотрения первых частей заявок на участие в электронном аукционе, содержащих информацию, предусмотренную </w:t>
      </w:r>
      <w:r w:rsidRPr="00ED5028">
        <w:t>частью 3 статьи 66</w:t>
      </w:r>
      <w:r w:rsidRPr="00ED5028">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w:t>
      </w:r>
      <w:r w:rsidRPr="00ED5028">
        <w:t xml:space="preserve">закупки участником такого аукциона или об отказе в допуске к участию в таком аукционе в порядке и по основаниям, которые предусмотрены </w:t>
      </w:r>
      <w:r w:rsidRPr="00ED5028">
        <w:t>частью 4</w:t>
      </w:r>
      <w:r w:rsidRPr="00ED5028">
        <w:t xml:space="preserve"> настояще</w:t>
      </w:r>
      <w:r w:rsidRPr="00ED5028">
        <w:t>й статьи.</w:t>
      </w:r>
    </w:p>
    <w:p w:rsidR="00000000" w:rsidRPr="00ED5028" w:rsidRDefault="000C4C58">
      <w:pPr>
        <w:pStyle w:val="ConsPlusNormal"/>
        <w:spacing w:before="240"/>
        <w:ind w:firstLine="540"/>
        <w:jc w:val="both"/>
      </w:pPr>
      <w:bookmarkStart w:id="242" w:name="Par1322"/>
      <w:bookmarkEnd w:id="242"/>
      <w:r w:rsidRPr="00ED5028">
        <w:t>4. Участник электронного аукциона не допускается к участию в нем в случае:</w:t>
      </w:r>
    </w:p>
    <w:p w:rsidR="00000000" w:rsidRPr="00ED5028" w:rsidRDefault="000C4C58">
      <w:pPr>
        <w:pStyle w:val="ConsPlusNormal"/>
        <w:spacing w:before="240"/>
        <w:ind w:firstLine="540"/>
        <w:jc w:val="both"/>
      </w:pPr>
      <w:r w:rsidRPr="00ED5028">
        <w:t xml:space="preserve">1) непредоставления информации, предусмотренной </w:t>
      </w:r>
      <w:r w:rsidRPr="00ED5028">
        <w:t>частью 3 статьи 66</w:t>
      </w:r>
      <w:r w:rsidRPr="00ED5028">
        <w:t xml:space="preserve"> настоящего Федерального закона, или предоставления недостоверной информации;</w:t>
      </w:r>
    </w:p>
    <w:p w:rsidR="00000000" w:rsidRPr="00ED5028" w:rsidRDefault="000C4C58">
      <w:pPr>
        <w:pStyle w:val="ConsPlusNormal"/>
        <w:spacing w:before="240"/>
        <w:ind w:firstLine="540"/>
        <w:jc w:val="both"/>
      </w:pPr>
      <w:r w:rsidRPr="00ED5028">
        <w:t xml:space="preserve">2) несоответствия информации, предусмотренной </w:t>
      </w:r>
      <w:r w:rsidRPr="00ED5028">
        <w:t>частью 3 статьи 66</w:t>
      </w:r>
      <w:r w:rsidRPr="00ED5028">
        <w:t xml:space="preserve"> настоящего Федерального закона, требованиям документации о таком аукционе.</w:t>
      </w:r>
    </w:p>
    <w:p w:rsidR="00000000" w:rsidRPr="00ED5028" w:rsidRDefault="000C4C58">
      <w:pPr>
        <w:pStyle w:val="ConsPlusNormal"/>
        <w:spacing w:before="240"/>
        <w:ind w:firstLine="540"/>
        <w:jc w:val="both"/>
      </w:pPr>
      <w:r w:rsidRPr="00ED5028">
        <w:t>5. Отказ в допуске к участию в электронном аукционе по основаниям, не п</w:t>
      </w:r>
      <w:r w:rsidRPr="00ED5028">
        <w:t xml:space="preserve">редусмотренным </w:t>
      </w:r>
      <w:r w:rsidRPr="00ED5028">
        <w:t>частью 4</w:t>
      </w:r>
      <w:r w:rsidRPr="00ED5028">
        <w:t xml:space="preserve"> настоящей статьи, не допускается.</w:t>
      </w:r>
    </w:p>
    <w:p w:rsidR="00000000" w:rsidRPr="00ED5028" w:rsidRDefault="000C4C58">
      <w:pPr>
        <w:pStyle w:val="ConsPlusNormal"/>
        <w:spacing w:before="240"/>
        <w:ind w:firstLine="540"/>
        <w:jc w:val="both"/>
      </w:pPr>
      <w:bookmarkStart w:id="243" w:name="Par1326"/>
      <w:bookmarkEnd w:id="243"/>
      <w:r w:rsidRPr="00ED5028">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w:t>
      </w:r>
      <w:r w:rsidRPr="00ED5028">
        <w:t xml:space="preserve"> </w:t>
      </w:r>
      <w:r w:rsidRPr="00ED5028">
        <w:lastRenderedPageBreak/>
        <w:t>позднее даты окончания срока рассмотрения данных заявок. Указанный протокол должен содержать информацию:</w:t>
      </w:r>
    </w:p>
    <w:p w:rsidR="00000000" w:rsidRPr="00ED5028" w:rsidRDefault="000C4C58">
      <w:pPr>
        <w:pStyle w:val="ConsPlusNormal"/>
        <w:spacing w:before="240"/>
        <w:ind w:firstLine="540"/>
        <w:jc w:val="both"/>
      </w:pPr>
      <w:r w:rsidRPr="00ED5028">
        <w:t>1) о порядковых номерах заявок на участие в таком аукционе;</w:t>
      </w:r>
    </w:p>
    <w:p w:rsidR="00000000" w:rsidRPr="00ED5028" w:rsidRDefault="000C4C58">
      <w:pPr>
        <w:pStyle w:val="ConsPlusNormal"/>
        <w:spacing w:before="240"/>
        <w:ind w:firstLine="540"/>
        <w:jc w:val="both"/>
      </w:pPr>
      <w:r w:rsidRPr="00ED5028">
        <w:t>2) о допуске участника закупки, подавшего заявку на участие в таком аукционе, которой прис</w:t>
      </w:r>
      <w:r w:rsidRPr="00ED5028">
        <w:t>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w:t>
      </w:r>
      <w:r w:rsidRPr="00ED5028">
        <w:t xml:space="preserve">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ED5028" w:rsidRDefault="000C4C58">
      <w:pPr>
        <w:pStyle w:val="ConsPlusNormal"/>
        <w:spacing w:before="240"/>
        <w:ind w:firstLine="540"/>
        <w:jc w:val="both"/>
      </w:pPr>
      <w:r w:rsidRPr="00ED5028">
        <w:t>3) о решении каждого члена аукционной комиссии в отношении каждого у</w:t>
      </w:r>
      <w:r w:rsidRPr="00ED5028">
        <w:t>частника такого аукциона о допуске к участию в нем и о признании его участником или об отказе в допуске к участию в таком аукционе.</w:t>
      </w:r>
    </w:p>
    <w:p w:rsidR="00000000" w:rsidRPr="00ED5028" w:rsidRDefault="000C4C58">
      <w:pPr>
        <w:pStyle w:val="ConsPlusNormal"/>
        <w:spacing w:before="240"/>
        <w:ind w:firstLine="540"/>
        <w:jc w:val="both"/>
      </w:pPr>
      <w:r w:rsidRPr="00ED5028">
        <w:t xml:space="preserve">7. Указанный в </w:t>
      </w:r>
      <w:r w:rsidRPr="00ED5028">
        <w:t>части 6</w:t>
      </w:r>
      <w:r w:rsidRPr="00ED5028">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ED5028" w:rsidRDefault="000C4C58">
      <w:pPr>
        <w:pStyle w:val="ConsPlusNormal"/>
        <w:spacing w:before="240"/>
        <w:ind w:firstLine="540"/>
        <w:jc w:val="both"/>
      </w:pPr>
      <w:bookmarkStart w:id="244" w:name="Par1331"/>
      <w:bookmarkEnd w:id="244"/>
      <w:r w:rsidRPr="00ED5028">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w:t>
      </w:r>
      <w:r w:rsidRPr="00ED5028">
        <w:t xml:space="preserve">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ED5028">
        <w:t>части 6</w:t>
      </w:r>
      <w:r w:rsidRPr="00ED5028">
        <w:t xml:space="preserve"> настоящей статьи, вносится информация о признании такого аукциона несостоявшимся.</w:t>
      </w:r>
    </w:p>
    <w:p w:rsidR="00000000" w:rsidRPr="00ED5028" w:rsidRDefault="000C4C58">
      <w:pPr>
        <w:pStyle w:val="ConsPlusNormal"/>
        <w:spacing w:before="240"/>
        <w:ind w:firstLine="540"/>
        <w:jc w:val="both"/>
      </w:pPr>
      <w:r w:rsidRPr="00ED5028">
        <w:t xml:space="preserve">9. В течение одного часа с момента поступления оператору электронной площадки указанного в </w:t>
      </w:r>
      <w:r w:rsidRPr="00ED5028">
        <w:t>части 6</w:t>
      </w:r>
      <w:r w:rsidRPr="00ED5028">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w:t>
      </w:r>
      <w:r w:rsidRPr="00ED5028">
        <w:t>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w:t>
      </w:r>
      <w:r w:rsidRPr="00ED5028">
        <w:t xml:space="preserve">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w:t>
      </w:r>
      <w:r w:rsidRPr="00ED5028">
        <w:t>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45" w:name="Par1334"/>
      <w:bookmarkEnd w:id="245"/>
      <w:r w:rsidRPr="00ED5028">
        <w:t>Статья 68. Порядок проведен</w:t>
      </w:r>
      <w:r w:rsidRPr="00ED5028">
        <w:t>ия электронного аукциона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ED5028" w:rsidRDefault="000C4C58">
      <w:pPr>
        <w:pStyle w:val="ConsPlusNormal"/>
        <w:spacing w:before="240"/>
        <w:ind w:firstLine="540"/>
        <w:jc w:val="both"/>
      </w:pPr>
      <w:r w:rsidRPr="00ED5028">
        <w:t xml:space="preserve">2. Электронный аукцион проводится на электронной площадке в указанный </w:t>
      </w:r>
      <w:r w:rsidRPr="00ED5028">
        <w:t xml:space="preserve">в извещении о его проведении и определенный с учетом </w:t>
      </w:r>
      <w:r w:rsidRPr="00ED5028">
        <w:t>части 3</w:t>
      </w:r>
      <w:r w:rsidRPr="00ED5028">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ED5028" w:rsidRDefault="000C4C58">
      <w:pPr>
        <w:pStyle w:val="ConsPlusNormal"/>
        <w:spacing w:before="240"/>
        <w:ind w:firstLine="540"/>
        <w:jc w:val="both"/>
      </w:pPr>
      <w:bookmarkStart w:id="246" w:name="Par1338"/>
      <w:bookmarkEnd w:id="246"/>
      <w:r w:rsidRPr="00ED5028">
        <w:t>3. Днем проведения электронного аукцион</w:t>
      </w:r>
      <w:r w:rsidRPr="00ED5028">
        <w:t xml:space="preserve">а является рабочий день, следующий после </w:t>
      </w:r>
      <w:r w:rsidRPr="00ED5028">
        <w:lastRenderedPageBreak/>
        <w:t>истечения двух дней с даты окончания срока рассмотрения первых частей заявок на участие в таком аукционе.</w:t>
      </w:r>
    </w:p>
    <w:p w:rsidR="00000000" w:rsidRPr="00ED5028" w:rsidRDefault="000C4C58">
      <w:pPr>
        <w:pStyle w:val="ConsPlusNormal"/>
        <w:spacing w:before="240"/>
        <w:ind w:firstLine="540"/>
        <w:jc w:val="both"/>
      </w:pPr>
      <w:r w:rsidRPr="00ED5028">
        <w:t>4. Электронный аукцион проводится путем снижения начальной (максимальной) цены контракта, указанной в извещен</w:t>
      </w:r>
      <w:r w:rsidRPr="00ED5028">
        <w:t>ии о проведении такого аукциона, в порядке, установленном настоящей статьей.</w:t>
      </w:r>
    </w:p>
    <w:p w:rsidR="00000000" w:rsidRPr="00ED5028" w:rsidRDefault="000C4C58">
      <w:pPr>
        <w:pStyle w:val="ConsPlusNormal"/>
        <w:spacing w:before="240"/>
        <w:ind w:firstLine="540"/>
        <w:jc w:val="both"/>
      </w:pPr>
      <w:bookmarkStart w:id="247" w:name="Par1340"/>
      <w:bookmarkEnd w:id="247"/>
      <w:r w:rsidRPr="00ED5028">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ED5028">
        <w:t>пунктом 2 статьи 42</w:t>
      </w:r>
      <w:r w:rsidRPr="00ED5028">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w:t>
      </w:r>
      <w:r w:rsidRPr="00ED5028">
        <w:t>цены единицы товара, работы или услуги в порядке, установленном настоящей статьей.</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 xml:space="preserve">6. Величина снижения начальной (максимальной) цены контракта (далее - "шаг аукциона") составляет от 0,5 процента до пяти </w:t>
      </w:r>
      <w:r w:rsidRPr="00ED5028">
        <w:t>процентов начальной (максимальной) цены контракта.</w:t>
      </w:r>
    </w:p>
    <w:p w:rsidR="00000000" w:rsidRPr="00ED5028" w:rsidRDefault="000C4C58">
      <w:pPr>
        <w:pStyle w:val="ConsPlusNormal"/>
        <w:spacing w:before="240"/>
        <w:ind w:firstLine="540"/>
        <w:jc w:val="both"/>
      </w:pPr>
      <w:bookmarkStart w:id="248" w:name="Par1343"/>
      <w:bookmarkEnd w:id="248"/>
      <w:r w:rsidRPr="00ED5028">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w:t>
      </w:r>
      <w:r w:rsidRPr="00ED5028">
        <w:t xml:space="preserve"> "шага аукциона".</w:t>
      </w:r>
    </w:p>
    <w:p w:rsidR="00000000" w:rsidRPr="00ED5028" w:rsidRDefault="000C4C58">
      <w:pPr>
        <w:pStyle w:val="ConsPlusNormal"/>
        <w:spacing w:before="240"/>
        <w:ind w:firstLine="540"/>
        <w:jc w:val="both"/>
      </w:pPr>
      <w:r w:rsidRPr="00ED5028">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ED5028">
        <w:t>частью 9</w:t>
      </w:r>
      <w:r w:rsidRPr="00ED5028">
        <w:t xml:space="preserve"> настоящей статьи.</w:t>
      </w:r>
    </w:p>
    <w:p w:rsidR="00000000" w:rsidRPr="00ED5028" w:rsidRDefault="000C4C58">
      <w:pPr>
        <w:pStyle w:val="ConsPlusNormal"/>
        <w:spacing w:before="240"/>
        <w:ind w:firstLine="540"/>
        <w:jc w:val="both"/>
      </w:pPr>
      <w:bookmarkStart w:id="249" w:name="Par1345"/>
      <w:bookmarkEnd w:id="249"/>
      <w:r w:rsidRPr="00ED5028">
        <w:t>9. При проведении электронного аукциона его участники подают предложения о цене контракта с учетом следующих требо</w:t>
      </w:r>
      <w:r w:rsidRPr="00ED5028">
        <w:t>ваний:</w:t>
      </w:r>
    </w:p>
    <w:p w:rsidR="00000000" w:rsidRPr="00ED5028" w:rsidRDefault="000C4C58">
      <w:pPr>
        <w:pStyle w:val="ConsPlusNormal"/>
        <w:spacing w:before="240"/>
        <w:ind w:firstLine="540"/>
        <w:jc w:val="both"/>
      </w:pPr>
      <w:bookmarkStart w:id="250" w:name="Par1346"/>
      <w:bookmarkEnd w:id="250"/>
      <w:r w:rsidRPr="00ED5028">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ED5028" w:rsidRDefault="000C4C58">
      <w:pPr>
        <w:pStyle w:val="ConsPlusNormal"/>
        <w:spacing w:before="240"/>
        <w:ind w:firstLine="540"/>
        <w:jc w:val="both"/>
      </w:pPr>
      <w:r w:rsidRPr="00ED5028">
        <w:t>2) участник такого а</w:t>
      </w:r>
      <w:r w:rsidRPr="00ED5028">
        <w:t>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ED5028" w:rsidRDefault="000C4C58">
      <w:pPr>
        <w:pStyle w:val="ConsPlusNormal"/>
        <w:spacing w:before="240"/>
        <w:ind w:firstLine="540"/>
        <w:jc w:val="both"/>
      </w:pPr>
      <w:bookmarkStart w:id="251" w:name="Par1348"/>
      <w:bookmarkEnd w:id="251"/>
      <w:r w:rsidRPr="00ED5028">
        <w:t>3) участник такого аукциона не вправе подать предложение о цене контракта, которо</w:t>
      </w:r>
      <w:r w:rsidRPr="00ED5028">
        <w:t>е ниже, чем текущее минимальное предложение о цене контракта в случае, если оно подано таким участником электронного аукциона.</w:t>
      </w:r>
    </w:p>
    <w:p w:rsidR="00000000" w:rsidRPr="00ED5028" w:rsidRDefault="000C4C58">
      <w:pPr>
        <w:pStyle w:val="ConsPlusNormal"/>
        <w:spacing w:before="240"/>
        <w:ind w:firstLine="540"/>
        <w:jc w:val="both"/>
      </w:pPr>
      <w:r w:rsidRPr="00ED5028">
        <w:t>10. От начала проведения электронного аукциона на электронной площадке до истечения срока подачи предложений о цене контракта дол</w:t>
      </w:r>
      <w:r w:rsidRPr="00ED5028">
        <w:t xml:space="preserve">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ED5028">
        <w:t>частью 11</w:t>
      </w:r>
      <w:r w:rsidRPr="00ED5028">
        <w:t xml:space="preserve"> настоящей статьи.</w:t>
      </w:r>
    </w:p>
    <w:p w:rsidR="00000000" w:rsidRPr="00ED5028" w:rsidRDefault="000C4C58">
      <w:pPr>
        <w:pStyle w:val="ConsPlusNormal"/>
        <w:spacing w:before="240"/>
        <w:ind w:firstLine="540"/>
        <w:jc w:val="both"/>
      </w:pPr>
      <w:bookmarkStart w:id="252" w:name="Par1350"/>
      <w:bookmarkEnd w:id="252"/>
      <w:r w:rsidRPr="00ED5028">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w:t>
      </w:r>
      <w:r w:rsidRPr="00ED5028">
        <w:t xml:space="preserve">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w:t>
      </w:r>
      <w:r w:rsidRPr="00ED5028">
        <w:t xml:space="preserve">ого аукциона, после снижения начальной (максимальной) цены контракта или поступления последнего предложения о </w:t>
      </w:r>
      <w:r w:rsidRPr="00ED5028">
        <w:lastRenderedPageBreak/>
        <w:t>цене контракта. Если в течение указанного времени ни одного предложения о более низкой цене контракта не поступило, такой аукцион автоматически, с</w:t>
      </w:r>
      <w:r w:rsidRPr="00ED5028">
        <w:t xml:space="preserve"> помощью программных и технических средств, обеспечивающих его проведение, завершается.</w:t>
      </w:r>
    </w:p>
    <w:p w:rsidR="00000000" w:rsidRPr="00ED5028" w:rsidRDefault="000C4C58">
      <w:pPr>
        <w:pStyle w:val="ConsPlusNormal"/>
        <w:spacing w:before="240"/>
        <w:ind w:firstLine="540"/>
        <w:jc w:val="both"/>
      </w:pPr>
      <w:r w:rsidRPr="00ED5028">
        <w:t xml:space="preserve">12. В течение десяти минут с момента завершения в соответствии с </w:t>
      </w:r>
      <w:r w:rsidRPr="00ED5028">
        <w:t>частью 11</w:t>
      </w:r>
      <w:r w:rsidRPr="00ED5028">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w:t>
      </w:r>
      <w:r w:rsidRPr="00ED5028">
        <w:t xml:space="preserve">х </w:t>
      </w:r>
      <w:r w:rsidRPr="00ED5028">
        <w:t>пунктами 1</w:t>
      </w:r>
      <w:r w:rsidRPr="00ED5028">
        <w:t xml:space="preserve"> и </w:t>
      </w:r>
      <w:r w:rsidRPr="00ED5028">
        <w:t>3 части 9</w:t>
      </w:r>
      <w:r w:rsidRPr="00ED5028">
        <w:t xml:space="preserve"> настоя</w:t>
      </w:r>
      <w:r w:rsidRPr="00ED5028">
        <w:t>щей статьи.</w:t>
      </w:r>
    </w:p>
    <w:p w:rsidR="00000000" w:rsidRPr="00ED5028" w:rsidRDefault="000C4C58">
      <w:pPr>
        <w:pStyle w:val="ConsPlusNormal"/>
        <w:spacing w:before="240"/>
        <w:ind w:firstLine="540"/>
        <w:jc w:val="both"/>
      </w:pPr>
      <w:r w:rsidRPr="00ED5028">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ED5028" w:rsidRDefault="000C4C58">
      <w:pPr>
        <w:pStyle w:val="ConsPlusNormal"/>
        <w:spacing w:before="240"/>
        <w:ind w:firstLine="540"/>
        <w:jc w:val="both"/>
      </w:pPr>
      <w:bookmarkStart w:id="253" w:name="Par1353"/>
      <w:bookmarkEnd w:id="253"/>
      <w:r w:rsidRPr="00ED5028">
        <w:t>14. Во время проведения электронного аукциона оператор электронной площадки обязан отклонит</w:t>
      </w:r>
      <w:r w:rsidRPr="00ED5028">
        <w:t>ь предложения о цене контракта, не соответствующие требованиям, предусмотренным настоящей статьей.</w:t>
      </w:r>
    </w:p>
    <w:p w:rsidR="00000000" w:rsidRPr="00ED5028" w:rsidRDefault="000C4C58">
      <w:pPr>
        <w:pStyle w:val="ConsPlusNormal"/>
        <w:spacing w:before="240"/>
        <w:ind w:firstLine="540"/>
        <w:jc w:val="both"/>
      </w:pPr>
      <w:r w:rsidRPr="00ED5028">
        <w:t xml:space="preserve">15. Отклонение оператором электронной площадки предложений о цене контракта по основаниям, не предусмотренным </w:t>
      </w:r>
      <w:r w:rsidRPr="00ED5028">
        <w:t>частью 14</w:t>
      </w:r>
      <w:r w:rsidRPr="00ED5028">
        <w:t xml:space="preserve"> настоящей статьи, не допускается.</w:t>
      </w:r>
    </w:p>
    <w:p w:rsidR="00000000" w:rsidRPr="00ED5028" w:rsidRDefault="000C4C58">
      <w:pPr>
        <w:pStyle w:val="ConsPlusNormal"/>
        <w:spacing w:before="240"/>
        <w:ind w:firstLine="540"/>
        <w:jc w:val="both"/>
      </w:pPr>
      <w:r w:rsidRPr="00ED5028">
        <w:t>16. В случае, если участником электронно</w:t>
      </w:r>
      <w:r w:rsidRPr="00ED5028">
        <w:t>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ED5028" w:rsidRDefault="000C4C58">
      <w:pPr>
        <w:pStyle w:val="ConsPlusNormal"/>
        <w:spacing w:before="240"/>
        <w:ind w:firstLine="540"/>
        <w:jc w:val="both"/>
      </w:pPr>
      <w:r w:rsidRPr="00ED5028">
        <w:t xml:space="preserve">17. В случае проведения в соответствии с </w:t>
      </w:r>
      <w:r w:rsidRPr="00ED5028">
        <w:t>частью 5</w:t>
      </w:r>
      <w:r w:rsidRPr="00ED5028">
        <w:t xml:space="preserve"> настоящей статьи электронного аукциона его уча</w:t>
      </w:r>
      <w:r w:rsidRPr="00ED5028">
        <w:t>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w:t>
      </w:r>
      <w:r w:rsidRPr="00ED5028">
        <w:t>, оборудования, наиболее низкую цену единицы услуги.</w:t>
      </w:r>
    </w:p>
    <w:p w:rsidR="00000000" w:rsidRPr="00ED5028" w:rsidRDefault="000C4C58">
      <w:pPr>
        <w:pStyle w:val="ConsPlusNormal"/>
        <w:spacing w:before="240"/>
        <w:ind w:firstLine="540"/>
        <w:jc w:val="both"/>
      </w:pPr>
      <w:bookmarkStart w:id="254" w:name="Par1357"/>
      <w:bookmarkEnd w:id="254"/>
      <w:r w:rsidRPr="00ED5028">
        <w:t xml:space="preserve">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w:t>
      </w:r>
      <w:r w:rsidRPr="00ED5028">
        <w:t>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w:t>
      </w:r>
      <w:r w:rsidRPr="00ED5028">
        <w:t>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ED5028" w:rsidRDefault="000C4C58">
      <w:pPr>
        <w:pStyle w:val="ConsPlusNormal"/>
        <w:spacing w:before="240"/>
        <w:ind w:firstLine="540"/>
        <w:jc w:val="both"/>
      </w:pPr>
      <w:bookmarkStart w:id="255" w:name="Par1358"/>
      <w:bookmarkEnd w:id="255"/>
      <w:r w:rsidRPr="00ED5028">
        <w:t xml:space="preserve">19. В течение одного часа после размещения на </w:t>
      </w:r>
      <w:r w:rsidRPr="00ED5028">
        <w:t xml:space="preserve">электронной площадке протокола, указанного в </w:t>
      </w:r>
      <w:r w:rsidRPr="00ED5028">
        <w:t>части 18</w:t>
      </w:r>
      <w:r w:rsidRPr="00ED5028">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w:t>
      </w:r>
      <w:r w:rsidRPr="00ED5028">
        <w:t xml:space="preserve">редложения о цене контракта которых при ранжировании в соответствии с </w:t>
      </w:r>
      <w:r w:rsidRPr="00ED5028">
        <w:t>частью 18</w:t>
      </w:r>
      <w:r w:rsidRPr="00ED5028">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w:t>
      </w:r>
      <w:r w:rsidRPr="00ED5028">
        <w:t xml:space="preserve"> вторые части заявок на участие в таком аукционе, поданных его участниками, а также документы этих участников, предусмотренные </w:t>
      </w:r>
      <w:r w:rsidRPr="00ED5028">
        <w:t>пунктами 2</w:t>
      </w:r>
      <w:r w:rsidRPr="00ED5028">
        <w:t xml:space="preserve"> - </w:t>
      </w:r>
      <w:r w:rsidRPr="00ED5028">
        <w:t>6</w:t>
      </w:r>
      <w:r w:rsidRPr="00ED5028">
        <w:t xml:space="preserve"> и </w:t>
      </w:r>
      <w:r w:rsidRPr="00ED5028">
        <w:t>8 части 2 статьи 61</w:t>
      </w:r>
      <w:r w:rsidRPr="00ED5028">
        <w:t xml:space="preserve"> настоящего Федерального з</w:t>
      </w:r>
      <w:r w:rsidRPr="00ED5028">
        <w:t>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w:t>
      </w:r>
      <w:r w:rsidRPr="00ED5028">
        <w:t>ющие уведомления этим участникам.</w:t>
      </w:r>
    </w:p>
    <w:p w:rsidR="00000000" w:rsidRPr="00ED5028" w:rsidRDefault="000C4C58">
      <w:pPr>
        <w:pStyle w:val="ConsPlusNormal"/>
        <w:spacing w:before="240"/>
        <w:ind w:firstLine="540"/>
        <w:jc w:val="both"/>
      </w:pPr>
      <w:bookmarkStart w:id="256" w:name="Par1359"/>
      <w:bookmarkEnd w:id="256"/>
      <w:r w:rsidRPr="00ED5028">
        <w:lastRenderedPageBreak/>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ED5028">
        <w:t>частью 7</w:t>
      </w:r>
      <w:r w:rsidRPr="00ED5028">
        <w:t xml:space="preserve"> настоящей статьи, такой аукцион признается нес</w:t>
      </w:r>
      <w:r w:rsidRPr="00ED5028">
        <w:t>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w:t>
      </w:r>
      <w:r w:rsidRPr="00ED5028">
        <w:t>кого аукциона, начальная (максимальная) цена контракта.</w:t>
      </w:r>
    </w:p>
    <w:p w:rsidR="00000000" w:rsidRPr="00ED5028" w:rsidRDefault="000C4C58">
      <w:pPr>
        <w:pStyle w:val="ConsPlusNormal"/>
        <w:spacing w:before="240"/>
        <w:ind w:firstLine="540"/>
        <w:jc w:val="both"/>
      </w:pPr>
      <w:r w:rsidRPr="00ED5028">
        <w:t xml:space="preserve">21. Любой участник электронного аукциона после размещения на электронной площадке и в единой информационной системе указанного в </w:t>
      </w:r>
      <w:r w:rsidRPr="00ED5028">
        <w:t>части 18</w:t>
      </w:r>
      <w:r w:rsidRPr="00ED5028">
        <w:t xml:space="preserve"> настоящей статьи протокола вправ</w:t>
      </w:r>
      <w:r w:rsidRPr="00ED5028">
        <w:t>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ED5028" w:rsidRDefault="000C4C58">
      <w:pPr>
        <w:pStyle w:val="ConsPlusNormal"/>
        <w:spacing w:before="240"/>
        <w:ind w:firstLine="540"/>
        <w:jc w:val="both"/>
      </w:pPr>
      <w:r w:rsidRPr="00ED5028">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w:t>
      </w:r>
      <w:r w:rsidRPr="00ED5028">
        <w:t>ение действий, предусмотренных настоящей статьей, независимо от времени окончания такого аукциона.</w:t>
      </w:r>
    </w:p>
    <w:p w:rsidR="00000000" w:rsidRPr="00ED5028" w:rsidRDefault="000C4C58">
      <w:pPr>
        <w:pStyle w:val="ConsPlusNormal"/>
        <w:spacing w:before="240"/>
        <w:ind w:firstLine="540"/>
        <w:jc w:val="both"/>
      </w:pPr>
      <w:bookmarkStart w:id="257" w:name="Par1362"/>
      <w:bookmarkEnd w:id="257"/>
      <w:r w:rsidRPr="00ED5028">
        <w:t>23. В случае, если при проведении электронного аукциона цена контракта снижена до половины процента начальной (максимальной) цены контракта или</w:t>
      </w:r>
      <w:r w:rsidRPr="00ED5028">
        <w:t xml:space="preserve">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ED5028" w:rsidRDefault="000C4C58">
      <w:pPr>
        <w:pStyle w:val="ConsPlusNormal"/>
        <w:spacing w:before="240"/>
        <w:ind w:firstLine="540"/>
        <w:jc w:val="both"/>
      </w:pPr>
      <w:r w:rsidRPr="00ED5028">
        <w:t xml:space="preserve">1) такой </w:t>
      </w:r>
      <w:r w:rsidRPr="00ED5028">
        <w:t>аукцион в соответствии с настоящей частью проводится до достижения цены контракта не более чем сто миллионов рублей;</w:t>
      </w:r>
    </w:p>
    <w:p w:rsidR="00000000" w:rsidRPr="00ED5028" w:rsidRDefault="000C4C58">
      <w:pPr>
        <w:pStyle w:val="ConsPlusNormal"/>
        <w:spacing w:before="240"/>
        <w:ind w:firstLine="540"/>
        <w:jc w:val="both"/>
      </w:pPr>
      <w:r w:rsidRPr="00ED5028">
        <w:t>2) участник такого аукциона не вправе подавать предложения о цене контракта выше максимальной суммы сделки для этого участника, указанной в</w:t>
      </w:r>
      <w:r w:rsidRPr="00ED5028">
        <w:t xml:space="preserve">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ED5028" w:rsidRDefault="000C4C58">
      <w:pPr>
        <w:pStyle w:val="ConsPlusNormal"/>
        <w:spacing w:before="240"/>
        <w:ind w:firstLine="540"/>
        <w:jc w:val="both"/>
      </w:pPr>
      <w:r w:rsidRPr="00ED5028">
        <w:t>3) размер обеспечения исполнения контракта ра</w:t>
      </w:r>
      <w:r w:rsidRPr="00ED5028">
        <w:t>ссчитывается исходя из начальной (максимальной) цены контракта, указанной в извещении о проведении такого аукциона.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58" w:name="Par1367"/>
      <w:bookmarkEnd w:id="258"/>
      <w:r w:rsidRPr="00ED5028">
        <w:t>Статья 69. Порядок рассмотрения вторых частей заявок на участие в электронном аукционе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Аукционная комиссия рассматривает </w:t>
      </w:r>
      <w:r w:rsidRPr="00ED5028">
        <w:t xml:space="preserve">вторые части заявок на участие в электронном аукционе и документы, направленные заказчику оператором электронной площадки в соответствии с </w:t>
      </w:r>
      <w:r w:rsidRPr="00ED5028">
        <w:t>частью 19 статьи 68</w:t>
      </w:r>
      <w:r w:rsidRPr="00ED5028">
        <w:t xml:space="preserve"> настоящего Федерального закона, в части соответствия их требованиям</w:t>
      </w:r>
      <w:r w:rsidRPr="00ED5028">
        <w:t>, установленным документацией о таком аукционе.</w:t>
      </w:r>
    </w:p>
    <w:p w:rsidR="00000000" w:rsidRPr="00ED5028" w:rsidRDefault="000C4C58">
      <w:pPr>
        <w:pStyle w:val="ConsPlusNormal"/>
        <w:spacing w:before="240"/>
        <w:ind w:firstLine="540"/>
        <w:jc w:val="both"/>
      </w:pPr>
      <w:r w:rsidRPr="00ED5028">
        <w:t xml:space="preserve">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w:t>
      </w:r>
      <w:r w:rsidRPr="00ED5028">
        <w:t xml:space="preserve">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w:t>
      </w:r>
      <w:r w:rsidRPr="00ED5028">
        <w:lastRenderedPageBreak/>
        <w:t xml:space="preserve">участнике такого аукциона, </w:t>
      </w:r>
      <w:r w:rsidRPr="00ED5028">
        <w:t>содержащуюся в реестре участников такого аукциона, получивших аккредитацию на электронной площадке.</w:t>
      </w:r>
    </w:p>
    <w:p w:rsidR="00000000" w:rsidRPr="00ED5028" w:rsidRDefault="000C4C58">
      <w:pPr>
        <w:pStyle w:val="ConsPlusNormal"/>
        <w:spacing w:before="240"/>
        <w:ind w:firstLine="540"/>
        <w:jc w:val="both"/>
      </w:pPr>
      <w:bookmarkStart w:id="259" w:name="Par1371"/>
      <w:bookmarkEnd w:id="259"/>
      <w:r w:rsidRPr="00ED5028">
        <w:t xml:space="preserve">3. Аукционная комиссия рассматривает вторые части заявок на участие в электронном аукционе, направленных в соответствии с </w:t>
      </w:r>
      <w:r w:rsidRPr="00ED5028">
        <w:t>частью 19 статьи 68</w:t>
      </w:r>
      <w:r w:rsidRPr="00ED5028">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w:t>
      </w:r>
      <w:r w:rsidRPr="00ED5028">
        <w:t>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w:t>
      </w:r>
      <w:r w:rsidRPr="00ED5028">
        <w:t xml:space="preserve">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ED5028">
        <w:t>частью 18 статьи 68</w:t>
      </w:r>
      <w:r w:rsidRPr="00ED5028">
        <w:t xml:space="preserve"> настоящего Федер</w:t>
      </w:r>
      <w:r w:rsidRPr="00ED5028">
        <w:t>ального закона.</w:t>
      </w:r>
    </w:p>
    <w:p w:rsidR="00000000" w:rsidRPr="00ED5028" w:rsidRDefault="000C4C58">
      <w:pPr>
        <w:pStyle w:val="ConsPlusNormal"/>
        <w:spacing w:before="240"/>
        <w:ind w:firstLine="540"/>
        <w:jc w:val="both"/>
      </w:pPr>
      <w:r w:rsidRPr="00ED5028">
        <w:t xml:space="preserve">4. В случае, если в соответствии с </w:t>
      </w:r>
      <w:r w:rsidRPr="00ED5028">
        <w:t>частью 3</w:t>
      </w:r>
      <w:r w:rsidRPr="00ED5028">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w:t>
      </w:r>
      <w:r w:rsidRPr="00ED5028">
        <w:t>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w:t>
      </w:r>
      <w:r w:rsidRPr="00ED5028">
        <w:t xml:space="preserve">рованные в соответствии с </w:t>
      </w:r>
      <w:r w:rsidRPr="00ED5028">
        <w:t>частью 18 статьи 68</w:t>
      </w:r>
      <w:r w:rsidRPr="00ED5028">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ED5028" w:rsidRDefault="000C4C58">
      <w:pPr>
        <w:pStyle w:val="ConsPlusNormal"/>
        <w:spacing w:before="240"/>
        <w:ind w:firstLine="540"/>
        <w:jc w:val="both"/>
      </w:pPr>
      <w:r w:rsidRPr="00ED5028">
        <w:t>5. Общий срок рассмотрения вт</w:t>
      </w:r>
      <w:r w:rsidRPr="00ED5028">
        <w:t>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ED5028" w:rsidRDefault="000C4C58">
      <w:pPr>
        <w:pStyle w:val="ConsPlusNormal"/>
        <w:spacing w:before="240"/>
        <w:ind w:firstLine="540"/>
        <w:jc w:val="both"/>
      </w:pPr>
      <w:bookmarkStart w:id="260" w:name="Par1374"/>
      <w:bookmarkEnd w:id="260"/>
      <w:r w:rsidRPr="00ED5028">
        <w:t>6. Заявка на участие в электронном аукционе признается не соответств</w:t>
      </w:r>
      <w:r w:rsidRPr="00ED5028">
        <w:t>ующей требованиям, установленным документацией о таком аукционе, в случае:</w:t>
      </w:r>
    </w:p>
    <w:p w:rsidR="00000000" w:rsidRPr="00ED5028" w:rsidRDefault="000C4C58">
      <w:pPr>
        <w:pStyle w:val="ConsPlusNormal"/>
        <w:spacing w:before="240"/>
        <w:ind w:firstLine="540"/>
        <w:jc w:val="both"/>
      </w:pPr>
      <w:bookmarkStart w:id="261" w:name="Par1375"/>
      <w:bookmarkEnd w:id="261"/>
      <w:r w:rsidRPr="00ED5028">
        <w:t xml:space="preserve">1) непредставления документов и информации, которые предусмотрены </w:t>
      </w:r>
      <w:r w:rsidRPr="00ED5028">
        <w:t>пунктами 1</w:t>
      </w:r>
      <w:r w:rsidRPr="00ED5028">
        <w:t xml:space="preserve">, </w:t>
      </w:r>
      <w:r w:rsidRPr="00ED5028">
        <w:t>3</w:t>
      </w:r>
      <w:r w:rsidRPr="00ED5028">
        <w:t xml:space="preserve"> - </w:t>
      </w:r>
      <w:r w:rsidRPr="00ED5028">
        <w:t>5</w:t>
      </w:r>
      <w:r w:rsidRPr="00ED5028">
        <w:t xml:space="preserve">, </w:t>
      </w:r>
      <w:r w:rsidRPr="00ED5028">
        <w:t>7</w:t>
      </w:r>
      <w:r w:rsidRPr="00ED5028">
        <w:t xml:space="preserve"> и </w:t>
      </w:r>
      <w:r w:rsidRPr="00ED5028">
        <w:t>8 части 2 статьи 62</w:t>
      </w:r>
      <w:r w:rsidRPr="00ED5028">
        <w:t xml:space="preserve">, </w:t>
      </w:r>
      <w:r w:rsidRPr="00ED5028">
        <w:t>частями 3</w:t>
      </w:r>
      <w:r w:rsidRPr="00ED5028">
        <w:t xml:space="preserve"> и </w:t>
      </w:r>
      <w:r w:rsidRPr="00ED5028">
        <w:t>5 статьи 66</w:t>
      </w:r>
      <w:r w:rsidRPr="00ED5028">
        <w:t xml:space="preserve"> настоящего Федерального закона, несоответствия указанных документов и информации требованиям, установленным</w:t>
      </w:r>
      <w:r w:rsidRPr="00ED5028">
        <w:t xml:space="preserve">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ED5028" w:rsidRDefault="000C4C58">
      <w:pPr>
        <w:pStyle w:val="ConsPlusNormal"/>
        <w:spacing w:before="240"/>
        <w:ind w:firstLine="540"/>
        <w:jc w:val="both"/>
      </w:pPr>
      <w:r w:rsidRPr="00ED5028">
        <w:t>2) несоответствия участника такого аукциона требованиям, устано</w:t>
      </w:r>
      <w:r w:rsidRPr="00ED5028">
        <w:t xml:space="preserve">вленным в соответствии с </w:t>
      </w:r>
      <w:r w:rsidRPr="00ED5028">
        <w:t>частью 1</w:t>
      </w:r>
      <w:r w:rsidRPr="00ED5028">
        <w:t xml:space="preserve">, </w:t>
      </w:r>
      <w:r w:rsidRPr="00ED5028">
        <w:t>частями 1.1</w:t>
      </w:r>
      <w:r w:rsidRPr="00ED5028">
        <w:t xml:space="preserve">, </w:t>
      </w:r>
      <w:r w:rsidRPr="00ED5028">
        <w:t>2</w:t>
      </w:r>
      <w:r w:rsidRPr="00ED5028">
        <w:t xml:space="preserve"> и </w:t>
      </w:r>
      <w:r w:rsidRPr="00ED5028">
        <w:t>2.1</w:t>
      </w:r>
      <w:r w:rsidRPr="00ED5028">
        <w:t xml:space="preserve"> (при наличии таких требований) статьи 31 настоящего Федерального закона.</w:t>
      </w:r>
    </w:p>
    <w:p w:rsidR="00000000" w:rsidRPr="00ED5028" w:rsidRDefault="000C4C58">
      <w:pPr>
        <w:pStyle w:val="ConsPlusNormal"/>
        <w:jc w:val="both"/>
      </w:pPr>
      <w:r w:rsidRPr="00ED5028">
        <w:t>(в ред. Федеральных законов от 04.06.2014 N 140-ФЗ, от 29.06.2015 N 210-ФЗ)</w:t>
      </w:r>
    </w:p>
    <w:p w:rsidR="00000000" w:rsidRPr="00ED5028" w:rsidRDefault="000C4C58">
      <w:pPr>
        <w:pStyle w:val="ConsPlusNormal"/>
        <w:spacing w:before="240"/>
        <w:ind w:firstLine="540"/>
        <w:jc w:val="both"/>
      </w:pPr>
      <w:r w:rsidRPr="00ED5028">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ED5028">
        <w:t>частью 6</w:t>
      </w:r>
      <w:r w:rsidRPr="00ED5028">
        <w:t xml:space="preserve"> настоящей статьи, не допускается.</w:t>
      </w:r>
    </w:p>
    <w:p w:rsidR="00000000" w:rsidRPr="00ED5028" w:rsidRDefault="000C4C58">
      <w:pPr>
        <w:pStyle w:val="ConsPlusNormal"/>
        <w:spacing w:before="240"/>
        <w:ind w:firstLine="540"/>
        <w:jc w:val="both"/>
      </w:pPr>
      <w:bookmarkStart w:id="262" w:name="Par1379"/>
      <w:bookmarkEnd w:id="262"/>
      <w:r w:rsidRPr="00ED5028">
        <w:t>8. Результаты рассмотрения заявок на</w:t>
      </w:r>
      <w:r w:rsidRPr="00ED5028">
        <w:t xml:space="preserve">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w:t>
      </w:r>
      <w:r w:rsidRPr="00ED5028">
        <w:t xml:space="preserve">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w:t>
      </w:r>
      <w:r w:rsidRPr="00ED5028">
        <w:lastRenderedPageBreak/>
        <w:t>соответствии пяти заяво</w:t>
      </w:r>
      <w:r w:rsidRPr="00ED5028">
        <w:t>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w:t>
      </w:r>
      <w:r w:rsidRPr="00ED5028">
        <w:t xml:space="preserve">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ED5028">
        <w:t>частью 18 статьи 68</w:t>
      </w:r>
      <w:r w:rsidRPr="00ED5028">
        <w:t xml:space="preserve"> настоящего Ф</w:t>
      </w:r>
      <w:r w:rsidRPr="00ED5028">
        <w:t>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w:t>
      </w:r>
      <w:r w:rsidRPr="00ED5028">
        <w:t>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w:t>
      </w:r>
      <w:r w:rsidRPr="00ED5028">
        <w:t xml:space="preserve">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w:t>
      </w:r>
      <w:r w:rsidRPr="00ED5028">
        <w:t>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w:t>
      </w:r>
      <w:r w:rsidRPr="00ED5028">
        <w:t>ие в таком аукционе.</w:t>
      </w:r>
    </w:p>
    <w:p w:rsidR="00000000" w:rsidRPr="00ED5028" w:rsidRDefault="000C4C58">
      <w:pPr>
        <w:pStyle w:val="ConsPlusNormal"/>
        <w:spacing w:before="240"/>
        <w:ind w:firstLine="540"/>
        <w:jc w:val="both"/>
      </w:pPr>
      <w:bookmarkStart w:id="263" w:name="Par1380"/>
      <w:bookmarkEnd w:id="263"/>
      <w:r w:rsidRPr="00ED5028">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w:t>
      </w:r>
      <w:r w:rsidRPr="00ED5028">
        <w:t>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ED5028" w:rsidRDefault="000C4C58">
      <w:pPr>
        <w:pStyle w:val="ConsPlusNormal"/>
        <w:spacing w:before="240"/>
        <w:ind w:firstLine="540"/>
        <w:jc w:val="both"/>
      </w:pPr>
      <w:r w:rsidRPr="00ED5028">
        <w:t>10. Участник электронного аукциона, который предложил наиболее низкую цену контракта и заявка на участ</w:t>
      </w:r>
      <w:r w:rsidRPr="00ED5028">
        <w:t>ие в таком аукционе которого соответствует требованиям, установленным документацией о нем, признается победителем такого аукциона.</w:t>
      </w:r>
    </w:p>
    <w:p w:rsidR="00000000" w:rsidRPr="00ED5028" w:rsidRDefault="000C4C58">
      <w:pPr>
        <w:pStyle w:val="ConsPlusNormal"/>
        <w:spacing w:before="240"/>
        <w:ind w:firstLine="540"/>
        <w:jc w:val="both"/>
      </w:pPr>
      <w:r w:rsidRPr="00ED5028">
        <w:t xml:space="preserve">11. В случае, предусмотренном </w:t>
      </w:r>
      <w:r w:rsidRPr="00ED5028">
        <w:t>частью 23 статьи 68</w:t>
      </w:r>
      <w:r w:rsidRPr="00ED5028">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w:t>
      </w:r>
      <w:r w:rsidRPr="00ED5028">
        <w:t>а на участие в таком аукционе которого соответствует требованиям, установленным документацией о таком аукционе.</w:t>
      </w:r>
    </w:p>
    <w:p w:rsidR="00000000" w:rsidRPr="00ED5028" w:rsidRDefault="000C4C58">
      <w:pPr>
        <w:pStyle w:val="ConsPlusNormal"/>
        <w:spacing w:before="240"/>
        <w:ind w:firstLine="540"/>
        <w:jc w:val="both"/>
      </w:pPr>
      <w:r w:rsidRPr="00ED5028">
        <w:t>12. В течение одного часа с момента размещения на электронной площадке и в единой информационной системе протокола подведения итогов электронног</w:t>
      </w:r>
      <w:r w:rsidRPr="00ED5028">
        <w:t>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w:t>
      </w:r>
      <w:r w:rsidRPr="00ED5028">
        <w:t>аниям, установленным документацией о таком аукционе, уведомления о принятых решениях.</w:t>
      </w:r>
    </w:p>
    <w:p w:rsidR="00000000" w:rsidRPr="00ED5028" w:rsidRDefault="000C4C58">
      <w:pPr>
        <w:pStyle w:val="ConsPlusNormal"/>
        <w:spacing w:before="240"/>
        <w:ind w:firstLine="540"/>
        <w:jc w:val="both"/>
      </w:pPr>
      <w:bookmarkStart w:id="264" w:name="Par1384"/>
      <w:bookmarkEnd w:id="264"/>
      <w:r w:rsidRPr="00ED5028">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w:t>
      </w:r>
      <w:r w:rsidRPr="00ED5028">
        <w:t>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65" w:name="Par1386"/>
      <w:bookmarkEnd w:id="265"/>
      <w:r w:rsidRPr="00ED5028">
        <w:t>Статья 70. Заключение контракта по результатам электронного аукциона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 резуль</w:t>
      </w:r>
      <w:r w:rsidRPr="00ED5028">
        <w:t xml:space="preserve">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ED5028">
        <w:t>статьей 69</w:t>
      </w:r>
      <w:r w:rsidRPr="00ED5028">
        <w:t xml:space="preserve"> настоящего </w:t>
      </w:r>
      <w:r w:rsidRPr="00ED5028">
        <w:lastRenderedPageBreak/>
        <w:t>Федерального закона признана соответствующей требованиям, установленным документацией о таком аукционе.</w:t>
      </w:r>
    </w:p>
    <w:p w:rsidR="00000000" w:rsidRPr="00ED5028" w:rsidRDefault="000C4C58">
      <w:pPr>
        <w:pStyle w:val="ConsPlusNormal"/>
        <w:spacing w:before="240"/>
        <w:ind w:firstLine="540"/>
        <w:jc w:val="both"/>
      </w:pPr>
      <w:bookmarkStart w:id="266" w:name="Par1389"/>
      <w:bookmarkEnd w:id="266"/>
      <w:r w:rsidRPr="00ED5028">
        <w:t>2. В течение пяти дней с даты р</w:t>
      </w:r>
      <w:r w:rsidRPr="00ED5028">
        <w:t xml:space="preserve">азмещения в единой информационной системе указанного в </w:t>
      </w:r>
      <w:r w:rsidRPr="00ED5028">
        <w:t>части 8 статьи 69</w:t>
      </w:r>
      <w:r w:rsidRPr="00ED5028">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w:t>
      </w:r>
      <w:r w:rsidRPr="00ED5028">
        <w:t>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w:t>
      </w:r>
      <w:r w:rsidRPr="00ED5028">
        <w:t>нтракта, прилагаемый к документации о таком аукционе.</w:t>
      </w:r>
    </w:p>
    <w:p w:rsidR="00000000" w:rsidRPr="00ED5028" w:rsidRDefault="000C4C58">
      <w:pPr>
        <w:pStyle w:val="ConsPlusNormal"/>
        <w:spacing w:before="240"/>
        <w:ind w:firstLine="540"/>
        <w:jc w:val="both"/>
      </w:pPr>
      <w:bookmarkStart w:id="267" w:name="Par1390"/>
      <w:bookmarkEnd w:id="267"/>
      <w:r w:rsidRPr="00ED5028">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w:t>
      </w:r>
      <w:r w:rsidRPr="00ED5028">
        <w:t>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w:t>
      </w:r>
      <w:r w:rsidRPr="00ED5028">
        <w:t xml:space="preserve">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ED5028">
        <w:t>частью 1 статьи</w:t>
      </w:r>
      <w:r w:rsidRPr="00ED5028">
        <w:t xml:space="preserve"> 37</w:t>
      </w:r>
      <w:r w:rsidRPr="00ED5028">
        <w:t xml:space="preserve"> настоящего Федерального закона, обеспечение исполнения контракта или информацию, предусмотренные </w:t>
      </w:r>
      <w:r w:rsidRPr="00ED5028">
        <w:t>частью 2 статьи 37</w:t>
      </w:r>
      <w:r w:rsidRPr="00ED5028">
        <w:t xml:space="preserve"> настоящего Федерального закона, а также обоснование цены контракта в соответствии с </w:t>
      </w:r>
      <w:r w:rsidRPr="00ED5028">
        <w:t>частью 9 статьи 37</w:t>
      </w:r>
      <w:r w:rsidRPr="00ED5028">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w:t>
      </w:r>
      <w:r w:rsidRPr="00ED5028">
        <w:t>й в экстренной или неотложной форме, лекарственных средств, топлива).</w:t>
      </w:r>
    </w:p>
    <w:p w:rsidR="00000000" w:rsidRPr="00ED5028" w:rsidRDefault="000C4C58">
      <w:pPr>
        <w:pStyle w:val="ConsPlusNormal"/>
        <w:spacing w:before="240"/>
        <w:ind w:firstLine="540"/>
        <w:jc w:val="both"/>
      </w:pPr>
      <w:bookmarkStart w:id="268" w:name="Par1391"/>
      <w:bookmarkEnd w:id="268"/>
      <w:r w:rsidRPr="00ED5028">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ED5028">
        <w:t>частью 2</w:t>
      </w:r>
      <w:r w:rsidRPr="00ED5028">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w:t>
      </w:r>
      <w:r w:rsidRPr="00ED5028">
        <w:t>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w:t>
      </w:r>
      <w:r w:rsidRPr="00ED5028">
        <w:t>ений данных документов.</w:t>
      </w:r>
    </w:p>
    <w:p w:rsidR="00000000" w:rsidRPr="00ED5028" w:rsidRDefault="000C4C58">
      <w:pPr>
        <w:pStyle w:val="ConsPlusNormal"/>
        <w:spacing w:before="240"/>
        <w:ind w:firstLine="540"/>
        <w:jc w:val="both"/>
      </w:pPr>
      <w:bookmarkStart w:id="269" w:name="Par1392"/>
      <w:bookmarkEnd w:id="269"/>
      <w:r w:rsidRPr="00ED5028">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ED5028">
        <w:t>частью 4</w:t>
      </w:r>
      <w:r w:rsidRPr="00ED5028">
        <w:t xml:space="preserve"> настоящей статьи протокола разногласий заказчик</w:t>
      </w:r>
      <w:r w:rsidRPr="00ED5028">
        <w:t xml:space="preserve">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w:t>
      </w:r>
      <w:r w:rsidRPr="00ED5028">
        <w:t>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w:t>
      </w:r>
      <w:r w:rsidRPr="00ED5028">
        <w:t xml:space="preserve">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ED5028">
        <w:t>частью 4</w:t>
      </w:r>
      <w:r w:rsidRPr="00ED5028">
        <w:t xml:space="preserve"> настоя</w:t>
      </w:r>
      <w:r w:rsidRPr="00ED5028">
        <w:t xml:space="preserve">щей статьи не позднее чем в течение тринадцати дней с даты размещения в единой информационной системе протокола, указанного в </w:t>
      </w:r>
      <w:r w:rsidRPr="00ED5028">
        <w:t>части 8 статьи 69</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6. В течение трех рабочих дней с даты размещения з</w:t>
      </w:r>
      <w:r w:rsidRPr="00ED5028">
        <w:t xml:space="preserve">аказчиком в единой информационной системе документов, предусмотренных </w:t>
      </w:r>
      <w:r w:rsidRPr="00ED5028">
        <w:t>частью 5</w:t>
      </w:r>
      <w:r w:rsidRPr="00ED5028">
        <w:t xml:space="preserve"> настоящей статьи, победитель электронного </w:t>
      </w:r>
      <w:r w:rsidRPr="00ED5028">
        <w:lastRenderedPageBreak/>
        <w:t>аукциона размещает в единой информационной системе проект контракта, подписанный усиленной электронной по</w:t>
      </w:r>
      <w:r w:rsidRPr="00ED5028">
        <w:t xml:space="preserve">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r w:rsidRPr="00ED5028">
        <w:t>частью 4</w:t>
      </w:r>
      <w:r w:rsidRPr="00ED5028">
        <w:t xml:space="preserve"> настоящей статьи протокол разногласий.</w:t>
      </w:r>
    </w:p>
    <w:p w:rsidR="00000000" w:rsidRPr="00ED5028" w:rsidRDefault="000C4C58">
      <w:pPr>
        <w:pStyle w:val="ConsPlusNormal"/>
        <w:spacing w:before="240"/>
        <w:ind w:firstLine="540"/>
        <w:jc w:val="both"/>
      </w:pPr>
      <w:bookmarkStart w:id="270" w:name="Par1394"/>
      <w:bookmarkEnd w:id="270"/>
      <w:r w:rsidRPr="00ED5028">
        <w:t xml:space="preserve">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w:t>
      </w:r>
      <w:r w:rsidRPr="00ED5028">
        <w:t>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w:t>
      </w:r>
      <w:r w:rsidRPr="00ED5028">
        <w:t>ационной системе.</w:t>
      </w:r>
    </w:p>
    <w:p w:rsidR="00000000" w:rsidRPr="00ED5028" w:rsidRDefault="000C4C58">
      <w:pPr>
        <w:pStyle w:val="ConsPlusNormal"/>
        <w:spacing w:before="240"/>
        <w:ind w:firstLine="540"/>
        <w:jc w:val="both"/>
      </w:pPr>
      <w:r w:rsidRPr="00ED5028">
        <w:t xml:space="preserve">8. С момента размещения в единой информационной системе предусмотренного </w:t>
      </w:r>
      <w:r w:rsidRPr="00ED5028">
        <w:t>частью 7</w:t>
      </w:r>
      <w:r w:rsidRPr="00ED5028">
        <w:t xml:space="preserve"> настоящей статьи и подписанного заказчиком контракта он считается заключенным.</w:t>
      </w:r>
    </w:p>
    <w:p w:rsidR="00000000" w:rsidRPr="00ED5028" w:rsidRDefault="000C4C58">
      <w:pPr>
        <w:pStyle w:val="ConsPlusNormal"/>
        <w:spacing w:before="240"/>
        <w:ind w:firstLine="540"/>
        <w:jc w:val="both"/>
      </w:pPr>
      <w:r w:rsidRPr="00ED5028">
        <w:t>9. Контракт может быть заключен не ранее чем через десять дней с даты размещения в единой информационной с</w:t>
      </w:r>
      <w:r w:rsidRPr="00ED5028">
        <w:t>истеме протокола подведения итогов электронного аукциона.</w:t>
      </w:r>
    </w:p>
    <w:p w:rsidR="00000000" w:rsidRPr="00ED5028" w:rsidRDefault="000C4C58">
      <w:pPr>
        <w:pStyle w:val="ConsPlusNormal"/>
        <w:spacing w:before="240"/>
        <w:ind w:firstLine="540"/>
        <w:jc w:val="both"/>
      </w:pPr>
      <w:r w:rsidRPr="00ED5028">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ED5028" w:rsidRDefault="000C4C58">
      <w:pPr>
        <w:pStyle w:val="ConsPlusNormal"/>
        <w:spacing w:before="240"/>
        <w:ind w:firstLine="540"/>
        <w:jc w:val="both"/>
      </w:pPr>
      <w:r w:rsidRPr="00ED5028">
        <w:t>11. Денежные средства, внесенны</w:t>
      </w:r>
      <w:r w:rsidRPr="00ED5028">
        <w:t xml:space="preserve">е в качестве обеспечения заявки на участие в электронном аукционе, возвращаются победителю такого аукциона в сроки, установленные </w:t>
      </w:r>
      <w:r w:rsidRPr="00ED5028">
        <w:t>частью 6 статьи 44</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12. В случае, предусмотренном </w:t>
      </w:r>
      <w:r w:rsidRPr="00ED5028">
        <w:t>частью 23 статьи 68</w:t>
      </w:r>
      <w:r w:rsidRPr="00ED5028">
        <w:t xml:space="preserve"> настоящего Федерального закона, контракт заключается только после внесения на счет, на котором в соответствии с законодательство</w:t>
      </w:r>
      <w:r w:rsidRPr="00ED5028">
        <w:t>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w:t>
      </w:r>
      <w:r w:rsidRPr="00ED5028">
        <w:t>тавления обеспечения исполнения контракта.</w:t>
      </w:r>
    </w:p>
    <w:p w:rsidR="00000000" w:rsidRPr="00ED5028" w:rsidRDefault="000C4C58">
      <w:pPr>
        <w:pStyle w:val="ConsPlusNormal"/>
        <w:spacing w:before="240"/>
        <w:ind w:firstLine="540"/>
        <w:jc w:val="both"/>
      </w:pPr>
      <w:r w:rsidRPr="00ED5028">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w:t>
      </w:r>
      <w:r w:rsidRPr="00ED5028">
        <w:t xml:space="preserve"> право действовать от имени победителя такого аукциона, или направил протокол разногласий, предусмотренный </w:t>
      </w:r>
      <w:r w:rsidRPr="00ED5028">
        <w:t>частью 4</w:t>
      </w:r>
      <w:r w:rsidRPr="00ED5028">
        <w:t xml:space="preserve"> настоящей статьи, по истечении тринадцати дней с даты размещения в единой информационной системе протокола, ук</w:t>
      </w:r>
      <w:r w:rsidRPr="00ED5028">
        <w:t xml:space="preserve">азанного в </w:t>
      </w:r>
      <w:r w:rsidRPr="00ED5028">
        <w:t>части 8 статьи 69</w:t>
      </w:r>
      <w:r w:rsidRPr="00ED5028">
        <w:t xml:space="preserve"> настоящего Федерального закона, или не исполнил требования, предусмотренные </w:t>
      </w:r>
      <w:r w:rsidRPr="00ED5028">
        <w:t>статьей 37</w:t>
      </w:r>
      <w:r w:rsidRPr="00ED5028">
        <w:t xml:space="preserve"> настоящего Феде</w:t>
      </w:r>
      <w:r w:rsidRPr="00ED5028">
        <w:t>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ED5028" w:rsidRDefault="000C4C58">
      <w:pPr>
        <w:pStyle w:val="ConsPlusNormal"/>
        <w:spacing w:before="240"/>
        <w:ind w:firstLine="540"/>
        <w:jc w:val="both"/>
      </w:pPr>
      <w:bookmarkStart w:id="271" w:name="Par1401"/>
      <w:bookmarkEnd w:id="271"/>
      <w:r w:rsidRPr="00ED5028">
        <w:t>14. В случае, если победитель электронного аукциона признан уклонившимся от заклю</w:t>
      </w:r>
      <w:r w:rsidRPr="00ED5028">
        <w:t xml:space="preserve">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w:t>
      </w:r>
      <w:r w:rsidRPr="00ED5028">
        <w:t>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w:t>
      </w:r>
      <w:r w:rsidRPr="00ED5028">
        <w:t xml:space="preserve"> этого участника заключить контракт этот участник признается победителем такого аукциона и проект контракта, </w:t>
      </w:r>
      <w:r w:rsidRPr="00ED5028">
        <w:lastRenderedPageBreak/>
        <w:t>прилагаемый к документации об аукционе, составляется заказчиком путем включения в проект контракта условий его исполнения, предложенных этим участн</w:t>
      </w:r>
      <w:r w:rsidRPr="00ED5028">
        <w:t>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272" w:name="Par1403"/>
      <w:bookmarkEnd w:id="272"/>
      <w:r w:rsidRPr="00ED5028">
        <w:t xml:space="preserve">15. Участник электронного аукциона, признанный победителем такого аукциона в соответствии с </w:t>
      </w:r>
      <w:r w:rsidRPr="00ED5028">
        <w:t>частью 14</w:t>
      </w:r>
      <w:r w:rsidRPr="00ED5028">
        <w:t xml:space="preserve"> настоящей статьи, вправе подписать контракт и передать его заказчику в порядке и в сроки, которые предусмотрены </w:t>
      </w:r>
      <w:r w:rsidRPr="00ED5028">
        <w:t>частью 3</w:t>
      </w:r>
      <w:r w:rsidRPr="00ED5028">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r w:rsidRPr="00ED5028">
        <w:t>частью 23 статьи 68</w:t>
      </w:r>
      <w:r w:rsidRPr="00ED5028">
        <w:t xml:space="preserve"> настоящего Федерального закона, также обязан внести на счет, на котором в соответств</w:t>
      </w:r>
      <w:r w:rsidRPr="00ED5028">
        <w:t>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w:t>
      </w:r>
      <w:r w:rsidRPr="00ED5028">
        <w:t>кой аукцион признается несостоявшимся.</w:t>
      </w:r>
    </w:p>
    <w:p w:rsidR="00000000" w:rsidRPr="00ED5028" w:rsidRDefault="000C4C58">
      <w:pPr>
        <w:pStyle w:val="ConsPlusNormal"/>
        <w:spacing w:before="240"/>
        <w:ind w:firstLine="540"/>
        <w:jc w:val="both"/>
      </w:pPr>
      <w:r w:rsidRPr="00ED5028">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w:t>
      </w:r>
      <w:r w:rsidRPr="00ED5028">
        <w:t>,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w:t>
      </w:r>
      <w:r w:rsidRPr="00ED5028">
        <w:t>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w:t>
      </w:r>
      <w:r w:rsidRPr="00ED5028">
        <w:t>ющего за днем отмены, изменения или исполнения данных судебных актов или прекращения действия данных обстоятельств.</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71. Последствия признания электронного аукциона несостоявшимся</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273" w:name="Par1408"/>
      <w:bookmarkEnd w:id="273"/>
      <w:r w:rsidRPr="00ED5028">
        <w:t>1. В случае, если электронный аукцион признан не состо</w:t>
      </w:r>
      <w:r w:rsidRPr="00ED5028">
        <w:t xml:space="preserve">явшимся по основанию, предусмотренному </w:t>
      </w:r>
      <w:r w:rsidRPr="00ED5028">
        <w:t xml:space="preserve">частью </w:t>
      </w:r>
      <w:r w:rsidRPr="00ED5028">
        <w:t>16 статьи 66</w:t>
      </w:r>
      <w:r w:rsidRPr="00ED5028">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ED5028" w:rsidRDefault="000C4C58">
      <w:pPr>
        <w:pStyle w:val="ConsPlusNormal"/>
        <w:spacing w:before="240"/>
        <w:ind w:firstLine="540"/>
        <w:jc w:val="both"/>
      </w:pPr>
      <w:bookmarkStart w:id="274" w:name="Par1409"/>
      <w:bookmarkEnd w:id="274"/>
      <w:r w:rsidRPr="00ED5028">
        <w:t>1) оператор электронной площадки не позднее рабочего дня, следующего за</w:t>
      </w:r>
      <w:r w:rsidRPr="00ED5028">
        <w:t xml:space="preserve">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ED5028">
        <w:t>пунктами 2</w:t>
      </w:r>
      <w:r w:rsidRPr="00ED5028">
        <w:t xml:space="preserve"> - </w:t>
      </w:r>
      <w:r w:rsidRPr="00ED5028">
        <w:t>6</w:t>
      </w:r>
      <w:r w:rsidRPr="00ED5028">
        <w:t xml:space="preserve"> и </w:t>
      </w:r>
      <w:r w:rsidRPr="00ED5028">
        <w:t>8 части 2 статьи 61</w:t>
      </w:r>
      <w:r w:rsidRPr="00ED5028">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ED5028" w:rsidRDefault="000C4C58">
      <w:pPr>
        <w:pStyle w:val="ConsPlusNormal"/>
        <w:spacing w:before="240"/>
        <w:ind w:firstLine="540"/>
        <w:jc w:val="both"/>
      </w:pPr>
      <w:r w:rsidRPr="00ED5028">
        <w:t>2) оператор элект</w:t>
      </w:r>
      <w:r w:rsidRPr="00ED5028">
        <w:t xml:space="preserve">ронной площадки в течение срока, указанного в </w:t>
      </w:r>
      <w:r w:rsidRPr="00ED5028">
        <w:t>пункте 1</w:t>
      </w:r>
      <w:r w:rsidRPr="00ED5028">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ED5028" w:rsidRDefault="000C4C58">
      <w:pPr>
        <w:pStyle w:val="ConsPlusNormal"/>
        <w:spacing w:before="240"/>
        <w:ind w:firstLine="540"/>
        <w:jc w:val="both"/>
      </w:pPr>
      <w:r w:rsidRPr="00ED5028">
        <w:t xml:space="preserve">3) аукционная комиссия в течение трех рабочих дней с </w:t>
      </w:r>
      <w:r w:rsidRPr="00ED5028">
        <w:t xml:space="preserve">даты получения единственной заявки на участие в таком аукционе и документов, указанных в </w:t>
      </w:r>
      <w:r w:rsidRPr="00ED5028">
        <w:t>пункте 1</w:t>
      </w:r>
      <w:r w:rsidRPr="00ED5028">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w:t>
      </w:r>
      <w:r w:rsidRPr="00ED5028">
        <w:t xml:space="preserve">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w:t>
      </w:r>
      <w:r w:rsidRPr="00ED5028">
        <w:lastRenderedPageBreak/>
        <w:t>аукционной комиссии. Указанный протокол должен содержать следующую информацию:</w:t>
      </w:r>
    </w:p>
    <w:p w:rsidR="00000000" w:rsidRPr="00ED5028" w:rsidRDefault="000C4C58">
      <w:pPr>
        <w:pStyle w:val="ConsPlusNormal"/>
        <w:spacing w:before="240"/>
        <w:ind w:firstLine="540"/>
        <w:jc w:val="both"/>
      </w:pPr>
      <w:r w:rsidRPr="00ED5028">
        <w:t>а) решение о соответствии у</w:t>
      </w:r>
      <w:r w:rsidRPr="00ED5028">
        <w:t>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w:t>
      </w:r>
      <w:r w:rsidRPr="00ED5028">
        <w:t>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w:t>
      </w:r>
      <w:r w:rsidRPr="00ED5028">
        <w:t xml:space="preserve"> в таком аукционе;</w:t>
      </w:r>
    </w:p>
    <w:p w:rsidR="00000000" w:rsidRPr="00ED5028" w:rsidRDefault="000C4C58">
      <w:pPr>
        <w:pStyle w:val="ConsPlusNormal"/>
        <w:spacing w:before="240"/>
        <w:ind w:firstLine="540"/>
        <w:jc w:val="both"/>
      </w:pPr>
      <w:r w:rsidRPr="00ED5028">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w:t>
      </w:r>
      <w:r w:rsidRPr="00ED5028">
        <w:t>м заявки на участие в таком аукционе требованиям настоящего Федерального закона и (или) документации о таком аукционе;</w:t>
      </w:r>
    </w:p>
    <w:p w:rsidR="00000000" w:rsidRPr="00ED5028" w:rsidRDefault="000C4C58">
      <w:pPr>
        <w:pStyle w:val="ConsPlusNormal"/>
        <w:spacing w:before="240"/>
        <w:ind w:firstLine="540"/>
        <w:jc w:val="both"/>
      </w:pPr>
      <w:r w:rsidRPr="00ED5028">
        <w:t>4) контракт заключается с участником такого аукциона, подавшим единственную заявку на участие в нем, если этот участник и поданная им зая</w:t>
      </w:r>
      <w:r w:rsidRPr="00ED5028">
        <w:t xml:space="preserve">вка признаны соответствующими требованиям настоящего Федерального закона и документации о таком аукционе, в соответствии с </w:t>
      </w:r>
      <w:r w:rsidRPr="00ED5028">
        <w:t>пунктом 25 части 1 статьи 93</w:t>
      </w:r>
      <w:r w:rsidRPr="00ED5028">
        <w:t xml:space="preserve"> настоящего Федерального закона в порядке, установленном </w:t>
      </w:r>
      <w:r w:rsidRPr="00ED5028">
        <w:t>статьей 70</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2. В случае, если электронный аукцион признан не состоявшимся по основанию, предусмотренному </w:t>
      </w:r>
      <w:r w:rsidRPr="00ED5028">
        <w:t>частью 8 статьи 6</w:t>
      </w:r>
      <w:r w:rsidRPr="00ED5028">
        <w:t>7</w:t>
      </w:r>
      <w:r w:rsidRPr="00ED5028">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ED5028" w:rsidRDefault="000C4C58">
      <w:pPr>
        <w:pStyle w:val="ConsPlusNormal"/>
        <w:spacing w:before="240"/>
        <w:ind w:firstLine="540"/>
        <w:jc w:val="both"/>
      </w:pPr>
      <w:bookmarkStart w:id="275" w:name="Par1416"/>
      <w:bookmarkEnd w:id="275"/>
      <w:r w:rsidRPr="00ED5028">
        <w:t xml:space="preserve">1) оператор электронной площадки в течение </w:t>
      </w:r>
      <w:r w:rsidRPr="00ED5028">
        <w:t xml:space="preserve">одного часа после размещения на электронной площадке протокола, указанного в </w:t>
      </w:r>
      <w:r w:rsidRPr="00ED5028">
        <w:t>части 6 статьи 67</w:t>
      </w:r>
      <w:r w:rsidRPr="00ED5028">
        <w:t xml:space="preserve"> настоящего Федерального за</w:t>
      </w:r>
      <w:r w:rsidRPr="00ED5028">
        <w:t xml:space="preserve">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ED5028">
        <w:t>пунктами 2</w:t>
      </w:r>
      <w:r w:rsidRPr="00ED5028">
        <w:t xml:space="preserve"> - </w:t>
      </w:r>
      <w:r w:rsidRPr="00ED5028">
        <w:t>6</w:t>
      </w:r>
      <w:r w:rsidRPr="00ED5028">
        <w:t xml:space="preserve"> и </w:t>
      </w:r>
      <w:r w:rsidRPr="00ED5028">
        <w:t>8 части 2 ст</w:t>
      </w:r>
      <w:r w:rsidRPr="00ED5028">
        <w:t>атьи 61</w:t>
      </w:r>
      <w:r w:rsidRPr="00ED5028">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ED5028" w:rsidRDefault="000C4C58">
      <w:pPr>
        <w:pStyle w:val="ConsPlusNormal"/>
        <w:spacing w:before="240"/>
        <w:ind w:firstLine="540"/>
        <w:jc w:val="both"/>
      </w:pPr>
      <w:r w:rsidRPr="00ED5028">
        <w:t>2) оператор электронной площадки в теч</w:t>
      </w:r>
      <w:r w:rsidRPr="00ED5028">
        <w:t xml:space="preserve">ение срока, указанного в </w:t>
      </w:r>
      <w:r w:rsidRPr="00ED5028">
        <w:t>пункте 1</w:t>
      </w:r>
      <w:r w:rsidRPr="00ED5028">
        <w:t xml:space="preserve"> настоящей части, обязан направить уведомление единственному участнику такого аукциона;</w:t>
      </w:r>
    </w:p>
    <w:p w:rsidR="00000000" w:rsidRPr="00ED5028" w:rsidRDefault="000C4C58">
      <w:pPr>
        <w:pStyle w:val="ConsPlusNormal"/>
        <w:spacing w:before="240"/>
        <w:ind w:firstLine="540"/>
        <w:jc w:val="both"/>
      </w:pPr>
      <w:r w:rsidRPr="00ED5028">
        <w:t>3) аукционная комиссия в течение трех рабочих дней с даты получения заказчиком второй части этой заявки е</w:t>
      </w:r>
      <w:r w:rsidRPr="00ED5028">
        <w:t xml:space="preserve">динственного участника такого аукциона и документов, указанных в </w:t>
      </w:r>
      <w:r w:rsidRPr="00ED5028">
        <w:t>пункте 1</w:t>
      </w:r>
      <w:r w:rsidRPr="00ED5028">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w:t>
      </w:r>
      <w:r w:rsidRPr="00ED5028">
        <w:t>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ED5028" w:rsidRDefault="000C4C58">
      <w:pPr>
        <w:pStyle w:val="ConsPlusNormal"/>
        <w:spacing w:before="240"/>
        <w:ind w:firstLine="540"/>
        <w:jc w:val="both"/>
      </w:pPr>
      <w:r w:rsidRPr="00ED5028">
        <w:t>а) решение о соответствии еди</w:t>
      </w:r>
      <w:r w:rsidRPr="00ED5028">
        <w:t>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w:t>
      </w:r>
      <w:r w:rsidRPr="00ED5028">
        <w:t>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ED5028" w:rsidRDefault="000C4C58">
      <w:pPr>
        <w:pStyle w:val="ConsPlusNormal"/>
        <w:spacing w:before="240"/>
        <w:ind w:firstLine="540"/>
        <w:jc w:val="both"/>
      </w:pPr>
      <w:r w:rsidRPr="00ED5028">
        <w:lastRenderedPageBreak/>
        <w:t>б) решение каждого члена аукционной комиссии о соот</w:t>
      </w:r>
      <w:r w:rsidRPr="00ED5028">
        <w:t>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w:t>
      </w:r>
      <w:r w:rsidRPr="00ED5028">
        <w:t>ниям настоящего Федерального закона и (или) документации о таком аукционе;</w:t>
      </w:r>
    </w:p>
    <w:p w:rsidR="00000000" w:rsidRPr="00ED5028" w:rsidRDefault="000C4C58">
      <w:pPr>
        <w:pStyle w:val="ConsPlusNormal"/>
        <w:spacing w:before="240"/>
        <w:ind w:firstLine="540"/>
        <w:jc w:val="both"/>
      </w:pPr>
      <w:r w:rsidRPr="00ED5028">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w:t>
      </w:r>
      <w:r w:rsidRPr="00ED5028">
        <w:t xml:space="preserve">ого закона и документации о таком аукционе, заключается в соответствии с </w:t>
      </w:r>
      <w:r w:rsidRPr="00ED5028">
        <w:t>пунктом 25 части 1 статьи 93</w:t>
      </w:r>
      <w:r w:rsidRPr="00ED5028">
        <w:t xml:space="preserve"> настоящего Федерального закона в порядке, установленном </w:t>
      </w:r>
      <w:r w:rsidRPr="00ED5028">
        <w:t>статьей 70</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3. В случае, если электронный аукцион признан не состоявшимся по основанию, предусмотренному </w:t>
      </w:r>
      <w:r w:rsidRPr="00ED5028">
        <w:t>частью 20 статьи 68</w:t>
      </w:r>
      <w:r w:rsidRPr="00ED5028">
        <w:t xml:space="preserve"> настоящего Федерального закона в связи с</w:t>
      </w:r>
      <w:r w:rsidRPr="00ED5028">
        <w:t xml:space="preserve">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ED5028" w:rsidRDefault="000C4C58">
      <w:pPr>
        <w:pStyle w:val="ConsPlusNormal"/>
        <w:spacing w:before="240"/>
        <w:ind w:firstLine="540"/>
        <w:jc w:val="both"/>
      </w:pPr>
      <w:bookmarkStart w:id="276" w:name="Par1423"/>
      <w:bookmarkEnd w:id="276"/>
      <w:r w:rsidRPr="00ED5028">
        <w:t>1) оператор электронной площадки в течение одного часа после размещения на электронной площадке протокол</w:t>
      </w:r>
      <w:r w:rsidRPr="00ED5028">
        <w:t xml:space="preserve">а, указанного в </w:t>
      </w:r>
      <w:r w:rsidRPr="00ED5028">
        <w:t>части 20 статьи 68</w:t>
      </w:r>
      <w:r w:rsidRPr="00ED5028">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w:t>
      </w:r>
      <w:r w:rsidRPr="00ED5028">
        <w:t xml:space="preserve">аукциона, предусмотренные </w:t>
      </w:r>
      <w:r w:rsidRPr="00ED5028">
        <w:t>пунктами 2</w:t>
      </w:r>
      <w:r w:rsidRPr="00ED5028">
        <w:t xml:space="preserve"> - </w:t>
      </w:r>
      <w:r w:rsidRPr="00ED5028">
        <w:t>6</w:t>
      </w:r>
      <w:r w:rsidRPr="00ED5028">
        <w:t xml:space="preserve"> и </w:t>
      </w:r>
      <w:r w:rsidRPr="00ED5028">
        <w:t>8 части 2 статьи 61</w:t>
      </w:r>
      <w:r w:rsidRPr="00ED5028">
        <w:t xml:space="preserve"> настоящего Федерального закона и содержащиеся на дату и время окончания срока подачи заявок на участие в таком аукционе в реес</w:t>
      </w:r>
      <w:r w:rsidRPr="00ED5028">
        <w:t>тре участников такого аукциона, получивших аккредитацию на электронной площадке;</w:t>
      </w:r>
    </w:p>
    <w:p w:rsidR="00000000" w:rsidRPr="00ED5028" w:rsidRDefault="000C4C58">
      <w:pPr>
        <w:pStyle w:val="ConsPlusNormal"/>
        <w:spacing w:before="240"/>
        <w:ind w:firstLine="540"/>
        <w:jc w:val="both"/>
      </w:pPr>
      <w:r w:rsidRPr="00ED5028">
        <w:t xml:space="preserve">2) оператор электронной площадки в течение срока, указанного в </w:t>
      </w:r>
      <w:r w:rsidRPr="00ED5028">
        <w:t>пункте 1</w:t>
      </w:r>
      <w:r w:rsidRPr="00ED5028">
        <w:t xml:space="preserve"> настоящей части, обязан направить уведомления участникам такого аукциона;</w:t>
      </w:r>
    </w:p>
    <w:p w:rsidR="00000000" w:rsidRPr="00ED5028" w:rsidRDefault="000C4C58">
      <w:pPr>
        <w:pStyle w:val="ConsPlusNormal"/>
        <w:spacing w:before="240"/>
        <w:ind w:firstLine="540"/>
        <w:jc w:val="both"/>
      </w:pPr>
      <w:r w:rsidRPr="00ED5028">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ED5028">
        <w:t>пункте 1</w:t>
      </w:r>
      <w:r w:rsidRPr="00ED5028">
        <w:t xml:space="preserve"> настоящей части, рассматривает вторые части эти</w:t>
      </w:r>
      <w:r w:rsidRPr="00ED5028">
        <w:t>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w:t>
      </w:r>
      <w:r w:rsidRPr="00ED5028">
        <w:t>и. Указанный протокол должен содержать следующую информацию:</w:t>
      </w:r>
    </w:p>
    <w:p w:rsidR="00000000" w:rsidRPr="00ED5028" w:rsidRDefault="000C4C58">
      <w:pPr>
        <w:pStyle w:val="ConsPlusNormal"/>
        <w:spacing w:before="240"/>
        <w:ind w:firstLine="540"/>
        <w:jc w:val="both"/>
      </w:pPr>
      <w:r w:rsidRPr="00ED5028">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w:t>
      </w:r>
      <w:r w:rsidRPr="00ED5028">
        <w:t>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w:t>
      </w:r>
      <w:r w:rsidRPr="00ED5028">
        <w:t xml:space="preserve"> содержания данных заявок, которое не соответствует требованиям документации о таком аукционе;</w:t>
      </w:r>
    </w:p>
    <w:p w:rsidR="00000000" w:rsidRPr="00ED5028" w:rsidRDefault="000C4C58">
      <w:pPr>
        <w:pStyle w:val="ConsPlusNormal"/>
        <w:spacing w:before="240"/>
        <w:ind w:firstLine="540"/>
        <w:jc w:val="both"/>
      </w:pPr>
      <w:r w:rsidRPr="00ED5028">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w:t>
      </w:r>
      <w:r w:rsidRPr="00ED5028">
        <w:t>она и поданных ими заявок требованиям настоящего Федерального закона и (или) документации о таком аукционе;</w:t>
      </w:r>
    </w:p>
    <w:p w:rsidR="00000000" w:rsidRPr="00ED5028" w:rsidRDefault="000C4C58">
      <w:pPr>
        <w:pStyle w:val="ConsPlusNormal"/>
        <w:spacing w:before="240"/>
        <w:ind w:firstLine="540"/>
        <w:jc w:val="both"/>
      </w:pPr>
      <w:r w:rsidRPr="00ED5028">
        <w:t xml:space="preserve">4) контракт заключается в соответствии с </w:t>
      </w:r>
      <w:r w:rsidRPr="00ED5028">
        <w:t>пунктом 25 части 1 статьи 93</w:t>
      </w:r>
      <w:r w:rsidRPr="00ED5028">
        <w:t xml:space="preserve"> настоящего </w:t>
      </w:r>
      <w:r w:rsidRPr="00ED5028">
        <w:lastRenderedPageBreak/>
        <w:t>Федерального закона в порядке, устано</w:t>
      </w:r>
      <w:r w:rsidRPr="00ED5028">
        <w:t xml:space="preserve">вленном </w:t>
      </w:r>
      <w:r w:rsidRPr="00ED5028">
        <w:t>статьей 70</w:t>
      </w:r>
      <w:r w:rsidRPr="00ED5028">
        <w:t xml:space="preserve"> настоящего Федерального закона, с участником такого аукциона, заявка на участие в котором подана:</w:t>
      </w:r>
    </w:p>
    <w:p w:rsidR="00000000" w:rsidRPr="00ED5028" w:rsidRDefault="000C4C58">
      <w:pPr>
        <w:pStyle w:val="ConsPlusNormal"/>
        <w:spacing w:before="240"/>
        <w:ind w:firstLine="540"/>
        <w:jc w:val="both"/>
      </w:pPr>
      <w:r w:rsidRPr="00ED5028">
        <w:t>а) ранее других заявок на участие в таком</w:t>
      </w:r>
      <w:r w:rsidRPr="00ED5028">
        <w:t xml:space="preserve">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ED5028" w:rsidRDefault="000C4C58">
      <w:pPr>
        <w:pStyle w:val="ConsPlusNormal"/>
        <w:spacing w:before="240"/>
        <w:ind w:firstLine="540"/>
        <w:jc w:val="both"/>
      </w:pPr>
      <w:r w:rsidRPr="00ED5028">
        <w:t>б) единственным участником такого аукциона, если только один участник такого ау</w:t>
      </w:r>
      <w:r w:rsidRPr="00ED5028">
        <w:t>кциона и поданная им заявка признаны соответствующими требованиям настоящего Федерального закона и документации о таком аукционе.</w:t>
      </w:r>
    </w:p>
    <w:p w:rsidR="00000000" w:rsidRPr="00ED5028" w:rsidRDefault="000C4C58">
      <w:pPr>
        <w:pStyle w:val="ConsPlusNormal"/>
        <w:spacing w:before="240"/>
        <w:ind w:firstLine="540"/>
        <w:jc w:val="both"/>
      </w:pPr>
      <w:bookmarkStart w:id="277" w:name="Par1431"/>
      <w:bookmarkEnd w:id="277"/>
      <w:r w:rsidRPr="00ED5028">
        <w:t xml:space="preserve">3.1. В случае, если электронный аукцион признан не состоявшимся по основанию, предусмотренному </w:t>
      </w:r>
      <w:r w:rsidRPr="00ED5028">
        <w:t>частью 13 статьи 69</w:t>
      </w:r>
      <w:r w:rsidRPr="00ED5028">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w:t>
      </w:r>
      <w:r w:rsidRPr="00ED5028">
        <w:t xml:space="preserve">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ED5028">
        <w:t>пунктом 25 части 1 статьи 93</w:t>
      </w:r>
      <w:r w:rsidRPr="00ED5028">
        <w:t xml:space="preserve"> настоящего Федерального закона в порядке, устано</w:t>
      </w:r>
      <w:r w:rsidRPr="00ED5028">
        <w:t xml:space="preserve">вленном </w:t>
      </w:r>
      <w:r w:rsidRPr="00ED5028">
        <w:t>статьей 70</w:t>
      </w:r>
      <w:r w:rsidRPr="00ED5028">
        <w:t xml:space="preserve"> настоящего Федерального закона.</w:t>
      </w:r>
    </w:p>
    <w:p w:rsidR="00000000" w:rsidRPr="00ED5028" w:rsidRDefault="000C4C58">
      <w:pPr>
        <w:pStyle w:val="ConsPlusNormal"/>
        <w:jc w:val="both"/>
      </w:pPr>
      <w:r w:rsidRPr="00ED5028">
        <w:t>(часть 3.1 введена Федеральным законом от 04.06.2014 N 140-ФЗ)</w:t>
      </w:r>
    </w:p>
    <w:p w:rsidR="00000000" w:rsidRPr="00ED5028" w:rsidRDefault="000C4C58">
      <w:pPr>
        <w:pStyle w:val="ConsPlusNormal"/>
        <w:spacing w:before="240"/>
        <w:ind w:firstLine="540"/>
        <w:jc w:val="both"/>
      </w:pPr>
      <w:bookmarkStart w:id="278" w:name="Par1433"/>
      <w:bookmarkEnd w:id="278"/>
      <w:r w:rsidRPr="00ED5028">
        <w:t xml:space="preserve">4. В случае, если электронный </w:t>
      </w:r>
      <w:r w:rsidRPr="00ED5028">
        <w:t xml:space="preserve">аукцион признан не состоявшимся по основаниям, предусмотренным </w:t>
      </w:r>
      <w:r w:rsidRPr="00ED5028">
        <w:t>частью 16 статьи 66</w:t>
      </w:r>
      <w:r w:rsidRPr="00ED5028">
        <w:t xml:space="preserve">, </w:t>
      </w:r>
      <w:r w:rsidRPr="00ED5028">
        <w:t>частью 8 статьи 67</w:t>
      </w:r>
      <w:r w:rsidRPr="00ED5028">
        <w:t xml:space="preserve"> и </w:t>
      </w:r>
      <w:r w:rsidRPr="00ED5028">
        <w:t>частью 13 статьи 69</w:t>
      </w:r>
      <w:r w:rsidRPr="00ED5028">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w:t>
      </w:r>
      <w:r w:rsidRPr="00ED5028">
        <w:t xml:space="preserve">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ED5028">
        <w:t>частью 13 стат</w:t>
      </w:r>
      <w:r w:rsidRPr="00ED5028">
        <w:t>ьи 69</w:t>
      </w:r>
      <w:r w:rsidRPr="00ED5028">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w:t>
      </w:r>
      <w:r w:rsidRPr="00ED5028">
        <w:t xml:space="preserve">м </w:t>
      </w:r>
      <w:r w:rsidRPr="00ED5028">
        <w:t>частью 15 статьи 70</w:t>
      </w:r>
      <w:r w:rsidRPr="00ED5028">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ED5028">
        <w:t>пунктом 8 части 2 статьи 83</w:t>
      </w:r>
      <w:r w:rsidRPr="00ED5028">
        <w:t xml:space="preserve"> настоящего Федерального закона (при этом объект зак</w:t>
      </w:r>
      <w:r w:rsidRPr="00ED5028">
        <w:t>упки не может быть изменен) или иным способом в соответствии с настоящим Федеральным законом.</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ind w:firstLine="540"/>
        <w:jc w:val="both"/>
      </w:pPr>
    </w:p>
    <w:p w:rsidR="00000000" w:rsidRPr="00ED5028" w:rsidRDefault="000C4C58">
      <w:pPr>
        <w:pStyle w:val="ConsPlusTitle"/>
        <w:jc w:val="center"/>
        <w:outlineLvl w:val="1"/>
      </w:pPr>
      <w:bookmarkStart w:id="279" w:name="Par1436"/>
      <w:bookmarkEnd w:id="279"/>
      <w:r w:rsidRPr="00ED5028">
        <w:t>§ 3. Определение поставщика (подрядчика, исполнителя) путем</w:t>
      </w:r>
    </w:p>
    <w:p w:rsidR="00000000" w:rsidRPr="00ED5028" w:rsidRDefault="000C4C58">
      <w:pPr>
        <w:pStyle w:val="ConsPlusTitle"/>
        <w:jc w:val="center"/>
      </w:pPr>
      <w:r w:rsidRPr="00ED5028">
        <w:t xml:space="preserve">проведения </w:t>
      </w:r>
      <w:r w:rsidRPr="00ED5028">
        <w:t>запроса котировок</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80" w:name="Par1439"/>
      <w:bookmarkEnd w:id="280"/>
      <w:r w:rsidRPr="00ED5028">
        <w:t>Статья 72. Проведение запроса котировок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w:t>
      </w:r>
      <w:r w:rsidRPr="00ED5028">
        <w:t>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w:t>
      </w:r>
      <w:r w:rsidRPr="00ED5028">
        <w:t>нтракта.</w:t>
      </w:r>
    </w:p>
    <w:p w:rsidR="00000000" w:rsidRPr="00ED5028" w:rsidRDefault="000C4C58">
      <w:pPr>
        <w:pStyle w:val="ConsPlusNormal"/>
        <w:jc w:val="both"/>
      </w:pPr>
      <w:r w:rsidRPr="00ED5028">
        <w:t>(часть 1 в ред. Федерального закона от 28.12.2013 N 396-ФЗ)</w:t>
      </w:r>
    </w:p>
    <w:p w:rsidR="00000000" w:rsidRPr="00ED5028" w:rsidRDefault="000C4C58">
      <w:pPr>
        <w:pStyle w:val="ConsPlusNormal"/>
      </w:pPr>
    </w:p>
    <w:p w:rsidR="00000000" w:rsidRPr="00ED5028" w:rsidRDefault="000C4C58">
      <w:pPr>
        <w:pStyle w:val="ConsPlusNormal"/>
        <w:spacing w:before="300"/>
        <w:ind w:firstLine="540"/>
        <w:jc w:val="both"/>
      </w:pPr>
      <w:bookmarkStart w:id="281" w:name="Par1445"/>
      <w:bookmarkEnd w:id="281"/>
      <w:r w:rsidRPr="00ED5028">
        <w:t xml:space="preserve">2. Заказчик вправе осуществлять закупки путем проведения запроса котировок в </w:t>
      </w:r>
      <w:r w:rsidRPr="00ED5028">
        <w:lastRenderedPageBreak/>
        <w:t>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w:t>
      </w:r>
      <w:r w:rsidRPr="00ED5028">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3. Не допускается взим</w:t>
      </w:r>
      <w:r w:rsidRPr="00ED5028">
        <w:t>ание платы за участие в запросе котировок.</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82" w:name="Par1449"/>
      <w:bookmarkEnd w:id="282"/>
      <w:r w:rsidRPr="00ED5028">
        <w:t>Статья 73. Требования, предъявляемые к проведению запроса котировок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В извещении о проведении запроса котировок должна содержаться следующая информация:</w:t>
      </w:r>
    </w:p>
    <w:p w:rsidR="00000000" w:rsidRPr="00ED5028" w:rsidRDefault="000C4C58">
      <w:pPr>
        <w:pStyle w:val="ConsPlusNormal"/>
        <w:spacing w:before="240"/>
        <w:ind w:firstLine="540"/>
        <w:jc w:val="both"/>
      </w:pPr>
      <w:bookmarkStart w:id="283" w:name="Par1452"/>
      <w:bookmarkEnd w:id="283"/>
      <w:r w:rsidRPr="00ED5028">
        <w:t xml:space="preserve">1) информация, указанная в </w:t>
      </w:r>
      <w:r w:rsidRPr="00ED5028">
        <w:t>пунктах 1</w:t>
      </w:r>
      <w:r w:rsidRPr="00ED5028">
        <w:t xml:space="preserve"> - </w:t>
      </w:r>
      <w:r w:rsidRPr="00ED5028">
        <w:t>6 статьи 42</w:t>
      </w:r>
      <w:r w:rsidRPr="00ED5028">
        <w:t xml:space="preserve"> настоящего Федерального закона (в том числе обоснование начальной (максимальной) цены контракта), а также в </w:t>
      </w:r>
      <w:r w:rsidRPr="00ED5028">
        <w:t>пункте 8</w:t>
      </w:r>
      <w:r w:rsidRPr="00ED5028">
        <w:t xml:space="preserve"> данной статьи (если установление требования обеспечения исполнения контракта предусмотрено </w:t>
      </w:r>
      <w:r w:rsidRPr="00ED5028">
        <w:t>статьей 96</w:t>
      </w:r>
      <w:r w:rsidRPr="00ED5028">
        <w:t xml:space="preserve"> настоящего Федерального закона)</w:t>
      </w:r>
      <w:r w:rsidRPr="00ED5028">
        <w:t xml:space="preserve">,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ED5028">
        <w:t>пунктом 1 части 1 статьи 31</w:t>
      </w:r>
      <w:r w:rsidRPr="00ED5028">
        <w:t xml:space="preserve"> настоящего Федерального закона, равно как и требование, предъявляемое к уч</w:t>
      </w:r>
      <w:r w:rsidRPr="00ED5028">
        <w:t xml:space="preserve">астникам запроса котировок в соответствии с </w:t>
      </w:r>
      <w:r w:rsidRPr="00ED5028">
        <w:t>частью 1.1</w:t>
      </w:r>
      <w:r w:rsidRPr="00ED5028">
        <w:t xml:space="preserve"> (при наличии такого требования) статьи</w:t>
      </w:r>
      <w:r w:rsidRPr="00ED5028">
        <w:t xml:space="preserve"> 31 настоящего Федерального закона;</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spacing w:before="240"/>
        <w:ind w:firstLine="540"/>
        <w:jc w:val="both"/>
      </w:pPr>
      <w:r w:rsidRPr="00ED5028">
        <w:t>2) форма заявки на участие в запросе котировок, в том числе подаваемой в форме электронного документа;</w:t>
      </w:r>
    </w:p>
    <w:p w:rsidR="00000000" w:rsidRPr="00ED5028" w:rsidRDefault="000C4C58">
      <w:pPr>
        <w:pStyle w:val="ConsPlusNormal"/>
        <w:jc w:val="both"/>
      </w:pPr>
      <w:r w:rsidRPr="00ED5028">
        <w:t>(в ред. Федерального закона от 04.06.2014</w:t>
      </w:r>
      <w:r w:rsidRPr="00ED5028">
        <w:t xml:space="preserve"> N 140-ФЗ)</w:t>
      </w:r>
    </w:p>
    <w:p w:rsidR="00000000" w:rsidRPr="00ED5028" w:rsidRDefault="000C4C58">
      <w:pPr>
        <w:pStyle w:val="ConsPlusNormal"/>
        <w:spacing w:before="240"/>
        <w:ind w:firstLine="540"/>
        <w:jc w:val="both"/>
      </w:pPr>
      <w:r w:rsidRPr="00ED5028">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4) инфор</w:t>
      </w:r>
      <w:r w:rsidRPr="00ED5028">
        <w:t>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w:t>
      </w:r>
      <w:r w:rsidRPr="00ED5028">
        <w:t xml:space="preserve">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ED5028" w:rsidRDefault="000C4C58">
      <w:pPr>
        <w:pStyle w:val="ConsPlusNormal"/>
        <w:spacing w:before="240"/>
        <w:ind w:firstLine="540"/>
        <w:jc w:val="both"/>
      </w:pPr>
      <w:bookmarkStart w:id="284" w:name="Par1459"/>
      <w:bookmarkEnd w:id="284"/>
      <w:r w:rsidRPr="00ED5028">
        <w:t>5) информация о возможности одностороннего отказа от исполнения к</w:t>
      </w:r>
      <w:r w:rsidRPr="00ED5028">
        <w:t xml:space="preserve">онтракта в соответствии с положениями </w:t>
      </w:r>
      <w:r w:rsidRPr="00ED5028">
        <w:t>частей 8</w:t>
      </w:r>
      <w:r w:rsidRPr="00ED5028">
        <w:t xml:space="preserve"> - </w:t>
      </w:r>
      <w:r w:rsidRPr="00ED5028">
        <w:t>26 статьи 95</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6) преимущества, предоставляемые заказчиком в соответствии со </w:t>
      </w:r>
      <w:r w:rsidRPr="00ED5028">
        <w:t>статьями 28</w:t>
      </w:r>
      <w:r w:rsidRPr="00ED5028">
        <w:t xml:space="preserve"> - </w:t>
      </w:r>
      <w:r w:rsidRPr="00ED5028">
        <w:t>30</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2. К извещению о проведении запроса котировок должен быть приложен проект контракта.</w:t>
      </w:r>
    </w:p>
    <w:p w:rsidR="00000000" w:rsidRPr="00ED5028" w:rsidRDefault="000C4C58">
      <w:pPr>
        <w:pStyle w:val="ConsPlusNormal"/>
        <w:spacing w:before="240"/>
        <w:ind w:firstLine="540"/>
        <w:jc w:val="both"/>
      </w:pPr>
      <w:bookmarkStart w:id="285" w:name="Par1462"/>
      <w:bookmarkEnd w:id="285"/>
      <w:r w:rsidRPr="00ED5028">
        <w:t>3. Заявка на участие в запросе котировок должна содержать наименование, место нахождения (для юридического лица), фамилию, имя, отчество (при наличии), место</w:t>
      </w:r>
      <w:r w:rsidRPr="00ED5028">
        <w:t xml:space="preserve"> жительства (для физического лица), банковские реквизиты участника закупки, а также следующие информацию и документы:</w:t>
      </w:r>
    </w:p>
    <w:p w:rsidR="00000000" w:rsidRPr="00ED5028" w:rsidRDefault="000C4C58">
      <w:pPr>
        <w:pStyle w:val="ConsPlusNormal"/>
        <w:jc w:val="both"/>
      </w:pPr>
      <w:r w:rsidRPr="00ED5028">
        <w:lastRenderedPageBreak/>
        <w:t>(в ред. Федерального закона от 04.06.2014 N 140-ФЗ)</w:t>
      </w:r>
    </w:p>
    <w:p w:rsidR="00000000" w:rsidRPr="00ED5028" w:rsidRDefault="000C4C58">
      <w:pPr>
        <w:pStyle w:val="ConsPlusNormal"/>
        <w:spacing w:before="240"/>
        <w:ind w:firstLine="540"/>
        <w:jc w:val="both"/>
      </w:pPr>
      <w:r w:rsidRPr="00ED5028">
        <w:t>1) согласие участника запроса котировок исполнить условия контракта, указанные в извещ</w:t>
      </w:r>
      <w:r w:rsidRPr="00ED5028">
        <w:t>ении о проведении запроса котировок, наименование и характеристики поставляемого товара в случае осуществления поставки товара;</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2) предложение о цене контракта;</w:t>
      </w:r>
    </w:p>
    <w:p w:rsidR="00000000" w:rsidRPr="00ED5028" w:rsidRDefault="000C4C58">
      <w:pPr>
        <w:pStyle w:val="ConsPlusNormal"/>
        <w:jc w:val="both"/>
      </w:pPr>
      <w:r w:rsidRPr="00ED5028">
        <w:t>(п. 2 в ред. Федерального закона от 04.06.2</w:t>
      </w:r>
      <w:r w:rsidRPr="00ED5028">
        <w:t>014 N 140-ФЗ)</w:t>
      </w:r>
    </w:p>
    <w:p w:rsidR="00000000" w:rsidRPr="00ED5028" w:rsidRDefault="000C4C58">
      <w:pPr>
        <w:pStyle w:val="ConsPlusNormal"/>
        <w:spacing w:before="240"/>
        <w:ind w:firstLine="540"/>
        <w:jc w:val="both"/>
      </w:pPr>
      <w:r w:rsidRPr="00ED5028">
        <w:t xml:space="preserve">3) документы, подтверждающие право участника запроса котировок на получение преимуществ в соответствии со </w:t>
      </w:r>
      <w:r w:rsidRPr="00ED5028">
        <w:t>статьями 28</w:t>
      </w:r>
      <w:r w:rsidRPr="00ED5028">
        <w:t xml:space="preserve"> и </w:t>
      </w:r>
      <w:r w:rsidRPr="00ED5028">
        <w:t>29</w:t>
      </w:r>
      <w:r w:rsidRPr="00ED5028">
        <w:t xml:space="preserve"> настоящего Федерального закона, или копии таких документов;</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4) идентификационный номер налогоплательщика (при наличии) учредите</w:t>
      </w:r>
      <w:r w:rsidRPr="00ED5028">
        <w:t>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ED5028" w:rsidRDefault="000C4C58">
      <w:pPr>
        <w:pStyle w:val="ConsPlusNormal"/>
        <w:jc w:val="both"/>
      </w:pPr>
      <w:r w:rsidRPr="00ED5028">
        <w:t>(п. 4 введен Федеральным законом от 28.12.2013 N 396-ФЗ, в ред. Федерального закона от 04.06.2014 N 140-ФЗ)</w:t>
      </w:r>
    </w:p>
    <w:p w:rsidR="00000000" w:rsidRPr="00ED5028" w:rsidRDefault="000C4C58">
      <w:pPr>
        <w:pStyle w:val="ConsPlusNormal"/>
        <w:spacing w:before="240"/>
        <w:ind w:firstLine="540"/>
        <w:jc w:val="both"/>
      </w:pPr>
      <w:r w:rsidRPr="00ED5028">
        <w:t>5) де</w:t>
      </w:r>
      <w:r w:rsidRPr="00ED5028">
        <w:t xml:space="preserve">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ED5028">
        <w:t xml:space="preserve">частью 3 статьи </w:t>
      </w:r>
      <w:r w:rsidRPr="00ED5028">
        <w:t>30</w:t>
      </w:r>
      <w:r w:rsidRPr="00ED5028">
        <w:t xml:space="preserve"> настоящего Федерального закона;</w:t>
      </w:r>
    </w:p>
    <w:p w:rsidR="00000000" w:rsidRPr="00ED5028" w:rsidRDefault="000C4C58">
      <w:pPr>
        <w:pStyle w:val="ConsPlusNormal"/>
        <w:jc w:val="both"/>
      </w:pPr>
      <w:r w:rsidRPr="00ED5028">
        <w:t>(п. 5 введен Федеральным законом от 04.06.2014 N 140-ФЗ)</w:t>
      </w:r>
    </w:p>
    <w:p w:rsidR="00000000" w:rsidRPr="00ED5028" w:rsidRDefault="000C4C58">
      <w:pPr>
        <w:pStyle w:val="ConsPlusNormal"/>
        <w:spacing w:before="240"/>
        <w:ind w:firstLine="540"/>
        <w:jc w:val="both"/>
      </w:pPr>
      <w:r w:rsidRPr="00ED5028">
        <w:t xml:space="preserve">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w:t>
      </w:r>
      <w:r w:rsidRPr="00ED5028">
        <w:t xml:space="preserve">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ED5028">
        <w:t>статьей 14</w:t>
      </w:r>
      <w:r w:rsidRPr="00ED5028">
        <w:t xml:space="preserve"> насто</w:t>
      </w:r>
      <w:r w:rsidRPr="00ED5028">
        <w:t>ящего Федерального закона, либо заверенные копии данных документов.</w:t>
      </w:r>
    </w:p>
    <w:p w:rsidR="00000000" w:rsidRPr="00ED5028" w:rsidRDefault="000C4C58">
      <w:pPr>
        <w:pStyle w:val="ConsPlusNormal"/>
        <w:jc w:val="both"/>
      </w:pPr>
      <w:r w:rsidRPr="00ED5028">
        <w:t>(п. 6 введен Федеральным законом от 31.12.2014 N 498-ФЗ)</w:t>
      </w:r>
    </w:p>
    <w:p w:rsidR="00000000" w:rsidRPr="00ED5028" w:rsidRDefault="000C4C58">
      <w:pPr>
        <w:pStyle w:val="ConsPlusNormal"/>
        <w:spacing w:before="240"/>
        <w:ind w:firstLine="540"/>
        <w:jc w:val="both"/>
      </w:pPr>
      <w:r w:rsidRPr="00ED5028">
        <w:t>3.1. Участник запроса котировок, подавший заявку на участие в запросе котировок, считается представившим заказчику информацию о сво</w:t>
      </w:r>
      <w:r w:rsidRPr="00ED5028">
        <w:t xml:space="preserve">ем соответствии требованию, указанному в </w:t>
      </w:r>
      <w:r w:rsidRPr="00ED5028">
        <w:t>пункте 10 части 1 статьи 31</w:t>
      </w:r>
      <w:r w:rsidRPr="00ED5028">
        <w:t xml:space="preserve"> настоящего Федерального закона.</w:t>
      </w:r>
    </w:p>
    <w:p w:rsidR="00000000" w:rsidRPr="00ED5028" w:rsidRDefault="000C4C58">
      <w:pPr>
        <w:pStyle w:val="ConsPlusNormal"/>
        <w:jc w:val="both"/>
      </w:pPr>
      <w:r w:rsidRPr="00ED5028">
        <w:t>(часть 3.1 введена Федеральным законом от 13.07.2015 N 227-ФЗ)</w:t>
      </w:r>
    </w:p>
    <w:p w:rsidR="00000000" w:rsidRPr="00ED5028" w:rsidRDefault="000C4C58">
      <w:pPr>
        <w:pStyle w:val="ConsPlusNormal"/>
        <w:spacing w:before="240"/>
        <w:ind w:firstLine="540"/>
        <w:jc w:val="both"/>
      </w:pPr>
      <w:r w:rsidRPr="00ED5028">
        <w:t>4. Требоват</w:t>
      </w:r>
      <w:r w:rsidRPr="00ED5028">
        <w:t xml:space="preserve">ь от участника запроса котировок предоставления иных документов и информации, за исключением предусмотренных </w:t>
      </w:r>
      <w:r w:rsidRPr="00ED5028">
        <w:t>частью 3</w:t>
      </w:r>
      <w:r w:rsidRPr="00ED5028">
        <w:t xml:space="preserve"> настоящей статьи информации и документов, не допускается.</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74. Порядок проведения з</w:t>
      </w:r>
      <w:r w:rsidRPr="00ED5028">
        <w:t>апроса котировок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w:t>
      </w:r>
      <w:r w:rsidRPr="00ED5028">
        <w:t xml:space="preserve">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ED5028">
        <w:t>статьей 76</w:t>
      </w:r>
      <w:r w:rsidRPr="00ED5028">
        <w:t xml:space="preserve"> настоящего Федерального закона, не менее чем за четыре рабочих дня до даты ист</w:t>
      </w:r>
      <w:r w:rsidRPr="00ED5028">
        <w:t xml:space="preserve">ечения </w:t>
      </w:r>
      <w:r w:rsidRPr="00ED5028">
        <w:lastRenderedPageBreak/>
        <w:t>указанного срока.</w:t>
      </w:r>
    </w:p>
    <w:p w:rsidR="00000000" w:rsidRPr="00ED5028" w:rsidRDefault="000C4C58">
      <w:pPr>
        <w:pStyle w:val="ConsPlusNormal"/>
        <w:spacing w:before="240"/>
        <w:ind w:firstLine="540"/>
        <w:jc w:val="both"/>
      </w:pPr>
      <w:r w:rsidRPr="00ED5028">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ED5028" w:rsidRDefault="000C4C58">
      <w:pPr>
        <w:pStyle w:val="ConsPlusNormal"/>
        <w:spacing w:before="240"/>
        <w:ind w:firstLine="540"/>
        <w:jc w:val="both"/>
      </w:pPr>
      <w:r w:rsidRPr="00ED5028">
        <w:t>3. Заказчик одновременно с размещением в единой информационно</w:t>
      </w:r>
      <w:r w:rsidRPr="00ED5028">
        <w:t>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ED5028" w:rsidRDefault="000C4C58">
      <w:pPr>
        <w:pStyle w:val="ConsPlusNormal"/>
        <w:spacing w:before="240"/>
        <w:ind w:firstLine="540"/>
        <w:jc w:val="both"/>
      </w:pPr>
      <w:bookmarkStart w:id="286" w:name="Par1485"/>
      <w:bookmarkEnd w:id="286"/>
      <w:r w:rsidRPr="00ED5028">
        <w:t xml:space="preserve">4. В случаях, предусмотренных </w:t>
      </w:r>
      <w:r w:rsidRPr="00ED5028">
        <w:t>статьями 75</w:t>
      </w:r>
      <w:r w:rsidRPr="00ED5028">
        <w:t xml:space="preserve"> и </w:t>
      </w:r>
      <w:r w:rsidRPr="00ED5028">
        <w:t>76</w:t>
      </w:r>
      <w:r w:rsidRPr="00ED5028">
        <w:t xml:space="preserve"> настоящего Федерального закона, заказчик обязан направить запр</w:t>
      </w:r>
      <w:r w:rsidRPr="00ED5028">
        <w:t>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ED5028" w:rsidRDefault="000C4C58">
      <w:pPr>
        <w:pStyle w:val="ConsPlusNormal"/>
        <w:spacing w:before="240"/>
        <w:ind w:firstLine="540"/>
        <w:jc w:val="both"/>
      </w:pPr>
      <w:r w:rsidRPr="00ED5028">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ED5028" w:rsidRDefault="000C4C58">
      <w:pPr>
        <w:pStyle w:val="ConsPlusNormal"/>
        <w:spacing w:before="240"/>
        <w:ind w:firstLine="540"/>
        <w:jc w:val="both"/>
      </w:pPr>
      <w:r w:rsidRPr="00ED5028">
        <w:t>6. Заказчик вправе принять решение о внесении изменений в извещение о проведении запроса котировок не позднее чем за д</w:t>
      </w:r>
      <w:r w:rsidRPr="00ED5028">
        <w:t>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w:t>
      </w:r>
      <w:r w:rsidRPr="00ED5028">
        <w:t>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w:t>
      </w:r>
      <w:r w:rsidRPr="00ED5028">
        <w:t xml:space="preserve">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w:t>
      </w:r>
      <w:r w:rsidRPr="00ED5028">
        <w:t>блей, не менее чем четыре рабочих дня до даты истечения этого срока.</w:t>
      </w:r>
    </w:p>
    <w:p w:rsidR="00000000" w:rsidRPr="00ED5028" w:rsidRDefault="000C4C58">
      <w:pPr>
        <w:pStyle w:val="ConsPlusNormal"/>
        <w:spacing w:before="240"/>
        <w:ind w:firstLine="540"/>
        <w:jc w:val="both"/>
      </w:pPr>
      <w:r w:rsidRPr="00ED5028">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w:t>
      </w:r>
      <w:r w:rsidRPr="00ED5028">
        <w:t>нных документов заявкам на участие в запросе котировок.</w:t>
      </w:r>
    </w:p>
    <w:p w:rsidR="00000000" w:rsidRPr="00ED5028" w:rsidRDefault="000C4C58">
      <w:pPr>
        <w:pStyle w:val="ConsPlusNormal"/>
        <w:jc w:val="both"/>
      </w:pPr>
      <w:r w:rsidRPr="00ED5028">
        <w:t>(часть 7 введена Федеральным законом от 04.06.2014 N 140-ФЗ)</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87" w:name="Par1491"/>
      <w:bookmarkEnd w:id="287"/>
      <w:r w:rsidRPr="00ED5028">
        <w:t>Статья 75. Особенности проведения запроса котировок для обеспечения деятельности заказчика на территории иностранного госуда</w:t>
      </w:r>
      <w:r w:rsidRPr="00ED5028">
        <w:t>рства</w:t>
      </w:r>
    </w:p>
    <w:p w:rsidR="00000000" w:rsidRPr="00ED5028" w:rsidRDefault="000C4C58">
      <w:pPr>
        <w:pStyle w:val="ConsPlusNormal"/>
        <w:ind w:firstLine="540"/>
        <w:jc w:val="both"/>
      </w:pPr>
      <w:r w:rsidRPr="00ED5028">
        <w:t>(в ред. Федерального закона от 04.06.2014 N 140-ФЗ)</w:t>
      </w:r>
    </w:p>
    <w:p w:rsidR="00000000" w:rsidRPr="00ED5028" w:rsidRDefault="000C4C58">
      <w:pPr>
        <w:pStyle w:val="ConsPlusNormal"/>
        <w:jc w:val="both"/>
      </w:pPr>
    </w:p>
    <w:p w:rsidR="00000000" w:rsidRPr="00ED5028" w:rsidRDefault="000C4C58">
      <w:pPr>
        <w:pStyle w:val="ConsPlusNormal"/>
        <w:ind w:firstLine="540"/>
        <w:jc w:val="both"/>
      </w:pPr>
      <w:r w:rsidRPr="00ED5028">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w:t>
      </w:r>
      <w:r w:rsidRPr="00ED5028">
        <w:t xml:space="preserve">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w:t>
      </w:r>
      <w:r w:rsidRPr="00ED5028">
        <w:t xml:space="preserve">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ED5028">
        <w:t>частью 2</w:t>
      </w:r>
      <w:r w:rsidRPr="00ED5028">
        <w:t xml:space="preserve"> настоящей статьи и </w:t>
      </w:r>
      <w:r w:rsidRPr="00ED5028">
        <w:t>статьей 111.1</w:t>
      </w:r>
      <w:r w:rsidRPr="00ED5028">
        <w:t xml:space="preserve"> настоящего Федерального закона.</w:t>
      </w:r>
    </w:p>
    <w:p w:rsidR="00000000" w:rsidRPr="00ED5028" w:rsidRDefault="000C4C58">
      <w:pPr>
        <w:pStyle w:val="ConsPlusNormal"/>
        <w:spacing w:before="240"/>
        <w:ind w:firstLine="540"/>
        <w:jc w:val="both"/>
      </w:pPr>
      <w:bookmarkStart w:id="288" w:name="Par1495"/>
      <w:bookmarkEnd w:id="288"/>
      <w:r w:rsidRPr="00ED5028">
        <w:t>2. При проведении заказчиками, осуществляющими</w:t>
      </w:r>
      <w:r w:rsidRPr="00ED5028">
        <w:t xml:space="preserve"> деятельность на территории иностранного государства, запроса котировок:</w:t>
      </w:r>
    </w:p>
    <w:p w:rsidR="00000000" w:rsidRPr="00ED5028" w:rsidRDefault="000C4C58">
      <w:pPr>
        <w:pStyle w:val="ConsPlusNormal"/>
        <w:spacing w:before="240"/>
        <w:ind w:firstLine="540"/>
        <w:jc w:val="both"/>
      </w:pPr>
      <w:r w:rsidRPr="00ED5028">
        <w:lastRenderedPageBreak/>
        <w:t xml:space="preserve">1) могут не применяться ограничения, установленные </w:t>
      </w:r>
      <w:r w:rsidRPr="00ED5028">
        <w:t>частью 2 статьи 72</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2) в запросах, предусмотренных </w:t>
      </w:r>
      <w:r w:rsidRPr="00ED5028">
        <w:t>частью 4 статьи 74</w:t>
      </w:r>
      <w:r w:rsidRPr="00ED5028">
        <w:t xml:space="preserve"> на</w:t>
      </w:r>
      <w:r w:rsidRPr="00ED5028">
        <w:t>стоящего Федерального закона, заказчик указывает:</w:t>
      </w:r>
    </w:p>
    <w:p w:rsidR="00000000" w:rsidRPr="00ED5028" w:rsidRDefault="000C4C58">
      <w:pPr>
        <w:pStyle w:val="ConsPlusNormal"/>
        <w:spacing w:before="240"/>
        <w:ind w:firstLine="540"/>
        <w:jc w:val="both"/>
      </w:pPr>
      <w:r w:rsidRPr="00ED5028">
        <w:t xml:space="preserve">а) информацию, предусмотренную </w:t>
      </w:r>
      <w:r w:rsidRPr="00ED5028">
        <w:t>пунктами 1</w:t>
      </w:r>
      <w:r w:rsidRPr="00ED5028">
        <w:t xml:space="preserve"> - </w:t>
      </w:r>
      <w:r w:rsidRPr="00ED5028">
        <w:t>5 части 1 статьи 73</w:t>
      </w:r>
      <w:r w:rsidRPr="00ED5028">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w:t>
      </w:r>
      <w:r w:rsidRPr="00ED5028">
        <w:t>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ED5028" w:rsidRDefault="000C4C58">
      <w:pPr>
        <w:pStyle w:val="ConsPlusNormal"/>
        <w:spacing w:before="240"/>
        <w:ind w:firstLine="540"/>
        <w:jc w:val="both"/>
      </w:pPr>
      <w:r w:rsidRPr="00ED5028">
        <w:t>б) информацию о возможности подачи заявок на участие в запросе котировок с испол</w:t>
      </w:r>
      <w:r w:rsidRPr="00ED5028">
        <w:t>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ED5028" w:rsidRDefault="000C4C58">
      <w:pPr>
        <w:pStyle w:val="ConsPlusNormal"/>
        <w:spacing w:before="240"/>
        <w:ind w:firstLine="540"/>
        <w:jc w:val="both"/>
      </w:pPr>
      <w:r w:rsidRPr="00ED5028">
        <w:t>3) к извещению о проведении запроса котировок и</w:t>
      </w:r>
      <w:r w:rsidRPr="00ED5028">
        <w:t xml:space="preserve"> к запросам, предусмотренным </w:t>
      </w:r>
      <w:r w:rsidRPr="00ED5028">
        <w:t>частью 4 статьи 74</w:t>
      </w:r>
      <w:r w:rsidRPr="00ED5028">
        <w:t xml:space="preserve"> настоящего Федерального закона, может прилагаться проект контракта, подготовленный с учетом требований законодательства иностранного г</w:t>
      </w:r>
      <w:r w:rsidRPr="00ED5028">
        <w:t>осударства, на территории которого заказчик осуществляет эту закупку;</w:t>
      </w:r>
    </w:p>
    <w:p w:rsidR="00000000" w:rsidRPr="00ED5028" w:rsidRDefault="000C4C58">
      <w:pPr>
        <w:pStyle w:val="ConsPlusNormal"/>
        <w:spacing w:before="240"/>
        <w:ind w:firstLine="540"/>
        <w:jc w:val="both"/>
      </w:pPr>
      <w:r w:rsidRPr="00ED5028">
        <w:t>4) заказчик вправе отменить проведение запроса котировок до заключения контракта;</w:t>
      </w:r>
    </w:p>
    <w:p w:rsidR="00000000" w:rsidRPr="00ED5028" w:rsidRDefault="000C4C58">
      <w:pPr>
        <w:pStyle w:val="ConsPlusNormal"/>
        <w:spacing w:before="240"/>
        <w:ind w:firstLine="540"/>
        <w:jc w:val="both"/>
      </w:pPr>
      <w:r w:rsidRPr="00ED5028">
        <w:t>5) все поданные заявки на участие в запросе котировок независимо от средств связи и доставки, посредство</w:t>
      </w:r>
      <w:r w:rsidRPr="00ED5028">
        <w:t xml:space="preserve">м которых такие заявки поданы, рассматриваются в соответствии с требованиями </w:t>
      </w:r>
      <w:r w:rsidRPr="00ED5028">
        <w:t>статьи 78</w:t>
      </w:r>
      <w:r w:rsidRPr="00ED5028">
        <w:t xml:space="preserve"> настоящего Федерального закона. При этом заказчик не вправе отклонять</w:t>
      </w:r>
      <w:r w:rsidRPr="00ED5028">
        <w:t xml:space="preserve"> такие заявки по причине их несоответствия положениям </w:t>
      </w:r>
      <w:r w:rsidRPr="00ED5028">
        <w:t>части 2 статьи 77</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6) размещение в единой информационной системе извещения, предусмотренного </w:t>
      </w:r>
      <w:r w:rsidRPr="00ED5028">
        <w:t>статьей 73</w:t>
      </w:r>
      <w:r w:rsidRPr="00ED5028">
        <w:t xml:space="preserve"> настоящего Федерального закона, протокола, предусмотренного </w:t>
      </w:r>
      <w:r w:rsidRPr="00ED5028">
        <w:t>статьей 78</w:t>
      </w:r>
      <w:r w:rsidRPr="00ED5028">
        <w:t xml:space="preserve"> настоящего Федерального закона, иных предусмотренных настоящим Федеральным законом и</w:t>
      </w:r>
      <w:r w:rsidRPr="00ED5028">
        <w:t>нформации и документов не требуется;</w:t>
      </w:r>
    </w:p>
    <w:p w:rsidR="00000000" w:rsidRPr="00ED5028" w:rsidRDefault="000C4C58">
      <w:pPr>
        <w:pStyle w:val="ConsPlusNormal"/>
        <w:spacing w:before="240"/>
        <w:ind w:firstLine="540"/>
        <w:jc w:val="both"/>
      </w:pPr>
      <w:r w:rsidRPr="00ED5028">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ED5028">
        <w:t>статьей 78</w:t>
      </w:r>
      <w:r w:rsidRPr="00ED5028">
        <w:t xml:space="preserve"> настоящего Федерального закона.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89" w:name="Par1506"/>
      <w:bookmarkEnd w:id="289"/>
      <w:r w:rsidRPr="00ED5028">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w:t>
      </w:r>
      <w:r w:rsidRPr="00ED5028">
        <w:t>изнеобеспечения граждан</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290" w:name="Par1508"/>
      <w:bookmarkEnd w:id="290"/>
      <w:r w:rsidRPr="00ED5028">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w:t>
      </w:r>
      <w:r w:rsidRPr="00ED5028">
        <w:t>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ED5028" w:rsidRDefault="000C4C58">
      <w:pPr>
        <w:pStyle w:val="ConsPlusNormal"/>
        <w:spacing w:before="240"/>
        <w:ind w:firstLine="540"/>
        <w:jc w:val="both"/>
      </w:pPr>
      <w:bookmarkStart w:id="291" w:name="Par1509"/>
      <w:bookmarkEnd w:id="291"/>
      <w:r w:rsidRPr="00ED5028">
        <w:t>1) судом вынесено опр</w:t>
      </w:r>
      <w:r w:rsidRPr="00ED5028">
        <w:t xml:space="preserve">еделение об обеспечении иска, поданного заказчиком в связи с </w:t>
      </w:r>
      <w:r w:rsidRPr="00ED5028">
        <w:lastRenderedPageBreak/>
        <w:t>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w:t>
      </w:r>
      <w:r w:rsidRPr="00ED5028">
        <w:t>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ED5028" w:rsidRDefault="000C4C58">
      <w:pPr>
        <w:pStyle w:val="ConsPlusNormal"/>
        <w:spacing w:before="240"/>
        <w:ind w:firstLine="540"/>
        <w:jc w:val="both"/>
      </w:pPr>
      <w:r w:rsidRPr="00ED5028">
        <w:t>2) контрольным органом в сфере закупок выдано предписание об</w:t>
      </w:r>
      <w:r w:rsidRPr="00ED5028">
        <w:t xml:space="preserve">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w:t>
      </w:r>
      <w:r w:rsidRPr="00ED5028">
        <w:t>ка в срок не более чем десять рабочих дней с даты выдачи этого предписания;</w:t>
      </w:r>
    </w:p>
    <w:p w:rsidR="00000000" w:rsidRPr="00ED5028" w:rsidRDefault="000C4C58">
      <w:pPr>
        <w:pStyle w:val="ConsPlusNormal"/>
        <w:spacing w:before="240"/>
        <w:ind w:firstLine="540"/>
        <w:jc w:val="both"/>
      </w:pPr>
      <w:r w:rsidRPr="00ED5028">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ED5028">
        <w:t>частей 8</w:t>
      </w:r>
      <w:r w:rsidRPr="00ED5028">
        <w:t xml:space="preserve"> - </w:t>
      </w:r>
      <w:r w:rsidRPr="00ED5028">
        <w:t>26 статьи 95</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2. Контракт на поставку товара, предусмотренного </w:t>
      </w:r>
      <w:r w:rsidRPr="00ED5028">
        <w:t>частью 1</w:t>
      </w:r>
      <w:r w:rsidRPr="00ED5028">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w:t>
      </w:r>
      <w:r w:rsidRPr="00ED5028">
        <w:t>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77. Порядок подачи заявки на участие в запросе котировок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Любой</w:t>
      </w:r>
      <w:r w:rsidRPr="00ED5028">
        <w:t xml:space="preserve">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w:t>
      </w:r>
      <w:r w:rsidRPr="00ED5028">
        <w:t>,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ED5028" w:rsidRDefault="000C4C58">
      <w:pPr>
        <w:pStyle w:val="ConsPlusNormal"/>
        <w:spacing w:before="240"/>
        <w:ind w:firstLine="540"/>
        <w:jc w:val="both"/>
      </w:pPr>
      <w:bookmarkStart w:id="292" w:name="Par1517"/>
      <w:bookmarkEnd w:id="292"/>
      <w:r w:rsidRPr="00ED5028">
        <w:t>2. Заявка на участие в запросе котировок подается заказчику в письменной форме в запеч</w:t>
      </w:r>
      <w:r w:rsidRPr="00ED5028">
        <w:t>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w:t>
      </w:r>
      <w:r w:rsidRPr="00ED5028">
        <w:t xml:space="preserve"> документов заявкам на участие в запросе котировок, указанных в извещении о проведении запроса котировок.</w:t>
      </w:r>
    </w:p>
    <w:p w:rsidR="00000000" w:rsidRPr="00ED5028" w:rsidRDefault="000C4C58">
      <w:pPr>
        <w:pStyle w:val="ConsPlusNormal"/>
        <w:jc w:val="both"/>
      </w:pPr>
      <w:r w:rsidRPr="00ED5028">
        <w:t>(часть 2 в ред. Федерального закона от 04.06.2014 N 140-ФЗ)</w:t>
      </w:r>
    </w:p>
    <w:p w:rsidR="00000000" w:rsidRPr="00ED5028" w:rsidRDefault="000C4C58">
      <w:pPr>
        <w:pStyle w:val="ConsPlusNormal"/>
        <w:spacing w:before="240"/>
        <w:ind w:firstLine="540"/>
        <w:jc w:val="both"/>
      </w:pPr>
      <w:r w:rsidRPr="00ED5028">
        <w:t>3. Заявка на участие в запросе котировок, поданная в срок, указанный в извещении о проведе</w:t>
      </w:r>
      <w:r w:rsidRPr="00ED5028">
        <w:t>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w:t>
      </w:r>
      <w:r w:rsidRPr="00ED5028">
        <w:t>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ED5028" w:rsidRDefault="000C4C58">
      <w:pPr>
        <w:pStyle w:val="ConsPlusNormal"/>
        <w:spacing w:before="240"/>
        <w:ind w:firstLine="540"/>
        <w:jc w:val="both"/>
      </w:pPr>
      <w:r w:rsidRPr="00ED5028">
        <w:t>4. Заказчик обеспечивает сохранность конвертов с заявками, защищенность, н</w:t>
      </w:r>
      <w:r w:rsidRPr="00ED5028">
        <w:t>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w:t>
      </w:r>
      <w:r w:rsidRPr="00ED5028">
        <w:t xml:space="preserve">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w:t>
      </w:r>
      <w:r w:rsidRPr="00ED5028">
        <w:t xml:space="preserve">вскрытия в соответствии с </w:t>
      </w:r>
      <w:r w:rsidRPr="00ED5028">
        <w:lastRenderedPageBreak/>
        <w:t>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w:t>
      </w:r>
      <w:r w:rsidRPr="00ED5028">
        <w:t>смотренную законодательством Российской Федерации.</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5. Заявки на участие в запросе котировок, поданные после окончания срока подачи таких заявок, указанного в извещении о проведении запроса котировок, не р</w:t>
      </w:r>
      <w:r w:rsidRPr="00ED5028">
        <w:t xml:space="preserve">ассматриваются и в день их поступления возвращаются лицам, подавшим такие заявки. При проведении запроса котировок в соответствии со </w:t>
      </w:r>
      <w:r w:rsidRPr="00ED5028">
        <w:t>статьей 76</w:t>
      </w:r>
      <w:r w:rsidRPr="00ED5028">
        <w:t xml:space="preserve"> настоящего Федерального закона возврату подлежит также заявка на участие в запросе котировок, поданная лицом, иск о расторжении контрак</w:t>
      </w:r>
      <w:r w:rsidRPr="00ED5028">
        <w:t xml:space="preserve">та с которым подан в суд, в случае, указанном в </w:t>
      </w:r>
      <w:r w:rsidRPr="00ED5028">
        <w:t>пункте 1 части 1 статьи 76</w:t>
      </w:r>
      <w:r w:rsidRPr="00ED5028">
        <w:t xml:space="preserve"> настоящего Федерального закона.</w:t>
      </w:r>
    </w:p>
    <w:p w:rsidR="00000000" w:rsidRPr="00ED5028" w:rsidRDefault="000C4C58">
      <w:pPr>
        <w:pStyle w:val="ConsPlusNormal"/>
        <w:spacing w:before="240"/>
        <w:ind w:firstLine="540"/>
        <w:jc w:val="both"/>
      </w:pPr>
      <w:bookmarkStart w:id="293" w:name="Par1523"/>
      <w:bookmarkEnd w:id="293"/>
      <w:r w:rsidRPr="00ED5028">
        <w:t>6. В случае, если по окончании срока подачи заявок на участие в запросе котировок подана только одна такая заявка или не подано ни одной такой за</w:t>
      </w:r>
      <w:r w:rsidRPr="00ED5028">
        <w:t>явки, запрос котировок признается несостоявшимся.</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294" w:name="Par1525"/>
      <w:bookmarkEnd w:id="294"/>
      <w:r w:rsidRPr="00ED5028">
        <w:t>Статья 78. Рассмотрение и оценка заявки на участие в запросе котировок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Котировочная комиссия вскрывает конверты с заявками на участие в запросе котировок и открывает доступ к поданным в ф</w:t>
      </w:r>
      <w:r w:rsidRPr="00ED5028">
        <w:t>орме электронных документов заявкам на участие в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w:t>
      </w:r>
      <w:r w:rsidRPr="00ED5028">
        <w:t>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w:t>
      </w:r>
      <w:r w:rsidRPr="00ED5028">
        <w:t>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w:t>
      </w:r>
      <w:r w:rsidRPr="00ED5028">
        <w:t>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ED5028" w:rsidRDefault="000C4C58">
      <w:pPr>
        <w:pStyle w:val="ConsPlusNormal"/>
        <w:jc w:val="both"/>
      </w:pPr>
      <w:r w:rsidRPr="00ED5028">
        <w:t>(часть</w:t>
      </w:r>
      <w:r w:rsidRPr="00ED5028">
        <w:t xml:space="preserve"> 1 в ред. Федерального закона от 04.06.2014 N 140-ФЗ)</w:t>
      </w:r>
    </w:p>
    <w:p w:rsidR="00000000" w:rsidRPr="00ED5028" w:rsidRDefault="000C4C58">
      <w:pPr>
        <w:pStyle w:val="ConsPlusNormal"/>
        <w:spacing w:before="240"/>
        <w:ind w:firstLine="540"/>
        <w:jc w:val="both"/>
      </w:pPr>
      <w:r w:rsidRPr="00ED5028">
        <w:t xml:space="preserve">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w:t>
      </w:r>
      <w:r w:rsidRPr="00ED5028">
        <w:t>такими заявками и открытии доступа к поданным в форме электронных документов таким заявкам.</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3. Непосредственно перед вскрытием конвертов с заявками на участие в запросе котировок и открытием доступа к под</w:t>
      </w:r>
      <w:r w:rsidRPr="00ED5028">
        <w:t>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w:t>
      </w:r>
      <w:r w:rsidRPr="00ED5028">
        <w:t>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4. В случае установления факта подачи одним уч</w:t>
      </w:r>
      <w:r w:rsidRPr="00ED5028">
        <w:t xml:space="preserve">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w:t>
      </w:r>
      <w:r w:rsidRPr="00ED5028">
        <w:lastRenderedPageBreak/>
        <w:t>не рассматриваются и возвращаются е</w:t>
      </w:r>
      <w:r w:rsidRPr="00ED5028">
        <w:t>му.</w:t>
      </w:r>
    </w:p>
    <w:p w:rsidR="00000000" w:rsidRPr="00ED5028" w:rsidRDefault="000C4C58">
      <w:pPr>
        <w:pStyle w:val="ConsPlusNormal"/>
        <w:spacing w:before="240"/>
        <w:ind w:firstLine="540"/>
        <w:jc w:val="both"/>
      </w:pPr>
      <w:r w:rsidRPr="00ED5028">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w:t>
      </w:r>
      <w:r w:rsidRPr="00ED5028">
        <w:t>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w:t>
      </w:r>
      <w:r w:rsidRPr="00ED5028">
        <w:t xml:space="preserve">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w:t>
      </w:r>
      <w:r w:rsidRPr="00ED5028">
        <w:t>заявок на участие в запросе котировок, в которых предложена такая же цена.</w:t>
      </w:r>
    </w:p>
    <w:p w:rsidR="00000000" w:rsidRPr="00ED5028" w:rsidRDefault="000C4C58">
      <w:pPr>
        <w:pStyle w:val="ConsPlusNormal"/>
        <w:spacing w:before="240"/>
        <w:ind w:firstLine="540"/>
        <w:jc w:val="both"/>
      </w:pPr>
      <w:r w:rsidRPr="00ED5028">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w:t>
      </w:r>
      <w:r w:rsidRPr="00ED5028">
        <w:t>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w:t>
      </w:r>
      <w:r w:rsidRPr="00ED5028">
        <w:t xml:space="preserve">ые </w:t>
      </w:r>
      <w:r w:rsidRPr="00ED5028">
        <w:t>частью 3 статьи 73</w:t>
      </w:r>
      <w:r w:rsidRPr="00ED5028">
        <w:t xml:space="preserve"> настоящего Федерального закона. Отклонение заявок на участие в запросе котировок по иным основаниям не допускается.</w:t>
      </w:r>
    </w:p>
    <w:p w:rsidR="00000000" w:rsidRPr="00ED5028" w:rsidRDefault="000C4C58">
      <w:pPr>
        <w:pStyle w:val="ConsPlusNormal"/>
        <w:spacing w:before="240"/>
        <w:ind w:firstLine="540"/>
        <w:jc w:val="both"/>
      </w:pPr>
      <w:r w:rsidRPr="00ED5028">
        <w:t>8. Результаты рассмотрения и оценки заявок на участие в запросе котиро</w:t>
      </w:r>
      <w:r w:rsidRPr="00ED5028">
        <w:t>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w:t>
      </w:r>
      <w:r w:rsidRPr="00ED5028">
        <w:t>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w:t>
      </w:r>
      <w:r w:rsidRPr="00ED5028">
        <w:t>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w:t>
      </w:r>
      <w:r w:rsidRPr="00ED5028">
        <w:t xml:space="preserve">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w:t>
      </w:r>
      <w:r w:rsidRPr="00ED5028">
        <w:t>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w:t>
      </w:r>
      <w:r w:rsidRPr="00ED5028">
        <w:t>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w:t>
      </w:r>
      <w:r w:rsidRPr="00ED5028">
        <w:t>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w:t>
      </w:r>
      <w:r w:rsidRPr="00ED5028">
        <w:t>бедителем запроса котировок в заявке на участие в запросе котировок.</w:t>
      </w:r>
    </w:p>
    <w:p w:rsidR="00000000" w:rsidRPr="00ED5028" w:rsidRDefault="000C4C58">
      <w:pPr>
        <w:pStyle w:val="ConsPlusNormal"/>
        <w:spacing w:before="240"/>
        <w:ind w:firstLine="540"/>
        <w:jc w:val="both"/>
      </w:pPr>
      <w:bookmarkStart w:id="295" w:name="Par1539"/>
      <w:bookmarkEnd w:id="295"/>
      <w:r w:rsidRPr="00ED5028">
        <w:t xml:space="preserve">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w:t>
      </w:r>
      <w:r w:rsidRPr="00ED5028">
        <w:lastRenderedPageBreak/>
        <w:t>п</w:t>
      </w:r>
      <w:r w:rsidRPr="00ED5028">
        <w:t>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ED5028" w:rsidRDefault="000C4C58">
      <w:pPr>
        <w:pStyle w:val="ConsPlusNormal"/>
        <w:spacing w:before="240"/>
        <w:ind w:firstLine="540"/>
        <w:jc w:val="both"/>
      </w:pPr>
      <w:r w:rsidRPr="00ED5028">
        <w:t>10. Любой участник запроса котировок, подавший заявку на участие в запросе котировок, после размещения в единой инфо</w:t>
      </w:r>
      <w:r w:rsidRPr="00ED5028">
        <w:t>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w:t>
      </w:r>
      <w:r w:rsidRPr="00ED5028">
        <w:t>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ED5028" w:rsidRDefault="000C4C58">
      <w:pPr>
        <w:pStyle w:val="ConsPlusNormal"/>
        <w:spacing w:before="240"/>
        <w:ind w:firstLine="540"/>
        <w:jc w:val="both"/>
      </w:pPr>
      <w:r w:rsidRPr="00ED5028">
        <w:t>11. В случае, если победитель запроса котировок</w:t>
      </w:r>
      <w:r w:rsidRPr="00ED5028">
        <w:t xml:space="preserve">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w:t>
      </w:r>
      <w:r w:rsidRPr="00ED5028">
        <w:t xml:space="preserve">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w:t>
      </w:r>
      <w:r w:rsidRPr="00ED5028">
        <w:t>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ED5028" w:rsidRDefault="000C4C58">
      <w:pPr>
        <w:pStyle w:val="ConsPlusNormal"/>
        <w:jc w:val="both"/>
      </w:pPr>
      <w:r w:rsidRPr="00ED5028">
        <w:t>(в ред. Федерального закона от 13.07.2015 N 227-ФЗ)</w:t>
      </w:r>
    </w:p>
    <w:p w:rsidR="00000000" w:rsidRPr="00ED5028" w:rsidRDefault="000C4C58">
      <w:pPr>
        <w:pStyle w:val="ConsPlusNormal"/>
        <w:spacing w:before="240"/>
        <w:ind w:firstLine="540"/>
        <w:jc w:val="both"/>
      </w:pPr>
      <w:r w:rsidRPr="00ED5028">
        <w:t>12. В случае признания победителя запроса кот</w:t>
      </w:r>
      <w:r w:rsidRPr="00ED5028">
        <w:t xml:space="preserve">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w:t>
      </w:r>
      <w:r w:rsidRPr="00ED5028">
        <w:t>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w:t>
      </w:r>
      <w:r w:rsidRPr="00ED5028">
        <w:t>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w:t>
      </w:r>
      <w:r w:rsidRPr="00ED5028">
        <w:t xml:space="preserve">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ED5028" w:rsidRDefault="000C4C58">
      <w:pPr>
        <w:pStyle w:val="ConsPlusNormal"/>
        <w:spacing w:before="240"/>
        <w:ind w:firstLine="540"/>
        <w:jc w:val="both"/>
      </w:pPr>
      <w:bookmarkStart w:id="296" w:name="Par1544"/>
      <w:bookmarkEnd w:id="296"/>
      <w:r w:rsidRPr="00ED5028">
        <w:t>13. Контракт может быть заключен не ранее чем через семь дней с даты размещения в единой информаци</w:t>
      </w:r>
      <w:r w:rsidRPr="00ED5028">
        <w:t>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ED5028" w:rsidRDefault="000C4C58">
      <w:pPr>
        <w:pStyle w:val="ConsPlusNormal"/>
        <w:spacing w:before="240"/>
        <w:ind w:firstLine="540"/>
        <w:jc w:val="both"/>
      </w:pPr>
      <w:r w:rsidRPr="00ED5028">
        <w:t>14. Контракт заключается на условиях, предусмотренных извещением о проведении запроса котировок</w:t>
      </w:r>
      <w:r w:rsidRPr="00ED5028">
        <w:t>,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w:t>
      </w:r>
      <w:r w:rsidRPr="00ED5028">
        <w:t>а.</w:t>
      </w:r>
    </w:p>
    <w:p w:rsidR="00000000" w:rsidRPr="00ED5028" w:rsidRDefault="000C4C58">
      <w:pPr>
        <w:pStyle w:val="ConsPlusNormal"/>
        <w:spacing w:before="240"/>
        <w:ind w:firstLine="540"/>
        <w:jc w:val="both"/>
      </w:pPr>
      <w:r w:rsidRPr="00ED5028">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w:t>
      </w:r>
      <w:r w:rsidRPr="00ED5028">
        <w:t>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w:t>
      </w:r>
      <w:r w:rsidRPr="00ED5028">
        <w:t xml:space="preserve">а тридцать дней. В случае отмены, изменения или исполнения данных судебных актов либо прекращения действия </w:t>
      </w:r>
      <w:r w:rsidRPr="00ED5028">
        <w:lastRenderedPageBreak/>
        <w:t>данных обстоятельств соответствующая сторона обязана уведомить другую сторону об этом не позднее дня, следующего за днем отмены, изменения или исполн</w:t>
      </w:r>
      <w:r w:rsidRPr="00ED5028">
        <w:t>ения данных судебных актов либо прекращения действия данных обстоятельств.</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79. Последствия признания запроса котировок несостоявшимся</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297" w:name="Par1550"/>
      <w:bookmarkEnd w:id="297"/>
      <w:r w:rsidRPr="00ED5028">
        <w:t>1. Заказчик заключает контракт с единственным поставщиком (подрядчиком, исполнителем) в соответстви</w:t>
      </w:r>
      <w:r w:rsidRPr="00ED5028">
        <w:t xml:space="preserve">и с </w:t>
      </w:r>
      <w:r w:rsidRPr="00ED5028">
        <w:t>пунктом 25 части 1 статьи 93</w:t>
      </w:r>
      <w:r w:rsidRPr="00ED5028">
        <w:t xml:space="preserve"> настоящего Федерального закона в случаях, если запрос котировок признан не состоявшимся по основаниям, предусмотренным:</w:t>
      </w:r>
    </w:p>
    <w:p w:rsidR="00000000" w:rsidRPr="00ED5028" w:rsidRDefault="000C4C58">
      <w:pPr>
        <w:pStyle w:val="ConsPlusNormal"/>
        <w:spacing w:before="240"/>
        <w:ind w:firstLine="540"/>
        <w:jc w:val="both"/>
      </w:pPr>
      <w:r w:rsidRPr="00ED5028">
        <w:t xml:space="preserve">1) </w:t>
      </w:r>
      <w:r w:rsidRPr="00ED5028">
        <w:t>частью 6 статьи 77</w:t>
      </w:r>
      <w:r w:rsidRPr="00ED5028">
        <w:t xml:space="preserve"> настоящего Федерального закона в связи с тем, что по окончании срока подачи заявок </w:t>
      </w:r>
      <w:r w:rsidRPr="00ED5028">
        <w:t>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ED5028" w:rsidRDefault="000C4C58">
      <w:pPr>
        <w:pStyle w:val="ConsPlusNormal"/>
        <w:spacing w:before="240"/>
        <w:ind w:firstLine="540"/>
        <w:jc w:val="both"/>
      </w:pPr>
      <w:r w:rsidRPr="00ED5028">
        <w:t xml:space="preserve">2) </w:t>
      </w:r>
      <w:r w:rsidRPr="00ED5028">
        <w:t>частью 9 статьи 78</w:t>
      </w:r>
      <w:r w:rsidRPr="00ED5028">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w:t>
      </w:r>
      <w:r w:rsidRPr="00ED5028">
        <w:t>о Федерального закона и требованиям, указанным в извещении о проведении запроса котировок.</w:t>
      </w:r>
    </w:p>
    <w:p w:rsidR="00000000" w:rsidRPr="00ED5028" w:rsidRDefault="000C4C58">
      <w:pPr>
        <w:pStyle w:val="ConsPlusNormal"/>
        <w:spacing w:before="240"/>
        <w:ind w:firstLine="540"/>
        <w:jc w:val="both"/>
      </w:pPr>
      <w:r w:rsidRPr="00ED5028">
        <w:t xml:space="preserve">2. Если запрос котировок признан не состоявшимся по основанию, предусмотренному </w:t>
      </w:r>
      <w:r w:rsidRPr="00ED5028">
        <w:t>ча</w:t>
      </w:r>
      <w:r w:rsidRPr="00ED5028">
        <w:t>стью 9 статьи 78</w:t>
      </w:r>
      <w:r w:rsidRPr="00ED5028">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w:t>
      </w:r>
      <w:r w:rsidRPr="00ED5028">
        <w:t>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w:t>
      </w:r>
      <w:r w:rsidRPr="00ED5028">
        <w:t>ее чем трем его участникам, которые могут осуществить поставку необходимого товара, выполнение работы или оказание услуги.</w:t>
      </w:r>
    </w:p>
    <w:p w:rsidR="00000000" w:rsidRPr="00ED5028" w:rsidRDefault="000C4C58">
      <w:pPr>
        <w:pStyle w:val="ConsPlusNormal"/>
        <w:spacing w:before="240"/>
        <w:ind w:firstLine="540"/>
        <w:jc w:val="both"/>
      </w:pPr>
      <w:bookmarkStart w:id="298" w:name="Par1554"/>
      <w:bookmarkEnd w:id="298"/>
      <w:r w:rsidRPr="00ED5028">
        <w:t>3. В случае, если после даты окончания срока подачи заявок на участие в запросе котировок, указанного в извещении о про</w:t>
      </w:r>
      <w:r w:rsidRPr="00ED5028">
        <w:t>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w:t>
      </w:r>
      <w:r w:rsidRPr="00ED5028">
        <w:t xml:space="preserve">авщиком (подрядчиком, исполнителем) в соответствии с </w:t>
      </w:r>
      <w:r w:rsidRPr="00ED5028">
        <w:t>пунктом 25 части 1 статьи 93</w:t>
      </w:r>
      <w:r w:rsidRPr="00ED5028">
        <w:t xml:space="preserve"> настоящего Федерального закона.</w:t>
      </w:r>
    </w:p>
    <w:p w:rsidR="00000000" w:rsidRPr="00ED5028" w:rsidRDefault="000C4C58">
      <w:pPr>
        <w:pStyle w:val="ConsPlusNormal"/>
        <w:spacing w:before="240"/>
        <w:ind w:firstLine="540"/>
        <w:jc w:val="both"/>
      </w:pPr>
      <w:bookmarkStart w:id="299" w:name="Par1555"/>
      <w:bookmarkEnd w:id="299"/>
      <w:r w:rsidRPr="00ED5028">
        <w:t>4. В случае, если после даты окончания срока подачи заявок на участие в запросе котировок, указанн</w:t>
      </w:r>
      <w:r w:rsidRPr="00ED5028">
        <w:t>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80. Порядок подачи заявок на участие в предварите</w:t>
      </w:r>
      <w:r w:rsidRPr="00ED5028">
        <w:t>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В целях настоящего Федерального закона под гуманитарной помощью понимаются поставляемые Российс</w:t>
      </w:r>
      <w:r w:rsidRPr="00ED5028">
        <w:t>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w:t>
      </w:r>
      <w:r w:rsidRPr="00ED5028">
        <w:t xml:space="preserve">аемые медицинские и социально-бытовые услуги малообеспеченным, социально незащищенным, пострадавшим от стихийных бедствий и других </w:t>
      </w:r>
      <w:r w:rsidRPr="00ED5028">
        <w:lastRenderedPageBreak/>
        <w:t>чрезвычайных происшествий группам населения, для ликвидации последствий стихийных бедствий и других чрезвычайных происшествий</w:t>
      </w:r>
      <w:r w:rsidRPr="00ED5028">
        <w:t>.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w:t>
      </w:r>
      <w:r w:rsidRPr="00ED5028">
        <w:t>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w:t>
      </w:r>
      <w:r w:rsidRPr="00ED5028">
        <w:t xml:space="preserve">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ED5028" w:rsidRDefault="000C4C58">
      <w:pPr>
        <w:pStyle w:val="ConsPlusNormal"/>
        <w:spacing w:before="240"/>
        <w:ind w:firstLine="540"/>
        <w:jc w:val="both"/>
      </w:pPr>
      <w:r w:rsidRPr="00ED5028">
        <w:t xml:space="preserve">2. Перечень поставщиков подлежит ежегодному обновлению путем проведения </w:t>
      </w:r>
      <w:r w:rsidRPr="00ED5028">
        <w:t>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w:t>
      </w:r>
      <w:r w:rsidRPr="00ED5028">
        <w:t xml:space="preserve"> закупки из этого перечня поставщиков.</w:t>
      </w:r>
    </w:p>
    <w:p w:rsidR="00000000" w:rsidRPr="00ED5028" w:rsidRDefault="000C4C58">
      <w:pPr>
        <w:pStyle w:val="ConsPlusNormal"/>
        <w:spacing w:before="240"/>
        <w:ind w:firstLine="540"/>
        <w:jc w:val="both"/>
      </w:pPr>
      <w:r w:rsidRPr="00ED5028">
        <w:t>3. Перечень товаров, работ, услуг, необходимых для оказания гуманитарной помощи либо ликвидации последствий чрезвычайных с</w:t>
      </w:r>
      <w:r w:rsidRPr="00ED5028">
        <w:t>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w:t>
      </w:r>
      <w:r w:rsidRPr="00ED5028">
        <w:t>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w:t>
      </w:r>
      <w:r w:rsidRPr="00ED5028">
        <w:t>лесообразно в связи с затратой времени, осуществляется закупка у единственного поставщика (подрядчика, исполнителя).</w:t>
      </w:r>
    </w:p>
    <w:p w:rsidR="00000000" w:rsidRPr="00ED5028" w:rsidRDefault="000C4C58">
      <w:pPr>
        <w:pStyle w:val="ConsPlusNormal"/>
        <w:spacing w:before="240"/>
        <w:ind w:firstLine="540"/>
        <w:jc w:val="both"/>
      </w:pPr>
      <w:r w:rsidRPr="00ED5028">
        <w:t>4. Не позднее чем за двадцать дней до даты истечения срока подачи заявок на участие в предварительном отборе заказчик размещает в единой ин</w:t>
      </w:r>
      <w:r w:rsidRPr="00ED5028">
        <w:t>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w:t>
      </w:r>
      <w:r w:rsidRPr="00ED5028">
        <w:t>нформации.</w:t>
      </w:r>
    </w:p>
    <w:p w:rsidR="00000000" w:rsidRPr="00ED5028" w:rsidRDefault="000C4C58">
      <w:pPr>
        <w:pStyle w:val="ConsPlusNormal"/>
        <w:spacing w:before="240"/>
        <w:ind w:firstLine="540"/>
        <w:jc w:val="both"/>
      </w:pPr>
      <w:r w:rsidRPr="00ED5028">
        <w:t>5. В извещении о проведении предварительного отбора должна быть указана следующая информация:</w:t>
      </w:r>
    </w:p>
    <w:p w:rsidR="00000000" w:rsidRPr="00ED5028" w:rsidRDefault="000C4C58">
      <w:pPr>
        <w:pStyle w:val="ConsPlusNormal"/>
        <w:spacing w:before="240"/>
        <w:ind w:firstLine="540"/>
        <w:jc w:val="both"/>
      </w:pPr>
      <w:r w:rsidRPr="00ED5028">
        <w:t xml:space="preserve">1) информация, предусмотренная </w:t>
      </w:r>
      <w:r w:rsidRPr="00ED5028">
        <w:t>статьей 42</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2) </w:t>
      </w:r>
      <w:r w:rsidRPr="00ED5028">
        <w:t>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ED5028" w:rsidRDefault="000C4C58">
      <w:pPr>
        <w:pStyle w:val="ConsPlusNormal"/>
        <w:spacing w:before="240"/>
        <w:ind w:firstLine="540"/>
        <w:jc w:val="both"/>
      </w:pPr>
      <w:r w:rsidRPr="00ED5028">
        <w:t>3) требования, предъявляемые к участникам предварительного отбора, и исчерпывающий пе</w:t>
      </w:r>
      <w:r w:rsidRPr="00ED5028">
        <w:t xml:space="preserve">речень документов, которые должны быть представлены участниками предварительного отбора в соответствии с </w:t>
      </w:r>
      <w:r w:rsidRPr="00ED5028">
        <w:t>пунктом 1 части 1 статьи 31</w:t>
      </w:r>
      <w:r w:rsidRPr="00ED5028">
        <w:t xml:space="preserve"> настоящего Федерального закона, а также требование, предъявляемое к участникам предварительного отбора в соответствии с </w:t>
      </w:r>
      <w:r w:rsidRPr="00ED5028">
        <w:t>частью 1.1</w:t>
      </w:r>
      <w:r w:rsidRPr="00ED5028">
        <w:t xml:space="preserve"> (при наличии такого требования) статьи 31 настоящего Федерального закона;</w:t>
      </w:r>
    </w:p>
    <w:p w:rsidR="00000000" w:rsidRPr="00ED5028" w:rsidRDefault="000C4C58">
      <w:pPr>
        <w:pStyle w:val="ConsPlusNormal"/>
        <w:jc w:val="both"/>
      </w:pPr>
      <w:r w:rsidRPr="00ED5028">
        <w:t>(п. 3 в ред. Федерального закона о</w:t>
      </w:r>
      <w:r w:rsidRPr="00ED5028">
        <w:t>т 04.06.2014 N 140-ФЗ)</w:t>
      </w:r>
    </w:p>
    <w:p w:rsidR="00000000" w:rsidRPr="00ED5028" w:rsidRDefault="000C4C58">
      <w:pPr>
        <w:pStyle w:val="ConsPlusNormal"/>
        <w:spacing w:before="240"/>
        <w:ind w:firstLine="540"/>
        <w:jc w:val="both"/>
      </w:pPr>
      <w:r w:rsidRPr="00ED5028">
        <w:t>4) форма заявки на участие в предварительном отборе;</w:t>
      </w:r>
    </w:p>
    <w:p w:rsidR="00000000" w:rsidRPr="00ED5028" w:rsidRDefault="000C4C58">
      <w:pPr>
        <w:pStyle w:val="ConsPlusNormal"/>
        <w:spacing w:before="240"/>
        <w:ind w:firstLine="540"/>
        <w:jc w:val="both"/>
      </w:pPr>
      <w:r w:rsidRPr="00ED5028">
        <w:t>5) место, дата и время проведения предварительного отбора;</w:t>
      </w:r>
    </w:p>
    <w:p w:rsidR="00000000" w:rsidRPr="00ED5028" w:rsidRDefault="000C4C58">
      <w:pPr>
        <w:pStyle w:val="ConsPlusNormal"/>
        <w:spacing w:before="240"/>
        <w:ind w:firstLine="540"/>
        <w:jc w:val="both"/>
      </w:pPr>
      <w:r w:rsidRPr="00ED5028">
        <w:lastRenderedPageBreak/>
        <w:t>6) информация о контрактной службе, контрактном управляющем, ответственных за заключение контракта, срок, в течение котор</w:t>
      </w:r>
      <w:r w:rsidRPr="00ED5028">
        <w:t>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w:t>
      </w:r>
      <w:r w:rsidRPr="00ED5028">
        <w:t>стника запроса котировок уклонившимися от заключения контракта.</w:t>
      </w:r>
    </w:p>
    <w:p w:rsidR="00000000" w:rsidRPr="00ED5028" w:rsidRDefault="000C4C58">
      <w:pPr>
        <w:pStyle w:val="ConsPlusNormal"/>
        <w:spacing w:before="240"/>
        <w:ind w:firstLine="540"/>
        <w:jc w:val="both"/>
      </w:pPr>
      <w:r w:rsidRPr="00ED5028">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ED5028">
        <w:t>пункте 10 части 1 статьи 31</w:t>
      </w:r>
      <w:r w:rsidRPr="00ED5028">
        <w:t xml:space="preserve"> настоящего Федерального закона.</w:t>
      </w:r>
    </w:p>
    <w:p w:rsidR="00000000" w:rsidRPr="00ED5028" w:rsidRDefault="000C4C58">
      <w:pPr>
        <w:pStyle w:val="ConsPlusNormal"/>
        <w:jc w:val="both"/>
      </w:pPr>
      <w:r w:rsidRPr="00ED5028">
        <w:t>(часть 5.1 введена Федеральным законом от 13.07.2015 N 227-ФЗ)</w:t>
      </w:r>
    </w:p>
    <w:p w:rsidR="00000000" w:rsidRPr="00ED5028" w:rsidRDefault="000C4C58">
      <w:pPr>
        <w:pStyle w:val="ConsPlusNormal"/>
        <w:spacing w:before="240"/>
        <w:ind w:firstLine="540"/>
        <w:jc w:val="both"/>
      </w:pPr>
      <w:r w:rsidRPr="00ED5028">
        <w:t>6. К извещению о проведении предварительного отбора должен бы</w:t>
      </w:r>
      <w:r w:rsidRPr="00ED5028">
        <w:t>ть приложен проект контракта.</w:t>
      </w:r>
    </w:p>
    <w:p w:rsidR="00000000" w:rsidRPr="00ED5028" w:rsidRDefault="000C4C58">
      <w:pPr>
        <w:pStyle w:val="ConsPlusNormal"/>
        <w:spacing w:before="240"/>
        <w:ind w:firstLine="540"/>
        <w:jc w:val="both"/>
      </w:pPr>
      <w:r w:rsidRPr="00ED5028">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ED5028" w:rsidRDefault="000C4C58">
      <w:pPr>
        <w:pStyle w:val="ConsPlusNormal"/>
        <w:spacing w:before="240"/>
        <w:ind w:firstLine="540"/>
        <w:jc w:val="both"/>
      </w:pPr>
      <w:r w:rsidRPr="00ED5028">
        <w:t xml:space="preserve">8. Заявки на участие в предварительном отборе, поданные по истечении срока их подачи, </w:t>
      </w:r>
      <w:r w:rsidRPr="00ED5028">
        <w:t>не принимаются и не рассматриваются заказчиком.</w:t>
      </w:r>
    </w:p>
    <w:p w:rsidR="00000000" w:rsidRPr="00ED5028" w:rsidRDefault="000C4C58">
      <w:pPr>
        <w:pStyle w:val="ConsPlusNormal"/>
        <w:spacing w:before="240"/>
        <w:ind w:firstLine="540"/>
        <w:jc w:val="both"/>
      </w:pPr>
      <w:r w:rsidRPr="00ED5028">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w:t>
      </w:r>
      <w:r w:rsidRPr="00ED5028">
        <w:t>одавшего такую заявку, заказчик выдает расписку в ее получении с указанием даты и времени ее получения.</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w:t>
      </w:r>
      <w:r w:rsidRPr="00ED5028">
        <w:t xml:space="preserve"> или техногенного характера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ED5028" w:rsidRDefault="000C4C58">
      <w:pPr>
        <w:pStyle w:val="ConsPlusNormal"/>
        <w:spacing w:before="240"/>
        <w:ind w:firstLine="540"/>
        <w:jc w:val="both"/>
      </w:pPr>
      <w:r w:rsidRPr="00ED5028">
        <w:t xml:space="preserve">2. Котировочной комиссией на основании </w:t>
      </w:r>
      <w:r w:rsidRPr="00ED5028">
        <w:t>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ED5028" w:rsidRDefault="000C4C58">
      <w:pPr>
        <w:pStyle w:val="ConsPlusNormal"/>
        <w:spacing w:before="240"/>
        <w:ind w:firstLine="540"/>
        <w:jc w:val="both"/>
      </w:pPr>
      <w:r w:rsidRPr="00ED5028">
        <w:t>3. Решение об отказе во включении у</w:t>
      </w:r>
      <w:r w:rsidRPr="00ED5028">
        <w:t>частника предварительного отбора в перечень поставщиков принимается, если:</w:t>
      </w:r>
    </w:p>
    <w:p w:rsidR="00000000" w:rsidRPr="00ED5028" w:rsidRDefault="000C4C58">
      <w:pPr>
        <w:pStyle w:val="ConsPlusNormal"/>
        <w:spacing w:before="240"/>
        <w:ind w:firstLine="540"/>
        <w:jc w:val="both"/>
      </w:pPr>
      <w:r w:rsidRPr="00ED5028">
        <w:t>1) участник предварительного отбора не соответствует требованиям, установленным извещением о проведении предварительного отбора;</w:t>
      </w:r>
    </w:p>
    <w:p w:rsidR="00000000" w:rsidRPr="00ED5028" w:rsidRDefault="000C4C58">
      <w:pPr>
        <w:pStyle w:val="ConsPlusNormal"/>
        <w:spacing w:before="240"/>
        <w:ind w:firstLine="540"/>
        <w:jc w:val="both"/>
      </w:pPr>
      <w:r w:rsidRPr="00ED5028">
        <w:t xml:space="preserve">2) документы для проведения предварительного отбора </w:t>
      </w:r>
      <w:r w:rsidRPr="00ED5028">
        <w:t>представлены не в полном объеме или предоставлена недостоверная информация;</w:t>
      </w:r>
    </w:p>
    <w:p w:rsidR="00000000" w:rsidRPr="00ED5028" w:rsidRDefault="000C4C58">
      <w:pPr>
        <w:pStyle w:val="ConsPlusNormal"/>
        <w:spacing w:before="240"/>
        <w:ind w:firstLine="540"/>
        <w:jc w:val="both"/>
      </w:pPr>
      <w:r w:rsidRPr="00ED5028">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ED5028" w:rsidRDefault="000C4C58">
      <w:pPr>
        <w:pStyle w:val="ConsPlusNormal"/>
        <w:spacing w:before="240"/>
        <w:ind w:firstLine="540"/>
        <w:jc w:val="both"/>
      </w:pPr>
      <w:r w:rsidRPr="00ED5028">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ED5028" w:rsidRDefault="000C4C58">
      <w:pPr>
        <w:pStyle w:val="ConsPlusNormal"/>
        <w:spacing w:before="240"/>
        <w:ind w:firstLine="540"/>
        <w:jc w:val="both"/>
      </w:pPr>
      <w:r w:rsidRPr="00ED5028">
        <w:lastRenderedPageBreak/>
        <w:t>4. Результаты рассмотрения заявок на участие в предварительном отборе оформляются протоколом, к</w:t>
      </w:r>
      <w:r w:rsidRPr="00ED5028">
        <w:t>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w:t>
      </w:r>
      <w:r w:rsidRPr="00ED5028">
        <w:t>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ED5028" w:rsidRDefault="000C4C58">
      <w:pPr>
        <w:pStyle w:val="ConsPlusNormal"/>
        <w:spacing w:before="240"/>
        <w:ind w:firstLine="540"/>
        <w:jc w:val="both"/>
      </w:pPr>
      <w:r w:rsidRPr="00ED5028">
        <w:t>5. Решение котировочной комиссии об отказе во включении участника пред</w:t>
      </w:r>
      <w:r w:rsidRPr="00ED5028">
        <w:t xml:space="preserve">варительного отбора в перечень поставщиков может быть обжаловано таким участником в порядке, установленном настоящим Федеральным </w:t>
      </w:r>
      <w:r w:rsidRPr="00ED5028">
        <w:t>законом</w:t>
      </w:r>
      <w:r w:rsidRPr="00ED5028">
        <w:t>.</w:t>
      </w:r>
    </w:p>
    <w:p w:rsidR="00000000" w:rsidRPr="00ED5028" w:rsidRDefault="000C4C58">
      <w:pPr>
        <w:pStyle w:val="ConsPlusNormal"/>
        <w:spacing w:before="240"/>
        <w:ind w:firstLine="540"/>
        <w:jc w:val="both"/>
      </w:pPr>
      <w:r w:rsidRPr="00ED5028">
        <w:t>6. Заказчик составляет перечень по</w:t>
      </w:r>
      <w:r w:rsidRPr="00ED5028">
        <w:t>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w:t>
      </w:r>
      <w:r w:rsidRPr="00ED5028">
        <w:t>ие, оказание которых могут осуществить эти участники.</w:t>
      </w:r>
    </w:p>
    <w:p w:rsidR="00000000" w:rsidRPr="00ED5028" w:rsidRDefault="000C4C58">
      <w:pPr>
        <w:pStyle w:val="ConsPlusNormal"/>
        <w:spacing w:before="240"/>
        <w:ind w:firstLine="540"/>
        <w:jc w:val="both"/>
      </w:pPr>
      <w:r w:rsidRPr="00ED5028">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82. О</w:t>
      </w:r>
      <w:r w:rsidRPr="00ED5028">
        <w:t>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Закупка путем проведения запроса котировок в целях оказания</w:t>
      </w:r>
      <w:r w:rsidRPr="00ED5028">
        <w:t xml:space="preserve">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ED5028" w:rsidRDefault="000C4C58">
      <w:pPr>
        <w:pStyle w:val="ConsPlusNormal"/>
        <w:spacing w:before="240"/>
        <w:ind w:firstLine="540"/>
        <w:jc w:val="both"/>
      </w:pPr>
      <w:r w:rsidRPr="00ED5028">
        <w:t>2. В целях оказания гуманитарной помощи либо ликвидации последствий чрезвычайной ситуации природного</w:t>
      </w:r>
      <w:r w:rsidRPr="00ED5028">
        <w:t xml:space="preserve">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ED5028" w:rsidRDefault="000C4C58">
      <w:pPr>
        <w:pStyle w:val="ConsPlusNormal"/>
        <w:spacing w:before="240"/>
        <w:ind w:firstLine="540"/>
        <w:jc w:val="both"/>
      </w:pPr>
      <w:r w:rsidRPr="00ED5028">
        <w:t>3. Запрос о предостав</w:t>
      </w:r>
      <w:r w:rsidRPr="00ED5028">
        <w:t>лении котировок может направляться с использованием любых средств связи, в том числе в форме электронного документа.</w:t>
      </w:r>
    </w:p>
    <w:p w:rsidR="00000000" w:rsidRPr="00ED5028" w:rsidRDefault="000C4C58">
      <w:pPr>
        <w:pStyle w:val="ConsPlusNormal"/>
        <w:spacing w:before="240"/>
        <w:ind w:firstLine="540"/>
        <w:jc w:val="both"/>
      </w:pPr>
      <w:r w:rsidRPr="00ED5028">
        <w:t xml:space="preserve">4. Запрос о предоставлении котировок и заявка на участие в запросе котировок должны соответствовать требованиям, установленным </w:t>
      </w:r>
      <w:r w:rsidRPr="00ED5028">
        <w:t>статьей 73</w:t>
      </w:r>
      <w:r w:rsidRPr="00ED5028">
        <w:t xml:space="preserve"> настоящего Федерального закона, с учетом особенностей, установленных </w:t>
      </w:r>
      <w:r w:rsidRPr="00ED5028">
        <w:t>частями 5</w:t>
      </w:r>
      <w:r w:rsidRPr="00ED5028">
        <w:t xml:space="preserve"> и </w:t>
      </w:r>
      <w:r w:rsidRPr="00ED5028">
        <w:t>6</w:t>
      </w:r>
      <w:r w:rsidRPr="00ED5028">
        <w:t xml:space="preserve"> настоящей статьи.</w:t>
      </w:r>
    </w:p>
    <w:p w:rsidR="00000000" w:rsidRPr="00ED5028" w:rsidRDefault="000C4C58">
      <w:pPr>
        <w:pStyle w:val="ConsPlusNormal"/>
        <w:spacing w:before="240"/>
        <w:ind w:firstLine="540"/>
        <w:jc w:val="both"/>
      </w:pPr>
      <w:bookmarkStart w:id="300" w:name="Par1598"/>
      <w:bookmarkEnd w:id="300"/>
      <w:r w:rsidRPr="00ED5028">
        <w:t>5. В запросе о предоста</w:t>
      </w:r>
      <w:r w:rsidRPr="00ED5028">
        <w:t>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w:t>
      </w:r>
      <w:r w:rsidRPr="00ED5028">
        <w:t>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w:t>
      </w:r>
      <w:r w:rsidRPr="00ED5028">
        <w:t>тавлении котировок.</w:t>
      </w:r>
    </w:p>
    <w:p w:rsidR="00000000" w:rsidRPr="00ED5028" w:rsidRDefault="000C4C58">
      <w:pPr>
        <w:pStyle w:val="ConsPlusNormal"/>
        <w:spacing w:before="240"/>
        <w:ind w:firstLine="540"/>
        <w:jc w:val="both"/>
      </w:pPr>
      <w:bookmarkStart w:id="301" w:name="Par1599"/>
      <w:bookmarkEnd w:id="301"/>
      <w:r w:rsidRPr="00ED5028">
        <w:t xml:space="preserve">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w:t>
      </w:r>
      <w:r w:rsidRPr="00ED5028">
        <w:lastRenderedPageBreak/>
        <w:t>запроса котировок в ответ на запрос о предоставле</w:t>
      </w:r>
      <w:r w:rsidRPr="00ED5028">
        <w:t>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ED5028" w:rsidRDefault="000C4C58">
      <w:pPr>
        <w:pStyle w:val="ConsPlusNormal"/>
        <w:spacing w:before="240"/>
        <w:ind w:firstLine="540"/>
        <w:jc w:val="both"/>
      </w:pPr>
      <w:r w:rsidRPr="00ED5028">
        <w:t xml:space="preserve">7. </w:t>
      </w:r>
      <w:r w:rsidRPr="00ED5028">
        <w:t>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w:t>
      </w:r>
      <w:r w:rsidRPr="00ED5028">
        <w:t>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w:t>
      </w:r>
      <w:r w:rsidRPr="00ED5028">
        <w:t>,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w:t>
      </w:r>
      <w:r w:rsidRPr="00ED5028">
        <w:t xml:space="preserve">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ED5028">
        <w:t>статьей 93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w:t>
      </w:r>
      <w:r w:rsidRPr="00ED5028">
        <w:t xml:space="preserve">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w:t>
      </w:r>
      <w:r w:rsidRPr="00ED5028">
        <w:t>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w:t>
      </w:r>
      <w:r w:rsidRPr="00ED5028">
        <w:t>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w:t>
      </w:r>
      <w:r w:rsidRPr="00ED5028">
        <w:t xml:space="preserve">.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w:t>
      </w:r>
      <w:r w:rsidRPr="00ED5028">
        <w:t>которых предложена такая же цена.</w:t>
      </w:r>
    </w:p>
    <w:p w:rsidR="00000000" w:rsidRPr="00ED5028" w:rsidRDefault="000C4C58">
      <w:pPr>
        <w:pStyle w:val="ConsPlusNormal"/>
        <w:spacing w:before="240"/>
        <w:ind w:firstLine="540"/>
        <w:jc w:val="both"/>
      </w:pPr>
      <w:r w:rsidRPr="00ED5028">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w:t>
      </w:r>
      <w:r w:rsidRPr="00ED5028">
        <w:t>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w:t>
      </w:r>
      <w:r w:rsidRPr="00ED5028">
        <w:t>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ED5028" w:rsidRDefault="000C4C58">
      <w:pPr>
        <w:pStyle w:val="ConsPlusNormal"/>
        <w:spacing w:before="240"/>
        <w:ind w:firstLine="540"/>
        <w:jc w:val="both"/>
      </w:pPr>
      <w:r w:rsidRPr="00ED5028">
        <w:t>10. С победителем запроса котировок на</w:t>
      </w:r>
      <w:r w:rsidRPr="00ED5028">
        <w:t xml:space="preserve">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ED5028" w:rsidRDefault="000C4C58">
      <w:pPr>
        <w:pStyle w:val="ConsPlusNormal"/>
        <w:spacing w:before="240"/>
        <w:ind w:firstLine="540"/>
        <w:jc w:val="both"/>
      </w:pPr>
      <w:r w:rsidRPr="00ED5028">
        <w:t>11. В случае, если</w:t>
      </w:r>
      <w:r w:rsidRPr="00ED5028">
        <w:t xml:space="preserve">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w:t>
      </w:r>
      <w:r w:rsidRPr="00ED5028">
        <w:t xml:space="preserve">е возрастания, на условиях, предусмотренных запросом о предоставлении котировок, в </w:t>
      </w:r>
      <w:r w:rsidRPr="00ED5028">
        <w:lastRenderedPageBreak/>
        <w:t>количестве или объеме и по цене, которые предложены в такой заявке.</w:t>
      </w:r>
    </w:p>
    <w:p w:rsidR="00000000" w:rsidRPr="00ED5028" w:rsidRDefault="000C4C58">
      <w:pPr>
        <w:pStyle w:val="ConsPlusNormal"/>
        <w:spacing w:before="240"/>
        <w:ind w:firstLine="540"/>
        <w:jc w:val="both"/>
      </w:pPr>
      <w:r w:rsidRPr="00ED5028">
        <w:t>12. В случае, если после заключения контракта в соответствии с настоящей статьей количество товара, объем</w:t>
      </w:r>
      <w:r w:rsidRPr="00ED5028">
        <w:t xml:space="preserve">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w:t>
      </w:r>
      <w:r w:rsidRPr="00ED5028">
        <w:t xml:space="preserve">тствии со </w:t>
      </w:r>
      <w:r w:rsidRPr="00ED5028">
        <w:t>статьей 93</w:t>
      </w:r>
      <w:r w:rsidRPr="00ED5028">
        <w:t xml:space="preserve"> настоящего Федерального закона.</w:t>
      </w:r>
    </w:p>
    <w:p w:rsidR="00000000" w:rsidRPr="00ED5028" w:rsidRDefault="000C4C58">
      <w:pPr>
        <w:pStyle w:val="ConsPlusNormal"/>
        <w:ind w:firstLine="540"/>
        <w:jc w:val="both"/>
      </w:pPr>
    </w:p>
    <w:p w:rsidR="00000000" w:rsidRPr="00ED5028" w:rsidRDefault="000C4C58">
      <w:pPr>
        <w:pStyle w:val="ConsPlusTitle"/>
        <w:jc w:val="center"/>
        <w:outlineLvl w:val="1"/>
      </w:pPr>
      <w:r w:rsidRPr="00ED5028">
        <w:t>§ 4. Определение поставщика (подрядчика, исполнителя) путем</w:t>
      </w:r>
    </w:p>
    <w:p w:rsidR="00000000" w:rsidRPr="00ED5028" w:rsidRDefault="000C4C58">
      <w:pPr>
        <w:pStyle w:val="ConsPlusTitle"/>
        <w:jc w:val="center"/>
      </w:pPr>
      <w:r w:rsidRPr="00ED5028">
        <w:t>проведения запроса предложе</w:t>
      </w:r>
      <w:r w:rsidRPr="00ED5028">
        <w:t>ний</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302" w:name="Par1610"/>
      <w:bookmarkEnd w:id="302"/>
      <w:r w:rsidRPr="00ED5028">
        <w:t>Статья 83. Проведение запроса предложений</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w:t>
      </w:r>
      <w:r w:rsidRPr="00ED5028">
        <w:t>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w:t>
      </w:r>
      <w:r w:rsidRPr="00ED5028">
        <w:t>бразом соответствует установленным заказчиком требованиям к товару, работе или услуге.</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2. Заказчик вправе осуществлять закупку путем проведения запроса предложений в случаях:</w:t>
      </w:r>
    </w:p>
    <w:p w:rsidR="00000000" w:rsidRPr="00ED5028" w:rsidRDefault="000C4C58">
      <w:pPr>
        <w:pStyle w:val="ConsPlusNormal"/>
        <w:spacing w:before="240"/>
        <w:ind w:firstLine="540"/>
        <w:jc w:val="both"/>
      </w:pPr>
      <w:r w:rsidRPr="00ED5028">
        <w:t>1) утратил силу с 1 января 20</w:t>
      </w:r>
      <w:r w:rsidRPr="00ED5028">
        <w:t>14 года. - Федеральный закон от 28.12.2013 N 396-ФЗ;</w:t>
      </w:r>
    </w:p>
    <w:p w:rsidR="00000000" w:rsidRPr="00ED5028" w:rsidRDefault="000C4C58">
      <w:pPr>
        <w:pStyle w:val="ConsPlusNormal"/>
        <w:spacing w:before="240"/>
        <w:ind w:firstLine="540"/>
        <w:jc w:val="both"/>
      </w:pPr>
      <w:bookmarkStart w:id="303" w:name="Par1616"/>
      <w:bookmarkEnd w:id="303"/>
      <w:r w:rsidRPr="00ED5028">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w:t>
      </w:r>
      <w:r w:rsidRPr="00ED5028">
        <w:t>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ED5028" w:rsidRDefault="000C4C58">
      <w:pPr>
        <w:pStyle w:val="ConsPlusNormal"/>
      </w:pPr>
    </w:p>
    <w:p w:rsidR="00000000" w:rsidRPr="00ED5028" w:rsidRDefault="000C4C58">
      <w:pPr>
        <w:pStyle w:val="ConsPlusNormal"/>
        <w:spacing w:before="300"/>
        <w:ind w:firstLine="540"/>
        <w:jc w:val="both"/>
      </w:pPr>
      <w:bookmarkStart w:id="304" w:name="Par1619"/>
      <w:bookmarkEnd w:id="304"/>
      <w:r w:rsidRPr="00ED5028">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 на лечение гражданина Российской Федера</w:t>
      </w:r>
      <w:r w:rsidRPr="00ED5028">
        <w:t>ции за пределами территории Российской Федерации;</w:t>
      </w:r>
    </w:p>
    <w:p w:rsidR="00000000" w:rsidRPr="00ED5028" w:rsidRDefault="000C4C58">
      <w:pPr>
        <w:pStyle w:val="ConsPlusNormal"/>
        <w:spacing w:before="240"/>
        <w:ind w:firstLine="540"/>
        <w:jc w:val="both"/>
      </w:pPr>
      <w:r w:rsidRPr="00ED5028">
        <w:t>4) утратил силу с 1 января 2014 года. - Федеральный закон от 28.12.2013 N 396-ФЗ;</w:t>
      </w:r>
    </w:p>
    <w:p w:rsidR="00000000" w:rsidRPr="00ED5028" w:rsidRDefault="000C4C58">
      <w:pPr>
        <w:pStyle w:val="ConsPlusNormal"/>
        <w:spacing w:before="240"/>
        <w:ind w:firstLine="540"/>
        <w:jc w:val="both"/>
      </w:pPr>
      <w:r w:rsidRPr="00ED5028">
        <w:t>5) утратил силу. - Федеральный закон от 04.06.2014 N 140-ФЗ;</w:t>
      </w:r>
    </w:p>
    <w:p w:rsidR="00000000" w:rsidRPr="00ED5028" w:rsidRDefault="000C4C58">
      <w:pPr>
        <w:pStyle w:val="ConsPlusNormal"/>
        <w:spacing w:before="240"/>
        <w:ind w:firstLine="540"/>
        <w:jc w:val="both"/>
      </w:pPr>
      <w:bookmarkStart w:id="305" w:name="Par1622"/>
      <w:bookmarkEnd w:id="305"/>
      <w:r w:rsidRPr="00ED5028">
        <w:t>6) осуществления закупки товара, работы или услуг</w:t>
      </w:r>
      <w:r w:rsidRPr="00ED5028">
        <w:t xml:space="preserve">и, являющихся предметом контракта, расторжение которого осуществлено заказчиком на основании </w:t>
      </w:r>
      <w:r w:rsidRPr="00ED5028">
        <w:t>части 9</w:t>
      </w:r>
      <w:r w:rsidRPr="00ED5028">
        <w:t xml:space="preserve"> или </w:t>
      </w:r>
      <w:r w:rsidRPr="00ED5028">
        <w:t>15 статьи 95</w:t>
      </w:r>
      <w:r w:rsidRPr="00ED5028">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w:t>
      </w:r>
      <w:r w:rsidRPr="00ED5028">
        <w:t>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w:t>
      </w:r>
      <w:r w:rsidRPr="00ED5028">
        <w:t>та должна быть уменьшена пропорционально количеству поставленного товара, объему выполненной работы или оказанной услуги;</w:t>
      </w:r>
    </w:p>
    <w:p w:rsidR="00000000" w:rsidRPr="00ED5028" w:rsidRDefault="000C4C58">
      <w:pPr>
        <w:pStyle w:val="ConsPlusNormal"/>
        <w:jc w:val="both"/>
      </w:pPr>
      <w:r w:rsidRPr="00ED5028">
        <w:t>(в ред. Федерального закона от 03.07.2016 N 365-ФЗ)</w:t>
      </w:r>
    </w:p>
    <w:p w:rsidR="00000000" w:rsidRPr="00ED5028" w:rsidRDefault="000C4C58">
      <w:pPr>
        <w:pStyle w:val="ConsPlusNormal"/>
        <w:spacing w:before="240"/>
        <w:ind w:firstLine="540"/>
        <w:jc w:val="both"/>
      </w:pPr>
      <w:bookmarkStart w:id="306" w:name="Par1624"/>
      <w:bookmarkEnd w:id="306"/>
      <w:r w:rsidRPr="00ED5028">
        <w:lastRenderedPageBreak/>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w:t>
      </w:r>
      <w:r w:rsidRPr="00ED5028">
        <w:t>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w:t>
      </w:r>
      <w:r w:rsidRPr="00ED5028">
        <w:t>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w:t>
      </w:r>
      <w:r w:rsidRPr="00ED5028">
        <w:t xml:space="preserve">ктом, в реестр контрактов, предусмотренный </w:t>
      </w:r>
      <w:r w:rsidRPr="00ED5028">
        <w:t>статьей 103</w:t>
      </w:r>
      <w:r w:rsidRPr="00ED5028">
        <w:t xml:space="preserve"> настоящего Федерального закона, при условии обеспечения предусмотренного Федеральным законом от 27 июля 2006 года N 1</w:t>
      </w:r>
      <w:r w:rsidRPr="00ED5028">
        <w:t>52-ФЗ "О персональных данных" обезличивания персональных данных;</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spacing w:before="240"/>
        <w:ind w:firstLine="540"/>
        <w:jc w:val="both"/>
      </w:pPr>
      <w:bookmarkStart w:id="307" w:name="Par1626"/>
      <w:bookmarkEnd w:id="307"/>
      <w:r w:rsidRPr="00ED5028">
        <w:t xml:space="preserve">8) признания повторного конкурса, электронного аукциона не состоявшимися в соответствии с </w:t>
      </w:r>
      <w:r w:rsidRPr="00ED5028">
        <w:t>частью 4 статьи 55</w:t>
      </w:r>
      <w:r w:rsidRPr="00ED5028">
        <w:t xml:space="preserve"> и </w:t>
      </w:r>
      <w:r w:rsidRPr="00ED5028">
        <w:t>ч</w:t>
      </w:r>
      <w:r w:rsidRPr="00ED5028">
        <w:t>астью 4 статьи 71</w:t>
      </w:r>
      <w:r w:rsidRPr="00ED5028">
        <w:t xml:space="preserve"> настоящего Федерального закона;</w:t>
      </w:r>
    </w:p>
    <w:p w:rsidR="00000000" w:rsidRPr="00ED5028" w:rsidRDefault="000C4C58">
      <w:pPr>
        <w:pStyle w:val="ConsPlusNormal"/>
        <w:spacing w:before="240"/>
        <w:ind w:firstLine="540"/>
        <w:jc w:val="both"/>
      </w:pPr>
      <w:bookmarkStart w:id="308" w:name="Par1627"/>
      <w:bookmarkEnd w:id="308"/>
      <w:r w:rsidRPr="00ED5028">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w:t>
      </w:r>
      <w:r w:rsidRPr="00ED5028">
        <w:t>ьством Российской Федерации федеральным органом исполнительной власти;</w:t>
      </w:r>
    </w:p>
    <w:p w:rsidR="00000000" w:rsidRPr="00ED5028" w:rsidRDefault="000C4C58">
      <w:pPr>
        <w:pStyle w:val="ConsPlusNormal"/>
        <w:jc w:val="both"/>
      </w:pPr>
      <w:r w:rsidRPr="00ED5028">
        <w:t>(п. 9 в ред. Федерального закона от 04.06.2014 N 140-ФЗ)</w:t>
      </w:r>
    </w:p>
    <w:p w:rsidR="00000000" w:rsidRPr="00ED5028" w:rsidRDefault="000C4C58">
      <w:pPr>
        <w:pStyle w:val="ConsPlusNormal"/>
        <w:spacing w:before="240"/>
        <w:ind w:firstLine="540"/>
        <w:jc w:val="both"/>
      </w:pPr>
      <w:bookmarkStart w:id="309" w:name="Par1629"/>
      <w:bookmarkEnd w:id="309"/>
      <w:r w:rsidRPr="00ED5028">
        <w:t>10) осуществления закупок услуг по защите интересов Российской Федерации в случае подачи физическими лицами и (или</w:t>
      </w:r>
      <w:r w:rsidRPr="00ED5028">
        <w:t>)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ED5028" w:rsidRDefault="000C4C58">
      <w:pPr>
        <w:pStyle w:val="ConsPlusNormal"/>
        <w:jc w:val="both"/>
      </w:pPr>
      <w:r w:rsidRPr="00ED5028">
        <w:t>(п. 10 введ</w:t>
      </w:r>
      <w:r w:rsidRPr="00ED5028">
        <w:t>ен Федеральным законом от 28.12.2013 N 396-ФЗ)</w:t>
      </w:r>
    </w:p>
    <w:p w:rsidR="00000000" w:rsidRPr="00ED5028" w:rsidRDefault="000C4C58">
      <w:pPr>
        <w:pStyle w:val="ConsPlusNormal"/>
        <w:spacing w:before="240"/>
        <w:ind w:firstLine="540"/>
        <w:jc w:val="both"/>
      </w:pPr>
      <w:r w:rsidRPr="00ED5028">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w:t>
      </w:r>
      <w:r w:rsidRPr="00ED5028">
        <w:t>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w:t>
      </w:r>
      <w:r w:rsidRPr="00ED5028">
        <w:t>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w:t>
      </w:r>
      <w:r w:rsidRPr="00ED5028">
        <w:t xml:space="preserve">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ED5028">
        <w:t xml:space="preserve">пунктом 6 </w:t>
      </w:r>
      <w:r w:rsidRPr="00ED5028">
        <w:t>части 2</w:t>
      </w:r>
      <w:r w:rsidRPr="00ED5028">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ED5028">
        <w:t>части 9 статьи 95</w:t>
      </w:r>
      <w:r w:rsidRPr="00ED5028">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w:t>
      </w:r>
      <w:r w:rsidRPr="00ED5028">
        <w:t>роведения запроса предложений.</w:t>
      </w:r>
    </w:p>
    <w:p w:rsidR="00000000" w:rsidRPr="00ED5028" w:rsidRDefault="000C4C58">
      <w:pPr>
        <w:pStyle w:val="ConsPlusNormal"/>
        <w:spacing w:before="240"/>
        <w:ind w:firstLine="540"/>
        <w:jc w:val="both"/>
      </w:pPr>
      <w:bookmarkStart w:id="310" w:name="Par1632"/>
      <w:bookmarkEnd w:id="310"/>
      <w:r w:rsidRPr="00ED5028">
        <w:t>4. Извещение о проведении запроса предложений должно содержать следующую информацию:</w:t>
      </w:r>
    </w:p>
    <w:p w:rsidR="00000000" w:rsidRPr="00ED5028" w:rsidRDefault="000C4C58">
      <w:pPr>
        <w:pStyle w:val="ConsPlusNormal"/>
        <w:spacing w:before="240"/>
        <w:ind w:firstLine="540"/>
        <w:jc w:val="both"/>
      </w:pPr>
      <w:r w:rsidRPr="00ED5028">
        <w:lastRenderedPageBreak/>
        <w:t xml:space="preserve">1) информация, предусмотренная </w:t>
      </w:r>
      <w:r w:rsidRPr="00ED5028">
        <w:t>пунктами 1</w:t>
      </w:r>
      <w:r w:rsidRPr="00ED5028">
        <w:t xml:space="preserve"> - </w:t>
      </w:r>
      <w:r w:rsidRPr="00ED5028">
        <w:t>5</w:t>
      </w:r>
      <w:r w:rsidRPr="00ED5028">
        <w:t xml:space="preserve">, </w:t>
      </w:r>
      <w:r w:rsidRPr="00ED5028">
        <w:t>7</w:t>
      </w:r>
      <w:r w:rsidRPr="00ED5028">
        <w:t xml:space="preserve"> (в случае заключения кон</w:t>
      </w:r>
      <w:r w:rsidRPr="00ED5028">
        <w:t xml:space="preserve">тракта в соответствии с </w:t>
      </w:r>
      <w:r w:rsidRPr="00ED5028">
        <w:t>пунктом 8 части 2</w:t>
      </w:r>
      <w:r w:rsidRPr="00ED5028">
        <w:t xml:space="preserve"> настоящей статьи) и </w:t>
      </w:r>
      <w:r w:rsidRPr="00ED5028">
        <w:t>8</w:t>
      </w:r>
      <w:r w:rsidRPr="00ED5028">
        <w:t xml:space="preserve"> (если установление требования обеспечения исполнения контракта предусмотрено </w:t>
      </w:r>
      <w:r w:rsidRPr="00ED5028">
        <w:t>статьей 96</w:t>
      </w:r>
      <w:r w:rsidRPr="00ED5028">
        <w:t xml:space="preserve"> настоящего Федерального закона) </w:t>
      </w:r>
      <w:r w:rsidRPr="00ED5028">
        <w:t>статьи 42</w:t>
      </w:r>
      <w:r w:rsidRPr="00ED5028">
        <w:t xml:space="preserve"> настоящего Федерального закона;</w:t>
      </w:r>
    </w:p>
    <w:p w:rsidR="00000000" w:rsidRPr="00ED5028" w:rsidRDefault="000C4C58">
      <w:pPr>
        <w:pStyle w:val="ConsPlusNormal"/>
        <w:jc w:val="both"/>
      </w:pPr>
      <w:r w:rsidRPr="00ED5028">
        <w:t>(п. 1 в ред. Федерального закона от 28.12.2013 N 396-ФЗ)</w:t>
      </w:r>
    </w:p>
    <w:p w:rsidR="00000000" w:rsidRPr="00ED5028" w:rsidRDefault="000C4C58">
      <w:pPr>
        <w:pStyle w:val="ConsPlusNormal"/>
        <w:spacing w:before="240"/>
        <w:ind w:firstLine="540"/>
        <w:jc w:val="both"/>
      </w:pPr>
      <w:r w:rsidRPr="00ED5028">
        <w:t>2) требования, пре</w:t>
      </w:r>
      <w:r w:rsidRPr="00ED5028">
        <w:t xml:space="preserve">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r w:rsidRPr="00ED5028">
        <w:t>статьей 31</w:t>
      </w:r>
      <w:r w:rsidRPr="00ED5028">
        <w:t xml:space="preserve"> настоящег</w:t>
      </w:r>
      <w:r w:rsidRPr="00ED5028">
        <w:t>о Федерального закона;</w:t>
      </w:r>
    </w:p>
    <w:p w:rsidR="00000000" w:rsidRPr="00ED5028" w:rsidRDefault="000C4C58">
      <w:pPr>
        <w:pStyle w:val="ConsPlusNormal"/>
        <w:spacing w:before="240"/>
        <w:ind w:firstLine="540"/>
        <w:jc w:val="both"/>
      </w:pPr>
      <w:r w:rsidRPr="00ED5028">
        <w:t>3) язык или языки, на которых предоставлена документация о проведении запроса предложений;</w:t>
      </w:r>
    </w:p>
    <w:p w:rsidR="00000000" w:rsidRPr="00ED5028" w:rsidRDefault="000C4C58">
      <w:pPr>
        <w:pStyle w:val="ConsPlusNormal"/>
        <w:spacing w:before="240"/>
        <w:ind w:firstLine="540"/>
        <w:jc w:val="both"/>
      </w:pPr>
      <w:r w:rsidRPr="00ED5028">
        <w:t>4) место, дата и время вскрытия конвертов с заявками на участие в запросе предложений и открытия доступа к поданным в форме электронных докуме</w:t>
      </w:r>
      <w:r w:rsidRPr="00ED5028">
        <w:t>нтов заявкам на участие в запросе предложений, рассмотрения и оценки таких заявок;</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5) способы получения документации о проведении запроса предложений, срок, место и порядок предоставления этой документаци</w:t>
      </w:r>
      <w:r w:rsidRPr="00ED5028">
        <w:t>и;</w:t>
      </w:r>
    </w:p>
    <w:p w:rsidR="00000000" w:rsidRPr="00ED5028" w:rsidRDefault="000C4C58">
      <w:pPr>
        <w:pStyle w:val="ConsPlusNormal"/>
        <w:spacing w:before="240"/>
        <w:ind w:firstLine="540"/>
        <w:jc w:val="both"/>
      </w:pPr>
      <w:r w:rsidRPr="00ED5028">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ED5028" w:rsidRDefault="000C4C58">
      <w:pPr>
        <w:pStyle w:val="ConsPlusNormal"/>
        <w:spacing w:before="240"/>
        <w:ind w:firstLine="540"/>
        <w:jc w:val="both"/>
      </w:pPr>
      <w:r w:rsidRPr="00ED5028">
        <w:t>7) срок, место и порядок подачи заявок на участие в запросе предложений;</w:t>
      </w:r>
    </w:p>
    <w:p w:rsidR="00000000" w:rsidRPr="00ED5028" w:rsidRDefault="000C4C58">
      <w:pPr>
        <w:pStyle w:val="ConsPlusNormal"/>
        <w:spacing w:before="240"/>
        <w:ind w:firstLine="540"/>
        <w:jc w:val="both"/>
      </w:pPr>
      <w:r w:rsidRPr="00ED5028">
        <w:t>8) преимущества, предос</w:t>
      </w:r>
      <w:r w:rsidRPr="00ED5028">
        <w:t xml:space="preserve">тавляемые заказчиком в соответствии со </w:t>
      </w:r>
      <w:r w:rsidRPr="00ED5028">
        <w:t>статьями 28</w:t>
      </w:r>
      <w:r w:rsidRPr="00ED5028">
        <w:t xml:space="preserve"> - </w:t>
      </w:r>
      <w:r w:rsidRPr="00ED5028">
        <w:t>30</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w:t>
      </w:r>
      <w:r w:rsidRPr="00ED5028">
        <w:t>ли вносить изменения в извещение о проведении запроса предложений, документацию о проведении запроса предложений.</w:t>
      </w:r>
    </w:p>
    <w:p w:rsidR="00000000" w:rsidRPr="00ED5028" w:rsidRDefault="000C4C58">
      <w:pPr>
        <w:pStyle w:val="ConsPlusNormal"/>
        <w:spacing w:before="240"/>
        <w:ind w:firstLine="540"/>
        <w:jc w:val="both"/>
      </w:pPr>
      <w:r w:rsidRPr="00ED5028">
        <w:t>6. Одновременно с размещением извещения о проведении запроса предложений заказчик размещает в единой информационной системе документацию о про</w:t>
      </w:r>
      <w:r w:rsidRPr="00ED5028">
        <w:t>ведении запроса предложений, которая должна содержать следующую информацию:</w:t>
      </w:r>
    </w:p>
    <w:p w:rsidR="00000000" w:rsidRPr="00ED5028" w:rsidRDefault="000C4C58">
      <w:pPr>
        <w:pStyle w:val="ConsPlusNormal"/>
        <w:spacing w:before="240"/>
        <w:ind w:firstLine="540"/>
        <w:jc w:val="both"/>
      </w:pPr>
      <w:r w:rsidRPr="00ED5028">
        <w:t xml:space="preserve">1) информация, указанная в </w:t>
      </w:r>
      <w:r w:rsidRPr="00ED5028">
        <w:t>части 4</w:t>
      </w:r>
      <w:r w:rsidRPr="00ED5028">
        <w:t xml:space="preserve"> настоящей статьи;</w:t>
      </w:r>
    </w:p>
    <w:p w:rsidR="00000000" w:rsidRPr="00ED5028" w:rsidRDefault="000C4C58">
      <w:pPr>
        <w:pStyle w:val="ConsPlusNormal"/>
        <w:spacing w:before="240"/>
        <w:ind w:firstLine="540"/>
        <w:jc w:val="both"/>
      </w:pPr>
      <w:r w:rsidRPr="00ED5028">
        <w:t>2) наименован</w:t>
      </w:r>
      <w:r w:rsidRPr="00ED5028">
        <w:t xml:space="preserve">ие и описание объекта закупки, условий контракта в соответствии со </w:t>
      </w:r>
      <w:r w:rsidRPr="00ED5028">
        <w:t>статьей 33</w:t>
      </w:r>
      <w:r w:rsidRPr="00ED5028">
        <w:t xml:space="preserve"> настоящего Федерального закона, в том числе обоснование начальной (максимальной) цены контракта;</w:t>
      </w:r>
    </w:p>
    <w:p w:rsidR="00000000" w:rsidRPr="00ED5028" w:rsidRDefault="000C4C58">
      <w:pPr>
        <w:pStyle w:val="ConsPlusNormal"/>
        <w:spacing w:before="240"/>
        <w:ind w:firstLine="540"/>
        <w:jc w:val="both"/>
      </w:pPr>
      <w:r w:rsidRPr="00ED5028">
        <w:t>3) требов</w:t>
      </w:r>
      <w:r w:rsidRPr="00ED5028">
        <w:t>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w:t>
      </w:r>
      <w:r w:rsidRPr="00ED5028">
        <w:t>тию в запросе предложений;</w:t>
      </w:r>
    </w:p>
    <w:p w:rsidR="00000000" w:rsidRPr="00ED5028" w:rsidRDefault="000C4C58">
      <w:pPr>
        <w:pStyle w:val="ConsPlusNormal"/>
        <w:spacing w:before="240"/>
        <w:ind w:firstLine="540"/>
        <w:jc w:val="both"/>
      </w:pPr>
      <w:r w:rsidRPr="00ED5028">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ED5028">
        <w:t>статьей 95</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lastRenderedPageBreak/>
        <w:t>5) порядок проведения запроса предложений;</w:t>
      </w:r>
    </w:p>
    <w:p w:rsidR="00000000" w:rsidRPr="00ED5028" w:rsidRDefault="000C4C58">
      <w:pPr>
        <w:pStyle w:val="ConsPlusNormal"/>
        <w:spacing w:before="240"/>
        <w:ind w:firstLine="540"/>
        <w:jc w:val="both"/>
      </w:pPr>
      <w:r w:rsidRPr="00ED5028">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ED5028" w:rsidRDefault="000C4C58">
      <w:pPr>
        <w:pStyle w:val="ConsPlusNormal"/>
        <w:spacing w:before="240"/>
        <w:ind w:firstLine="540"/>
        <w:jc w:val="both"/>
      </w:pPr>
      <w:r w:rsidRPr="00ED5028">
        <w:t>7) критерии оценки заявок на участие в запросе предложений, величины значимости этих критериев в соот</w:t>
      </w:r>
      <w:r w:rsidRPr="00ED5028">
        <w:t>ветствии с настоящим Федеральным законом, порядок рассмотрения и оценки таких заявок;</w:t>
      </w:r>
    </w:p>
    <w:p w:rsidR="00000000" w:rsidRPr="00ED5028" w:rsidRDefault="000C4C58">
      <w:pPr>
        <w:pStyle w:val="ConsPlusNormal"/>
        <w:spacing w:before="240"/>
        <w:ind w:firstLine="540"/>
        <w:jc w:val="both"/>
      </w:pPr>
      <w:r w:rsidRPr="00ED5028">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w:t>
      </w:r>
      <w:r w:rsidRPr="00ED5028">
        <w:t>ть контракт, условия признания победителя запроса предложений уклонившимся от заключения контракта;</w:t>
      </w:r>
    </w:p>
    <w:p w:rsidR="00000000" w:rsidRPr="00ED5028" w:rsidRDefault="000C4C58">
      <w:pPr>
        <w:pStyle w:val="ConsPlusNormal"/>
        <w:spacing w:before="240"/>
        <w:ind w:firstLine="540"/>
        <w:jc w:val="both"/>
      </w:pPr>
      <w:r w:rsidRPr="00ED5028">
        <w:t xml:space="preserve">9) информация о возможности одностороннего отказа от исполнения контракта в соответствии с положениями </w:t>
      </w:r>
      <w:r w:rsidRPr="00ED5028">
        <w:t>частей 8</w:t>
      </w:r>
      <w:r w:rsidRPr="00ED5028">
        <w:t xml:space="preserve"> - </w:t>
      </w:r>
      <w:r w:rsidRPr="00ED5028">
        <w:t>26 статьи 95</w:t>
      </w:r>
      <w:r w:rsidRPr="00ED5028">
        <w:t xml:space="preserve"> насто</w:t>
      </w:r>
      <w:r w:rsidRPr="00ED5028">
        <w:t>ящего Федерального закона.</w:t>
      </w:r>
    </w:p>
    <w:p w:rsidR="00000000" w:rsidRPr="00ED5028" w:rsidRDefault="000C4C58">
      <w:pPr>
        <w:pStyle w:val="ConsPlusNormal"/>
        <w:spacing w:before="240"/>
        <w:ind w:firstLine="540"/>
        <w:jc w:val="both"/>
      </w:pPr>
      <w:r w:rsidRPr="00ED5028">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ED5028" w:rsidRDefault="000C4C58">
      <w:pPr>
        <w:pStyle w:val="ConsPlusNormal"/>
        <w:spacing w:before="240"/>
        <w:ind w:firstLine="540"/>
        <w:jc w:val="both"/>
      </w:pPr>
      <w:r w:rsidRPr="00ED5028">
        <w:t xml:space="preserve">7.1. Прием заявок на участие в запросе предложений прекращается </w:t>
      </w:r>
      <w:r w:rsidRPr="00ED5028">
        <w:t>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ED5028" w:rsidRDefault="000C4C58">
      <w:pPr>
        <w:pStyle w:val="ConsPlusNormal"/>
        <w:jc w:val="both"/>
      </w:pPr>
      <w:r w:rsidRPr="00ED5028">
        <w:t>(часть 7.1 введена Федеральным законом от 04.06.2014 N 140-ФЗ)</w:t>
      </w:r>
    </w:p>
    <w:p w:rsidR="00000000" w:rsidRPr="00ED5028" w:rsidRDefault="000C4C58">
      <w:pPr>
        <w:pStyle w:val="ConsPlusNormal"/>
        <w:spacing w:before="240"/>
        <w:ind w:firstLine="540"/>
        <w:jc w:val="both"/>
      </w:pPr>
      <w:r w:rsidRPr="00ED5028">
        <w:t>8. Для</w:t>
      </w:r>
      <w:r w:rsidRPr="00ED5028">
        <w:t xml:space="preserve">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w:t>
      </w:r>
      <w:r w:rsidRPr="00ED5028">
        <w:t>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w:t>
      </w:r>
      <w:r w:rsidRPr="00ED5028">
        <w:t>а на участие в запросе предложений или не подано ни одной такой заявки, запрос предложений признается несостоявшимся.</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9. В день, во время и в месте, которые указаны в извещении о проведении запроса предло</w:t>
      </w:r>
      <w:r w:rsidRPr="00ED5028">
        <w:t xml:space="preserve">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w:t>
      </w:r>
      <w:r w:rsidRPr="00ED5028">
        <w:t>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w:t>
      </w:r>
      <w:r w:rsidRPr="00ED5028">
        <w:t>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10. Комиссией по рассмотрению з</w:t>
      </w:r>
      <w:r w:rsidRPr="00ED5028">
        <w:t>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w:t>
      </w:r>
      <w:r w:rsidRPr="00ED5028">
        <w:t xml:space="preserve">ки запроса предложений, подавшие заявки, не соответствующие </w:t>
      </w:r>
      <w:r w:rsidRPr="00ED5028">
        <w:lastRenderedPageBreak/>
        <w:t>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w:t>
      </w:r>
      <w:r w:rsidRPr="00ED5028">
        <w:t xml:space="preserve">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ED5028" w:rsidRDefault="000C4C58">
      <w:pPr>
        <w:pStyle w:val="ConsPlusNormal"/>
        <w:jc w:val="both"/>
      </w:pPr>
      <w:r w:rsidRPr="00ED5028">
        <w:t>(в ред. Федерального зако</w:t>
      </w:r>
      <w:r w:rsidRPr="00ED5028">
        <w:t>на от 04.06.2014 N 140-ФЗ)</w:t>
      </w:r>
    </w:p>
    <w:p w:rsidR="00000000" w:rsidRPr="00ED5028" w:rsidRDefault="000C4C58">
      <w:pPr>
        <w:pStyle w:val="ConsPlusNormal"/>
        <w:spacing w:before="240"/>
        <w:ind w:firstLine="540"/>
        <w:jc w:val="both"/>
      </w:pPr>
      <w:r w:rsidRPr="00ED5028">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w:t>
      </w:r>
      <w:r w:rsidRPr="00ED5028">
        <w:t>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w:t>
      </w:r>
      <w:r w:rsidRPr="00ED5028">
        <w:t>аявку.</w:t>
      </w:r>
    </w:p>
    <w:p w:rsidR="00000000" w:rsidRPr="00ED5028" w:rsidRDefault="000C4C58">
      <w:pPr>
        <w:pStyle w:val="ConsPlusNormal"/>
        <w:spacing w:before="240"/>
        <w:ind w:firstLine="540"/>
        <w:jc w:val="both"/>
      </w:pPr>
      <w:r w:rsidRPr="00ED5028">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w:t>
      </w:r>
      <w:r w:rsidRPr="00ED5028">
        <w:t>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ED5028" w:rsidRDefault="000C4C58">
      <w:pPr>
        <w:pStyle w:val="ConsPlusNormal"/>
        <w:spacing w:before="240"/>
        <w:ind w:firstLine="540"/>
        <w:jc w:val="both"/>
      </w:pPr>
      <w:r w:rsidRPr="00ED5028">
        <w:t xml:space="preserve">13. В единой информационной системе в </w:t>
      </w:r>
      <w:r w:rsidRPr="00ED5028">
        <w:t>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w:t>
      </w:r>
      <w:r w:rsidRPr="00ED5028">
        <w:t>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w:t>
      </w:r>
      <w:r w:rsidRPr="00ED5028">
        <w:t>проса предложений, который направил такую заявку.</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spacing w:before="240"/>
        <w:ind w:firstLine="540"/>
        <w:jc w:val="both"/>
      </w:pPr>
      <w:r w:rsidRPr="00ED5028">
        <w:t>14. Если все присутствующие при проведении запроса предложений его участники отказались направить окончательное предложение, запро</w:t>
      </w:r>
      <w:r w:rsidRPr="00ED5028">
        <w:t>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w:t>
      </w:r>
      <w:r w:rsidRPr="00ED5028">
        <w:t>ний.</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w:t>
      </w:r>
      <w:r w:rsidRPr="00ED5028">
        <w:t>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w:t>
      </w:r>
      <w:r w:rsidRPr="00ED5028">
        <w:t xml:space="preserve"> электронных документов окончательным предложениям.</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bookmarkStart w:id="311" w:name="Par1671"/>
      <w:bookmarkEnd w:id="311"/>
      <w:r w:rsidRPr="00ED5028">
        <w:t xml:space="preserve">16. Выигравшим окончательным предложением является окончательное предложение, которое в соответствии с критериями, указанными в извещении </w:t>
      </w:r>
      <w:r w:rsidRPr="00ED5028">
        <w:t>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w:t>
      </w:r>
      <w:r w:rsidRPr="00ED5028">
        <w:t xml:space="preserve">тельным предложением признается окончательное предложение, которое поступило раньше. В итоговом протоколе </w:t>
      </w:r>
      <w:r w:rsidRPr="00ED5028">
        <w:lastRenderedPageBreak/>
        <w:t>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w:t>
      </w:r>
      <w:r w:rsidRPr="00ED5028">
        <w:t xml:space="preserve">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w:t>
      </w:r>
      <w:r w:rsidRPr="00ED5028">
        <w:t>ого протокола.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w:t>
      </w:r>
      <w:r w:rsidRPr="00ED5028">
        <w:t xml:space="preserve"> даты размещения в единой информационной системе итогового протокола, предусмотренного </w:t>
      </w:r>
      <w:r w:rsidRPr="00ED5028">
        <w:t>частью 16</w:t>
      </w:r>
      <w:r w:rsidRPr="00ED5028">
        <w:t xml:space="preserve"> настоящей статьи, и не позднее чем через двадцать дней с даты подписания указанного протокола. При этом контракт заключается толь</w:t>
      </w:r>
      <w:r w:rsidRPr="00ED5028">
        <w:t>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w:t>
      </w:r>
      <w:r w:rsidRPr="00ED5028">
        <w:t>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w:t>
      </w:r>
      <w:r w:rsidRPr="00ED5028">
        <w:t xml:space="preserve">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w:t>
      </w:r>
      <w:r w:rsidRPr="00ED5028">
        <w:t>включения в проект контракта условий исполнения контракта, предложенных этим участником.</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312" w:name="Par1675"/>
      <w:bookmarkEnd w:id="312"/>
      <w:r w:rsidRPr="00ED5028">
        <w:t>18. В случае, если запрос предложений признается не состоявшимся в связи с тем, что до момента вскрыт</w:t>
      </w:r>
      <w:r w:rsidRPr="00ED5028">
        <w:t>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w:t>
      </w:r>
      <w:r w:rsidRPr="00ED5028">
        <w:t>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w:t>
      </w:r>
      <w:r w:rsidRPr="00ED5028">
        <w:t xml:space="preserve">ии с </w:t>
      </w:r>
      <w:r w:rsidRPr="00ED5028">
        <w:t>пунктом 25 части 1 статьи 93</w:t>
      </w:r>
      <w:r w:rsidRPr="00ED5028">
        <w:t xml:space="preserve"> настоящего Федерального закона.</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pPr>
    </w:p>
    <w:p w:rsidR="00000000" w:rsidRPr="00ED5028" w:rsidRDefault="000C4C58">
      <w:pPr>
        <w:pStyle w:val="ConsPlusNormal"/>
        <w:spacing w:before="300"/>
        <w:ind w:firstLine="540"/>
        <w:jc w:val="both"/>
      </w:pPr>
      <w:bookmarkStart w:id="313" w:name="Par1679"/>
      <w:bookmarkEnd w:id="313"/>
      <w:r w:rsidRPr="00ED5028">
        <w:t>19. В случае, если запрос предложений признается не состоявшимся в связи с тем, что до момента вскрытия ко</w:t>
      </w:r>
      <w:r w:rsidRPr="00ED5028">
        <w:t>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w:t>
      </w:r>
      <w:r w:rsidRPr="00ED5028">
        <w:t xml:space="preserve">ан закупок) и снова осуществляет закупку, за исключением случая, предусмотренного </w:t>
      </w:r>
      <w:r w:rsidRPr="00ED5028">
        <w:t>пунктом 34 части 1 статьи 93</w:t>
      </w:r>
      <w:r w:rsidRPr="00ED5028">
        <w:t xml:space="preserve"> настоящего Федерального закона.</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spacing w:before="240"/>
        <w:ind w:firstLine="540"/>
        <w:jc w:val="both"/>
      </w:pPr>
      <w:r w:rsidRPr="00ED5028">
        <w:t>20. Заказчик обязан обеспечить осуществление аудиозаписи вскрытия конвертов с заявками на участие в запросе предложений, конвертов с окончательны</w:t>
      </w:r>
      <w:r w:rsidRPr="00ED5028">
        <w:t>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w:t>
      </w:r>
      <w:r w:rsidRPr="00ED5028">
        <w:t xml:space="preserve">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w:t>
      </w:r>
      <w:r w:rsidRPr="00ED5028">
        <w:lastRenderedPageBreak/>
        <w:t>видеозапись вскрытия этих конвертов и открыт</w:t>
      </w:r>
      <w:r w:rsidRPr="00ED5028">
        <w:t>ия указанного доступа.</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w:t>
      </w:r>
      <w:r w:rsidRPr="00ED5028">
        <w:t xml:space="preserve">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w:t>
      </w:r>
      <w:r w:rsidRPr="00ED5028">
        <w:t xml:space="preserve">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w:t>
      </w:r>
      <w:r w:rsidRPr="00ED5028">
        <w:t>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ED5028" w:rsidRDefault="000C4C58">
      <w:pPr>
        <w:pStyle w:val="ConsPlusNormal"/>
        <w:ind w:firstLine="540"/>
        <w:jc w:val="both"/>
      </w:pPr>
    </w:p>
    <w:p w:rsidR="00000000" w:rsidRPr="00ED5028" w:rsidRDefault="000C4C58">
      <w:pPr>
        <w:pStyle w:val="ConsPlusTitle"/>
        <w:jc w:val="center"/>
        <w:outlineLvl w:val="1"/>
      </w:pPr>
      <w:r w:rsidRPr="00ED5028">
        <w:t>§ 5. Закрытые способы определения поставщиков</w:t>
      </w:r>
    </w:p>
    <w:p w:rsidR="00000000" w:rsidRPr="00ED5028" w:rsidRDefault="000C4C58">
      <w:pPr>
        <w:pStyle w:val="ConsPlusTitle"/>
        <w:jc w:val="center"/>
      </w:pPr>
      <w:r w:rsidRPr="00ED5028">
        <w:t>(подрядчиков, исполнителей)</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314" w:name="Par1688"/>
      <w:bookmarkEnd w:id="314"/>
      <w:r w:rsidRPr="00ED5028">
        <w:t>Статья 84. Особеннос</w:t>
      </w:r>
      <w:r w:rsidRPr="00ED5028">
        <w:t>ти применения закрытых способов определения поставщиков (подрядчиков, исполнителей)</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Под </w:t>
      </w:r>
      <w:r w:rsidRPr="00ED5028">
        <w:t xml:space="preserve">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ED5028">
        <w:t>статей 85</w:t>
      </w:r>
      <w:r w:rsidRPr="00ED5028">
        <w:t xml:space="preserve"> и </w:t>
      </w:r>
      <w:r w:rsidRPr="00ED5028">
        <w:t>86</w:t>
      </w:r>
      <w:r w:rsidRPr="00ED5028">
        <w:t xml:space="preserve"> настоящего Федерального закона информация о закуп</w:t>
      </w:r>
      <w:r w:rsidRPr="00ED5028">
        <w:t>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w:t>
      </w:r>
      <w:r w:rsidRPr="00ED5028">
        <w:t xml:space="preserve">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ED5028">
        <w:t>частью 2</w:t>
      </w:r>
      <w:r w:rsidRPr="00ED5028">
        <w:t xml:space="preserve"> настоящей статьи.</w:t>
      </w:r>
    </w:p>
    <w:p w:rsidR="00000000" w:rsidRPr="00ED5028" w:rsidRDefault="000C4C58">
      <w:pPr>
        <w:pStyle w:val="ConsPlusNormal"/>
        <w:spacing w:before="240"/>
        <w:ind w:firstLine="540"/>
        <w:jc w:val="both"/>
      </w:pPr>
      <w:bookmarkStart w:id="315" w:name="Par1691"/>
      <w:bookmarkEnd w:id="315"/>
      <w:r w:rsidRPr="00ED5028">
        <w:t>2. Закрытые способы определения поставщиков (подрядчиков, исполнителей) применяются только в случаях:</w:t>
      </w:r>
    </w:p>
    <w:p w:rsidR="00000000" w:rsidRPr="00ED5028" w:rsidRDefault="000C4C58">
      <w:pPr>
        <w:pStyle w:val="ConsPlusNormal"/>
        <w:spacing w:before="240"/>
        <w:ind w:firstLine="540"/>
        <w:jc w:val="both"/>
      </w:pPr>
      <w:r w:rsidRPr="00ED5028">
        <w:t>1) закупок товаров, работ, услуг, необходимых для обеспечения федеральных нужд, если с</w:t>
      </w:r>
      <w:r w:rsidRPr="00ED5028">
        <w:t>ведения о таких нуждах составляют государственную тайну;</w:t>
      </w:r>
    </w:p>
    <w:p w:rsidR="00000000" w:rsidRPr="00ED5028" w:rsidRDefault="000C4C58">
      <w:pPr>
        <w:pStyle w:val="ConsPlusNormal"/>
        <w:spacing w:before="240"/>
        <w:ind w:firstLine="540"/>
        <w:jc w:val="both"/>
      </w:pPr>
      <w:r w:rsidRPr="00ED5028">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ED5028" w:rsidRDefault="000C4C58">
      <w:pPr>
        <w:pStyle w:val="ConsPlusNormal"/>
        <w:spacing w:before="240"/>
        <w:ind w:firstLine="540"/>
        <w:jc w:val="both"/>
      </w:pPr>
      <w:r w:rsidRPr="00ED5028">
        <w:t>3) заключения контр</w:t>
      </w:r>
      <w:r w:rsidRPr="00ED5028">
        <w:t>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w:t>
      </w:r>
      <w:r w:rsidRPr="00ED5028">
        <w:t xml:space="preserve">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w:t>
      </w:r>
      <w:r w:rsidRPr="00ED5028">
        <w:t>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ED5028" w:rsidRDefault="000C4C58">
      <w:pPr>
        <w:pStyle w:val="ConsPlusNormal"/>
        <w:spacing w:before="240"/>
        <w:ind w:firstLine="540"/>
        <w:jc w:val="both"/>
      </w:pPr>
      <w:r w:rsidRPr="00ED5028">
        <w:t>4) закупок услуг по уборке помещений, услуг</w:t>
      </w:r>
      <w:r w:rsidRPr="00ED5028">
        <w:t xml:space="preserve"> водителей для обеспечения деятельности судей, судебных приставов.</w:t>
      </w:r>
    </w:p>
    <w:p w:rsidR="00000000" w:rsidRPr="00ED5028" w:rsidRDefault="000C4C58">
      <w:pPr>
        <w:pStyle w:val="ConsPlusNormal"/>
        <w:spacing w:before="240"/>
        <w:ind w:firstLine="540"/>
        <w:jc w:val="both"/>
      </w:pPr>
      <w:r w:rsidRPr="00ED5028">
        <w:lastRenderedPageBreak/>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w:t>
      </w:r>
      <w:r w:rsidRPr="00ED5028">
        <w:t>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w:t>
      </w:r>
      <w:r w:rsidRPr="00ED5028">
        <w:t>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ED5028" w:rsidRDefault="000C4C58">
      <w:pPr>
        <w:pStyle w:val="ConsPlusNormal"/>
        <w:spacing w:before="240"/>
        <w:ind w:firstLine="540"/>
        <w:jc w:val="both"/>
      </w:pPr>
      <w:r w:rsidRPr="00ED5028">
        <w:t>4. Срок действия решения федерального</w:t>
      </w:r>
      <w:r w:rsidRPr="00ED5028">
        <w:t xml:space="preserve">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w:t>
      </w:r>
      <w:r w:rsidRPr="00ED5028">
        <w:t>ия приглашений принять участие в закрытых способах определения поставщиков (подрядчиков, исполнителей).</w:t>
      </w:r>
    </w:p>
    <w:p w:rsidR="00000000" w:rsidRPr="00ED5028" w:rsidRDefault="000C4C58">
      <w:pPr>
        <w:pStyle w:val="ConsPlusNormal"/>
        <w:jc w:val="both"/>
      </w:pPr>
      <w:r w:rsidRPr="00ED5028">
        <w:t>(часть 4 введена Федеральным законом от 28.12.2013 N 396-ФЗ, в ред. Федерального закона от 04.06.2014 N 140-ФЗ)</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316" w:name="Par1700"/>
      <w:bookmarkEnd w:id="316"/>
      <w:r w:rsidRPr="00ED5028">
        <w:t>Статья 85. Особенности пр</w:t>
      </w:r>
      <w:r w:rsidRPr="00ED5028">
        <w:t>оведения закрытого конкурса, закрытого конкурса с ограниченным участием, закрытого двухэтапного конкурса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w:t>
      </w:r>
      <w:r w:rsidRPr="00ED5028">
        <w:t xml:space="preserve">требованиям, предусмотренным настоящим Федеральным </w:t>
      </w:r>
      <w:r w:rsidRPr="00ED5028">
        <w:t>законом</w:t>
      </w:r>
      <w:r w:rsidRPr="00ED5028">
        <w:t xml:space="preserve">, и в случаях, предусмотренных </w:t>
      </w:r>
      <w:r w:rsidRPr="00ED5028">
        <w:t>частью 2 статьи 84</w:t>
      </w:r>
      <w:r w:rsidRPr="00ED5028">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w:t>
      </w:r>
      <w:r w:rsidRPr="00ED5028">
        <w:t>предложивший лучшие условия исполнения контракта.</w:t>
      </w:r>
    </w:p>
    <w:p w:rsidR="00000000" w:rsidRPr="00ED5028" w:rsidRDefault="000C4C58">
      <w:pPr>
        <w:pStyle w:val="ConsPlusNormal"/>
        <w:spacing w:before="240"/>
        <w:ind w:firstLine="540"/>
        <w:jc w:val="both"/>
      </w:pPr>
      <w:r w:rsidRPr="00ED5028">
        <w:t xml:space="preserve">2. При проведении закрытого конкурса применяются положения настоящего Федерального </w:t>
      </w:r>
      <w:r w:rsidRPr="00ED5028">
        <w:t>закона</w:t>
      </w:r>
      <w:r w:rsidRPr="00ED5028">
        <w:t xml:space="preserve"> о проведении открытого конкурса с учетом положе</w:t>
      </w:r>
      <w:r w:rsidRPr="00ED5028">
        <w:t>ний настоящей статьи.</w:t>
      </w:r>
    </w:p>
    <w:p w:rsidR="00000000" w:rsidRPr="00ED5028" w:rsidRDefault="000C4C58">
      <w:pPr>
        <w:pStyle w:val="ConsPlusNormal"/>
        <w:spacing w:before="240"/>
        <w:ind w:firstLine="540"/>
        <w:jc w:val="both"/>
      </w:pPr>
      <w:bookmarkStart w:id="317" w:name="Par1704"/>
      <w:bookmarkEnd w:id="317"/>
      <w:r w:rsidRPr="00ED5028">
        <w:t xml:space="preserve">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w:t>
      </w:r>
      <w:r w:rsidRPr="00ED5028">
        <w:t>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w:t>
      </w:r>
      <w:r w:rsidRPr="00ED5028">
        <w:t>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w:t>
      </w:r>
      <w:r w:rsidRPr="00ED5028">
        <w:t>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w:t>
      </w:r>
      <w:r w:rsidRPr="00ED5028">
        <w:t>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w:t>
      </w:r>
      <w:r w:rsidRPr="00ED5028">
        <w:t>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ED5028" w:rsidRDefault="000C4C58">
      <w:pPr>
        <w:pStyle w:val="ConsPlusNormal"/>
        <w:spacing w:before="240"/>
        <w:ind w:firstLine="540"/>
        <w:jc w:val="both"/>
      </w:pPr>
      <w:bookmarkStart w:id="318" w:name="Par1705"/>
      <w:bookmarkEnd w:id="318"/>
      <w:r w:rsidRPr="00ED5028">
        <w:t>4. Извещение о проведении закрытого конкурса не требуется при проведении закрытого конкурса на</w:t>
      </w:r>
      <w:r w:rsidRPr="00ED5028">
        <w:t xml:space="preserve">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w:t>
      </w:r>
      <w:r w:rsidRPr="00ED5028">
        <w:lastRenderedPageBreak/>
        <w:t>конкурса на оказание услуг по страхованию, транспортировке и охране ценностей Государ</w:t>
      </w:r>
      <w:r w:rsidRPr="00ED5028">
        <w:t>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w:t>
      </w:r>
      <w:r w:rsidRPr="00ED5028">
        <w:t>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w:t>
      </w:r>
      <w:r w:rsidRPr="00ED5028">
        <w:t xml:space="preserve">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w:t>
      </w:r>
      <w:r w:rsidRPr="00ED5028">
        <w:t>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w:t>
      </w:r>
      <w:r w:rsidRPr="00ED5028">
        <w:t>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w:t>
      </w:r>
      <w:r w:rsidRPr="00ED5028">
        <w:t>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ED5028" w:rsidRDefault="000C4C58">
      <w:pPr>
        <w:pStyle w:val="ConsPlusNormal"/>
        <w:spacing w:before="240"/>
        <w:ind w:firstLine="540"/>
        <w:jc w:val="both"/>
      </w:pPr>
      <w:r w:rsidRPr="00ED5028">
        <w:t>5. За</w:t>
      </w:r>
      <w:r w:rsidRPr="00ED5028">
        <w:t>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w:t>
      </w:r>
      <w:r w:rsidRPr="00ED5028">
        <w:t>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w:t>
      </w:r>
      <w:r w:rsidRPr="00ED5028">
        <w:t>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w:t>
      </w:r>
      <w:r w:rsidRPr="00ED5028">
        <w:t>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ED5028" w:rsidRDefault="000C4C58">
      <w:pPr>
        <w:pStyle w:val="ConsPlusNormal"/>
        <w:spacing w:before="240"/>
        <w:ind w:firstLine="540"/>
        <w:jc w:val="both"/>
      </w:pPr>
      <w:r w:rsidRPr="00ED5028">
        <w:t>6. Вскрытие конвертов с заявками на участие в закрытом конкурсе может состояться ранее чем д</w:t>
      </w:r>
      <w:r w:rsidRPr="00ED5028">
        <w:t>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ED5028" w:rsidRDefault="000C4C58">
      <w:pPr>
        <w:pStyle w:val="ConsPlusNormal"/>
        <w:spacing w:before="240"/>
        <w:ind w:firstLine="540"/>
        <w:jc w:val="both"/>
      </w:pPr>
      <w:r w:rsidRPr="00ED5028">
        <w:t>7. Не позднее чем за двад</w:t>
      </w:r>
      <w:r w:rsidRPr="00ED5028">
        <w:t>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w:t>
      </w:r>
      <w:r w:rsidRPr="00ED5028">
        <w:t>ий принять участие в таком конкурсе.</w:t>
      </w:r>
    </w:p>
    <w:p w:rsidR="00000000" w:rsidRPr="00ED5028" w:rsidRDefault="000C4C58">
      <w:pPr>
        <w:pStyle w:val="ConsPlusNormal"/>
        <w:spacing w:before="240"/>
        <w:ind w:firstLine="540"/>
        <w:jc w:val="both"/>
      </w:pPr>
      <w:r w:rsidRPr="00ED5028">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w:t>
      </w:r>
      <w:r w:rsidRPr="00ED5028">
        <w:t>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ED5028" w:rsidRDefault="000C4C58">
      <w:pPr>
        <w:pStyle w:val="ConsPlusNormal"/>
        <w:spacing w:before="240"/>
        <w:ind w:firstLine="540"/>
        <w:jc w:val="both"/>
      </w:pPr>
      <w:r w:rsidRPr="00ED5028">
        <w:t>9. Протокол рассмотрения и оценки заявок на участие в закрытом конкурсе составляется в двух экз</w:t>
      </w:r>
      <w:r w:rsidRPr="00ED5028">
        <w:t xml:space="preserve">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w:t>
      </w:r>
      <w:r w:rsidRPr="00ED5028">
        <w:lastRenderedPageBreak/>
        <w:t>власти. В тот же срок копии указанного протокола направляются заказчиком участникам закрытого</w:t>
      </w:r>
      <w:r w:rsidRPr="00ED5028">
        <w:t xml:space="preserve"> конкурса, подавшим заявки на участие в нем.</w:t>
      </w:r>
    </w:p>
    <w:p w:rsidR="00000000" w:rsidRPr="00ED5028" w:rsidRDefault="000C4C58">
      <w:pPr>
        <w:pStyle w:val="ConsPlusNormal"/>
        <w:spacing w:before="240"/>
        <w:ind w:firstLine="540"/>
        <w:jc w:val="both"/>
      </w:pPr>
      <w:r w:rsidRPr="00ED5028">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w:t>
      </w:r>
      <w:r w:rsidRPr="00ED5028">
        <w:t xml:space="preserve">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ED5028">
        <w:t>частью 2 статьи 84</w:t>
      </w:r>
      <w:r w:rsidRPr="00ED5028">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w:t>
      </w:r>
      <w:r w:rsidRPr="00ED5028">
        <w:t>нтракта по результатам такого конкурса.</w:t>
      </w:r>
    </w:p>
    <w:p w:rsidR="00000000" w:rsidRPr="00ED5028" w:rsidRDefault="000C4C58">
      <w:pPr>
        <w:pStyle w:val="ConsPlusNormal"/>
        <w:spacing w:before="240"/>
        <w:ind w:firstLine="540"/>
        <w:jc w:val="both"/>
      </w:pPr>
      <w:r w:rsidRPr="00ED5028">
        <w:t xml:space="preserve">11. При проведении закрытого конкурса с ограниченным участием применяются положения настоящего Федерального </w:t>
      </w:r>
      <w:r w:rsidRPr="00ED5028">
        <w:t>закона</w:t>
      </w:r>
      <w:r w:rsidRPr="00ED5028">
        <w:t xml:space="preserve"> о про</w:t>
      </w:r>
      <w:r w:rsidRPr="00ED5028">
        <w:t xml:space="preserve">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ED5028">
        <w:t>частями 3</w:t>
      </w:r>
      <w:r w:rsidRPr="00ED5028">
        <w:t xml:space="preserve"> и </w:t>
      </w:r>
      <w:r w:rsidRPr="00ED5028">
        <w:t>4</w:t>
      </w:r>
      <w:r w:rsidRPr="00ED5028">
        <w:t xml:space="preserve"> настоящей статьи.</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w:t>
      </w:r>
      <w:r w:rsidRPr="00ED5028">
        <w:t xml:space="preserve">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ED5028" w:rsidRDefault="000C4C58">
      <w:pPr>
        <w:pStyle w:val="ConsPlusNormal"/>
        <w:spacing w:before="240"/>
        <w:ind w:firstLine="540"/>
        <w:jc w:val="both"/>
      </w:pPr>
      <w:r w:rsidRPr="00ED5028">
        <w:t>13.</w:t>
      </w:r>
      <w:r w:rsidRPr="00ED5028">
        <w:t xml:space="preserve">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w:t>
      </w:r>
      <w:r w:rsidRPr="00ED5028">
        <w:t>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ED5028" w:rsidRDefault="000C4C58">
      <w:pPr>
        <w:pStyle w:val="ConsPlusNormal"/>
        <w:jc w:val="both"/>
      </w:pPr>
      <w:r w:rsidRPr="00ED5028">
        <w:t>(часть 13 в ред. Федерального закона от 28.12.2013 N 396-ФЗ)</w:t>
      </w:r>
    </w:p>
    <w:p w:rsidR="00000000" w:rsidRPr="00ED5028" w:rsidRDefault="000C4C58">
      <w:pPr>
        <w:pStyle w:val="ConsPlusNormal"/>
        <w:spacing w:before="240"/>
        <w:ind w:firstLine="540"/>
        <w:jc w:val="both"/>
      </w:pPr>
      <w:r w:rsidRPr="00ED5028">
        <w:t>14. Под закрытым двухэтапным кон</w:t>
      </w:r>
      <w:r w:rsidRPr="00ED5028">
        <w:t>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w:t>
      </w:r>
      <w:r w:rsidRPr="00ED5028">
        <w:t xml:space="preserve">ть поставку товара, выполнение работы или оказание услуги, являющихся предметом такого конкурса, в случаях, предусмотренных </w:t>
      </w:r>
      <w:r w:rsidRPr="00ED5028">
        <w:t>част</w:t>
      </w:r>
      <w:r w:rsidRPr="00ED5028">
        <w:t>ью 2 статьи 84</w:t>
      </w:r>
      <w:r w:rsidRPr="00ED5028">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ED5028" w:rsidRDefault="000C4C58">
      <w:pPr>
        <w:pStyle w:val="ConsPlusNormal"/>
        <w:spacing w:before="240"/>
        <w:ind w:firstLine="540"/>
        <w:jc w:val="both"/>
      </w:pPr>
      <w:r w:rsidRPr="00ED5028">
        <w:t>15. При проведении закрытого двухэтапного конкурса применяют</w:t>
      </w:r>
      <w:r w:rsidRPr="00ED5028">
        <w:t xml:space="preserve">ся положения настоящего Федерального </w:t>
      </w:r>
      <w:r w:rsidRPr="00ED5028">
        <w:t>закона</w:t>
      </w:r>
      <w:r w:rsidRPr="00ED5028">
        <w:t xml:space="preserve"> о проведении двухэтапного конкурса с учетом положений настоящей статьи и положений о закрытом конкурсе. Информация о закупке пр</w:t>
      </w:r>
      <w:r w:rsidRPr="00ED5028">
        <w:t xml:space="preserve">и проведении такого конкурса сообщается участникам закупки в порядке и в сроки, которые установлены </w:t>
      </w:r>
      <w:r w:rsidRPr="00ED5028">
        <w:t>частями 3</w:t>
      </w:r>
      <w:r w:rsidRPr="00ED5028">
        <w:t xml:space="preserve"> и </w:t>
      </w:r>
      <w:r w:rsidRPr="00ED5028">
        <w:t>4</w:t>
      </w:r>
      <w:r w:rsidRPr="00ED5028">
        <w:t xml:space="preserve"> настоящей статьи.</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 xml:space="preserve">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w:t>
      </w:r>
      <w:r w:rsidRPr="00ED5028">
        <w:lastRenderedPageBreak/>
        <w:t>ук</w:t>
      </w:r>
      <w:r w:rsidRPr="00ED5028">
        <w:t>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ED5028" w:rsidRDefault="000C4C58">
      <w:pPr>
        <w:pStyle w:val="ConsPlusNormal"/>
        <w:spacing w:before="240"/>
        <w:ind w:firstLine="540"/>
        <w:jc w:val="both"/>
      </w:pPr>
      <w:r w:rsidRPr="00ED5028">
        <w:t>17. При проведении закрытого конкурса</w:t>
      </w:r>
      <w:r w:rsidRPr="00ED5028">
        <w:t>,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w:t>
      </w:r>
      <w:r w:rsidRPr="00ED5028">
        <w:t>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w:t>
      </w:r>
      <w:r w:rsidRPr="00ED5028">
        <w:t>а, но без указания участника, от которого поступил запрос.</w:t>
      </w:r>
    </w:p>
    <w:p w:rsidR="00000000" w:rsidRPr="00ED5028" w:rsidRDefault="000C4C58">
      <w:pPr>
        <w:pStyle w:val="ConsPlusNormal"/>
        <w:spacing w:before="240"/>
        <w:ind w:firstLine="540"/>
        <w:jc w:val="both"/>
      </w:pPr>
      <w:r w:rsidRPr="00ED5028">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w:t>
      </w:r>
      <w:r w:rsidRPr="00ED5028">
        <w:t>рсов, не подлежат опубликованию в средствах массовой информации и размещению в единой информационной системе.</w:t>
      </w:r>
    </w:p>
    <w:p w:rsidR="00000000" w:rsidRPr="00ED5028" w:rsidRDefault="000C4C58">
      <w:pPr>
        <w:pStyle w:val="ConsPlusNormal"/>
        <w:spacing w:before="240"/>
        <w:ind w:firstLine="540"/>
        <w:jc w:val="both"/>
      </w:pPr>
      <w:r w:rsidRPr="00ED5028">
        <w:t>19. При проведении закрытого конкурса, закрытого конкурса с ограниченным участием, закрытого двухэтапного конкурса не допускается осуществлять ауд</w:t>
      </w:r>
      <w:r w:rsidRPr="00ED5028">
        <w:t>ио- и видеозапись.</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319" w:name="Par1725"/>
      <w:bookmarkEnd w:id="319"/>
      <w:r w:rsidRPr="00ED5028">
        <w:t>Статья 86. Закрытый аукцион</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w:t>
      </w:r>
      <w:r w:rsidRPr="00ED5028">
        <w:t>ий наиболее низкую цену контракта.</w:t>
      </w:r>
    </w:p>
    <w:p w:rsidR="00000000" w:rsidRPr="00ED5028" w:rsidRDefault="000C4C58">
      <w:pPr>
        <w:pStyle w:val="ConsPlusNormal"/>
        <w:spacing w:before="240"/>
        <w:ind w:firstLine="540"/>
        <w:jc w:val="both"/>
      </w:pPr>
      <w:r w:rsidRPr="00ED5028">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ED5028">
        <w:t>частью 4</w:t>
      </w:r>
      <w:r w:rsidRPr="00ED5028">
        <w:t xml:space="preserve"> настоящей статьи.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w:t>
      </w:r>
      <w:r w:rsidRPr="00ED5028">
        <w:t>вой информации и размещению в единой информационной системе.</w:t>
      </w:r>
    </w:p>
    <w:p w:rsidR="00000000" w:rsidRPr="00ED5028" w:rsidRDefault="000C4C58">
      <w:pPr>
        <w:pStyle w:val="ConsPlusNormal"/>
        <w:spacing w:before="240"/>
        <w:ind w:firstLine="540"/>
        <w:jc w:val="both"/>
      </w:pPr>
      <w:bookmarkStart w:id="320" w:name="Par1731"/>
      <w:bookmarkEnd w:id="320"/>
      <w:r w:rsidRPr="00ED5028">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w:t>
      </w:r>
      <w:r w:rsidRPr="00ED5028">
        <w:t>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w:t>
      </w:r>
      <w:r w:rsidRPr="00ED5028">
        <w:t>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w:t>
      </w:r>
      <w:r w:rsidRPr="00ED5028">
        <w:t>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w:t>
      </w:r>
      <w:r w:rsidRPr="00ED5028">
        <w:t>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w:t>
      </w:r>
      <w:r w:rsidRPr="00ED5028">
        <w:t xml:space="preserve">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w:t>
      </w:r>
      <w:r w:rsidRPr="00ED5028">
        <w:lastRenderedPageBreak/>
        <w:t>документации о закрытом аукционе.</w:t>
      </w:r>
    </w:p>
    <w:p w:rsidR="00000000" w:rsidRPr="00ED5028" w:rsidRDefault="000C4C58">
      <w:pPr>
        <w:pStyle w:val="ConsPlusNormal"/>
        <w:spacing w:before="240"/>
        <w:ind w:firstLine="540"/>
        <w:jc w:val="both"/>
      </w:pPr>
      <w:r w:rsidRPr="00ED5028">
        <w:t>5. Извещение о проведении закрыт</w:t>
      </w:r>
      <w:r w:rsidRPr="00ED5028">
        <w:t>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w:t>
      </w:r>
      <w:r w:rsidRPr="00ED5028">
        <w:t>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w:t>
      </w:r>
      <w:r w:rsidRPr="00ED5028">
        <w:t>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w:t>
      </w:r>
      <w:r w:rsidRPr="00ED5028">
        <w:t xml:space="preserve">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w:t>
      </w:r>
      <w:r w:rsidRPr="00ED5028">
        <w:t>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w:t>
      </w:r>
      <w:r w:rsidRPr="00ED5028">
        <w:t xml:space="preserve">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ED5028">
        <w:t>частью 2 статьи 84</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6. В приглашениях принять участие в закрытом аукционе заказчик указывает свое наименование, почтовый адрес, объект закупки, спос</w:t>
      </w:r>
      <w:r w:rsidRPr="00ED5028">
        <w:t>об получения документации о закрытом аукционе, срок, место и порядок предоставления документации о закрытом аукционе.</w:t>
      </w:r>
    </w:p>
    <w:p w:rsidR="00000000" w:rsidRPr="00ED5028" w:rsidRDefault="000C4C58">
      <w:pPr>
        <w:pStyle w:val="ConsPlusNormal"/>
        <w:spacing w:before="240"/>
        <w:ind w:firstLine="540"/>
        <w:jc w:val="both"/>
      </w:pPr>
      <w:r w:rsidRPr="00ED5028">
        <w:t>7. Заказчик не позднее чем за пять дней до даты вскрытия конвертов с заявками на участие в закрытом аукционе направляет в уполномоченный ф</w:t>
      </w:r>
      <w:r w:rsidRPr="00ED5028">
        <w:t>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ED5028" w:rsidRDefault="000C4C58">
      <w:pPr>
        <w:pStyle w:val="ConsPlusNormal"/>
        <w:spacing w:before="240"/>
        <w:ind w:firstLine="540"/>
        <w:jc w:val="both"/>
      </w:pPr>
      <w:r w:rsidRPr="00ED5028">
        <w:t>8. При проведении закрытого аукциона не допускается предоставлять до</w:t>
      </w:r>
      <w:r w:rsidRPr="00ED5028">
        <w:t>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w:t>
      </w:r>
      <w:r w:rsidRPr="00ED5028">
        <w:t>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ED5028" w:rsidRDefault="000C4C58">
      <w:pPr>
        <w:pStyle w:val="ConsPlusNormal"/>
        <w:spacing w:before="240"/>
        <w:ind w:firstLine="540"/>
        <w:jc w:val="both"/>
      </w:pPr>
      <w:r w:rsidRPr="00ED5028">
        <w:t>9. Размер</w:t>
      </w:r>
      <w:r w:rsidRPr="00ED5028">
        <w:t xml:space="preserve"> обеспечения заявки на участие в закрытом аукционе не может превышать пять процентов начальной (максимальной) цены контракта.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87. Документация о закрытом аукционе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Документация о закрытом аукционе должна содержать следующую информацию:</w:t>
      </w:r>
    </w:p>
    <w:p w:rsidR="00000000" w:rsidRPr="00ED5028" w:rsidRDefault="000C4C58">
      <w:pPr>
        <w:pStyle w:val="ConsPlusNormal"/>
        <w:spacing w:before="240"/>
        <w:ind w:firstLine="540"/>
        <w:jc w:val="both"/>
      </w:pPr>
      <w:r w:rsidRPr="00ED5028">
        <w:t>1) наимен</w:t>
      </w:r>
      <w:r w:rsidRPr="00ED5028">
        <w:t xml:space="preserve">ование и описание объекта закупки и условий контракта в соответствии со </w:t>
      </w:r>
      <w:r w:rsidRPr="00ED5028">
        <w:t>статьей 33</w:t>
      </w:r>
      <w:r w:rsidRPr="00ED5028">
        <w:t xml:space="preserve"> настоящего Федерального закона, в том числе обоснование начальной (максимальной) цены контракта;</w:t>
      </w:r>
    </w:p>
    <w:p w:rsidR="00000000" w:rsidRPr="00ED5028" w:rsidRDefault="000C4C58">
      <w:pPr>
        <w:pStyle w:val="ConsPlusNormal"/>
        <w:spacing w:before="240"/>
        <w:ind w:firstLine="540"/>
        <w:jc w:val="both"/>
      </w:pPr>
      <w:r w:rsidRPr="00ED5028">
        <w:t>2) т</w:t>
      </w:r>
      <w:r w:rsidRPr="00ED5028">
        <w:t xml:space="preserve">ребования к содержанию и составу заявок на участие в закрытом аукционе в соответствии с </w:t>
      </w:r>
      <w:r w:rsidRPr="00ED5028">
        <w:t>частью 2 статьи 88</w:t>
      </w:r>
      <w:r w:rsidRPr="00ED5028">
        <w:t xml:space="preserve"> настоящего Федерального закона и инструкция по ее заполнению;</w:t>
      </w:r>
    </w:p>
    <w:p w:rsidR="00000000" w:rsidRPr="00ED5028" w:rsidRDefault="000C4C58">
      <w:pPr>
        <w:pStyle w:val="ConsPlusNormal"/>
        <w:spacing w:before="240"/>
        <w:ind w:firstLine="540"/>
        <w:jc w:val="both"/>
      </w:pPr>
      <w:r w:rsidRPr="00ED5028">
        <w:lastRenderedPageBreak/>
        <w:t>3) дата и время окончания срока подачи заявок на участие в закрытом аукционе;</w:t>
      </w:r>
    </w:p>
    <w:p w:rsidR="00000000" w:rsidRPr="00ED5028" w:rsidRDefault="000C4C58">
      <w:pPr>
        <w:pStyle w:val="ConsPlusNormal"/>
        <w:spacing w:before="240"/>
        <w:ind w:firstLine="540"/>
        <w:jc w:val="both"/>
      </w:pPr>
      <w:r w:rsidRPr="00ED5028">
        <w:t>4) размер и порядок предоставления обеспечения заявок на участие в закупке, а также требования к банковской гарантии;</w:t>
      </w:r>
    </w:p>
    <w:p w:rsidR="00000000" w:rsidRPr="00ED5028" w:rsidRDefault="000C4C58">
      <w:pPr>
        <w:pStyle w:val="ConsPlusNormal"/>
        <w:spacing w:before="240"/>
        <w:ind w:firstLine="540"/>
        <w:jc w:val="both"/>
      </w:pPr>
      <w:r w:rsidRPr="00ED5028">
        <w:t>5) форма контракта, размер обеспечения исполнения контракта</w:t>
      </w:r>
      <w:r w:rsidRPr="00ED5028">
        <w:t>, а также требования к обеспечению исполнения контракта;</w:t>
      </w:r>
    </w:p>
    <w:p w:rsidR="00000000" w:rsidRPr="00ED5028" w:rsidRDefault="000C4C58">
      <w:pPr>
        <w:pStyle w:val="ConsPlusNormal"/>
        <w:spacing w:before="240"/>
        <w:ind w:firstLine="540"/>
        <w:jc w:val="both"/>
      </w:pPr>
      <w:r w:rsidRPr="00ED5028">
        <w:t>6) информация о возможности заказчика изменить условия контракта в соответствии с положениями настоящего Федерального закона;</w:t>
      </w:r>
    </w:p>
    <w:p w:rsidR="00000000" w:rsidRPr="00ED5028" w:rsidRDefault="000C4C58">
      <w:pPr>
        <w:pStyle w:val="ConsPlusNormal"/>
        <w:spacing w:before="240"/>
        <w:ind w:firstLine="540"/>
        <w:jc w:val="both"/>
      </w:pPr>
      <w:r w:rsidRPr="00ED5028">
        <w:t>7) информация о валюте, используемой для формирования цены контракта и ра</w:t>
      </w:r>
      <w:r w:rsidRPr="00ED5028">
        <w:t>счетов с участниками закупки;</w:t>
      </w:r>
    </w:p>
    <w:p w:rsidR="00000000" w:rsidRPr="00ED5028" w:rsidRDefault="000C4C58">
      <w:pPr>
        <w:pStyle w:val="ConsPlusNormal"/>
        <w:spacing w:before="240"/>
        <w:ind w:firstLine="540"/>
        <w:jc w:val="both"/>
      </w:pPr>
      <w:r w:rsidRPr="00ED5028">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ED5028" w:rsidRDefault="000C4C58">
      <w:pPr>
        <w:pStyle w:val="ConsPlusNormal"/>
        <w:spacing w:before="240"/>
        <w:ind w:firstLine="540"/>
        <w:jc w:val="both"/>
      </w:pPr>
      <w:r w:rsidRPr="00ED5028">
        <w:t>9) место, дата и время вскрытия конвертов с</w:t>
      </w:r>
      <w:r w:rsidRPr="00ED5028">
        <w:t xml:space="preserve"> заявками на участие в закрытом аукционе, дата рассмотрения таких заявок;</w:t>
      </w:r>
    </w:p>
    <w:p w:rsidR="00000000" w:rsidRPr="00ED5028" w:rsidRDefault="000C4C58">
      <w:pPr>
        <w:pStyle w:val="ConsPlusNormal"/>
        <w:spacing w:before="240"/>
        <w:ind w:firstLine="540"/>
        <w:jc w:val="both"/>
      </w:pPr>
      <w:r w:rsidRPr="00ED5028">
        <w:t>10) "шаг аукциона";</w:t>
      </w:r>
    </w:p>
    <w:p w:rsidR="00000000" w:rsidRPr="00ED5028" w:rsidRDefault="000C4C58">
      <w:pPr>
        <w:pStyle w:val="ConsPlusNormal"/>
        <w:spacing w:before="240"/>
        <w:ind w:firstLine="540"/>
        <w:jc w:val="both"/>
      </w:pPr>
      <w:r w:rsidRPr="00ED5028">
        <w:t>11) место, дата и время проведения закрытого аукциона;</w:t>
      </w:r>
    </w:p>
    <w:p w:rsidR="00000000" w:rsidRPr="00ED5028" w:rsidRDefault="000C4C58">
      <w:pPr>
        <w:pStyle w:val="ConsPlusNormal"/>
        <w:spacing w:before="240"/>
        <w:ind w:firstLine="540"/>
        <w:jc w:val="both"/>
      </w:pPr>
      <w:r w:rsidRPr="00ED5028">
        <w:t xml:space="preserve">12) информация о преимуществах, предоставляемых заказчиком в соответствии со </w:t>
      </w:r>
      <w:r w:rsidRPr="00ED5028">
        <w:t>статьями 28</w:t>
      </w:r>
      <w:r w:rsidRPr="00ED5028">
        <w:t xml:space="preserve"> - </w:t>
      </w:r>
      <w:r w:rsidRPr="00ED5028">
        <w:t>30</w:t>
      </w:r>
      <w:r w:rsidRPr="00ED5028">
        <w:t xml:space="preserve"> наст</w:t>
      </w:r>
      <w:r w:rsidRPr="00ED5028">
        <w:t>оящего Федерального закона;</w:t>
      </w:r>
    </w:p>
    <w:p w:rsidR="00000000" w:rsidRPr="00ED5028" w:rsidRDefault="000C4C58">
      <w:pPr>
        <w:pStyle w:val="ConsPlusNormal"/>
        <w:spacing w:before="240"/>
        <w:ind w:firstLine="540"/>
        <w:jc w:val="both"/>
      </w:pPr>
      <w:r w:rsidRPr="00ED5028">
        <w:t xml:space="preserve">13) информация о возможности одностороннего отказа от исполнения контракта в соответствии с положениями </w:t>
      </w:r>
      <w:r w:rsidRPr="00ED5028">
        <w:t>частей 8</w:t>
      </w:r>
      <w:r w:rsidRPr="00ED5028">
        <w:t xml:space="preserve"> - </w:t>
      </w:r>
      <w:r w:rsidRPr="00ED5028">
        <w:t>26 статьи 95</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2. К документации о закрытом аукционе должен</w:t>
      </w:r>
      <w:r w:rsidRPr="00ED5028">
        <w:t xml:space="preserve"> быть приложен проект контракта, который является неотъемлемой частью документации о закрытом аукционе.</w:t>
      </w:r>
    </w:p>
    <w:p w:rsidR="00000000" w:rsidRPr="00ED5028" w:rsidRDefault="000C4C58">
      <w:pPr>
        <w:pStyle w:val="ConsPlusNormal"/>
        <w:spacing w:before="240"/>
        <w:ind w:firstLine="540"/>
        <w:jc w:val="both"/>
      </w:pPr>
      <w:r w:rsidRPr="00ED5028">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w:t>
      </w:r>
      <w:r w:rsidRPr="00ED5028">
        <w:t>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w:t>
      </w:r>
      <w:r w:rsidRPr="00ED5028">
        <w:t xml:space="preserve">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w:t>
      </w:r>
      <w:r w:rsidRPr="00ED5028">
        <w:t>платы не должен превышать расходы заказчика на изготовление копии документации о закрытом аукционе.</w:t>
      </w:r>
    </w:p>
    <w:p w:rsidR="00000000" w:rsidRPr="00ED5028" w:rsidRDefault="000C4C58">
      <w:pPr>
        <w:pStyle w:val="ConsPlusNormal"/>
        <w:spacing w:before="240"/>
        <w:ind w:firstLine="540"/>
        <w:jc w:val="both"/>
      </w:pPr>
      <w:bookmarkStart w:id="321" w:name="Par1756"/>
      <w:bookmarkEnd w:id="321"/>
      <w:r w:rsidRPr="00ED5028">
        <w:t xml:space="preserve">4. Любой участник закрытого аукциона, который получил приглашение принять участие в нем и которому была предоставлена документация о закрытом </w:t>
      </w:r>
      <w:r w:rsidRPr="00ED5028">
        <w:t>аукционе, вправе направить запрос в письменной форме заказчику о даче разъяснений положений документации о закрытом аукционе.</w:t>
      </w:r>
    </w:p>
    <w:p w:rsidR="00000000" w:rsidRPr="00ED5028" w:rsidRDefault="000C4C58">
      <w:pPr>
        <w:pStyle w:val="ConsPlusNormal"/>
        <w:spacing w:before="240"/>
        <w:ind w:firstLine="540"/>
        <w:jc w:val="both"/>
      </w:pPr>
      <w:r w:rsidRPr="00ED5028">
        <w:t xml:space="preserve">5. В течение двух дней с даты поступления от участника закрытого аукциона указанного в </w:t>
      </w:r>
      <w:r w:rsidRPr="00ED5028">
        <w:t>части</w:t>
      </w:r>
      <w:r w:rsidRPr="00ED5028">
        <w:t xml:space="preserve"> 4</w:t>
      </w:r>
      <w:r w:rsidRPr="00ED5028">
        <w:t xml:space="preserve"> настоящей статьи запроса заказчик направляет этому участнику разъяснения положений </w:t>
      </w:r>
      <w:r w:rsidRPr="00ED5028">
        <w:lastRenderedPageBreak/>
        <w:t>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w:t>
      </w:r>
      <w:r w:rsidRPr="00ED5028">
        <w:t>ытом аукционе.</w:t>
      </w:r>
    </w:p>
    <w:p w:rsidR="00000000" w:rsidRPr="00ED5028" w:rsidRDefault="000C4C58">
      <w:pPr>
        <w:pStyle w:val="ConsPlusNormal"/>
        <w:spacing w:before="240"/>
        <w:ind w:firstLine="540"/>
        <w:jc w:val="both"/>
      </w:pPr>
      <w:r w:rsidRPr="00ED5028">
        <w:t>6. Разъяснения положений документации о закрытом аукционе не должны изменять ее суть.</w:t>
      </w:r>
    </w:p>
    <w:p w:rsidR="00000000" w:rsidRPr="00ED5028" w:rsidRDefault="000C4C58">
      <w:pPr>
        <w:pStyle w:val="ConsPlusNormal"/>
        <w:spacing w:before="240"/>
        <w:ind w:firstLine="540"/>
        <w:jc w:val="both"/>
      </w:pPr>
      <w:r w:rsidRPr="00ED5028">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w:t>
      </w:r>
      <w:r w:rsidRPr="00ED5028">
        <w:t>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w:t>
      </w:r>
      <w:r w:rsidRPr="00ED5028">
        <w:t xml:space="preserve">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w:t>
      </w:r>
      <w:r w:rsidRPr="00ED5028">
        <w:t>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88. Порядок подачи заявок на участие в закрытом аукционе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Для участия в закрытом аукционе уча</w:t>
      </w:r>
      <w:r w:rsidRPr="00ED5028">
        <w:t>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ED5028" w:rsidRDefault="000C4C58">
      <w:pPr>
        <w:pStyle w:val="ConsPlusNormal"/>
        <w:spacing w:before="240"/>
        <w:ind w:firstLine="540"/>
        <w:jc w:val="both"/>
      </w:pPr>
      <w:bookmarkStart w:id="322" w:name="Par1764"/>
      <w:bookmarkEnd w:id="322"/>
      <w:r w:rsidRPr="00ED5028">
        <w:t>2. Заявка на участие в закрытом аукционе должна содержать:</w:t>
      </w:r>
    </w:p>
    <w:p w:rsidR="00000000" w:rsidRPr="00ED5028" w:rsidRDefault="000C4C58">
      <w:pPr>
        <w:pStyle w:val="ConsPlusNormal"/>
        <w:spacing w:before="240"/>
        <w:ind w:firstLine="540"/>
        <w:jc w:val="both"/>
      </w:pPr>
      <w:r w:rsidRPr="00ED5028">
        <w:t>1) информацию и документы об участнике закрытого аукциона, подавшем такую заявку:</w:t>
      </w:r>
    </w:p>
    <w:p w:rsidR="00000000" w:rsidRPr="00ED5028" w:rsidRDefault="000C4C58">
      <w:pPr>
        <w:pStyle w:val="ConsPlusNormal"/>
        <w:spacing w:before="240"/>
        <w:ind w:firstLine="540"/>
        <w:jc w:val="both"/>
      </w:pPr>
      <w:r w:rsidRPr="00ED5028">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w:t>
      </w:r>
      <w:r w:rsidRPr="00ED5028">
        <w:t>о жительства (для физического лица), номер контактного телефона;</w:t>
      </w:r>
    </w:p>
    <w:p w:rsidR="00000000" w:rsidRPr="00ED5028" w:rsidRDefault="000C4C58">
      <w:pPr>
        <w:pStyle w:val="ConsPlusNormal"/>
        <w:spacing w:before="240"/>
        <w:ind w:firstLine="540"/>
        <w:jc w:val="both"/>
      </w:pPr>
      <w:r w:rsidRPr="00ED5028">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w:t>
      </w:r>
      <w:r w:rsidRPr="00ED5028">
        <w:t>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w:t>
      </w:r>
      <w:r w:rsidRPr="00ED5028">
        <w:t>), копии документов, удостоверяющих личность (для иного физического лица);</w:t>
      </w:r>
    </w:p>
    <w:p w:rsidR="00000000" w:rsidRPr="00ED5028" w:rsidRDefault="000C4C58">
      <w:pPr>
        <w:pStyle w:val="ConsPlusNormal"/>
        <w:spacing w:before="240"/>
        <w:ind w:firstLine="540"/>
        <w:jc w:val="both"/>
      </w:pPr>
      <w:r w:rsidRPr="00ED5028">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w:t>
      </w:r>
      <w:r w:rsidRPr="00ED5028">
        <w:t xml:space="preserve">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w:t>
      </w:r>
      <w:r w:rsidRPr="00ED5028">
        <w:t>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ED5028" w:rsidRDefault="000C4C58">
      <w:pPr>
        <w:pStyle w:val="ConsPlusNormal"/>
        <w:jc w:val="both"/>
      </w:pPr>
      <w:r w:rsidRPr="00ED5028">
        <w:t>(в ред. Феде</w:t>
      </w:r>
      <w:r w:rsidRPr="00ED5028">
        <w:t>рального закона от 06.04.2015 N 82-ФЗ)</w:t>
      </w:r>
    </w:p>
    <w:p w:rsidR="00000000" w:rsidRPr="00ED5028" w:rsidRDefault="000C4C58">
      <w:pPr>
        <w:pStyle w:val="ConsPlusNormal"/>
        <w:spacing w:before="240"/>
        <w:ind w:firstLine="540"/>
        <w:jc w:val="both"/>
      </w:pPr>
      <w:r w:rsidRPr="00ED5028">
        <w:t>г) копии учредительных документов участника закрытого аукциона (для юридического лица);</w:t>
      </w:r>
    </w:p>
    <w:p w:rsidR="00000000" w:rsidRPr="00ED5028" w:rsidRDefault="000C4C58">
      <w:pPr>
        <w:pStyle w:val="ConsPlusNormal"/>
        <w:spacing w:before="240"/>
        <w:ind w:firstLine="540"/>
        <w:jc w:val="both"/>
      </w:pPr>
      <w:r w:rsidRPr="00ED5028">
        <w:t>д) решение об одобрении или о совершении крупной сделки в случае, если требование о необходимости наличия такого решения для сове</w:t>
      </w:r>
      <w:r w:rsidRPr="00ED5028">
        <w:t xml:space="preserve">ршения крупной сделки установлено </w:t>
      </w:r>
      <w:r w:rsidRPr="00ED5028">
        <w:lastRenderedPageBreak/>
        <w:t>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w:t>
      </w:r>
      <w:r w:rsidRPr="00ED5028">
        <w:t>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000000" w:rsidRPr="00ED5028" w:rsidRDefault="000C4C58">
      <w:pPr>
        <w:pStyle w:val="ConsPlusNormal"/>
        <w:spacing w:before="240"/>
        <w:ind w:firstLine="540"/>
        <w:jc w:val="both"/>
      </w:pPr>
      <w:r w:rsidRPr="00ED5028">
        <w:t>2) предложения участника закрытого аукциона в отношении объекта закупки с приложением докуме</w:t>
      </w:r>
      <w:r w:rsidRPr="00ED5028">
        <w:t>нтов, подтверждающих соответствие этого участника требованиям, установленным документацией о закрытом аукционе;</w:t>
      </w:r>
    </w:p>
    <w:p w:rsidR="00000000" w:rsidRPr="00ED5028" w:rsidRDefault="000C4C58">
      <w:pPr>
        <w:pStyle w:val="ConsPlusNormal"/>
        <w:spacing w:before="240"/>
        <w:ind w:firstLine="540"/>
        <w:jc w:val="both"/>
      </w:pPr>
      <w:r w:rsidRPr="00ED5028">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ED5028" w:rsidRDefault="000C4C58">
      <w:pPr>
        <w:pStyle w:val="ConsPlusNormal"/>
        <w:spacing w:before="240"/>
        <w:ind w:firstLine="540"/>
        <w:jc w:val="both"/>
      </w:pPr>
      <w:r w:rsidRPr="00ED5028">
        <w:t>4) документ</w:t>
      </w:r>
      <w:r w:rsidRPr="00ED5028">
        <w:t>ы, подтверждающие предоставление обеспечения заявки на участие в закрытом аукционе;</w:t>
      </w:r>
    </w:p>
    <w:p w:rsidR="00000000" w:rsidRPr="00ED5028" w:rsidRDefault="000C4C58">
      <w:pPr>
        <w:pStyle w:val="ConsPlusNormal"/>
        <w:spacing w:before="240"/>
        <w:ind w:firstLine="540"/>
        <w:jc w:val="both"/>
      </w:pPr>
      <w:r w:rsidRPr="00ED5028">
        <w:t xml:space="preserve">5) документы, подтверждающие право участника закрытого аукциона на получение преимуществ в соответствии со </w:t>
      </w:r>
      <w:r w:rsidRPr="00ED5028">
        <w:t>статьями 28</w:t>
      </w:r>
      <w:r w:rsidRPr="00ED5028">
        <w:t xml:space="preserve"> и </w:t>
      </w:r>
      <w:r w:rsidRPr="00ED5028">
        <w:t>29</w:t>
      </w:r>
      <w:r w:rsidRPr="00ED5028">
        <w:t xml:space="preserve"> настоящего Федерального закона, или копии этих документов.</w:t>
      </w:r>
    </w:p>
    <w:p w:rsidR="00000000" w:rsidRPr="00ED5028" w:rsidRDefault="000C4C58">
      <w:pPr>
        <w:pStyle w:val="ConsPlusNormal"/>
        <w:jc w:val="both"/>
      </w:pPr>
      <w:r w:rsidRPr="00ED5028">
        <w:t>(в ред. Федерального закона от 04.06.2014 N 140-Ф</w:t>
      </w:r>
      <w:r w:rsidRPr="00ED5028">
        <w:t>З)</w:t>
      </w:r>
    </w:p>
    <w:p w:rsidR="00000000" w:rsidRPr="00ED5028" w:rsidRDefault="000C4C58">
      <w:pPr>
        <w:pStyle w:val="ConsPlusNormal"/>
        <w:spacing w:before="240"/>
        <w:ind w:firstLine="540"/>
        <w:jc w:val="both"/>
      </w:pPr>
      <w:r w:rsidRPr="00ED5028">
        <w:t xml:space="preserve">3. Требовать от участника закрытого аукциона предоставления иных документов и информации, за исключением предусмотренных </w:t>
      </w:r>
      <w:r w:rsidRPr="00ED5028">
        <w:t>частью 2</w:t>
      </w:r>
      <w:r w:rsidRPr="00ED5028">
        <w:t xml:space="preserve"> настоящей статьи документов и инфор</w:t>
      </w:r>
      <w:r w:rsidRPr="00ED5028">
        <w:t>мации, не допускается.</w:t>
      </w:r>
    </w:p>
    <w:p w:rsidR="00000000" w:rsidRPr="00ED5028" w:rsidRDefault="000C4C58">
      <w:pPr>
        <w:pStyle w:val="ConsPlusNormal"/>
        <w:spacing w:before="240"/>
        <w:ind w:firstLine="540"/>
        <w:jc w:val="both"/>
      </w:pPr>
      <w:r w:rsidRPr="00ED5028">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w:t>
      </w:r>
      <w:r w:rsidRPr="00ED5028">
        <w:t xml:space="preserve">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w:t>
      </w:r>
      <w:r w:rsidRPr="00ED5028">
        <w:t>ица) и подписаны участником закрытого аукциона или уполномоченным участником закрытого аукциона лицом.</w:t>
      </w:r>
    </w:p>
    <w:p w:rsidR="00000000" w:rsidRPr="00ED5028" w:rsidRDefault="000C4C58">
      <w:pPr>
        <w:pStyle w:val="ConsPlusNormal"/>
        <w:jc w:val="both"/>
      </w:pPr>
      <w:r w:rsidRPr="00ED5028">
        <w:t>(в ред. Федерального закона от 06.04.2015 N 82-ФЗ)</w:t>
      </w:r>
    </w:p>
    <w:p w:rsidR="00000000" w:rsidRPr="00ED5028" w:rsidRDefault="000C4C58">
      <w:pPr>
        <w:pStyle w:val="ConsPlusNormal"/>
        <w:spacing w:before="240"/>
        <w:ind w:firstLine="540"/>
        <w:jc w:val="both"/>
      </w:pPr>
      <w:r w:rsidRPr="00ED5028">
        <w:t>5. Участник закрытого аукциона вправе подать только одну заявку на участие в закрытом аукционе в отнош</w:t>
      </w:r>
      <w:r w:rsidRPr="00ED5028">
        <w:t>ении каждого объекта закупки.</w:t>
      </w:r>
    </w:p>
    <w:p w:rsidR="00000000" w:rsidRPr="00ED5028" w:rsidRDefault="000C4C58">
      <w:pPr>
        <w:pStyle w:val="ConsPlusNormal"/>
        <w:spacing w:before="240"/>
        <w:ind w:firstLine="540"/>
        <w:jc w:val="both"/>
      </w:pPr>
      <w:r w:rsidRPr="00ED5028">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ED5028" w:rsidRDefault="000C4C58">
      <w:pPr>
        <w:pStyle w:val="ConsPlusNormal"/>
        <w:spacing w:before="240"/>
        <w:ind w:firstLine="540"/>
        <w:jc w:val="both"/>
      </w:pPr>
      <w:r w:rsidRPr="00ED5028">
        <w:t>7. Каждая</w:t>
      </w:r>
      <w:r w:rsidRPr="00ED5028">
        <w:t xml:space="preserve">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w:t>
      </w:r>
      <w:r w:rsidRPr="00ED5028">
        <w:t>учении такой заявки с указанием даты и времени ее получения.</w:t>
      </w:r>
    </w:p>
    <w:p w:rsidR="00000000" w:rsidRPr="00ED5028" w:rsidRDefault="000C4C58">
      <w:pPr>
        <w:pStyle w:val="ConsPlusNormal"/>
        <w:spacing w:before="240"/>
        <w:ind w:firstLine="540"/>
        <w:jc w:val="both"/>
      </w:pPr>
      <w:r w:rsidRPr="00ED5028">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w:t>
      </w:r>
      <w:r w:rsidRPr="00ED5028">
        <w:t xml:space="preserve">к обязан возвратить денежные средства, внесенные в качестве обеспечения таких заявок, указанным участникам в сроки, установленные </w:t>
      </w:r>
      <w:r w:rsidRPr="00ED5028">
        <w:t>частью 6 статьи 44</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lastRenderedPageBreak/>
        <w:t>9. Участник закрытого аукциона, подавший заявку на участие в закрытом аукционе, вправ</w:t>
      </w:r>
      <w:r w:rsidRPr="00ED5028">
        <w:t xml:space="preserve">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ED5028">
        <w:t>частью 6 статьи 4</w:t>
      </w:r>
      <w:r w:rsidRPr="00ED5028">
        <w:t>4</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w:t>
      </w:r>
      <w:r w:rsidRPr="00ED5028">
        <w:t>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89. Порядок рассмотрения заявок на</w:t>
      </w:r>
      <w:r w:rsidRPr="00ED5028">
        <w:t xml:space="preserve"> участие в закрытом аукционе</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ED5028" w:rsidRDefault="000C4C58">
      <w:pPr>
        <w:pStyle w:val="ConsPlusNormal"/>
        <w:spacing w:before="240"/>
        <w:ind w:firstLine="540"/>
        <w:jc w:val="both"/>
      </w:pPr>
      <w:r w:rsidRPr="00ED5028">
        <w:t>2. Срок рассмотрения заявок на участие в закрытом аукционе не может превышать десять дней с даты окончания срока их подачи.</w:t>
      </w:r>
    </w:p>
    <w:p w:rsidR="00000000" w:rsidRPr="00ED5028" w:rsidRDefault="000C4C58">
      <w:pPr>
        <w:pStyle w:val="ConsPlusNormal"/>
        <w:spacing w:before="240"/>
        <w:ind w:firstLine="540"/>
        <w:jc w:val="both"/>
      </w:pPr>
      <w:r w:rsidRPr="00ED5028">
        <w:t>3. В случае установления факта подачи одним участником закрытого аукциона двух и более заявок на участие в закрытом аукционе в отнош</w:t>
      </w:r>
      <w:r w:rsidRPr="00ED5028">
        <w:t>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ED5028" w:rsidRDefault="000C4C58">
      <w:pPr>
        <w:pStyle w:val="ConsPlusNormal"/>
        <w:spacing w:before="240"/>
        <w:ind w:firstLine="540"/>
        <w:jc w:val="both"/>
      </w:pPr>
      <w:bookmarkStart w:id="323" w:name="Par1792"/>
      <w:bookmarkEnd w:id="323"/>
      <w:r w:rsidRPr="00ED5028">
        <w:t>4. По результ</w:t>
      </w:r>
      <w:r w:rsidRPr="00ED5028">
        <w:t>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w:t>
      </w:r>
      <w:r w:rsidRPr="00ED5028">
        <w:t>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w:t>
      </w:r>
      <w:r w:rsidRPr="00ED5028">
        <w:t>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w:t>
      </w:r>
      <w:r w:rsidRPr="00ED5028">
        <w:t>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w:t>
      </w:r>
      <w:r w:rsidRPr="00ED5028">
        <w:t xml:space="preserve">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w:t>
      </w:r>
      <w:r w:rsidRPr="00ED5028">
        <w:t>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ED5028" w:rsidRDefault="000C4C58">
      <w:pPr>
        <w:pStyle w:val="ConsPlusNormal"/>
        <w:spacing w:before="240"/>
        <w:ind w:firstLine="540"/>
        <w:jc w:val="both"/>
      </w:pPr>
      <w:r w:rsidRPr="00ED5028">
        <w:t>5. Не позднее рабочего дня, следующего за датой подписания протокола рассмотрения заявок на</w:t>
      </w:r>
      <w:r w:rsidRPr="00ED5028">
        <w:t xml:space="preserve">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ED5028" w:rsidRDefault="000C4C58">
      <w:pPr>
        <w:pStyle w:val="ConsPlusNormal"/>
        <w:spacing w:before="240"/>
        <w:ind w:firstLine="540"/>
        <w:jc w:val="both"/>
      </w:pPr>
      <w:r w:rsidRPr="00ED5028">
        <w:t>6. Участникам закупки, подавшим заявки на участие в закрытом аукционе и признанным участниками закрытого аукциона, и учас</w:t>
      </w:r>
      <w:r w:rsidRPr="00ED5028">
        <w:t xml:space="preserve">тникам закупки, подавшим заявки на участие в закрытом аукционе и не допущенным к участию в нем, направляются уведомления о принятых аукционной </w:t>
      </w:r>
      <w:r w:rsidRPr="00ED5028">
        <w:lastRenderedPageBreak/>
        <w:t>комиссией решениях не позднее рабочего дня, следующего за датой подписания протокола рассмотрения заявок на участ</w:t>
      </w:r>
      <w:r w:rsidRPr="00ED5028">
        <w:t>ие в закрытом аукционе.</w:t>
      </w:r>
    </w:p>
    <w:p w:rsidR="00000000" w:rsidRPr="00ED5028" w:rsidRDefault="000C4C58">
      <w:pPr>
        <w:pStyle w:val="ConsPlusNormal"/>
        <w:spacing w:before="240"/>
        <w:ind w:firstLine="540"/>
        <w:jc w:val="both"/>
      </w:pPr>
      <w:bookmarkStart w:id="324" w:name="Par1795"/>
      <w:bookmarkEnd w:id="324"/>
      <w:r w:rsidRPr="00ED5028">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w:t>
      </w:r>
      <w:r w:rsidRPr="00ED5028">
        <w:t xml:space="preserve">акрытом аукционе, в течение пяти рабочих дней с даты подписания протокола, указанного в </w:t>
      </w:r>
      <w:r w:rsidRPr="00ED5028">
        <w:t>части 4</w:t>
      </w:r>
      <w:r w:rsidRPr="00ED5028">
        <w:t xml:space="preserve"> настоящей статьи.</w:t>
      </w:r>
    </w:p>
    <w:p w:rsidR="00000000" w:rsidRPr="00ED5028" w:rsidRDefault="000C4C58">
      <w:pPr>
        <w:pStyle w:val="ConsPlusNormal"/>
        <w:spacing w:before="240"/>
        <w:ind w:firstLine="540"/>
        <w:jc w:val="both"/>
      </w:pPr>
      <w:bookmarkStart w:id="325" w:name="Par1796"/>
      <w:bookmarkEnd w:id="325"/>
      <w:r w:rsidRPr="00ED5028">
        <w:t>8. В случае, если по результатам рассмотрения заявок на участие в закрытом аукционе принято решени</w:t>
      </w:r>
      <w:r w:rsidRPr="00ED5028">
        <w:t xml:space="preserve">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w:t>
      </w:r>
      <w:r w:rsidRPr="00ED5028">
        <w:t>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w:t>
      </w:r>
      <w:r w:rsidRPr="00ED5028">
        <w:t>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w:t>
      </w:r>
      <w:r w:rsidRPr="00ED5028">
        <w:t xml:space="preserve">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w:t>
      </w:r>
      <w:r w:rsidRPr="00ED5028">
        <w:t xml:space="preserve">аукционе и не допущенным к участию в нем, в срок, предусмотренный </w:t>
      </w:r>
      <w:r w:rsidRPr="00ED5028">
        <w:t>частью 7</w:t>
      </w:r>
      <w:r w:rsidRPr="00ED5028">
        <w:t xml:space="preserve"> настоящей статьи. Возврат денежных средств, внесенных в качестве обеспечения</w:t>
      </w:r>
      <w:r w:rsidRPr="00ED5028">
        <w:t xml:space="preserve"> заявки на участие в закрытом аукционе, осуществляется единственному участнику закрытого аукциона в сроки, установленные </w:t>
      </w:r>
      <w:r w:rsidRPr="00ED5028">
        <w:t>частью 6 статьи 44</w:t>
      </w:r>
      <w:r w:rsidRPr="00ED5028">
        <w:t xml:space="preserve"> настоящего Федерального закона.</w:t>
      </w:r>
    </w:p>
    <w:p w:rsidR="00000000" w:rsidRPr="00ED5028" w:rsidRDefault="000C4C58">
      <w:pPr>
        <w:pStyle w:val="ConsPlusNormal"/>
        <w:spacing w:before="240"/>
        <w:ind w:firstLine="540"/>
        <w:jc w:val="both"/>
      </w:pPr>
      <w:bookmarkStart w:id="326" w:name="Par1797"/>
      <w:bookmarkEnd w:id="326"/>
      <w:r w:rsidRPr="00ED5028">
        <w:t xml:space="preserve">9. В случае, указанном в </w:t>
      </w:r>
      <w:r w:rsidRPr="00ED5028">
        <w:t>части 8</w:t>
      </w:r>
      <w:r w:rsidRPr="00ED5028">
        <w:t xml:space="preserve"> настоящей статьи,</w:t>
      </w:r>
      <w:r w:rsidRPr="00ED5028">
        <w:t xml:space="preserve"> контракт заключается с единственным поставщиком (подрядчиком, исполнителем) в соответствии с </w:t>
      </w:r>
      <w:r w:rsidRPr="00ED5028">
        <w:t>пунктом 24 части 1 статьи 93</w:t>
      </w:r>
      <w:r w:rsidRPr="00ED5028">
        <w:t xml:space="preserve"> настоящего Федерального закона.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90. Порядок проведения закрытого аукциона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В закрытом аукцио</w:t>
      </w:r>
      <w:r w:rsidRPr="00ED5028">
        <w:t>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ED5028" w:rsidRDefault="000C4C58">
      <w:pPr>
        <w:pStyle w:val="ConsPlusNormal"/>
        <w:spacing w:before="240"/>
        <w:ind w:firstLine="540"/>
        <w:jc w:val="both"/>
      </w:pPr>
      <w:r w:rsidRPr="00ED5028">
        <w:t>2. Закрытый аукцион проводитс</w:t>
      </w:r>
      <w:r w:rsidRPr="00ED5028">
        <w:t>я заказчиком в присутствии членов аукционной комиссии, участников закрытого аукциона или их представителей.</w:t>
      </w:r>
    </w:p>
    <w:p w:rsidR="00000000" w:rsidRPr="00ED5028" w:rsidRDefault="000C4C58">
      <w:pPr>
        <w:pStyle w:val="ConsPlusNormal"/>
        <w:spacing w:before="240"/>
        <w:ind w:firstLine="540"/>
        <w:jc w:val="both"/>
      </w:pPr>
      <w:r w:rsidRPr="00ED5028">
        <w:t>3. Закрытый аукцион проводится путем снижения начальной (максимальной) цены контракта, указанной в документации о закрытом аукционе, на "шаг аукцион</w:t>
      </w:r>
      <w:r w:rsidRPr="00ED5028">
        <w:t>а".</w:t>
      </w:r>
    </w:p>
    <w:p w:rsidR="00000000" w:rsidRPr="00ED5028" w:rsidRDefault="000C4C58">
      <w:pPr>
        <w:pStyle w:val="ConsPlusNormal"/>
        <w:spacing w:before="240"/>
        <w:ind w:firstLine="540"/>
        <w:jc w:val="both"/>
      </w:pPr>
      <w:bookmarkStart w:id="327" w:name="Par1804"/>
      <w:bookmarkEnd w:id="327"/>
      <w:r w:rsidRPr="00ED5028">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w:t>
      </w:r>
      <w:r w:rsidRPr="00ED5028">
        <w:t>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w:t>
      </w:r>
      <w:r w:rsidRPr="00ED5028">
        <w:t>альной) цены контракта.</w:t>
      </w:r>
    </w:p>
    <w:p w:rsidR="00000000" w:rsidRPr="00ED5028" w:rsidRDefault="000C4C58">
      <w:pPr>
        <w:pStyle w:val="ConsPlusNormal"/>
        <w:spacing w:before="240"/>
        <w:ind w:firstLine="540"/>
        <w:jc w:val="both"/>
      </w:pPr>
      <w:r w:rsidRPr="00ED5028">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ED5028" w:rsidRDefault="000C4C58">
      <w:pPr>
        <w:pStyle w:val="ConsPlusNormal"/>
        <w:spacing w:before="240"/>
        <w:ind w:firstLine="540"/>
        <w:jc w:val="both"/>
      </w:pPr>
      <w:r w:rsidRPr="00ED5028">
        <w:lastRenderedPageBreak/>
        <w:t>6. Закрытый аукцион проводится в следующем порядке:</w:t>
      </w:r>
    </w:p>
    <w:p w:rsidR="00000000" w:rsidRPr="00ED5028" w:rsidRDefault="000C4C58">
      <w:pPr>
        <w:pStyle w:val="ConsPlusNormal"/>
        <w:spacing w:before="240"/>
        <w:ind w:firstLine="540"/>
        <w:jc w:val="both"/>
      </w:pPr>
      <w:r w:rsidRPr="00ED5028">
        <w:t>1) аукционная комиссия непосредственно пер</w:t>
      </w:r>
      <w:r w:rsidRPr="00ED5028">
        <w:t xml:space="preserve">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w:t>
      </w:r>
      <w:r w:rsidRPr="00ED5028">
        <w:t>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ED5028" w:rsidRDefault="000C4C58">
      <w:pPr>
        <w:pStyle w:val="ConsPlusNormal"/>
        <w:spacing w:before="240"/>
        <w:ind w:firstLine="540"/>
        <w:jc w:val="both"/>
      </w:pPr>
      <w:r w:rsidRPr="00ED5028">
        <w:t>2) аукционист начинает закрытый аукцион</w:t>
      </w:r>
      <w:r w:rsidRPr="00ED5028">
        <w:t xml:space="preserve">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w:t>
      </w:r>
      <w:r w:rsidRPr="00ED5028">
        <w:t>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ED5028" w:rsidRDefault="000C4C58">
      <w:pPr>
        <w:pStyle w:val="ConsPlusNormal"/>
        <w:spacing w:before="240"/>
        <w:ind w:firstLine="540"/>
        <w:jc w:val="both"/>
      </w:pPr>
      <w:r w:rsidRPr="00ED5028">
        <w:t>3) участник закрытого аукциона или его представитель после объявления аукционистом началь</w:t>
      </w:r>
      <w:r w:rsidRPr="00ED5028">
        <w:t xml:space="preserve">ной (максимальной) цены контракта и цены контракта, сниженной на "шаг аукциона" в порядке, установленном </w:t>
      </w:r>
      <w:r w:rsidRPr="00ED5028">
        <w:t>частью 4</w:t>
      </w:r>
      <w:r w:rsidRPr="00ED5028">
        <w:t xml:space="preserve"> настоящей статьи, поднимает карточку в случае, если он согласен заключить контракт по объявленной цене контр</w:t>
      </w:r>
      <w:r w:rsidRPr="00ED5028">
        <w:t>акта;</w:t>
      </w:r>
    </w:p>
    <w:p w:rsidR="00000000" w:rsidRPr="00ED5028" w:rsidRDefault="000C4C58">
      <w:pPr>
        <w:pStyle w:val="ConsPlusNormal"/>
        <w:spacing w:before="240"/>
        <w:ind w:firstLine="540"/>
        <w:jc w:val="both"/>
      </w:pPr>
      <w:r w:rsidRPr="00ED5028">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w:t>
      </w:r>
      <w:r w:rsidRPr="00ED5028">
        <w:t xml:space="preserve">овую цену контракта, сниженную на "шаг аукциона" в порядке, установленном </w:t>
      </w:r>
      <w:r w:rsidRPr="00ED5028">
        <w:t>частью 4</w:t>
      </w:r>
      <w:r w:rsidRPr="00ED5028">
        <w:t xml:space="preserve"> настоящей статьи, и "шаг аукциона", на который снижается цена контракта;</w:t>
      </w:r>
    </w:p>
    <w:p w:rsidR="00000000" w:rsidRPr="00ED5028" w:rsidRDefault="000C4C58">
      <w:pPr>
        <w:pStyle w:val="ConsPlusNormal"/>
        <w:spacing w:before="240"/>
        <w:ind w:firstLine="540"/>
        <w:jc w:val="both"/>
      </w:pPr>
      <w:r w:rsidRPr="00ED5028">
        <w:t xml:space="preserve">5) закрытый аукцион считается оконченным, если после троекратного </w:t>
      </w:r>
      <w:r w:rsidRPr="00ED5028">
        <w:t xml:space="preserve">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w:t>
      </w:r>
      <w:r w:rsidRPr="00ED5028">
        <w:t>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ED5028" w:rsidRDefault="000C4C58">
      <w:pPr>
        <w:pStyle w:val="ConsPlusNormal"/>
        <w:spacing w:before="240"/>
        <w:ind w:firstLine="540"/>
        <w:jc w:val="both"/>
      </w:pPr>
      <w:r w:rsidRPr="00ED5028">
        <w:t>7. Победителем закрытого аукциона признается участник</w:t>
      </w:r>
      <w:r w:rsidRPr="00ED5028">
        <w:t xml:space="preserve"> такого аукциона, предложивший наиболее низкую цену контракта.</w:t>
      </w:r>
    </w:p>
    <w:p w:rsidR="00000000" w:rsidRPr="00ED5028" w:rsidRDefault="000C4C58">
      <w:pPr>
        <w:pStyle w:val="ConsPlusNormal"/>
        <w:spacing w:before="240"/>
        <w:ind w:firstLine="540"/>
        <w:jc w:val="both"/>
      </w:pPr>
      <w:r w:rsidRPr="00ED5028">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w:t>
      </w:r>
      <w:r w:rsidRPr="00ED5028">
        <w:t>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w:t>
      </w:r>
      <w:r w:rsidRPr="00ED5028">
        <w:t xml:space="preserve">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w:t>
      </w:r>
      <w:r w:rsidRPr="00ED5028">
        <w:t xml:space="preserve">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w:t>
      </w:r>
      <w:r w:rsidRPr="00ED5028">
        <w:t>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ED5028" w:rsidRDefault="000C4C58">
      <w:pPr>
        <w:pStyle w:val="ConsPlusNormal"/>
        <w:spacing w:before="240"/>
        <w:ind w:firstLine="540"/>
        <w:jc w:val="both"/>
      </w:pPr>
      <w:r w:rsidRPr="00ED5028">
        <w:lastRenderedPageBreak/>
        <w:t>9. Не позднее рабочего дня, следующего за датой подписания протокола закрытого аукциона, заказчик направляет в уп</w:t>
      </w:r>
      <w:r w:rsidRPr="00ED5028">
        <w:t>олномоченный федеральный орган исполнительной власти копию указанного протокола.</w:t>
      </w:r>
    </w:p>
    <w:p w:rsidR="00000000" w:rsidRPr="00ED5028" w:rsidRDefault="000C4C58">
      <w:pPr>
        <w:pStyle w:val="ConsPlusNormal"/>
        <w:spacing w:before="240"/>
        <w:ind w:firstLine="540"/>
        <w:jc w:val="both"/>
      </w:pPr>
      <w:r w:rsidRPr="00ED5028">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w:t>
      </w:r>
      <w:r w:rsidRPr="00ED5028">
        <w:t>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ED5028" w:rsidRDefault="000C4C58">
      <w:pPr>
        <w:pStyle w:val="ConsPlusNormal"/>
        <w:spacing w:before="240"/>
        <w:ind w:firstLine="540"/>
        <w:jc w:val="both"/>
      </w:pPr>
      <w:r w:rsidRPr="00ED5028">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w:t>
      </w:r>
      <w:r w:rsidRPr="00ED5028">
        <w:t>ом аукционе, но не стали его победителями.</w:t>
      </w:r>
    </w:p>
    <w:p w:rsidR="00000000" w:rsidRPr="00ED5028" w:rsidRDefault="000C4C58">
      <w:pPr>
        <w:pStyle w:val="ConsPlusNormal"/>
        <w:spacing w:before="240"/>
        <w:ind w:firstLine="540"/>
        <w:jc w:val="both"/>
      </w:pPr>
      <w:r w:rsidRPr="00ED5028">
        <w:t xml:space="preserve">12. Любой участник закрытого аукциона вправе обжаловать результаты закрытого аукциона в порядке, установленном </w:t>
      </w:r>
      <w:r w:rsidRPr="00ED5028">
        <w:t>главой 6</w:t>
      </w:r>
      <w:r w:rsidRPr="00ED5028">
        <w:t xml:space="preserve"> настоящег</w:t>
      </w:r>
      <w:r w:rsidRPr="00ED5028">
        <w:t>о Федерального закона.</w:t>
      </w:r>
    </w:p>
    <w:p w:rsidR="00000000" w:rsidRPr="00ED5028" w:rsidRDefault="000C4C58">
      <w:pPr>
        <w:pStyle w:val="ConsPlusNormal"/>
        <w:spacing w:before="240"/>
        <w:ind w:firstLine="540"/>
        <w:jc w:val="both"/>
      </w:pPr>
      <w:r w:rsidRPr="00ED5028">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w:t>
      </w:r>
      <w:r w:rsidRPr="00ED5028">
        <w:t>ения документации о закрытом аукционе хранятся заказчиком в течение трех лет.</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91. Заключение контракта по результатам закрытого аукциона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В случае, если в срок, предусмотренный документацией о закрытом аукционе, победитель закрытого аукциона в с</w:t>
      </w:r>
      <w:r w:rsidRPr="00ED5028">
        <w:t>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ED5028" w:rsidRDefault="000C4C58">
      <w:pPr>
        <w:pStyle w:val="ConsPlusNormal"/>
        <w:spacing w:before="240"/>
        <w:ind w:firstLine="540"/>
        <w:jc w:val="both"/>
      </w:pPr>
      <w:r w:rsidRPr="00ED5028">
        <w:t>2. Контракт может быть з</w:t>
      </w:r>
      <w:r w:rsidRPr="00ED5028">
        <w:t>аключен не ранее чем через десять дней с даты подписания протокола закрытого аукциона.</w:t>
      </w:r>
    </w:p>
    <w:p w:rsidR="00000000" w:rsidRPr="00ED5028" w:rsidRDefault="000C4C58">
      <w:pPr>
        <w:pStyle w:val="ConsPlusNormal"/>
        <w:spacing w:before="240"/>
        <w:ind w:firstLine="540"/>
        <w:jc w:val="both"/>
      </w:pPr>
      <w:r w:rsidRPr="00ED5028">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w:t>
      </w:r>
      <w:r w:rsidRPr="00ED5028">
        <w:t>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w:t>
      </w:r>
      <w:r w:rsidRPr="00ED5028">
        <w:t>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w:t>
      </w:r>
      <w:r w:rsidRPr="00ED5028">
        <w:t>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ED5028" w:rsidRDefault="000C4C58">
      <w:pPr>
        <w:pStyle w:val="ConsPlusNormal"/>
        <w:spacing w:before="240"/>
        <w:ind w:firstLine="540"/>
        <w:jc w:val="both"/>
      </w:pPr>
      <w:r w:rsidRPr="00ED5028">
        <w:t>4. Контракт заключается на условиях, указанных в документации о закрытом аукционе, по цене, предложенной победителем закр</w:t>
      </w:r>
      <w:r w:rsidRPr="00ED5028">
        <w:t>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ED5028" w:rsidRDefault="000C4C58">
      <w:pPr>
        <w:pStyle w:val="ConsPlusNormal"/>
        <w:spacing w:before="240"/>
        <w:ind w:firstLine="540"/>
        <w:jc w:val="both"/>
      </w:pPr>
      <w:r w:rsidRPr="00ED5028">
        <w:t>5. Контракт заключается только после предоставления победителем закрытого а</w:t>
      </w:r>
      <w:r w:rsidRPr="00ED5028">
        <w:t>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ED5028" w:rsidRDefault="000C4C58">
      <w:pPr>
        <w:pStyle w:val="ConsPlusNormal"/>
        <w:spacing w:before="240"/>
        <w:ind w:firstLine="540"/>
        <w:jc w:val="both"/>
      </w:pPr>
      <w:r w:rsidRPr="00ED5028">
        <w:lastRenderedPageBreak/>
        <w:t>6. Возврат денежных средств, внесенных в качестве обеспечения заявки на уч</w:t>
      </w:r>
      <w:r w:rsidRPr="00ED5028">
        <w:t>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328" w:name="Par1829"/>
      <w:bookmarkEnd w:id="328"/>
      <w:r w:rsidRPr="00ED5028">
        <w:t>Статья 92. Последствия признания определения поставщика (подрядчика, испол</w:t>
      </w:r>
      <w:r w:rsidRPr="00ED5028">
        <w:t>нителя) закрытым способом несостоявшимся</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w:t>
      </w:r>
      <w:r w:rsidRPr="00ED5028">
        <w:t>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w:t>
      </w:r>
      <w:r w:rsidRPr="00ED5028">
        <w:t xml:space="preserve">твии с </w:t>
      </w:r>
      <w:r w:rsidRPr="00ED5028">
        <w:t>пунктом 24 части 1 статьи 93</w:t>
      </w:r>
      <w:r w:rsidRPr="00ED5028">
        <w:t xml:space="preserve"> настоящего Федерального закона.</w:t>
      </w:r>
    </w:p>
    <w:p w:rsidR="00000000" w:rsidRPr="00ED5028" w:rsidRDefault="000C4C58">
      <w:pPr>
        <w:pStyle w:val="ConsPlusNormal"/>
        <w:ind w:firstLine="540"/>
        <w:jc w:val="both"/>
      </w:pPr>
    </w:p>
    <w:p w:rsidR="00000000" w:rsidRPr="00ED5028" w:rsidRDefault="000C4C58">
      <w:pPr>
        <w:pStyle w:val="ConsPlusTitle"/>
        <w:jc w:val="center"/>
        <w:outlineLvl w:val="1"/>
      </w:pPr>
      <w:r w:rsidRPr="00ED5028">
        <w:t>§ 6. Осуществление закупки у единственного поставщика</w:t>
      </w:r>
    </w:p>
    <w:p w:rsidR="00000000" w:rsidRPr="00ED5028" w:rsidRDefault="000C4C58">
      <w:pPr>
        <w:pStyle w:val="ConsPlusTitle"/>
        <w:jc w:val="center"/>
      </w:pPr>
      <w:r w:rsidRPr="00ED5028">
        <w:t>(подрядчика, исполнителя)</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329" w:name="Par1836"/>
      <w:bookmarkEnd w:id="329"/>
      <w:r w:rsidRPr="00ED5028">
        <w:t>Статья 93. Осуществление закупки у единственного поставщика (п</w:t>
      </w:r>
      <w:r w:rsidRPr="00ED5028">
        <w:t>одрядчика, исполнителя)</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330" w:name="Par1838"/>
      <w:bookmarkEnd w:id="330"/>
      <w:r w:rsidRPr="00ED5028">
        <w:t>1. Закупка у единственного поставщика (подрядчика, исполнителя) может осуществляться заказчиком в следующих случаях:</w:t>
      </w:r>
    </w:p>
    <w:p w:rsidR="00000000" w:rsidRPr="00ED5028" w:rsidRDefault="000C4C58">
      <w:pPr>
        <w:pStyle w:val="ConsPlusNormal"/>
        <w:spacing w:before="240"/>
        <w:ind w:firstLine="540"/>
        <w:jc w:val="both"/>
      </w:pPr>
      <w:bookmarkStart w:id="331" w:name="Par1839"/>
      <w:bookmarkEnd w:id="331"/>
      <w:r w:rsidRPr="00ED5028">
        <w:t>1) осуществление закупки товара, работы или услуги, которые относятся к сфере деятельн</w:t>
      </w:r>
      <w:r w:rsidRPr="00ED5028">
        <w:t>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bookmarkStart w:id="332" w:name="Par1841"/>
      <w:bookmarkEnd w:id="332"/>
      <w:r w:rsidRPr="00ED5028">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w:t>
      </w:r>
      <w:r w:rsidRPr="00ED5028">
        <w:t>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w:t>
      </w:r>
      <w:r w:rsidRPr="00ED5028">
        <w:t xml:space="preserve">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ED5028">
        <w:t>статьи 22</w:t>
      </w:r>
      <w:r w:rsidRPr="00ED5028">
        <w:t xml:space="preserve"> настоящего Федерального закона;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333" w:name="Par1843"/>
      <w:bookmarkEnd w:id="333"/>
      <w:r w:rsidRPr="00ED5028">
        <w:t>3) выполнение работы по</w:t>
      </w:r>
      <w:r w:rsidRPr="00ED5028">
        <w:t xml:space="preserve"> мобилизационной подготовке в Российской Федерации;</w:t>
      </w:r>
    </w:p>
    <w:p w:rsidR="00000000" w:rsidRPr="00ED5028" w:rsidRDefault="000C4C58">
      <w:pPr>
        <w:pStyle w:val="ConsPlusNormal"/>
      </w:pPr>
    </w:p>
    <w:p w:rsidR="00000000" w:rsidRPr="00ED5028" w:rsidRDefault="000C4C58">
      <w:pPr>
        <w:pStyle w:val="ConsPlusNormal"/>
        <w:spacing w:before="300"/>
        <w:ind w:firstLine="540"/>
        <w:jc w:val="both"/>
      </w:pPr>
      <w:bookmarkStart w:id="334" w:name="Par1846"/>
      <w:bookmarkEnd w:id="334"/>
      <w:r w:rsidRPr="00ED5028">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w:t>
      </w:r>
      <w:r w:rsidRPr="00ED5028">
        <w:t>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w:t>
      </w:r>
      <w:r w:rsidRPr="00ED5028">
        <w:t xml:space="preserve">меняются в отношении закупок, </w:t>
      </w:r>
      <w:r w:rsidRPr="00ED5028">
        <w:lastRenderedPageBreak/>
        <w:t>осуществляемых заказчиками для обеспечения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государственных органов, образов</w:t>
      </w:r>
      <w:r w:rsidRPr="00ED5028">
        <w:t>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w:t>
      </w:r>
      <w:r w:rsidRPr="00ED5028">
        <w:t>ого федерального органа исполнительной власти и каждого такого государственного органа;</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pPr>
    </w:p>
    <w:p w:rsidR="00000000" w:rsidRPr="00ED5028" w:rsidRDefault="000C4C58">
      <w:pPr>
        <w:pStyle w:val="ConsPlusNormal"/>
        <w:spacing w:before="300"/>
        <w:ind w:firstLine="540"/>
        <w:jc w:val="both"/>
      </w:pPr>
      <w:bookmarkStart w:id="335" w:name="Par1850"/>
      <w:bookmarkEnd w:id="335"/>
      <w:r w:rsidRPr="00ED5028">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w:t>
      </w:r>
      <w:r w:rsidRPr="00ED5028">
        <w:t>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w:t>
      </w:r>
      <w:r w:rsidRPr="00ED5028">
        <w:t>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на сумму, не превышающую чет</w:t>
      </w:r>
      <w:r w:rsidRPr="00ED5028">
        <w:t>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w:t>
      </w:r>
      <w:r w:rsidRPr="00ED5028">
        <w:t>нов рублей;</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spacing w:before="240"/>
        <w:ind w:firstLine="540"/>
        <w:jc w:val="both"/>
      </w:pPr>
      <w:bookmarkStart w:id="336" w:name="Par1852"/>
      <w:bookmarkEnd w:id="336"/>
      <w:r w:rsidRPr="00ED5028">
        <w:t xml:space="preserve">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w:t>
      </w:r>
      <w:r w:rsidRPr="00ED5028">
        <w:t>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w:t>
      </w:r>
      <w:r w:rsidRPr="00ED5028">
        <w:t>ми актами Правительства Российской Федерации, законодательными актами соответствующего субъекта Российской Федерации;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337" w:name="Par1854"/>
      <w:bookmarkEnd w:id="337"/>
      <w:r w:rsidRPr="00ED5028">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w:t>
      </w:r>
      <w:r w:rsidRPr="00ED5028">
        <w:t>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w:t>
      </w:r>
      <w:r w:rsidRPr="00ED5028">
        <w:t>вку таких вооружения и военной техники заключается по цене, определяемой в соответствии с указанным порядком ее формирования;</w:t>
      </w:r>
    </w:p>
    <w:p w:rsidR="00000000" w:rsidRPr="00ED5028" w:rsidRDefault="000C4C58">
      <w:pPr>
        <w:pStyle w:val="ConsPlusNormal"/>
        <w:spacing w:before="240"/>
        <w:ind w:firstLine="540"/>
        <w:jc w:val="both"/>
      </w:pPr>
      <w:bookmarkStart w:id="338" w:name="Par1855"/>
      <w:bookmarkEnd w:id="338"/>
      <w:r w:rsidRPr="00ED5028">
        <w:t>8) оказание услуг по водоснабжению, водоотведению, теплоснабжению, газоснабжению (за исключением услуг по реализации</w:t>
      </w:r>
      <w:r w:rsidRPr="00ED5028">
        <w:t xml:space="preserve">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ED5028" w:rsidRDefault="000C4C58">
      <w:pPr>
        <w:pStyle w:val="ConsPlusNormal"/>
      </w:pPr>
    </w:p>
    <w:p w:rsidR="00000000" w:rsidRPr="00ED5028" w:rsidRDefault="000C4C58">
      <w:pPr>
        <w:pStyle w:val="ConsPlusNormal"/>
        <w:spacing w:before="300"/>
        <w:ind w:firstLine="540"/>
        <w:jc w:val="both"/>
      </w:pPr>
      <w:bookmarkStart w:id="339" w:name="Par1858"/>
      <w:bookmarkEnd w:id="339"/>
      <w:r w:rsidRPr="00ED5028">
        <w:t>9) закупки определенных товаров, работ, услуг вследствие аварии, ины</w:t>
      </w:r>
      <w:r w:rsidRPr="00ED5028">
        <w:t xml:space="preserve">х чрезвычайных ситуаций природного или техногенного характера, непреодолимой силы, в случае возникновения </w:t>
      </w:r>
      <w:r w:rsidRPr="00ED5028">
        <w:lastRenderedPageBreak/>
        <w:t>необходимости в оказании медицинской помощи в экстренной форме либо в оказании медицинской помощи в неотложной форме, в том числе при заключении федер</w:t>
      </w:r>
      <w:r w:rsidRPr="00ED5028">
        <w:t>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w:t>
      </w:r>
      <w:r w:rsidRPr="00ED5028">
        <w:t>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w:t>
      </w:r>
      <w:r w:rsidRPr="00ED5028">
        <w:t>),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w:t>
      </w:r>
      <w:r w:rsidRPr="00ED5028">
        <w:t>,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10) поста</w:t>
      </w:r>
      <w:r w:rsidRPr="00ED5028">
        <w:t>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w:t>
      </w:r>
      <w:r w:rsidRPr="00ED5028">
        <w:t>сударственных музейного, библиотечного, архивного фондов, кино-, фотофонда и аналогичных фондов;</w:t>
      </w:r>
    </w:p>
    <w:p w:rsidR="00000000" w:rsidRPr="00ED5028" w:rsidRDefault="000C4C58">
      <w:pPr>
        <w:pStyle w:val="ConsPlusNormal"/>
        <w:spacing w:before="240"/>
        <w:ind w:firstLine="540"/>
        <w:jc w:val="both"/>
      </w:pPr>
      <w:bookmarkStart w:id="340" w:name="Par1861"/>
      <w:bookmarkEnd w:id="340"/>
      <w:r w:rsidRPr="00ED5028">
        <w:t>11) производство товара, выполнение работы, оказание услуги осуществляются учреждением и предприятием уголовно-исполнительной системы в соответст</w:t>
      </w:r>
      <w:r w:rsidRPr="00ED5028">
        <w:t>вии с перечнем товаров, работ, услуг, утвержденным Правительством Российской Федерации;</w:t>
      </w:r>
    </w:p>
    <w:p w:rsidR="00000000" w:rsidRPr="00ED5028" w:rsidRDefault="000C4C58">
      <w:pPr>
        <w:pStyle w:val="ConsPlusNormal"/>
        <w:spacing w:before="240"/>
        <w:ind w:firstLine="540"/>
        <w:jc w:val="both"/>
      </w:pPr>
      <w:r w:rsidRPr="00ED5028">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w:t>
      </w:r>
      <w:r w:rsidRPr="00ED5028">
        <w:t>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w:t>
      </w:r>
      <w:r w:rsidRPr="00ED5028">
        <w:t>ующих изделий осуществляется за счет средств, предусмотренных этими договорами;</w:t>
      </w:r>
    </w:p>
    <w:p w:rsidR="00000000" w:rsidRPr="00ED5028" w:rsidRDefault="000C4C58">
      <w:pPr>
        <w:pStyle w:val="ConsPlusNormal"/>
        <w:spacing w:before="240"/>
        <w:ind w:firstLine="540"/>
        <w:jc w:val="both"/>
      </w:pPr>
      <w:bookmarkStart w:id="341" w:name="Par1863"/>
      <w:bookmarkEnd w:id="341"/>
      <w:r w:rsidRPr="00ED5028">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w:t>
      </w:r>
      <w:r w:rsidRPr="00ED5028">
        <w:t>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ED5028" w:rsidRDefault="000C4C58">
      <w:pPr>
        <w:pStyle w:val="ConsPlusNormal"/>
        <w:spacing w:before="240"/>
        <w:ind w:firstLine="540"/>
        <w:jc w:val="both"/>
      </w:pPr>
      <w:bookmarkStart w:id="342" w:name="Par1864"/>
      <w:bookmarkEnd w:id="342"/>
      <w:r w:rsidRPr="00ED5028">
        <w:t>14) закупка печатных изданий или э</w:t>
      </w:r>
      <w:r w:rsidRPr="00ED5028">
        <w:t>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w:t>
      </w:r>
      <w:r w:rsidRPr="00ED5028">
        <w:t xml:space="preserve">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w:t>
      </w:r>
      <w:r w:rsidRPr="00ED5028">
        <w:t>научных организаций;</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bookmarkStart w:id="343" w:name="Par1866"/>
      <w:bookmarkEnd w:id="343"/>
      <w:r w:rsidRPr="00ED5028">
        <w:t>15) заключение контракта на посещение зоопарка, театра, кинотеатра, концерта, цирка, музея, выставки или спортивного мероприятия;</w:t>
      </w:r>
    </w:p>
    <w:p w:rsidR="00000000" w:rsidRPr="00ED5028" w:rsidRDefault="000C4C58">
      <w:pPr>
        <w:pStyle w:val="ConsPlusNormal"/>
        <w:spacing w:before="240"/>
        <w:ind w:firstLine="540"/>
        <w:jc w:val="both"/>
      </w:pPr>
      <w:bookmarkStart w:id="344" w:name="Par1867"/>
      <w:bookmarkEnd w:id="344"/>
      <w:r w:rsidRPr="00ED5028">
        <w:t xml:space="preserve">16) заключение контракта </w:t>
      </w:r>
      <w:r w:rsidRPr="00ED5028">
        <w:t xml:space="preserve">на оказание услуг по участию в мероприятии, проводимом для </w:t>
      </w:r>
      <w:r w:rsidRPr="00ED5028">
        <w:lastRenderedPageBreak/>
        <w:t>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w:t>
      </w:r>
      <w:r w:rsidRPr="00ED5028">
        <w:t>ном;</w:t>
      </w:r>
    </w:p>
    <w:p w:rsidR="00000000" w:rsidRPr="00ED5028" w:rsidRDefault="000C4C58">
      <w:pPr>
        <w:pStyle w:val="ConsPlusNormal"/>
        <w:spacing w:before="240"/>
        <w:ind w:firstLine="540"/>
        <w:jc w:val="both"/>
      </w:pPr>
      <w:bookmarkStart w:id="345" w:name="Par1868"/>
      <w:bookmarkEnd w:id="345"/>
      <w:r w:rsidRPr="00ED5028">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w:t>
      </w:r>
      <w:r w:rsidRPr="00ED5028">
        <w:t>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w:t>
      </w:r>
      <w:r w:rsidRPr="00ED5028">
        <w:t>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w:t>
      </w:r>
      <w:r w:rsidRPr="00ED5028">
        <w:t>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w:t>
      </w:r>
      <w:r w:rsidRPr="00ED5028">
        <w:t>,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ED5028" w:rsidRDefault="000C4C58">
      <w:pPr>
        <w:pStyle w:val="ConsPlusNormal"/>
        <w:spacing w:before="240"/>
        <w:ind w:firstLine="540"/>
        <w:jc w:val="both"/>
      </w:pPr>
      <w:r w:rsidRPr="00ED5028">
        <w:t>18) заключение контракта на оказание услуг по реализации входных билетов и абоне</w:t>
      </w:r>
      <w:r w:rsidRPr="00ED5028">
        <w:t>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ED5028" w:rsidRDefault="000C4C58">
      <w:pPr>
        <w:pStyle w:val="ConsPlusNormal"/>
        <w:spacing w:before="240"/>
        <w:ind w:firstLine="540"/>
        <w:jc w:val="both"/>
      </w:pPr>
      <w:bookmarkStart w:id="346" w:name="Par1870"/>
      <w:bookmarkEnd w:id="346"/>
      <w:r w:rsidRPr="00ED5028">
        <w:t>19) заключение контракта на оказание услуг по осуществлени</w:t>
      </w:r>
      <w:r w:rsidRPr="00ED5028">
        <w:t>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w:t>
      </w:r>
      <w:r w:rsidRPr="00ED5028">
        <w:t>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ED5028" w:rsidRDefault="000C4C58">
      <w:pPr>
        <w:pStyle w:val="ConsPlusNormal"/>
        <w:spacing w:before="240"/>
        <w:ind w:firstLine="540"/>
        <w:jc w:val="both"/>
      </w:pPr>
      <w:bookmarkStart w:id="347" w:name="Par1871"/>
      <w:bookmarkEnd w:id="347"/>
      <w:r w:rsidRPr="00ED5028">
        <w:t>20) заключение контрактов на оказание услуг, связанных с обесп</w:t>
      </w:r>
      <w:r w:rsidRPr="00ED5028">
        <w:t xml:space="preserve">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w:t>
      </w:r>
      <w:r w:rsidRPr="00ED5028">
        <w:t>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bookmarkStart w:id="348" w:name="Par1873"/>
      <w:bookmarkEnd w:id="348"/>
      <w:r w:rsidRPr="00ED5028">
        <w:t>21) заключение контрактов на пос</w:t>
      </w:r>
      <w:r w:rsidRPr="00ED5028">
        <w:t>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w:t>
      </w:r>
      <w:r w:rsidRPr="00ED5028">
        <w:t>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w:t>
      </w:r>
      <w:r w:rsidRPr="00ED5028">
        <w:t>кого благополучия, предоставление питания (включая безопасное питание);</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22) заключение контракта управления многоквартирным домом на основании решения общего собрания собственников помещений в многокварти</w:t>
      </w:r>
      <w:r w:rsidRPr="00ED5028">
        <w:t xml:space="preserve">рном доме или открытого конкурса, проводимого органом местного самоуправления в соответствии с жилищным законодательством, </w:t>
      </w:r>
      <w:r w:rsidRPr="00ED5028">
        <w:lastRenderedPageBreak/>
        <w:t>управляющей компанией, если помещения в многоквартирном доме находятся в частной, государственной или муниципальной собственности;</w:t>
      </w:r>
    </w:p>
    <w:p w:rsidR="00000000" w:rsidRPr="00ED5028" w:rsidRDefault="000C4C58">
      <w:pPr>
        <w:pStyle w:val="ConsPlusNormal"/>
        <w:spacing w:before="240"/>
        <w:ind w:firstLine="540"/>
        <w:jc w:val="both"/>
      </w:pPr>
      <w:bookmarkStart w:id="349" w:name="Par1876"/>
      <w:bookmarkEnd w:id="349"/>
      <w:r w:rsidRPr="00ED5028">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w:t>
      </w:r>
      <w:r w:rsidRPr="00ED5028">
        <w:t>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w:t>
      </w:r>
      <w:r w:rsidRPr="00ED5028">
        <w:t>перативное управление;</w:t>
      </w:r>
    </w:p>
    <w:p w:rsidR="00000000" w:rsidRPr="00ED5028" w:rsidRDefault="000C4C58">
      <w:pPr>
        <w:pStyle w:val="ConsPlusNormal"/>
        <w:jc w:val="both"/>
      </w:pPr>
      <w:r w:rsidRPr="00ED5028">
        <w:t>(п. 23 в ред. Федерального закона от 31.12.2014 N 498-ФЗ)</w:t>
      </w:r>
    </w:p>
    <w:p w:rsidR="00000000" w:rsidRPr="00ED5028" w:rsidRDefault="000C4C58">
      <w:pPr>
        <w:pStyle w:val="ConsPlusNormal"/>
        <w:spacing w:before="240"/>
        <w:ind w:firstLine="540"/>
        <w:jc w:val="both"/>
      </w:pPr>
      <w:bookmarkStart w:id="350" w:name="Par1878"/>
      <w:bookmarkEnd w:id="350"/>
      <w:r w:rsidRPr="00ED5028">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w:t>
      </w:r>
      <w:r w:rsidRPr="00ED5028">
        <w:t xml:space="preserve">ым поставщиком (подрядчиком, исполнителем) в соответствии с положениями </w:t>
      </w:r>
      <w:r w:rsidRPr="00ED5028">
        <w:t>части 9 статьи 89</w:t>
      </w:r>
      <w:r w:rsidRPr="00ED5028">
        <w:t xml:space="preserve"> и </w:t>
      </w:r>
      <w:r w:rsidRPr="00ED5028">
        <w:t>статьи 92</w:t>
      </w:r>
      <w:r w:rsidRPr="00ED5028">
        <w:t xml:space="preserve"> настоящего Федерального закона п</w:t>
      </w:r>
      <w:r w:rsidRPr="00ED5028">
        <w:t>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w:t>
      </w:r>
      <w:r w:rsidRPr="00ED5028">
        <w:t>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w:t>
      </w:r>
      <w:r w:rsidRPr="00ED5028">
        <w:t xml:space="preserve">.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w:t>
      </w:r>
      <w:r w:rsidRPr="00ED5028">
        <w:t xml:space="preserve">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w:t>
      </w:r>
      <w:r w:rsidRPr="00ED5028">
        <w:t>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w:t>
      </w:r>
      <w:r w:rsidRPr="00ED5028">
        <w:t>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ED5028" w:rsidRDefault="000C4C58">
      <w:pPr>
        <w:pStyle w:val="ConsPlusNormal"/>
        <w:jc w:val="both"/>
      </w:pPr>
      <w:r w:rsidRPr="00ED5028">
        <w:t>(п. 24 в ред. Федерального закона от 04.06.2014 N 140-ФЗ)</w:t>
      </w:r>
    </w:p>
    <w:p w:rsidR="00000000" w:rsidRPr="00ED5028" w:rsidRDefault="000C4C58">
      <w:pPr>
        <w:pStyle w:val="ConsPlusNormal"/>
        <w:spacing w:before="240"/>
        <w:ind w:firstLine="540"/>
        <w:jc w:val="both"/>
      </w:pPr>
      <w:bookmarkStart w:id="351" w:name="Par1880"/>
      <w:bookmarkEnd w:id="351"/>
      <w:r w:rsidRPr="00ED5028">
        <w:t>25) признание</w:t>
      </w:r>
      <w:r w:rsidRPr="00ED5028">
        <w:t xml:space="preserve">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ED5028">
        <w:t>частями 1</w:t>
      </w:r>
      <w:r w:rsidRPr="00ED5028">
        <w:t xml:space="preserve"> и </w:t>
      </w:r>
      <w:r w:rsidRPr="00ED5028">
        <w:t>7 стать</w:t>
      </w:r>
      <w:r w:rsidRPr="00ED5028">
        <w:t>и 55</w:t>
      </w:r>
      <w:r w:rsidRPr="00ED5028">
        <w:t xml:space="preserve">, </w:t>
      </w:r>
      <w:r w:rsidRPr="00ED5028">
        <w:t>частями 1</w:t>
      </w:r>
      <w:r w:rsidRPr="00ED5028">
        <w:t xml:space="preserve"> - </w:t>
      </w:r>
      <w:r w:rsidRPr="00ED5028">
        <w:t>3.1 статьи 71</w:t>
      </w:r>
      <w:r w:rsidRPr="00ED5028">
        <w:t xml:space="preserve">, </w:t>
      </w:r>
      <w:r w:rsidRPr="00ED5028">
        <w:t>частями 1</w:t>
      </w:r>
      <w:r w:rsidRPr="00ED5028">
        <w:t xml:space="preserve"> и </w:t>
      </w:r>
      <w:r w:rsidRPr="00ED5028">
        <w:t>3 статьи 79</w:t>
      </w:r>
      <w:r w:rsidRPr="00ED5028">
        <w:t xml:space="preserve">, </w:t>
      </w:r>
      <w:r w:rsidRPr="00ED5028">
        <w:t>частью 18 статьи 83</w:t>
      </w:r>
      <w:r w:rsidRPr="00ED5028">
        <w:t xml:space="preserve"> настоящего Федерального закона. Согласование заключения контракта в указанн</w:t>
      </w:r>
      <w:r w:rsidRPr="00ED5028">
        <w:t xml:space="preserve">ых случаях, за исключением случаев заключения контрактов в соответствии с </w:t>
      </w:r>
      <w:r w:rsidRPr="00ED5028">
        <w:t>частями 4</w:t>
      </w:r>
      <w:r w:rsidRPr="00ED5028">
        <w:t xml:space="preserve"> и </w:t>
      </w:r>
      <w:r w:rsidRPr="00ED5028">
        <w:t>5 статьи 15</w:t>
      </w:r>
      <w:r w:rsidRPr="00ED5028">
        <w:t xml:space="preserve">, </w:t>
      </w:r>
      <w:r w:rsidRPr="00ED5028">
        <w:t>частями 1</w:t>
      </w:r>
      <w:r w:rsidRPr="00ED5028">
        <w:t xml:space="preserve"> - </w:t>
      </w:r>
      <w:r w:rsidRPr="00ED5028">
        <w:t>3.1 статьи 71</w:t>
      </w:r>
      <w:r w:rsidRPr="00ED5028">
        <w:t xml:space="preserve">, </w:t>
      </w:r>
      <w:r w:rsidRPr="00ED5028">
        <w:t>частями 1</w:t>
      </w:r>
      <w:r w:rsidRPr="00ED5028">
        <w:t xml:space="preserve"> и </w:t>
      </w:r>
      <w:r w:rsidRPr="00ED5028">
        <w:t>3 статьи 79</w:t>
      </w:r>
      <w:r w:rsidRPr="00ED5028">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w:t>
      </w:r>
      <w:r w:rsidRPr="00ED5028">
        <w:t>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w:t>
      </w:r>
      <w:r w:rsidRPr="00ED5028">
        <w:t xml:space="preserve">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w:t>
      </w:r>
      <w:r w:rsidRPr="00ED5028">
        <w:t xml:space="preserve">тренных документацией о закупке, по цене, предложенной участником закупки, с которым заключается контракт. Такая цена не должна превышать </w:t>
      </w:r>
      <w:r w:rsidRPr="00ED5028">
        <w:lastRenderedPageBreak/>
        <w:t>начальную (максимальную) цену контракта, цену контракта, предложенную в заявке соответствующего участника закупки, или</w:t>
      </w:r>
      <w:r w:rsidRPr="00ED5028">
        <w:t xml:space="preserve">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w:t>
      </w:r>
      <w:r w:rsidRPr="00ED5028">
        <w:t>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w:t>
      </w:r>
      <w:r w:rsidRPr="00ED5028">
        <w:t>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w:t>
      </w:r>
      <w:r w:rsidRPr="00ED5028">
        <w:t xml:space="preserve">х, предусмотренных </w:t>
      </w:r>
      <w:r w:rsidRPr="00ED5028">
        <w:t>частями 4</w:t>
      </w:r>
      <w:r w:rsidRPr="00ED5028">
        <w:t xml:space="preserve"> и </w:t>
      </w:r>
      <w:r w:rsidRPr="00ED5028">
        <w:t>5 статьи 15</w:t>
      </w:r>
      <w:r w:rsidRPr="00ED5028">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w:t>
      </w:r>
      <w:r w:rsidRPr="00ED5028">
        <w:t xml:space="preserve">информацию о признании определения поставщика (подрядчика, исполнителя) несостоявшимся, или в случаях, предусмотренных </w:t>
      </w:r>
      <w:r w:rsidRPr="00ED5028">
        <w:t>частями 1</w:t>
      </w:r>
      <w:r w:rsidRPr="00ED5028">
        <w:t xml:space="preserve"> - </w:t>
      </w:r>
      <w:r w:rsidRPr="00ED5028">
        <w:t>3.1 статьи 71</w:t>
      </w:r>
      <w:r w:rsidRPr="00ED5028">
        <w:t xml:space="preserve">, </w:t>
      </w:r>
      <w:r w:rsidRPr="00ED5028">
        <w:t>частями 1</w:t>
      </w:r>
      <w:r w:rsidRPr="00ED5028">
        <w:t xml:space="preserve"> и </w:t>
      </w:r>
      <w:r w:rsidRPr="00ED5028">
        <w:t>3 статьи 79</w:t>
      </w:r>
      <w:r w:rsidRPr="00ED5028">
        <w:t xml:space="preserve"> настоящего Федерального закона, в сроки, установленные соответственно </w:t>
      </w:r>
      <w:r w:rsidRPr="00ED5028">
        <w:t>статьей 70</w:t>
      </w:r>
      <w:r w:rsidRPr="00ED5028">
        <w:t xml:space="preserve"> и </w:t>
      </w:r>
      <w:r w:rsidRPr="00ED5028">
        <w:t>частью 13 статьи 78</w:t>
      </w:r>
      <w:r w:rsidRPr="00ED5028">
        <w:t xml:space="preserve"> настоящ</w:t>
      </w:r>
      <w:r w:rsidRPr="00ED5028">
        <w:t>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ED5028" w:rsidRDefault="000C4C58">
      <w:pPr>
        <w:pStyle w:val="ConsPlusNormal"/>
        <w:jc w:val="both"/>
      </w:pPr>
      <w:r w:rsidRPr="00ED5028">
        <w:t>(в ред. Федеральных за</w:t>
      </w:r>
      <w:r w:rsidRPr="00ED5028">
        <w:t>конов от 04.06.2014 N 140-ФЗ, от 31.12.2014 N 498-ФЗ)</w:t>
      </w:r>
    </w:p>
    <w:p w:rsidR="00000000" w:rsidRPr="00ED5028" w:rsidRDefault="000C4C58">
      <w:pPr>
        <w:pStyle w:val="ConsPlusNormal"/>
        <w:spacing w:before="240"/>
        <w:ind w:firstLine="540"/>
        <w:jc w:val="both"/>
      </w:pPr>
      <w:bookmarkStart w:id="352" w:name="Par1882"/>
      <w:bookmarkEnd w:id="352"/>
      <w:r w:rsidRPr="00ED5028">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w:t>
      </w:r>
      <w:r w:rsidRPr="00ED5028">
        <w:t>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w:t>
      </w:r>
      <w:r w:rsidRPr="00ED5028">
        <w:t>мещения, транспортное обслуживание, обеспечение питания;</w:t>
      </w:r>
    </w:p>
    <w:p w:rsidR="00000000" w:rsidRPr="00ED5028" w:rsidRDefault="000C4C58">
      <w:pPr>
        <w:pStyle w:val="ConsPlusNormal"/>
        <w:spacing w:before="240"/>
        <w:ind w:firstLine="540"/>
        <w:jc w:val="both"/>
      </w:pPr>
      <w:r w:rsidRPr="00ED5028">
        <w:t>27) утратил силу с 1 января 2014 года. - Федеральный закон от 28.12.2013 N 396-ФЗ;</w:t>
      </w:r>
    </w:p>
    <w:p w:rsidR="00000000" w:rsidRPr="00ED5028" w:rsidRDefault="000C4C58">
      <w:pPr>
        <w:pStyle w:val="ConsPlusNormal"/>
        <w:spacing w:before="240"/>
        <w:ind w:firstLine="540"/>
        <w:jc w:val="both"/>
      </w:pPr>
      <w:bookmarkStart w:id="353" w:name="Par1884"/>
      <w:bookmarkEnd w:id="353"/>
      <w:r w:rsidRPr="00ED5028">
        <w:t xml:space="preserve">28) осуществление закупок лекарственных препаратов, которые предназначены для назначения пациенту при </w:t>
      </w:r>
      <w:r w:rsidRPr="00ED5028">
        <w:t>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w:t>
      </w:r>
      <w:r w:rsidRPr="00ED5028">
        <w:t>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w:t>
      </w:r>
      <w:r w:rsidRPr="00ED5028">
        <w:t xml:space="preserve">ого для осуществления закупки лекарственных препаратов в соответствии с положениями </w:t>
      </w:r>
      <w:r w:rsidRPr="00ED5028">
        <w:t>пункта 7 части 2 статьи 83</w:t>
      </w:r>
      <w:r w:rsidRPr="00ED5028">
        <w:t xml:space="preserve"> настоящего Федерального закона. Кроме того, при осуществлении закупки лекарственных препаратов в соответствии с пол</w:t>
      </w:r>
      <w:r w:rsidRPr="00ED5028">
        <w:t>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w:t>
      </w:r>
      <w:r w:rsidRPr="00ED5028">
        <w:t xml:space="preserve">ствии с настоящим пунктом, в реестре контрактов, предусмотренном </w:t>
      </w:r>
      <w:r w:rsidRPr="00ED5028">
        <w:t>статьей 103</w:t>
      </w:r>
      <w:r w:rsidRPr="00ED5028">
        <w:t xml:space="preserve"> настоящего Федерального закона. При этом должно быть обеспечено предусмотренное Федеральным зак</w:t>
      </w:r>
      <w:r w:rsidRPr="00ED5028">
        <w:t>оном от 27 июля 2006 года N 152-ФЗ "О персональных данных" обезличивание персональных данных;</w:t>
      </w:r>
    </w:p>
    <w:p w:rsidR="00000000" w:rsidRPr="00ED5028" w:rsidRDefault="000C4C58">
      <w:pPr>
        <w:pStyle w:val="ConsPlusNormal"/>
        <w:spacing w:before="240"/>
        <w:ind w:firstLine="540"/>
        <w:jc w:val="both"/>
      </w:pPr>
      <w:bookmarkStart w:id="354" w:name="Par1885"/>
      <w:bookmarkEnd w:id="354"/>
      <w:r w:rsidRPr="00ED5028">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ED5028" w:rsidRDefault="000C4C58">
      <w:pPr>
        <w:pStyle w:val="ConsPlusNormal"/>
        <w:jc w:val="both"/>
      </w:pPr>
      <w:r w:rsidRPr="00ED5028">
        <w:t>(п. 29 в</w:t>
      </w:r>
      <w:r w:rsidRPr="00ED5028">
        <w:t>веден Федеральным законом от 28.12.2013 N 396-ФЗ)</w:t>
      </w:r>
    </w:p>
    <w:p w:rsidR="00000000" w:rsidRPr="00ED5028" w:rsidRDefault="000C4C58">
      <w:pPr>
        <w:pStyle w:val="ConsPlusNormal"/>
        <w:spacing w:before="240"/>
        <w:ind w:firstLine="540"/>
        <w:jc w:val="both"/>
      </w:pPr>
      <w:bookmarkStart w:id="355" w:name="Par1887"/>
      <w:bookmarkEnd w:id="355"/>
      <w:r w:rsidRPr="00ED5028">
        <w:lastRenderedPageBreak/>
        <w:t xml:space="preserve">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w:t>
      </w:r>
      <w:r w:rsidRPr="00ED5028">
        <w:t>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w:t>
      </w:r>
      <w:r w:rsidRPr="00ED5028">
        <w:t>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федеральные органы государственной власти, в</w:t>
      </w:r>
      <w:r w:rsidRPr="00ED5028">
        <w:t>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w:t>
      </w:r>
      <w:r w:rsidRPr="00ED5028">
        <w:t xml:space="preserve">разованиях, являющихся административными центрами (столицами) субъектов Российской Федерации, за исключением случаев, установленных </w:t>
      </w:r>
      <w:r w:rsidRPr="00ED5028">
        <w:t>пунктом 6 части 2 статьи 1</w:t>
      </w:r>
      <w:r w:rsidRPr="00ED5028">
        <w:t xml:space="preserve"> настоящего Федерального закона;</w:t>
      </w:r>
    </w:p>
    <w:p w:rsidR="00000000" w:rsidRPr="00ED5028" w:rsidRDefault="000C4C58">
      <w:pPr>
        <w:pStyle w:val="ConsPlusNormal"/>
        <w:jc w:val="both"/>
      </w:pPr>
      <w:r w:rsidRPr="00ED5028">
        <w:t xml:space="preserve">(п. 30 в ред. Федерального закона от </w:t>
      </w:r>
      <w:r w:rsidRPr="00ED5028">
        <w:t>09.03.2016 N 66-ФЗ)</w:t>
      </w:r>
    </w:p>
    <w:p w:rsidR="00000000" w:rsidRPr="00ED5028" w:rsidRDefault="000C4C58">
      <w:pPr>
        <w:pStyle w:val="ConsPlusNormal"/>
        <w:spacing w:before="240"/>
        <w:ind w:firstLine="540"/>
        <w:jc w:val="both"/>
      </w:pPr>
      <w:r w:rsidRPr="00ED5028">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w:t>
      </w:r>
      <w:r w:rsidRPr="00ED5028">
        <w:t xml:space="preserve">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w:t>
      </w:r>
      <w:r w:rsidRPr="00ED5028">
        <w:t>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ED5028" w:rsidRDefault="000C4C58">
      <w:pPr>
        <w:pStyle w:val="ConsPlusNormal"/>
        <w:jc w:val="both"/>
      </w:pPr>
      <w:r w:rsidRPr="00ED5028">
        <w:t>(п. 31 введен Федеральным законом от 28.12.2013 N 396-ФЗ)</w:t>
      </w:r>
    </w:p>
    <w:p w:rsidR="00000000" w:rsidRPr="00ED5028" w:rsidRDefault="000C4C58">
      <w:pPr>
        <w:pStyle w:val="ConsPlusNormal"/>
        <w:spacing w:before="240"/>
        <w:ind w:firstLine="540"/>
        <w:jc w:val="both"/>
      </w:pPr>
      <w:bookmarkStart w:id="356" w:name="Par1891"/>
      <w:bookmarkEnd w:id="356"/>
      <w:r w:rsidRPr="00ED5028">
        <w:t>32) аренда</w:t>
      </w:r>
      <w:r w:rsidRPr="00ED5028">
        <w:t xml:space="preserve">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w:t>
      </w:r>
      <w:r w:rsidRPr="00ED5028">
        <w:t>ющими деятельность на территории иностранного государства;</w:t>
      </w:r>
    </w:p>
    <w:p w:rsidR="00000000" w:rsidRPr="00ED5028" w:rsidRDefault="000C4C58">
      <w:pPr>
        <w:pStyle w:val="ConsPlusNormal"/>
        <w:jc w:val="both"/>
      </w:pPr>
      <w:r w:rsidRPr="00ED5028">
        <w:t>(п. 32 в ред. Федерального закона от 04.06.2014 N 140-ФЗ)</w:t>
      </w:r>
    </w:p>
    <w:p w:rsidR="00000000" w:rsidRPr="00ED5028" w:rsidRDefault="000C4C58">
      <w:pPr>
        <w:pStyle w:val="ConsPlusNormal"/>
        <w:spacing w:before="240"/>
        <w:ind w:firstLine="540"/>
        <w:jc w:val="both"/>
      </w:pPr>
      <w:bookmarkStart w:id="357" w:name="Par1893"/>
      <w:bookmarkEnd w:id="357"/>
      <w:r w:rsidRPr="00ED5028">
        <w:t>33) заключение контракта на оказание преподавательских услуг, а также услуг экскурсовода (гида) физическими лицами;</w:t>
      </w:r>
    </w:p>
    <w:p w:rsidR="00000000" w:rsidRPr="00ED5028" w:rsidRDefault="000C4C58">
      <w:pPr>
        <w:pStyle w:val="ConsPlusNormal"/>
        <w:jc w:val="both"/>
      </w:pPr>
      <w:r w:rsidRPr="00ED5028">
        <w:t>(п. 33 вв</w:t>
      </w:r>
      <w:r w:rsidRPr="00ED5028">
        <w:t>еден Федеральным законом от 28.12.2013 N 396-ФЗ)</w:t>
      </w:r>
    </w:p>
    <w:p w:rsidR="00000000" w:rsidRPr="00ED5028" w:rsidRDefault="000C4C58">
      <w:pPr>
        <w:pStyle w:val="ConsPlusNormal"/>
      </w:pPr>
    </w:p>
    <w:p w:rsidR="00000000" w:rsidRPr="00ED5028" w:rsidRDefault="000C4C58">
      <w:pPr>
        <w:pStyle w:val="ConsPlusNormal"/>
        <w:spacing w:before="300"/>
        <w:ind w:firstLine="540"/>
        <w:jc w:val="both"/>
      </w:pPr>
      <w:bookmarkStart w:id="358" w:name="Par1897"/>
      <w:bookmarkEnd w:id="358"/>
      <w:r w:rsidRPr="00ED5028">
        <w:t xml:space="preserve">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случае, если запрос предложений, проведенный в соответствии с </w:t>
      </w:r>
      <w:r w:rsidRPr="00ED5028">
        <w:t>пунктом 3 части 2 статьи 83</w:t>
      </w:r>
      <w:r w:rsidRPr="00ED5028">
        <w:t xml:space="preserve"> настоящего Федерального закона, признан не состоявшимся в соответствии с </w:t>
      </w:r>
      <w:r w:rsidRPr="00ED5028">
        <w:t>частью 19</w:t>
      </w:r>
      <w:r w:rsidRPr="00ED5028">
        <w:t xml:space="preserve"> указанной статьи;</w:t>
      </w:r>
    </w:p>
    <w:p w:rsidR="00000000" w:rsidRPr="00ED5028" w:rsidRDefault="000C4C58">
      <w:pPr>
        <w:pStyle w:val="ConsPlusNormal"/>
        <w:jc w:val="both"/>
      </w:pPr>
      <w:r w:rsidRPr="00ED5028">
        <w:t>(п. 34 введен Федеральным законом от 28.12.2013 N 396-ФЗ)</w:t>
      </w:r>
    </w:p>
    <w:p w:rsidR="00000000" w:rsidRPr="00ED5028" w:rsidRDefault="000C4C58">
      <w:pPr>
        <w:pStyle w:val="ConsPlusNormal"/>
        <w:spacing w:before="240"/>
        <w:ind w:firstLine="540"/>
        <w:jc w:val="both"/>
      </w:pPr>
      <w:r w:rsidRPr="00ED5028">
        <w:t>35) заключение организац</w:t>
      </w:r>
      <w:r w:rsidRPr="00ED5028">
        <w:t>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w:t>
      </w:r>
      <w:r w:rsidRPr="00ED5028">
        <w:t>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w:t>
      </w:r>
      <w:r w:rsidRPr="00ED5028">
        <w:t>нной инфраструктуры в системе образования;</w:t>
      </w:r>
    </w:p>
    <w:p w:rsidR="00000000" w:rsidRPr="00ED5028" w:rsidRDefault="000C4C58">
      <w:pPr>
        <w:pStyle w:val="ConsPlusNormal"/>
        <w:jc w:val="both"/>
      </w:pPr>
      <w:r w:rsidRPr="00ED5028">
        <w:lastRenderedPageBreak/>
        <w:t>(п. 35 введен Федеральным законом от 04.06.2014 N 140-ФЗ)</w:t>
      </w:r>
    </w:p>
    <w:p w:rsidR="00000000" w:rsidRPr="00ED5028" w:rsidRDefault="000C4C58">
      <w:pPr>
        <w:pStyle w:val="ConsPlusNormal"/>
      </w:pPr>
    </w:p>
    <w:p w:rsidR="00000000" w:rsidRPr="00ED5028" w:rsidRDefault="000C4C58">
      <w:pPr>
        <w:pStyle w:val="ConsPlusNormal"/>
        <w:spacing w:before="300"/>
        <w:ind w:firstLine="540"/>
        <w:jc w:val="both"/>
      </w:pPr>
      <w:bookmarkStart w:id="359" w:name="Par1903"/>
      <w:bookmarkEnd w:id="359"/>
      <w:r w:rsidRPr="00ED5028">
        <w:t>36) заключение бюджетным учреждением контракта, предметом которого является выдача банковской гарантии;</w:t>
      </w:r>
    </w:p>
    <w:p w:rsidR="00000000" w:rsidRPr="00ED5028" w:rsidRDefault="000C4C58">
      <w:pPr>
        <w:pStyle w:val="ConsPlusNormal"/>
        <w:jc w:val="both"/>
      </w:pPr>
      <w:r w:rsidRPr="00ED5028">
        <w:t>(п. 36 введен Федеральным законом от 04.06.2014 N 140-ФЗ)</w:t>
      </w:r>
    </w:p>
    <w:p w:rsidR="00000000" w:rsidRPr="00ED5028" w:rsidRDefault="000C4C58">
      <w:pPr>
        <w:pStyle w:val="ConsPlusNormal"/>
        <w:spacing w:before="240"/>
        <w:ind w:firstLine="540"/>
        <w:jc w:val="both"/>
      </w:pPr>
      <w:r w:rsidRPr="00ED5028">
        <w:t>37) осуществление закупок изделий народных художественных про</w:t>
      </w:r>
      <w:r w:rsidRPr="00ED5028">
        <w:t>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ED5028" w:rsidRDefault="000C4C58">
      <w:pPr>
        <w:pStyle w:val="ConsPlusNormal"/>
        <w:jc w:val="both"/>
      </w:pPr>
      <w:r w:rsidRPr="00ED5028">
        <w:t>(п. 37 введен Федеральным законом от 04.06.2014 N 140-ФЗ</w:t>
      </w:r>
      <w:r w:rsidRPr="00ED5028">
        <w:t>)</w:t>
      </w:r>
    </w:p>
    <w:p w:rsidR="00000000" w:rsidRPr="00ED5028" w:rsidRDefault="000C4C58">
      <w:pPr>
        <w:pStyle w:val="ConsPlusNormal"/>
        <w:spacing w:before="240"/>
        <w:ind w:firstLine="540"/>
        <w:jc w:val="both"/>
      </w:pPr>
      <w:r w:rsidRPr="00ED5028">
        <w:t xml:space="preserve">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w:t>
      </w:r>
      <w:r w:rsidRPr="00ED5028">
        <w:t>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w:t>
      </w:r>
      <w:r w:rsidRPr="00ED5028">
        <w:t>илья экономического класса, по цене и в сроки,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w:t>
      </w:r>
      <w:r w:rsidRPr="00ED5028">
        <w:t>вии, что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w:t>
      </w:r>
      <w:r w:rsidRPr="00ED5028">
        <w:t>трактов;</w:t>
      </w:r>
    </w:p>
    <w:p w:rsidR="00000000" w:rsidRPr="00ED5028" w:rsidRDefault="000C4C58">
      <w:pPr>
        <w:pStyle w:val="ConsPlusNormal"/>
        <w:jc w:val="both"/>
      </w:pPr>
      <w:r w:rsidRPr="00ED5028">
        <w:t>(п. 38 введен Федеральным законом от 21.07.2014 N 224-ФЗ)</w:t>
      </w:r>
    </w:p>
    <w:p w:rsidR="00000000" w:rsidRPr="00ED5028" w:rsidRDefault="000C4C58">
      <w:pPr>
        <w:pStyle w:val="ConsPlusNormal"/>
        <w:spacing w:before="240"/>
        <w:ind w:firstLine="540"/>
        <w:jc w:val="both"/>
      </w:pPr>
      <w:r w:rsidRPr="00ED5028">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w:t>
      </w:r>
      <w:r w:rsidRPr="00ED5028">
        <w:t>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w:t>
      </w:r>
      <w:r w:rsidRPr="00ED5028">
        <w:t>мического класса, для комплексного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w:t>
      </w:r>
      <w:r w:rsidRPr="00ED5028">
        <w:t xml:space="preserve">рритории, в рамках которого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w:t>
      </w:r>
      <w:r w:rsidRPr="00ED5028">
        <w:t>рамках которого предусматриваются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w:t>
      </w:r>
      <w:r w:rsidRPr="00ED5028">
        <w:t xml:space="preserve"> государственных и (или) муниципальных контрактов;</w:t>
      </w:r>
    </w:p>
    <w:p w:rsidR="00000000" w:rsidRPr="00ED5028" w:rsidRDefault="000C4C58">
      <w:pPr>
        <w:pStyle w:val="ConsPlusNormal"/>
        <w:jc w:val="both"/>
      </w:pPr>
      <w:r w:rsidRPr="00ED5028">
        <w:t>(п. 39 введен Федеральным законом от 24.11.2014 N 356-ФЗ; в ред. Федерального закона от 08.03.2015 N 48-ФЗ)</w:t>
      </w:r>
    </w:p>
    <w:p w:rsidR="00000000" w:rsidRPr="00ED5028" w:rsidRDefault="000C4C58">
      <w:pPr>
        <w:pStyle w:val="ConsPlusNormal"/>
        <w:spacing w:before="240"/>
        <w:ind w:firstLine="540"/>
        <w:jc w:val="both"/>
      </w:pPr>
      <w:bookmarkStart w:id="360" w:name="Par1911"/>
      <w:bookmarkEnd w:id="360"/>
      <w:r w:rsidRPr="00ED5028">
        <w:t>40) осуществление закупок товаров, работ, услуг в целях обеспечения органов внешней</w:t>
      </w:r>
      <w:r w:rsidRPr="00ED5028">
        <w:t xml:space="preserve">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w:t>
      </w:r>
      <w:r w:rsidRPr="00ED5028">
        <w:t xml:space="preserve"> Федерации;</w:t>
      </w:r>
    </w:p>
    <w:p w:rsidR="00000000" w:rsidRPr="00ED5028" w:rsidRDefault="000C4C58">
      <w:pPr>
        <w:pStyle w:val="ConsPlusNormal"/>
        <w:jc w:val="both"/>
      </w:pPr>
      <w:r w:rsidRPr="00ED5028">
        <w:t>(п. 40 введен Федеральным законом от 01.12.2014 N 416-ФЗ)</w:t>
      </w:r>
    </w:p>
    <w:p w:rsidR="00000000" w:rsidRPr="00ED5028" w:rsidRDefault="000C4C58">
      <w:pPr>
        <w:pStyle w:val="ConsPlusNormal"/>
        <w:spacing w:before="240"/>
        <w:ind w:firstLine="540"/>
        <w:jc w:val="both"/>
      </w:pPr>
      <w:bookmarkStart w:id="361" w:name="Par1913"/>
      <w:bookmarkEnd w:id="361"/>
      <w:r w:rsidRPr="00ED5028">
        <w:lastRenderedPageBreak/>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w:t>
      </w:r>
      <w:r w:rsidRPr="00ED5028">
        <w:t>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ED5028" w:rsidRDefault="000C4C58">
      <w:pPr>
        <w:pStyle w:val="ConsPlusNormal"/>
        <w:jc w:val="both"/>
      </w:pPr>
      <w:r w:rsidRPr="00ED5028">
        <w:t>(п. 41 введен Федеральным законом от 01.</w:t>
      </w:r>
      <w:r w:rsidRPr="00ED5028">
        <w:t>12.2014 N 416-ФЗ)</w:t>
      </w:r>
    </w:p>
    <w:p w:rsidR="00000000" w:rsidRPr="00ED5028" w:rsidRDefault="000C4C58">
      <w:pPr>
        <w:pStyle w:val="ConsPlusNormal"/>
        <w:spacing w:before="240"/>
        <w:ind w:firstLine="540"/>
        <w:jc w:val="both"/>
      </w:pPr>
      <w:bookmarkStart w:id="362" w:name="Par1915"/>
      <w:bookmarkEnd w:id="362"/>
      <w:r w:rsidRPr="00ED5028">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w:t>
      </w:r>
      <w:r w:rsidRPr="00ED5028">
        <w:t>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w:t>
      </w:r>
      <w:r w:rsidRPr="00ED5028">
        <w:t>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w:t>
      </w:r>
      <w:r w:rsidRPr="00ED5028">
        <w:t xml:space="preserve">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w:t>
      </w:r>
      <w:r w:rsidRPr="00ED5028">
        <w:t>реализации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w:t>
      </w:r>
      <w:r w:rsidRPr="00ED5028">
        <w:t>уществляющего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w:t>
      </w:r>
      <w:r w:rsidRPr="00ED5028">
        <w:t>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w:t>
      </w:r>
      <w:r w:rsidRPr="00ED5028">
        <w:t xml:space="preserve"> власти по регулированию контрактной системы в сфере закупок.</w:t>
      </w:r>
    </w:p>
    <w:p w:rsidR="00000000" w:rsidRPr="00ED5028" w:rsidRDefault="000C4C58">
      <w:pPr>
        <w:pStyle w:val="ConsPlusNormal"/>
        <w:jc w:val="both"/>
      </w:pPr>
      <w:r w:rsidRPr="00ED5028">
        <w:t>(п. 42 введен Федеральным законом от 31.12.2014 N 519-ФЗ)</w:t>
      </w:r>
    </w:p>
    <w:p w:rsidR="00000000" w:rsidRPr="00ED5028" w:rsidRDefault="000C4C58">
      <w:pPr>
        <w:pStyle w:val="ConsPlusNormal"/>
        <w:spacing w:before="240"/>
        <w:ind w:firstLine="540"/>
        <w:jc w:val="both"/>
      </w:pPr>
      <w:r w:rsidRPr="00ED5028">
        <w:t>43) осуществление субъектами Российской Федерации за счет субсидий, предоставленных из федерального бюджета в соответствии со статьей 24</w:t>
      </w:r>
      <w:r w:rsidRPr="00ED5028">
        <w:t>.5 Федерального закона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w:t>
      </w:r>
      <w:r w:rsidRPr="00ED5028">
        <w:t>ходов, объектов обезвреживания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ED5028" w:rsidRDefault="000C4C58">
      <w:pPr>
        <w:pStyle w:val="ConsPlusNormal"/>
        <w:jc w:val="both"/>
      </w:pPr>
      <w:r w:rsidRPr="00ED5028">
        <w:t>(п. 43 введен Федеральным законом от 29.12.2014 N 458-ФЗ)</w:t>
      </w:r>
    </w:p>
    <w:p w:rsidR="00000000" w:rsidRPr="00ED5028" w:rsidRDefault="000C4C58">
      <w:pPr>
        <w:pStyle w:val="ConsPlusNormal"/>
        <w:spacing w:before="240"/>
        <w:ind w:firstLine="540"/>
        <w:jc w:val="both"/>
      </w:pPr>
      <w:bookmarkStart w:id="363" w:name="Par1919"/>
      <w:bookmarkEnd w:id="363"/>
      <w:r w:rsidRPr="00ED5028">
        <w:t>44) закупка гос</w:t>
      </w:r>
      <w:r w:rsidRPr="00ED5028">
        <w:t>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w:t>
      </w:r>
      <w:r w:rsidRPr="00ED5028">
        <w:t>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000000" w:rsidRPr="00ED5028" w:rsidRDefault="000C4C58">
      <w:pPr>
        <w:pStyle w:val="ConsPlusNormal"/>
        <w:jc w:val="both"/>
      </w:pPr>
      <w:r w:rsidRPr="00ED5028">
        <w:t>(п.</w:t>
      </w:r>
      <w:r w:rsidRPr="00ED5028">
        <w:t xml:space="preserve"> 44 введен Федеральным законом от 13.07.2015 N 227-ФЗ)</w:t>
      </w:r>
    </w:p>
    <w:p w:rsidR="00000000" w:rsidRPr="00ED5028" w:rsidRDefault="000C4C58">
      <w:pPr>
        <w:pStyle w:val="ConsPlusNormal"/>
        <w:spacing w:before="240"/>
        <w:ind w:firstLine="540"/>
        <w:jc w:val="both"/>
      </w:pPr>
      <w:bookmarkStart w:id="364" w:name="Par1921"/>
      <w:bookmarkEnd w:id="364"/>
      <w:r w:rsidRPr="00ED5028">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w:t>
      </w:r>
      <w:r w:rsidRPr="00ED5028">
        <w:lastRenderedPageBreak/>
        <w:t xml:space="preserve">научными организациями услуг по </w:t>
      </w:r>
      <w:r w:rsidRPr="00ED5028">
        <w:t xml:space="preserve">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w:t>
      </w:r>
      <w:r w:rsidRPr="00ED5028">
        <w:t>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ED5028" w:rsidRDefault="000C4C58">
      <w:pPr>
        <w:pStyle w:val="ConsPlusNormal"/>
        <w:jc w:val="both"/>
      </w:pPr>
      <w:r w:rsidRPr="00ED5028">
        <w:t>(п. 45 вве</w:t>
      </w:r>
      <w:r w:rsidRPr="00ED5028">
        <w:t>ден Федеральным законом от 13.07.2015 N 227-ФЗ)</w:t>
      </w:r>
    </w:p>
    <w:p w:rsidR="00000000" w:rsidRPr="00ED5028" w:rsidRDefault="000C4C58">
      <w:pPr>
        <w:pStyle w:val="ConsPlusNormal"/>
        <w:spacing w:before="240"/>
        <w:ind w:firstLine="540"/>
        <w:jc w:val="both"/>
      </w:pPr>
      <w:bookmarkStart w:id="365" w:name="Par1923"/>
      <w:bookmarkEnd w:id="365"/>
      <w:r w:rsidRPr="00ED5028">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w:t>
      </w:r>
      <w:r w:rsidRPr="00ED5028">
        <w:t>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w:t>
      </w:r>
      <w:r w:rsidRPr="00ED5028">
        <w:t>-ФЗ "Об оперативно-розыскной деятельности";</w:t>
      </w:r>
    </w:p>
    <w:p w:rsidR="00000000" w:rsidRPr="00ED5028" w:rsidRDefault="000C4C58">
      <w:pPr>
        <w:pStyle w:val="ConsPlusNormal"/>
        <w:jc w:val="both"/>
      </w:pPr>
      <w:r w:rsidRPr="00ED5028">
        <w:t>(п. 46 введен Федеральным законом от 30.12.2015 N 469-ФЗ)</w:t>
      </w:r>
    </w:p>
    <w:p w:rsidR="00000000" w:rsidRPr="00ED5028" w:rsidRDefault="000C4C58">
      <w:pPr>
        <w:pStyle w:val="ConsPlusNormal"/>
        <w:spacing w:before="240"/>
        <w:ind w:firstLine="540"/>
        <w:jc w:val="both"/>
      </w:pPr>
      <w:bookmarkStart w:id="366" w:name="Par1925"/>
      <w:bookmarkEnd w:id="366"/>
      <w:r w:rsidRPr="00ED5028">
        <w:t>47) осуществление закупки товара, производство которого создано или модернизировано и (или) освоено на территории Российской Федерации в соо</w:t>
      </w:r>
      <w:r w:rsidRPr="00ED5028">
        <w:t xml:space="preserve">тветствии со специальным инвестиционным контрактом, по регулируемым ценам и с учетом особенностей, предусмотренных </w:t>
      </w:r>
      <w:r w:rsidRPr="00ED5028">
        <w:t>статьей 111.3</w:t>
      </w:r>
      <w:r w:rsidRPr="00ED5028">
        <w:t xml:space="preserve"> настоящего Федерального закона;</w:t>
      </w:r>
    </w:p>
    <w:p w:rsidR="00000000" w:rsidRPr="00ED5028" w:rsidRDefault="000C4C58">
      <w:pPr>
        <w:pStyle w:val="ConsPlusNormal"/>
        <w:jc w:val="both"/>
      </w:pPr>
      <w:r w:rsidRPr="00ED5028">
        <w:t>(п. 47 введен Федеральным законом от 03.07.2016 N 365-ФЗ)</w:t>
      </w:r>
    </w:p>
    <w:p w:rsidR="00000000" w:rsidRPr="00ED5028" w:rsidRDefault="000C4C58">
      <w:pPr>
        <w:pStyle w:val="ConsPlusNormal"/>
        <w:spacing w:before="240"/>
        <w:ind w:firstLine="540"/>
        <w:jc w:val="both"/>
      </w:pPr>
      <w:bookmarkStart w:id="367" w:name="Par1927"/>
      <w:bookmarkEnd w:id="367"/>
      <w:r w:rsidRPr="00ED5028">
        <w:t>48) осуществление закупки товар</w:t>
      </w:r>
      <w:r w:rsidRPr="00ED5028">
        <w:t xml:space="preserve">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ED5028">
        <w:t>статье 111.4</w:t>
      </w:r>
      <w:r w:rsidRPr="00ED5028">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w:t>
      </w:r>
      <w:r w:rsidRPr="00ED5028">
        <w:t xml:space="preserve">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w:t>
      </w:r>
      <w:r w:rsidRPr="00ED5028">
        <w:t>статьей 111.4</w:t>
      </w:r>
      <w:r w:rsidRPr="00ED5028">
        <w:t xml:space="preserve"> настоящего Федерального закона (далее - поставщик-инвестор).</w:t>
      </w:r>
    </w:p>
    <w:p w:rsidR="00000000" w:rsidRPr="00ED5028" w:rsidRDefault="000C4C58">
      <w:pPr>
        <w:pStyle w:val="ConsPlusNormal"/>
        <w:jc w:val="both"/>
      </w:pPr>
      <w:r w:rsidRPr="00ED5028">
        <w:t>(п. 48 введен Федеральным законом от 03.07.2016 N 365-ФЗ)</w:t>
      </w:r>
    </w:p>
    <w:p w:rsidR="00000000" w:rsidRPr="00ED5028" w:rsidRDefault="000C4C58">
      <w:pPr>
        <w:pStyle w:val="ConsPlusNormal"/>
        <w:spacing w:before="240"/>
        <w:ind w:firstLine="540"/>
        <w:jc w:val="both"/>
      </w:pPr>
      <w:r w:rsidRPr="00ED5028">
        <w:t>2. При осуществлении закупки у единстве</w:t>
      </w:r>
      <w:r w:rsidRPr="00ED5028">
        <w:t xml:space="preserve">нного поставщика (подрядчика, исполнителя) в случаях, предусмотренных </w:t>
      </w:r>
      <w:r w:rsidRPr="00ED5028">
        <w:t>пунктами 1</w:t>
      </w:r>
      <w:r w:rsidRPr="00ED5028">
        <w:t xml:space="preserve"> - </w:t>
      </w:r>
      <w:r w:rsidRPr="00ED5028">
        <w:t>3</w:t>
      </w:r>
      <w:r w:rsidRPr="00ED5028">
        <w:t xml:space="preserve">, </w:t>
      </w:r>
      <w:r w:rsidRPr="00ED5028">
        <w:t>6</w:t>
      </w:r>
      <w:r w:rsidRPr="00ED5028">
        <w:t xml:space="preserve"> - </w:t>
      </w:r>
      <w:r w:rsidRPr="00ED5028">
        <w:t>8</w:t>
      </w:r>
      <w:r w:rsidRPr="00ED5028">
        <w:t xml:space="preserve">, </w:t>
      </w:r>
      <w:r w:rsidRPr="00ED5028">
        <w:t>11</w:t>
      </w:r>
      <w:r w:rsidRPr="00ED5028">
        <w:t xml:space="preserve"> - </w:t>
      </w:r>
      <w:r w:rsidRPr="00ED5028">
        <w:t>14</w:t>
      </w:r>
      <w:r w:rsidRPr="00ED5028">
        <w:t xml:space="preserve">, </w:t>
      </w:r>
      <w:r w:rsidRPr="00ED5028">
        <w:t>16</w:t>
      </w:r>
      <w:r w:rsidRPr="00ED5028">
        <w:t xml:space="preserve"> - </w:t>
      </w:r>
      <w:r w:rsidRPr="00ED5028">
        <w:t>19 части 1</w:t>
      </w:r>
      <w:r w:rsidRPr="00ED5028">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w:t>
      </w:r>
      <w:r w:rsidRPr="00ED5028">
        <w:t xml:space="preserve">ключения контракта. Извещение об осуществлении закупки у единственного поставщика (подрядчика, исполнителя) должно содержать информацию, указанную в </w:t>
      </w:r>
      <w:r w:rsidRPr="00ED5028">
        <w:t>пунктах 1</w:t>
      </w:r>
      <w:r w:rsidRPr="00ED5028">
        <w:t xml:space="preserve">, </w:t>
      </w:r>
      <w:r w:rsidRPr="00ED5028">
        <w:t>2</w:t>
      </w:r>
      <w:r w:rsidRPr="00ED5028">
        <w:t xml:space="preserve">, </w:t>
      </w:r>
      <w:r w:rsidRPr="00ED5028">
        <w:t>4 статьи 42</w:t>
      </w:r>
      <w:r w:rsidRPr="00ED5028">
        <w:t xml:space="preserve"> настоящего Федерального закона, а также в </w:t>
      </w:r>
      <w:r w:rsidRPr="00ED5028">
        <w:t>пункте 8</w:t>
      </w:r>
      <w:r w:rsidRPr="00ED5028">
        <w:t xml:space="preserve"> данной статьи</w:t>
      </w:r>
      <w:r w:rsidRPr="00ED5028">
        <w:t xml:space="preserve"> (если установление требования обеспечения исполнения контракта предусмотрено </w:t>
      </w:r>
      <w:r w:rsidRPr="00ED5028">
        <w:t>статьей 96</w:t>
      </w:r>
      <w:r w:rsidRPr="00ED5028">
        <w:t xml:space="preserve"> настоящего Федерального закона). Извещение об осуществлении закупки у единственного поставщика</w:t>
      </w:r>
      <w:r w:rsidRPr="00ED5028">
        <w:t xml:space="preserve">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r w:rsidRPr="00ED5028">
        <w:t>пунктами 6</w:t>
      </w:r>
      <w:r w:rsidRPr="00ED5028">
        <w:t xml:space="preserve">, </w:t>
      </w:r>
      <w:r w:rsidRPr="00ED5028">
        <w:t>9</w:t>
      </w:r>
      <w:r w:rsidRPr="00ED5028">
        <w:t xml:space="preserve"> и </w:t>
      </w:r>
      <w:r w:rsidRPr="00ED5028">
        <w:t>34 части 1</w:t>
      </w:r>
      <w:r w:rsidRPr="00ED5028">
        <w:t xml:space="preserve"> настоящей статьи, заказчик обязан уведомить в срок не позднее одного рабочег</w:t>
      </w:r>
      <w:r w:rsidRPr="00ED5028">
        <w:t xml:space="preserve">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w:t>
      </w:r>
      <w:r w:rsidRPr="00ED5028">
        <w:t>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w:t>
      </w:r>
      <w:r w:rsidRPr="00ED5028">
        <w:t xml:space="preserve">ниципального района или орган местного </w:t>
      </w:r>
      <w:r w:rsidRPr="00ED5028">
        <w:lastRenderedPageBreak/>
        <w:t>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r w:rsidRPr="00ED5028">
        <w:t>.</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368" w:name="Par1931"/>
      <w:bookmarkEnd w:id="368"/>
      <w:r w:rsidRPr="00ED5028">
        <w:t xml:space="preserve">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w:t>
      </w:r>
      <w:r w:rsidRPr="00ED5028">
        <w:t>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w:t>
      </w:r>
      <w:r w:rsidRPr="00ED5028">
        <w:t xml:space="preserve"> поставщика (подрядчика, исполнителя), предусмотренные </w:t>
      </w:r>
      <w:r w:rsidRPr="00ED5028">
        <w:t>пунктами 1</w:t>
      </w:r>
      <w:r w:rsidRPr="00ED5028">
        <w:t xml:space="preserve">, </w:t>
      </w:r>
      <w:r w:rsidRPr="00ED5028">
        <w:t>2</w:t>
      </w:r>
      <w:r w:rsidRPr="00ED5028">
        <w:t xml:space="preserve">, </w:t>
      </w:r>
      <w:r w:rsidRPr="00ED5028">
        <w:t>4</w:t>
      </w:r>
      <w:r w:rsidRPr="00ED5028">
        <w:t xml:space="preserve">, </w:t>
      </w:r>
      <w:r w:rsidRPr="00ED5028">
        <w:t>5</w:t>
      </w:r>
      <w:r w:rsidRPr="00ED5028">
        <w:t xml:space="preserve">, </w:t>
      </w:r>
      <w:r w:rsidRPr="00ED5028">
        <w:t>7</w:t>
      </w:r>
      <w:r w:rsidRPr="00ED5028">
        <w:t xml:space="preserve">, </w:t>
      </w:r>
      <w:r w:rsidRPr="00ED5028">
        <w:t>8</w:t>
      </w:r>
      <w:r w:rsidRPr="00ED5028">
        <w:t xml:space="preserve">, </w:t>
      </w:r>
      <w:r w:rsidRPr="00ED5028">
        <w:t>15</w:t>
      </w:r>
      <w:r w:rsidRPr="00ED5028">
        <w:t xml:space="preserve">, </w:t>
      </w:r>
      <w:r w:rsidRPr="00ED5028">
        <w:t>16</w:t>
      </w:r>
      <w:r w:rsidRPr="00ED5028">
        <w:t xml:space="preserve">, </w:t>
      </w:r>
      <w:r w:rsidRPr="00ED5028">
        <w:t>19</w:t>
      </w:r>
      <w:r w:rsidRPr="00ED5028">
        <w:t xml:space="preserve"> - </w:t>
      </w:r>
      <w:r w:rsidRPr="00ED5028">
        <w:t>21</w:t>
      </w:r>
      <w:r w:rsidRPr="00ED5028">
        <w:t xml:space="preserve">, </w:t>
      </w:r>
      <w:r w:rsidRPr="00ED5028">
        <w:t>24</w:t>
      </w:r>
      <w:r w:rsidRPr="00ED5028">
        <w:t xml:space="preserve"> - </w:t>
      </w:r>
      <w:r w:rsidRPr="00ED5028">
        <w:t>26</w:t>
      </w:r>
      <w:r w:rsidRPr="00ED5028">
        <w:t xml:space="preserve">, </w:t>
      </w:r>
      <w:r w:rsidRPr="00ED5028">
        <w:t>28</w:t>
      </w:r>
      <w:r w:rsidRPr="00ED5028">
        <w:t xml:space="preserve">, </w:t>
      </w:r>
      <w:r w:rsidRPr="00ED5028">
        <w:t>29</w:t>
      </w:r>
      <w:r w:rsidRPr="00ED5028">
        <w:t xml:space="preserve">, </w:t>
      </w:r>
      <w:r w:rsidRPr="00ED5028">
        <w:t>33</w:t>
      </w:r>
      <w:r w:rsidRPr="00ED5028">
        <w:t xml:space="preserve">, </w:t>
      </w:r>
      <w:r w:rsidRPr="00ED5028">
        <w:t>36</w:t>
      </w:r>
      <w:r w:rsidRPr="00ED5028">
        <w:t xml:space="preserve">, </w:t>
      </w:r>
      <w:r w:rsidRPr="00ED5028">
        <w:t>42</w:t>
      </w:r>
      <w:r w:rsidRPr="00ED5028">
        <w:t xml:space="preserve">, </w:t>
      </w:r>
      <w:r w:rsidRPr="00ED5028">
        <w:t>44</w:t>
      </w:r>
      <w:r w:rsidRPr="00ED5028">
        <w:t xml:space="preserve">, </w:t>
      </w:r>
      <w:r w:rsidRPr="00ED5028">
        <w:t>45</w:t>
      </w:r>
      <w:r w:rsidRPr="00ED5028">
        <w:t xml:space="preserve">, </w:t>
      </w:r>
      <w:r w:rsidRPr="00ED5028">
        <w:t>47</w:t>
      </w:r>
      <w:r w:rsidRPr="00ED5028">
        <w:t xml:space="preserve"> - </w:t>
      </w:r>
      <w:r w:rsidRPr="00ED5028">
        <w:t>48 части 1</w:t>
      </w:r>
      <w:r w:rsidRPr="00ED5028">
        <w:t xml:space="preserve"> настоящей статьи.</w:t>
      </w:r>
    </w:p>
    <w:p w:rsidR="00000000" w:rsidRPr="00ED5028" w:rsidRDefault="000C4C58">
      <w:pPr>
        <w:pStyle w:val="ConsPlusNormal"/>
        <w:jc w:val="both"/>
      </w:pPr>
      <w:r w:rsidRPr="00ED5028">
        <w:t>(в ред. Федеральных законов от 04.06.2014 N 140-ФЗ, от 31.12.2014 N 519-ФЗ, от 13.07.2015 N 227-ФЗ, от 03.07.2016 N 365-ФЗ)</w:t>
      </w:r>
    </w:p>
    <w:p w:rsidR="00000000" w:rsidRPr="00ED5028" w:rsidRDefault="000C4C58">
      <w:pPr>
        <w:pStyle w:val="ConsPlusNormal"/>
        <w:spacing w:before="240"/>
        <w:ind w:firstLine="540"/>
        <w:jc w:val="both"/>
      </w:pPr>
      <w:r w:rsidRPr="00ED5028">
        <w:t>4. При осуществлении закупки у единственного поставщика (подрядчика, исполнителя) контракт долже</w:t>
      </w:r>
      <w:r w:rsidRPr="00ED5028">
        <w:t xml:space="preserve">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ED5028">
        <w:t>частью 3</w:t>
      </w:r>
      <w:r w:rsidRPr="00ED5028">
        <w:t xml:space="preserve"> настоя</w:t>
      </w:r>
      <w:r w:rsidRPr="00ED5028">
        <w:t>щей статьи, не требуется.</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ind w:firstLine="540"/>
        <w:jc w:val="both"/>
      </w:pPr>
    </w:p>
    <w:p w:rsidR="00000000" w:rsidRPr="00ED5028" w:rsidRDefault="000C4C58">
      <w:pPr>
        <w:pStyle w:val="ConsPlusTitle"/>
        <w:jc w:val="center"/>
        <w:outlineLvl w:val="1"/>
      </w:pPr>
      <w:r w:rsidRPr="00ED5028">
        <w:t>§ 7. Исполнение, изменение, расторжение контракта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r w:rsidRPr="00ED5028">
        <w:t>Статья 94. Особенности исполнения контракта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Исполнение контракта включает </w:t>
      </w:r>
      <w:r w:rsidRPr="00ED5028">
        <w:t>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w:t>
      </w:r>
      <w:r w:rsidRPr="00ED5028">
        <w:t>им Федеральным законом, в том числе:</w:t>
      </w:r>
    </w:p>
    <w:p w:rsidR="00000000" w:rsidRPr="00ED5028" w:rsidRDefault="000C4C58">
      <w:pPr>
        <w:pStyle w:val="ConsPlusNormal"/>
        <w:spacing w:before="240"/>
        <w:ind w:firstLine="540"/>
        <w:jc w:val="both"/>
      </w:pPr>
      <w:r w:rsidRPr="00ED5028">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w:t>
      </w:r>
      <w:r w:rsidRPr="00ED5028">
        <w:t>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ED5028" w:rsidRDefault="000C4C58">
      <w:pPr>
        <w:pStyle w:val="ConsPlusNormal"/>
        <w:spacing w:before="240"/>
        <w:ind w:firstLine="540"/>
        <w:jc w:val="both"/>
      </w:pPr>
      <w:r w:rsidRPr="00ED5028">
        <w:t>2) оплату заказчиком поставленного това</w:t>
      </w:r>
      <w:r w:rsidRPr="00ED5028">
        <w:t>ра, выполненной работы (ее результатов), оказанной услуги, а также отдельных этапов исполнения контракта;</w:t>
      </w:r>
    </w:p>
    <w:p w:rsidR="00000000" w:rsidRPr="00ED5028" w:rsidRDefault="000C4C58">
      <w:pPr>
        <w:pStyle w:val="ConsPlusNormal"/>
        <w:spacing w:before="240"/>
        <w:ind w:firstLine="540"/>
        <w:jc w:val="both"/>
      </w:pPr>
      <w:r w:rsidRPr="00ED5028">
        <w:t xml:space="preserve">3) взаимодействие заказчика с поставщиком (подрядчиком, исполнителем) при изменении, расторжении контракта в соответствии со </w:t>
      </w:r>
      <w:r w:rsidRPr="00ED5028">
        <w:t>статьей 95</w:t>
      </w:r>
      <w:r w:rsidRPr="00ED5028">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ED5028" w:rsidRDefault="000C4C58">
      <w:pPr>
        <w:pStyle w:val="ConsPlusNormal"/>
        <w:spacing w:before="240"/>
        <w:ind w:firstLine="540"/>
        <w:jc w:val="both"/>
      </w:pPr>
      <w:r w:rsidRPr="00ED5028">
        <w:t>2. Поставщик (</w:t>
      </w:r>
      <w:r w:rsidRPr="00ED5028">
        <w:t xml:space="preserve">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w:t>
      </w:r>
      <w:r w:rsidRPr="00ED5028">
        <w:t>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w:t>
      </w:r>
      <w:r w:rsidRPr="00ED5028">
        <w:t>стоящей статьей.</w:t>
      </w:r>
    </w:p>
    <w:p w:rsidR="00000000" w:rsidRPr="00ED5028" w:rsidRDefault="000C4C58">
      <w:pPr>
        <w:pStyle w:val="ConsPlusNormal"/>
      </w:pPr>
    </w:p>
    <w:p w:rsidR="00000000" w:rsidRPr="00ED5028" w:rsidRDefault="000C4C58">
      <w:pPr>
        <w:pStyle w:val="ConsPlusNormal"/>
        <w:spacing w:before="300"/>
        <w:ind w:firstLine="540"/>
        <w:jc w:val="both"/>
      </w:pPr>
      <w:bookmarkStart w:id="369" w:name="Par1947"/>
      <w:bookmarkEnd w:id="369"/>
      <w:r w:rsidRPr="00ED5028">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w:t>
      </w:r>
      <w:r w:rsidRPr="00ED5028">
        <w:t xml:space="preserve">в, предусмотренных контрактом, может проводиться заказчиком своими силами или к ее проведению могут привлекаться </w:t>
      </w:r>
      <w:r w:rsidRPr="00ED5028">
        <w:t>эксперты</w:t>
      </w:r>
      <w:r w:rsidRPr="00ED5028">
        <w:t>, экспертные организации на основании контрактов, заключенных в</w:t>
      </w:r>
      <w:r w:rsidRPr="00ED5028">
        <w:t xml:space="preserve"> соответствии с настоящим Федеральным законом.</w:t>
      </w:r>
    </w:p>
    <w:p w:rsidR="00000000" w:rsidRPr="00ED5028" w:rsidRDefault="000C4C58">
      <w:pPr>
        <w:pStyle w:val="ConsPlusNormal"/>
      </w:pPr>
    </w:p>
    <w:p w:rsidR="00000000" w:rsidRPr="00ED5028" w:rsidRDefault="000C4C58">
      <w:pPr>
        <w:pStyle w:val="ConsPlusNormal"/>
        <w:spacing w:before="300"/>
        <w:ind w:firstLine="540"/>
        <w:jc w:val="both"/>
      </w:pPr>
      <w:bookmarkStart w:id="370" w:name="Par1950"/>
      <w:bookmarkEnd w:id="370"/>
      <w:r w:rsidRPr="00ED5028">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ED5028" w:rsidRDefault="000C4C58">
      <w:pPr>
        <w:pStyle w:val="ConsPlusNormal"/>
        <w:spacing w:before="240"/>
        <w:ind w:firstLine="540"/>
        <w:jc w:val="both"/>
      </w:pPr>
      <w:r w:rsidRPr="00ED5028">
        <w:t xml:space="preserve">1) предусмотренных </w:t>
      </w:r>
      <w:r w:rsidRPr="00ED5028">
        <w:t>пунктами 1</w:t>
      </w:r>
      <w:r w:rsidRPr="00ED5028">
        <w:t xml:space="preserve"> - </w:t>
      </w:r>
      <w:r w:rsidRPr="00ED5028">
        <w:t>9</w:t>
      </w:r>
      <w:r w:rsidRPr="00ED5028">
        <w:t xml:space="preserve">, </w:t>
      </w:r>
      <w:r w:rsidRPr="00ED5028">
        <w:t>14</w:t>
      </w:r>
      <w:r w:rsidRPr="00ED5028">
        <w:t xml:space="preserve">, </w:t>
      </w:r>
      <w:r w:rsidRPr="00ED5028">
        <w:t>15</w:t>
      </w:r>
      <w:r w:rsidRPr="00ED5028">
        <w:t xml:space="preserve">, </w:t>
      </w:r>
      <w:r w:rsidRPr="00ED5028">
        <w:t>17</w:t>
      </w:r>
      <w:r w:rsidRPr="00ED5028">
        <w:t xml:space="preserve"> - </w:t>
      </w:r>
      <w:r w:rsidRPr="00ED5028">
        <w:t>23</w:t>
      </w:r>
      <w:r w:rsidRPr="00ED5028">
        <w:t xml:space="preserve">, </w:t>
      </w:r>
      <w:r w:rsidRPr="00ED5028">
        <w:t>пунктом 24</w:t>
      </w:r>
      <w:r w:rsidRPr="00ED5028">
        <w:t xml:space="preserve"> (только при осуществлении закупок для обеспечения федеральных нужд), </w:t>
      </w:r>
      <w:r w:rsidRPr="00ED5028">
        <w:t>пункт</w:t>
      </w:r>
      <w:r w:rsidRPr="00ED5028">
        <w:t>ами 25</w:t>
      </w:r>
      <w:r w:rsidRPr="00ED5028">
        <w:t xml:space="preserve">, </w:t>
      </w:r>
      <w:r w:rsidRPr="00ED5028">
        <w:t>26</w:t>
      </w:r>
      <w:r w:rsidRPr="00ED5028">
        <w:t xml:space="preserve">, </w:t>
      </w:r>
      <w:r w:rsidRPr="00ED5028">
        <w:t>28</w:t>
      </w:r>
      <w:r w:rsidRPr="00ED5028">
        <w:t xml:space="preserve"> - </w:t>
      </w:r>
      <w:r w:rsidRPr="00ED5028">
        <w:t>30</w:t>
      </w:r>
      <w:r w:rsidRPr="00ED5028">
        <w:t xml:space="preserve">, </w:t>
      </w:r>
      <w:r w:rsidRPr="00ED5028">
        <w:t>32</w:t>
      </w:r>
      <w:r w:rsidRPr="00ED5028">
        <w:t xml:space="preserve">, </w:t>
      </w:r>
      <w:r w:rsidRPr="00ED5028">
        <w:t>33</w:t>
      </w:r>
      <w:r w:rsidRPr="00ED5028">
        <w:t xml:space="preserve">, </w:t>
      </w:r>
      <w:r w:rsidRPr="00ED5028">
        <w:t>36</w:t>
      </w:r>
      <w:r w:rsidRPr="00ED5028">
        <w:t xml:space="preserve">, </w:t>
      </w:r>
      <w:r w:rsidRPr="00ED5028">
        <w:t>40</w:t>
      </w:r>
      <w:r w:rsidRPr="00ED5028">
        <w:t xml:space="preserve">, </w:t>
      </w:r>
      <w:r w:rsidRPr="00ED5028">
        <w:t>41</w:t>
      </w:r>
      <w:r w:rsidRPr="00ED5028">
        <w:t xml:space="preserve">, </w:t>
      </w:r>
      <w:r w:rsidRPr="00ED5028">
        <w:t>42</w:t>
      </w:r>
      <w:r w:rsidRPr="00ED5028">
        <w:t xml:space="preserve">, </w:t>
      </w:r>
      <w:r w:rsidRPr="00ED5028">
        <w:t>44</w:t>
      </w:r>
      <w:r w:rsidRPr="00ED5028">
        <w:t xml:space="preserve">, </w:t>
      </w:r>
      <w:r w:rsidRPr="00ED5028">
        <w:t>45</w:t>
      </w:r>
      <w:r w:rsidRPr="00ED5028">
        <w:t xml:space="preserve">, </w:t>
      </w:r>
      <w:r w:rsidRPr="00ED5028">
        <w:t>46</w:t>
      </w:r>
      <w:r w:rsidRPr="00ED5028">
        <w:t xml:space="preserve">, </w:t>
      </w:r>
      <w:r w:rsidRPr="00ED5028">
        <w:t>47</w:t>
      </w:r>
      <w:r w:rsidRPr="00ED5028">
        <w:t xml:space="preserve"> - </w:t>
      </w:r>
      <w:r w:rsidRPr="00ED5028">
        <w:t>48 части 1 стать</w:t>
      </w:r>
      <w:r w:rsidRPr="00ED5028">
        <w:t>и 93</w:t>
      </w:r>
      <w:r w:rsidRPr="00ED5028">
        <w:t xml:space="preserve"> настоящего Федерального закона;</w:t>
      </w:r>
    </w:p>
    <w:p w:rsidR="00000000" w:rsidRPr="00ED5028" w:rsidRDefault="000C4C58">
      <w:pPr>
        <w:pStyle w:val="ConsPlusNormal"/>
        <w:jc w:val="both"/>
      </w:pPr>
      <w:r w:rsidRPr="00ED5028">
        <w:t>(в ред. Федеральных законов от 01.12.2014 N 416-ФЗ, от 31.12.2014 N 519-ФЗ, от 13.07.2015 N 227-ФЗ, от 30.12.2015 N 469-ФЗ, от 03.07.2016 N 365-ФЗ)</w:t>
      </w:r>
    </w:p>
    <w:p w:rsidR="00000000" w:rsidRPr="00ED5028" w:rsidRDefault="000C4C58">
      <w:pPr>
        <w:pStyle w:val="ConsPlusNormal"/>
        <w:spacing w:before="240"/>
        <w:ind w:firstLine="540"/>
        <w:jc w:val="both"/>
      </w:pPr>
      <w:r w:rsidRPr="00ED5028">
        <w:t>2) осуществления закупок услуг экспертов, экспертных организаций;</w:t>
      </w:r>
    </w:p>
    <w:p w:rsidR="00000000" w:rsidRPr="00ED5028" w:rsidRDefault="000C4C58">
      <w:pPr>
        <w:pStyle w:val="ConsPlusNormal"/>
        <w:spacing w:before="240"/>
        <w:ind w:firstLine="540"/>
        <w:jc w:val="both"/>
      </w:pPr>
      <w:r w:rsidRPr="00ED5028">
        <w:t>3)</w:t>
      </w:r>
      <w:r w:rsidRPr="00ED5028">
        <w:t xml:space="preserve">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w:t>
      </w:r>
      <w:r w:rsidRPr="00ED5028">
        <w:t>тельно в соответствии с положениями законодательства Российской Федерации.</w:t>
      </w:r>
    </w:p>
    <w:p w:rsidR="00000000" w:rsidRPr="00ED5028" w:rsidRDefault="000C4C58">
      <w:pPr>
        <w:pStyle w:val="ConsPlusNormal"/>
        <w:jc w:val="both"/>
      </w:pPr>
      <w:r w:rsidRPr="00ED5028">
        <w:t>(часть 4 в ред. Федерального закона от 04.06.2014 N 140-ФЗ)</w:t>
      </w:r>
    </w:p>
    <w:p w:rsidR="00000000" w:rsidRPr="00ED5028" w:rsidRDefault="000C4C58">
      <w:pPr>
        <w:pStyle w:val="ConsPlusNormal"/>
        <w:spacing w:before="240"/>
        <w:ind w:firstLine="540"/>
        <w:jc w:val="both"/>
      </w:pPr>
      <w:r w:rsidRPr="00ED5028">
        <w:t>4.1. Правительство Российской Федерации вправе определить иные случаи обязательного проведения экспертами, экспертными ор</w:t>
      </w:r>
      <w:r w:rsidRPr="00ED5028">
        <w:t>ганизациями экспертизы предусмотренных контрактом поставленных товаров, выполненных работ, оказанных услуг.</w:t>
      </w:r>
    </w:p>
    <w:p w:rsidR="00000000" w:rsidRPr="00ED5028" w:rsidRDefault="000C4C58">
      <w:pPr>
        <w:pStyle w:val="ConsPlusNormal"/>
        <w:jc w:val="both"/>
      </w:pPr>
      <w:r w:rsidRPr="00ED5028">
        <w:t>(часть 4.1 введена Федеральным законом от 04.06.2014 N 140-ФЗ)</w:t>
      </w:r>
    </w:p>
    <w:p w:rsidR="00000000" w:rsidRPr="00ED5028" w:rsidRDefault="000C4C58">
      <w:pPr>
        <w:pStyle w:val="ConsPlusNormal"/>
        <w:spacing w:before="240"/>
        <w:ind w:firstLine="540"/>
        <w:jc w:val="both"/>
      </w:pPr>
      <w:r w:rsidRPr="00ED5028">
        <w:t>5. Для проведения экспертизы поставленного товара, выполненной работы или оказанной у</w:t>
      </w:r>
      <w:r w:rsidRPr="00ED5028">
        <w:t>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w:t>
      </w:r>
      <w:r w:rsidRPr="00ED5028">
        <w:t>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w:t>
      </w:r>
      <w:r w:rsidRPr="00ED5028">
        <w:t>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ED5028" w:rsidRDefault="000C4C58">
      <w:pPr>
        <w:pStyle w:val="ConsPlusNormal"/>
        <w:spacing w:before="240"/>
        <w:ind w:firstLine="540"/>
        <w:jc w:val="both"/>
      </w:pPr>
      <w:r w:rsidRPr="00ED5028">
        <w:t>6</w:t>
      </w:r>
      <w:r w:rsidRPr="00ED5028">
        <w:t>.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ED5028" w:rsidRDefault="000C4C58">
      <w:pPr>
        <w:pStyle w:val="ConsPlusNormal"/>
        <w:spacing w:before="240"/>
        <w:ind w:firstLine="540"/>
        <w:jc w:val="both"/>
      </w:pPr>
      <w:bookmarkStart w:id="371" w:name="Par1960"/>
      <w:bookmarkEnd w:id="371"/>
      <w:r w:rsidRPr="00ED5028">
        <w:t>7. Приемк</w:t>
      </w:r>
      <w:r w:rsidRPr="00ED5028">
        <w:t xml:space="preserve">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w:t>
      </w:r>
      <w:r w:rsidRPr="00ED5028">
        <w:lastRenderedPageBreak/>
        <w:t>заказчи</w:t>
      </w:r>
      <w:r w:rsidRPr="00ED5028">
        <w:t>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w:t>
      </w:r>
      <w:r w:rsidRPr="00ED5028">
        <w:t>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w:t>
      </w:r>
      <w:r w:rsidRPr="00ED5028">
        <w:t>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ED5028" w:rsidRDefault="000C4C58">
      <w:pPr>
        <w:pStyle w:val="ConsPlusNormal"/>
        <w:spacing w:before="240"/>
        <w:ind w:firstLine="540"/>
        <w:jc w:val="both"/>
      </w:pPr>
      <w:r w:rsidRPr="00ED5028">
        <w:t>8. Заказчик вправе не отказывать в приемке резу</w:t>
      </w:r>
      <w:r w:rsidRPr="00ED5028">
        <w:t>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w:t>
      </w:r>
      <w:r w:rsidRPr="00ED5028">
        <w:t>тствует приемке этих результатов либо этих товара, работы, услуги и устранено поставщиком (подрядчиком, исполнителем).</w:t>
      </w:r>
    </w:p>
    <w:p w:rsidR="00000000" w:rsidRPr="00ED5028" w:rsidRDefault="000C4C58">
      <w:pPr>
        <w:pStyle w:val="ConsPlusNormal"/>
      </w:pPr>
    </w:p>
    <w:p w:rsidR="00000000" w:rsidRPr="00ED5028" w:rsidRDefault="000C4C58">
      <w:pPr>
        <w:pStyle w:val="ConsPlusNormal"/>
        <w:spacing w:before="300"/>
        <w:ind w:firstLine="540"/>
        <w:jc w:val="both"/>
      </w:pPr>
      <w:bookmarkStart w:id="372" w:name="Par1964"/>
      <w:bookmarkEnd w:id="372"/>
      <w:r w:rsidRPr="00ED5028">
        <w:t xml:space="preserve">9. Результаты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ED5028">
        <w:t>пунктом 4</w:t>
      </w:r>
      <w:r w:rsidRPr="00ED5028">
        <w:t xml:space="preserve">, </w:t>
      </w:r>
      <w:r w:rsidRPr="00ED5028">
        <w:t>5</w:t>
      </w:r>
      <w:r w:rsidRPr="00ED5028">
        <w:t xml:space="preserve">, </w:t>
      </w:r>
      <w:r w:rsidRPr="00ED5028">
        <w:t>23</w:t>
      </w:r>
      <w:r w:rsidRPr="00ED5028">
        <w:t xml:space="preserve">, </w:t>
      </w:r>
      <w:r w:rsidRPr="00ED5028">
        <w:t>42</w:t>
      </w:r>
      <w:r w:rsidRPr="00ED5028">
        <w:t xml:space="preserve">, </w:t>
      </w:r>
      <w:r w:rsidRPr="00ED5028">
        <w:t>44</w:t>
      </w:r>
      <w:r w:rsidRPr="00ED5028">
        <w:t xml:space="preserve"> или </w:t>
      </w:r>
      <w:r w:rsidRPr="00ED5028">
        <w:t>46 части 1 статьи 93</w:t>
      </w:r>
      <w:r w:rsidRPr="00ED5028">
        <w:t xml:space="preserve"> настоящего Федерального закона) отражаются заказ</w:t>
      </w:r>
      <w:r w:rsidRPr="00ED5028">
        <w:t>чиком в отчете, размещаемом в единой информационной системе и содержащем информацию:</w:t>
      </w:r>
    </w:p>
    <w:p w:rsidR="00000000" w:rsidRPr="00ED5028" w:rsidRDefault="000C4C58">
      <w:pPr>
        <w:pStyle w:val="ConsPlusNormal"/>
        <w:jc w:val="both"/>
      </w:pPr>
      <w:r w:rsidRPr="00ED5028">
        <w:t>(в ред. Федеральных законов от 13.07.2015 N 227-ФЗ, от 30.12.2015 N 469-ФЗ, от 02.06.2016 N 167-ФЗ)</w:t>
      </w:r>
    </w:p>
    <w:p w:rsidR="00000000" w:rsidRPr="00ED5028" w:rsidRDefault="000C4C58">
      <w:pPr>
        <w:pStyle w:val="ConsPlusNormal"/>
        <w:spacing w:before="240"/>
        <w:ind w:firstLine="540"/>
        <w:jc w:val="both"/>
      </w:pPr>
      <w:bookmarkStart w:id="373" w:name="Par1966"/>
      <w:bookmarkEnd w:id="373"/>
      <w:r w:rsidRPr="00ED5028">
        <w:t>1) об исполнении контракта (результаты отдельного этапа и</w:t>
      </w:r>
      <w:r w:rsidRPr="00ED5028">
        <w:t>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ED5028" w:rsidRDefault="000C4C58">
      <w:pPr>
        <w:pStyle w:val="ConsPlusNormal"/>
        <w:spacing w:before="240"/>
        <w:ind w:firstLine="540"/>
        <w:jc w:val="both"/>
      </w:pPr>
      <w:r w:rsidRPr="00ED5028">
        <w:t>2) о ненадлежащем исполнении контракта (с указ</w:t>
      </w:r>
      <w:r w:rsidRPr="00ED5028">
        <w:t>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ED5028" w:rsidRDefault="000C4C58">
      <w:pPr>
        <w:pStyle w:val="ConsPlusNormal"/>
        <w:spacing w:before="240"/>
        <w:ind w:firstLine="540"/>
        <w:jc w:val="both"/>
      </w:pPr>
      <w:r w:rsidRPr="00ED5028">
        <w:t>3) об изменении или о расторжении контракта в ходе его исполнения.</w:t>
      </w:r>
    </w:p>
    <w:p w:rsidR="00000000" w:rsidRPr="00ED5028" w:rsidRDefault="000C4C58">
      <w:pPr>
        <w:pStyle w:val="ConsPlusNormal"/>
        <w:spacing w:before="240"/>
        <w:ind w:firstLine="540"/>
        <w:jc w:val="both"/>
      </w:pPr>
      <w:r w:rsidRPr="00ED5028">
        <w:t>10. К отчету прилагаются заключение по</w:t>
      </w:r>
      <w:r w:rsidRPr="00ED5028">
        <w:t xml:space="preserve">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w:t>
      </w:r>
      <w:r w:rsidRPr="00ED5028">
        <w:t xml:space="preserve">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spacing w:before="240"/>
        <w:ind w:firstLine="540"/>
        <w:jc w:val="both"/>
      </w:pPr>
      <w:r w:rsidRPr="00ED5028">
        <w:t>11. Порядок подготовки и разм</w:t>
      </w:r>
      <w:r w:rsidRPr="00ED5028">
        <w:t xml:space="preserve">ещения в единой информационной системе отчета, указанного в </w:t>
      </w:r>
      <w:r w:rsidRPr="00ED5028">
        <w:t>части 9</w:t>
      </w:r>
      <w:r w:rsidRPr="00ED5028">
        <w:t xml:space="preserve"> настоящей статьи, форма указанного отчета опр</w:t>
      </w:r>
      <w:r w:rsidRPr="00ED5028">
        <w:t>еделяются Правительством Российской Федерации.</w:t>
      </w:r>
    </w:p>
    <w:p w:rsidR="00000000" w:rsidRPr="00ED5028" w:rsidRDefault="000C4C58">
      <w:pPr>
        <w:pStyle w:val="ConsPlusNormal"/>
        <w:spacing w:before="240"/>
        <w:ind w:firstLine="540"/>
        <w:jc w:val="both"/>
      </w:pPr>
      <w:r w:rsidRPr="00ED5028">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w:t>
      </w:r>
      <w:r w:rsidRPr="00ED5028">
        <w:t xml:space="preserve">тчетов о результатах отдельного этапа исполнения </w:t>
      </w:r>
      <w:r w:rsidRPr="00ED5028">
        <w:lastRenderedPageBreak/>
        <w:t>контракта, осуществления поставки товара, выполнения работы или оказания услуги (в том числе перечни дополнительной информации).</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374" w:name="Par1974"/>
      <w:bookmarkEnd w:id="374"/>
      <w:r w:rsidRPr="00ED5028">
        <w:t>Статья 95. Изменение, расторжение контракта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ED5028" w:rsidRDefault="000C4C58">
      <w:pPr>
        <w:pStyle w:val="ConsPlusNormal"/>
        <w:spacing w:before="240"/>
        <w:ind w:firstLine="540"/>
        <w:jc w:val="both"/>
      </w:pPr>
      <w:r w:rsidRPr="00ED5028">
        <w:t xml:space="preserve">1) если возможность изменения условий контракта была предусмотрена документацией о закупке и контрактом, а </w:t>
      </w:r>
      <w:r w:rsidRPr="00ED5028">
        <w:t>в случае осуществления закупки у единственного поставщика (подрядчика, исполнителя) контрактом:</w:t>
      </w:r>
    </w:p>
    <w:p w:rsidR="00000000" w:rsidRPr="00ED5028" w:rsidRDefault="000C4C58">
      <w:pPr>
        <w:pStyle w:val="ConsPlusNormal"/>
        <w:spacing w:before="240"/>
        <w:ind w:firstLine="540"/>
        <w:jc w:val="both"/>
      </w:pPr>
      <w:r w:rsidRPr="00ED5028">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w:t>
      </w:r>
      <w:r w:rsidRPr="00ED5028">
        <w:t>работы, оказываемой услуги и иных условий контракта;</w:t>
      </w:r>
    </w:p>
    <w:p w:rsidR="00000000" w:rsidRPr="00ED5028" w:rsidRDefault="000C4C58">
      <w:pPr>
        <w:pStyle w:val="ConsPlusNormal"/>
        <w:spacing w:before="240"/>
        <w:ind w:firstLine="540"/>
        <w:jc w:val="both"/>
      </w:pPr>
      <w:r w:rsidRPr="00ED5028">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w:t>
      </w:r>
      <w:r w:rsidRPr="00ED5028">
        <w:t xml:space="preserve">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w:t>
      </w:r>
      <w:r w:rsidRPr="00ED5028">
        <w:t>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w:t>
      </w:r>
      <w:r w:rsidRPr="00ED5028">
        <w:t xml:space="preserve">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w:t>
      </w:r>
      <w:r w:rsidRPr="00ED5028">
        <w:t>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ED5028" w:rsidRDefault="000C4C58">
      <w:pPr>
        <w:pStyle w:val="ConsPlusNormal"/>
        <w:spacing w:before="240"/>
        <w:ind w:firstLine="540"/>
        <w:jc w:val="both"/>
      </w:pPr>
      <w:r w:rsidRPr="00ED5028">
        <w:t>2) если цена заключенного для обеспечения федеральных нужд на срок не менее чем три года контракта с</w:t>
      </w:r>
      <w:r w:rsidRPr="00ED5028">
        <w:t>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w:t>
      </w:r>
      <w:r w:rsidRPr="00ED5028">
        <w:t>нии решения Правительства Российской Федерации;</w:t>
      </w:r>
    </w:p>
    <w:p w:rsidR="00000000" w:rsidRPr="00ED5028" w:rsidRDefault="000C4C58">
      <w:pPr>
        <w:pStyle w:val="ConsPlusNormal"/>
        <w:spacing w:before="240"/>
        <w:ind w:firstLine="540"/>
        <w:jc w:val="both"/>
      </w:pPr>
      <w:r w:rsidRPr="00ED5028">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w:t>
      </w:r>
      <w:r w:rsidRPr="00ED5028">
        <w:t>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w:t>
      </w:r>
      <w:r w:rsidRPr="00ED5028">
        <w:t>ации;</w:t>
      </w:r>
    </w:p>
    <w:p w:rsidR="00000000" w:rsidRPr="00ED5028" w:rsidRDefault="000C4C58">
      <w:pPr>
        <w:pStyle w:val="ConsPlusNormal"/>
        <w:spacing w:before="240"/>
        <w:ind w:firstLine="540"/>
        <w:jc w:val="both"/>
      </w:pPr>
      <w:r w:rsidRPr="00ED5028">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w:t>
      </w:r>
      <w:r w:rsidRPr="00ED5028">
        <w:t>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ED5028" w:rsidRDefault="000C4C58">
      <w:pPr>
        <w:pStyle w:val="ConsPlusNormal"/>
        <w:spacing w:before="240"/>
        <w:ind w:firstLine="540"/>
        <w:jc w:val="both"/>
      </w:pPr>
      <w:r w:rsidRPr="00ED5028">
        <w:t>5) изменение в соответствии с законодательством Российской Федерации регулируемых цен (тарифов) на товары, работ</w:t>
      </w:r>
      <w:r w:rsidRPr="00ED5028">
        <w:t>ы, услуги;</w:t>
      </w:r>
    </w:p>
    <w:p w:rsidR="00000000" w:rsidRPr="00ED5028" w:rsidRDefault="000C4C58">
      <w:pPr>
        <w:pStyle w:val="ConsPlusNormal"/>
        <w:jc w:val="both"/>
      </w:pPr>
      <w:r w:rsidRPr="00ED5028">
        <w:lastRenderedPageBreak/>
        <w:t>(в ред. Федерального закона от 28.12.2013 N 396-ФЗ)</w:t>
      </w:r>
    </w:p>
    <w:p w:rsidR="00000000" w:rsidRPr="00ED5028" w:rsidRDefault="000C4C58">
      <w:pPr>
        <w:pStyle w:val="ConsPlusNormal"/>
        <w:spacing w:before="240"/>
        <w:ind w:firstLine="540"/>
        <w:jc w:val="both"/>
      </w:pPr>
      <w:bookmarkStart w:id="375" w:name="Par1985"/>
      <w:bookmarkEnd w:id="375"/>
      <w:r w:rsidRPr="00ED5028">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w:t>
      </w:r>
      <w:r w:rsidRPr="00ED5028">
        <w:t>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w:t>
      </w:r>
      <w:r w:rsidRPr="00ED5028">
        <w:t>ества товара, объема работы или услуги, предусмотренных контрактом;</w:t>
      </w:r>
    </w:p>
    <w:p w:rsidR="00000000" w:rsidRPr="00ED5028" w:rsidRDefault="000C4C58">
      <w:pPr>
        <w:pStyle w:val="ConsPlusNormal"/>
        <w:spacing w:before="240"/>
        <w:ind w:firstLine="540"/>
        <w:jc w:val="both"/>
      </w:pPr>
      <w:r w:rsidRPr="00ED5028">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w:t>
      </w:r>
      <w:r w:rsidRPr="00ED5028">
        <w:t>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ED5028" w:rsidRDefault="000C4C58" w:rsidP="00ED5028">
      <w:pPr>
        <w:pStyle w:val="ConsPlusNormal"/>
        <w:jc w:val="both"/>
      </w:pPr>
      <w:r w:rsidRPr="00ED5028">
        <w:t>(п. 7 введен Федеральным законом от 28.12.2013 N 396-Ф</w:t>
      </w:r>
      <w:r w:rsidR="00ED5028" w:rsidRPr="00ED5028">
        <w:t>З)</w:t>
      </w:r>
    </w:p>
    <w:p w:rsidR="00000000" w:rsidRPr="00ED5028" w:rsidRDefault="000C4C58">
      <w:pPr>
        <w:pStyle w:val="ConsPlusNormal"/>
        <w:spacing w:before="300"/>
        <w:ind w:firstLine="540"/>
        <w:jc w:val="both"/>
      </w:pPr>
      <w:bookmarkStart w:id="376" w:name="Par1992"/>
      <w:bookmarkEnd w:id="376"/>
      <w:r w:rsidRPr="00ED5028">
        <w:t>1.1. В 2015 и 2016 годах допускается изменение по соглашению сторон срока исполнения контракта, и (или) цены контракта, и (или) цены единицы това</w:t>
      </w:r>
      <w:r w:rsidRPr="00ED5028">
        <w:t xml:space="preserve">ра, работы, услуги, и (или) количества товаров, объема работ, услуг, предусмотренных контрактами (включая государственные контракты, муниципальные контракты, гражданско-правовые договоры бюджетных учреждений на поставки товаров, выполнение работ, оказание </w:t>
      </w:r>
      <w:r w:rsidRPr="00ED5028">
        <w:t>услуг для нужд заказчиков, заключенные до дня вступления в силу настоящего Федерального закона), срок исполнения которых завершается в 2015 и 2016 годах, в порядке, установленном Правительством Российской Федерации. При этом заказчик в ходе исполнения конт</w:t>
      </w:r>
      <w:r w:rsidRPr="00ED5028">
        <w:t>ракта обеспечивает согласование с поставщиком (подрядчиком, исполнителем) новых условий контракта.</w:t>
      </w:r>
    </w:p>
    <w:p w:rsidR="00000000" w:rsidRPr="00ED5028" w:rsidRDefault="000C4C58">
      <w:pPr>
        <w:pStyle w:val="ConsPlusNormal"/>
        <w:jc w:val="both"/>
      </w:pPr>
      <w:r w:rsidRPr="00ED5028">
        <w:t>(часть 1.1 введена Федеральным законом от 31.12.2014 N 498-ФЗ; в ред. Федерального закона от 29.12.2015 N 390-ФЗ)</w:t>
      </w:r>
    </w:p>
    <w:p w:rsidR="00000000" w:rsidRPr="00ED5028" w:rsidRDefault="000C4C58">
      <w:pPr>
        <w:pStyle w:val="ConsPlusNormal"/>
        <w:spacing w:before="240"/>
        <w:ind w:firstLine="540"/>
        <w:jc w:val="both"/>
      </w:pPr>
      <w:r w:rsidRPr="00ED5028">
        <w:t xml:space="preserve">2. В установленных </w:t>
      </w:r>
      <w:r w:rsidRPr="00ED5028">
        <w:t>пунктом</w:t>
      </w:r>
      <w:r w:rsidRPr="00ED5028">
        <w:t xml:space="preserve"> 6 части 1</w:t>
      </w:r>
      <w:r w:rsidRPr="00ED5028">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ED5028" w:rsidRDefault="000C4C58">
      <w:pPr>
        <w:pStyle w:val="ConsPlusNormal"/>
        <w:spacing w:before="240"/>
        <w:ind w:firstLine="540"/>
        <w:jc w:val="both"/>
      </w:pPr>
      <w:r w:rsidRPr="00ED5028">
        <w:t xml:space="preserve">3. В установленных </w:t>
      </w:r>
      <w:r w:rsidRPr="00ED5028">
        <w:t>пун</w:t>
      </w:r>
      <w:r w:rsidRPr="00ED5028">
        <w:t>ктом 6 части 1</w:t>
      </w:r>
      <w:r w:rsidRPr="00ED5028">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w:t>
      </w:r>
      <w:r w:rsidRPr="00ED5028">
        <w:t>а товара, объема работы или услуги.</w:t>
      </w:r>
    </w:p>
    <w:p w:rsidR="00000000" w:rsidRPr="00ED5028" w:rsidRDefault="000C4C58">
      <w:pPr>
        <w:pStyle w:val="ConsPlusNormal"/>
        <w:spacing w:before="240"/>
        <w:ind w:firstLine="540"/>
        <w:jc w:val="both"/>
      </w:pPr>
      <w:r w:rsidRPr="00ED5028">
        <w:t xml:space="preserve">4. В случае наступления обстоятельств, которые предусмотрены </w:t>
      </w:r>
      <w:r w:rsidRPr="00ED5028">
        <w:t>пунктом 6 части 1</w:t>
      </w:r>
      <w:r w:rsidRPr="00ED5028">
        <w:t xml:space="preserve"> настоящей статьи и обусловливают невозможность исполнения государственным или муниципальным заказчиком бюджетных обязател</w:t>
      </w:r>
      <w:r w:rsidRPr="00ED5028">
        <w:t>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w:t>
      </w:r>
      <w:r w:rsidRPr="00ED5028">
        <w:t>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ED5028" w:rsidRDefault="000C4C58">
      <w:pPr>
        <w:pStyle w:val="ConsPlusNormal"/>
        <w:spacing w:before="240"/>
        <w:ind w:firstLine="540"/>
        <w:jc w:val="both"/>
      </w:pPr>
      <w:r w:rsidRPr="00ED5028">
        <w:t>5. При исп</w:t>
      </w:r>
      <w:r w:rsidRPr="00ED5028">
        <w:t xml:space="preserve">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w:t>
      </w:r>
      <w:r w:rsidRPr="00ED5028">
        <w:t>юридического лица в форме преобразования, слияния или присоединения.</w:t>
      </w:r>
    </w:p>
    <w:p w:rsidR="00000000" w:rsidRPr="00ED5028" w:rsidRDefault="000C4C58">
      <w:pPr>
        <w:pStyle w:val="ConsPlusNormal"/>
        <w:spacing w:before="240"/>
        <w:ind w:firstLine="540"/>
        <w:jc w:val="both"/>
      </w:pPr>
      <w:r w:rsidRPr="00ED5028">
        <w:lastRenderedPageBreak/>
        <w:t>6. В случае перемены заказчика права и обязанности заказчика, предусмотренные контрактом, переходят к новому заказчику.</w:t>
      </w:r>
    </w:p>
    <w:p w:rsidR="00000000" w:rsidRPr="00ED5028" w:rsidRDefault="000C4C58">
      <w:pPr>
        <w:pStyle w:val="ConsPlusNormal"/>
        <w:spacing w:before="240"/>
        <w:ind w:firstLine="540"/>
        <w:jc w:val="both"/>
      </w:pPr>
      <w:bookmarkStart w:id="377" w:name="Par1999"/>
      <w:bookmarkEnd w:id="377"/>
      <w:r w:rsidRPr="00ED5028">
        <w:t xml:space="preserve">7. При исполнении контракта (за исключением случаев, </w:t>
      </w:r>
      <w:r w:rsidRPr="00ED5028">
        <w:t xml:space="preserve">которые предусмотрены нормативными правовыми актами, принятыми в соответствии с </w:t>
      </w:r>
      <w:r w:rsidRPr="00ED5028">
        <w:t>частью 6 статьи 14</w:t>
      </w:r>
      <w:r w:rsidRPr="00ED5028">
        <w:t xml:space="preserve"> настоящего Федерального закона) по согласованию заказчика с поставщиком (подрядчиком, исполнителем) допускается поставка товара, выполнен</w:t>
      </w:r>
      <w:r w:rsidRPr="00ED5028">
        <w:t>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w:t>
      </w:r>
      <w:r w:rsidRPr="00ED5028">
        <w:t>. В этом случае соответствующие изменения должны быть внесены заказчиком в реестр контрактов, заключенных заказчиком.</w:t>
      </w:r>
    </w:p>
    <w:p w:rsidR="00000000" w:rsidRPr="00ED5028" w:rsidRDefault="000C4C58">
      <w:pPr>
        <w:pStyle w:val="ConsPlusNormal"/>
        <w:jc w:val="both"/>
      </w:pPr>
      <w:r w:rsidRPr="00ED5028">
        <w:t>(в ред. Федерального закона от 13.07.2015 N 227-ФЗ)</w:t>
      </w:r>
    </w:p>
    <w:p w:rsidR="00000000" w:rsidRPr="00ED5028" w:rsidRDefault="000C4C58">
      <w:pPr>
        <w:pStyle w:val="ConsPlusNormal"/>
        <w:spacing w:before="240"/>
        <w:ind w:firstLine="540"/>
        <w:jc w:val="both"/>
      </w:pPr>
      <w:bookmarkStart w:id="378" w:name="Par2001"/>
      <w:bookmarkEnd w:id="378"/>
      <w:r w:rsidRPr="00ED5028">
        <w:t>8. Расторжение контракта допускается по соглашению сторон, по решению су</w:t>
      </w:r>
      <w:r w:rsidRPr="00ED5028">
        <w:t>да, в случае одностороннего отказа стороны контракта от исполнения контракта в соответствии с гражданским законодательством.</w:t>
      </w:r>
    </w:p>
    <w:p w:rsidR="00000000" w:rsidRPr="00ED5028" w:rsidRDefault="000C4C58">
      <w:pPr>
        <w:pStyle w:val="ConsPlusNormal"/>
        <w:spacing w:before="240"/>
        <w:ind w:firstLine="540"/>
        <w:jc w:val="both"/>
      </w:pPr>
      <w:bookmarkStart w:id="379" w:name="Par2002"/>
      <w:bookmarkEnd w:id="379"/>
      <w:r w:rsidRPr="00ED5028">
        <w:t>9. Заказчик вправе принять решение об одностороннем отказе от исполнения контракта по основаниям, предусмотренным Гра</w:t>
      </w:r>
      <w:r w:rsidRPr="00ED5028">
        <w:t>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380" w:name="Par2004"/>
      <w:bookmarkEnd w:id="380"/>
      <w:r w:rsidRPr="00ED5028">
        <w:t>10. Заказчик вправе провести</w:t>
      </w:r>
      <w:r w:rsidRPr="00ED5028">
        <w:t xml:space="preserve">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ED5028">
        <w:t>частью 8</w:t>
      </w:r>
      <w:r w:rsidRPr="00ED5028">
        <w:t xml:space="preserve"> настоящей статьи.</w:t>
      </w:r>
    </w:p>
    <w:p w:rsidR="00000000" w:rsidRPr="00ED5028" w:rsidRDefault="000C4C58">
      <w:pPr>
        <w:pStyle w:val="ConsPlusNormal"/>
        <w:spacing w:before="240"/>
        <w:ind w:firstLine="540"/>
        <w:jc w:val="both"/>
      </w:pPr>
      <w:r w:rsidRPr="00ED5028">
        <w:t>11. Если заказчиком проведена экспертиза поставленного</w:t>
      </w:r>
      <w:r w:rsidRPr="00ED5028">
        <w:t xml:space="preserve">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w:t>
      </w:r>
      <w:r w:rsidRPr="00ED5028">
        <w:t xml:space="preserve">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ED5028" w:rsidRDefault="000C4C58">
      <w:pPr>
        <w:pStyle w:val="ConsPlusNormal"/>
        <w:spacing w:before="240"/>
        <w:ind w:firstLine="540"/>
        <w:jc w:val="both"/>
      </w:pPr>
      <w:r w:rsidRPr="00ED5028">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w:t>
      </w:r>
      <w:r w:rsidRPr="00ED5028">
        <w:t>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w:t>
      </w:r>
      <w:r w:rsidRPr="00ED5028">
        <w:t>,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w:t>
      </w:r>
      <w:r w:rsidRPr="00ED5028">
        <w:t xml:space="preserve">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w:t>
      </w:r>
      <w:r w:rsidRPr="00ED5028">
        <w:t>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w:t>
      </w:r>
      <w:r w:rsidRPr="00ED5028">
        <w:t xml:space="preserve">ения заказчика об одностороннем отказе от исполнения контракта в единой информационной </w:t>
      </w:r>
      <w:r w:rsidRPr="00ED5028">
        <w:lastRenderedPageBreak/>
        <w:t>системе.</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13. Решение заказчика об одностороннем отказе от исполнения контракта вступает в силу и контракт считается р</w:t>
      </w:r>
      <w:r w:rsidRPr="00ED5028">
        <w:t>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ED5028" w:rsidRDefault="000C4C58">
      <w:pPr>
        <w:pStyle w:val="ConsPlusNormal"/>
        <w:spacing w:before="240"/>
        <w:ind w:firstLine="540"/>
        <w:jc w:val="both"/>
      </w:pPr>
      <w:r w:rsidRPr="00ED5028">
        <w:t>14. Заказчик обязан отменить не вступившее в силу решение об одностороннем отказе от исполнения ко</w:t>
      </w:r>
      <w:r w:rsidRPr="00ED5028">
        <w:t>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w:t>
      </w:r>
      <w:r w:rsidRPr="00ED5028">
        <w:t xml:space="preserve">казанного решения, а также заказчику компенсированы затраты на проведение экспертизы в соответствии с </w:t>
      </w:r>
      <w:r w:rsidRPr="00ED5028">
        <w:t>частью 10</w:t>
      </w:r>
      <w:r w:rsidRPr="00ED5028">
        <w:t xml:space="preserve"> настоящей статьи. Данное правило не применяется в случае повторного нарушения поставщиком (подрядчиком, исполни</w:t>
      </w:r>
      <w:r w:rsidRPr="00ED5028">
        <w:t>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ED5028" w:rsidRDefault="000C4C58">
      <w:pPr>
        <w:pStyle w:val="ConsPlusNormal"/>
        <w:spacing w:before="240"/>
        <w:ind w:firstLine="540"/>
        <w:jc w:val="both"/>
      </w:pPr>
      <w:bookmarkStart w:id="381" w:name="Par2010"/>
      <w:bookmarkEnd w:id="381"/>
      <w:r w:rsidRPr="00ED5028">
        <w:t>15. Заказчик обязан принять решение об одностороннем отказе от исполнения контра</w:t>
      </w:r>
      <w:r w:rsidRPr="00ED5028">
        <w:t>кта в случаях:</w:t>
      </w:r>
    </w:p>
    <w:p w:rsidR="00000000" w:rsidRPr="00ED5028" w:rsidRDefault="000C4C58">
      <w:pPr>
        <w:pStyle w:val="ConsPlusNormal"/>
        <w:spacing w:before="240"/>
        <w:ind w:firstLine="540"/>
        <w:jc w:val="both"/>
      </w:pPr>
      <w:r w:rsidRPr="00ED5028">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w:t>
      </w:r>
      <w:r w:rsidRPr="00ED5028">
        <w:t>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ED5028" w:rsidRDefault="000C4C58">
      <w:pPr>
        <w:pStyle w:val="ConsPlusNormal"/>
        <w:spacing w:before="240"/>
        <w:ind w:firstLine="540"/>
        <w:jc w:val="both"/>
      </w:pPr>
      <w:r w:rsidRPr="00ED5028">
        <w:t>2) если в ход</w:t>
      </w:r>
      <w:r w:rsidRPr="00ED5028">
        <w:t xml:space="preserve">е исполнения заключенного в соответствии с </w:t>
      </w:r>
      <w:r w:rsidRPr="00ED5028">
        <w:t>пунктом 47 части 1 статьи 93</w:t>
      </w:r>
      <w:r w:rsidRPr="00ED5028">
        <w:t xml:space="preserve"> настоящего Федерального закона контракта на поставку товара, производство которого создано или модернизировано</w:t>
      </w:r>
      <w:r w:rsidRPr="00ED5028">
        <w:t xml:space="preserve">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ED5028">
        <w:t>пунктом 47 части 1 статьи 93</w:t>
      </w:r>
      <w:r w:rsidRPr="00ED5028">
        <w:t xml:space="preserve"> настоящего Федерального закона, осуществляется в следующем порядке:</w:t>
      </w:r>
    </w:p>
    <w:p w:rsidR="00000000" w:rsidRPr="00ED5028" w:rsidRDefault="000C4C58">
      <w:pPr>
        <w:pStyle w:val="ConsPlusNormal"/>
        <w:spacing w:before="240"/>
        <w:ind w:firstLine="540"/>
        <w:jc w:val="both"/>
      </w:pPr>
      <w:bookmarkStart w:id="382" w:name="Par2013"/>
      <w:bookmarkEnd w:id="382"/>
      <w:r w:rsidRPr="00ED5028">
        <w:t>а) сторона специального инвестиционного контракта, которая заключила такой контракт от имени Российско</w:t>
      </w:r>
      <w:r w:rsidRPr="00ED5028">
        <w:t xml:space="preserve">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ED5028">
        <w:t>пунктом 47 части 1 статьи 93</w:t>
      </w:r>
      <w:r w:rsidRPr="00ED5028">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w:t>
      </w:r>
      <w:r w:rsidRPr="00ED5028">
        <w:t>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w:t>
      </w:r>
      <w:r w:rsidRPr="00ED5028">
        <w:t>йся в реестре контрактов, заключенных заказчиками;</w:t>
      </w:r>
    </w:p>
    <w:p w:rsidR="00000000" w:rsidRPr="00ED5028" w:rsidRDefault="000C4C58">
      <w:pPr>
        <w:pStyle w:val="ConsPlusNormal"/>
        <w:spacing w:before="240"/>
        <w:ind w:firstLine="540"/>
        <w:jc w:val="both"/>
      </w:pPr>
      <w:bookmarkStart w:id="383" w:name="Par2014"/>
      <w:bookmarkEnd w:id="383"/>
      <w:r w:rsidRPr="00ED5028">
        <w:t xml:space="preserve">б) заказчики не позднее трех рабочих дней с даты получения указанного в </w:t>
      </w:r>
      <w:r w:rsidRPr="00ED5028">
        <w:t>подпункте "а"</w:t>
      </w:r>
      <w:r w:rsidRPr="00ED5028">
        <w:t xml:space="preserve"> настоящего пункта уведомления обязаны принять решение об одностороннем отка</w:t>
      </w:r>
      <w:r w:rsidRPr="00ED5028">
        <w:t xml:space="preserve">зе от исполнения контракта, заключенного в соответствии с </w:t>
      </w:r>
      <w:r w:rsidRPr="00ED5028">
        <w:t>пунктом 47 части 1 статьи 93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в) расторжение контракта после принятия решения, указанного в </w:t>
      </w:r>
      <w:r w:rsidRPr="00ED5028">
        <w:t>подпункте "б"</w:t>
      </w:r>
      <w:r w:rsidRPr="00ED5028">
        <w:t xml:space="preserve"> настоящего </w:t>
      </w:r>
      <w:r w:rsidRPr="00ED5028">
        <w:lastRenderedPageBreak/>
        <w:t>пункта, осуществляется в соответствии с общим порядком, предусмотренным настоящей статьей;</w:t>
      </w:r>
    </w:p>
    <w:p w:rsidR="00000000" w:rsidRPr="00ED5028" w:rsidRDefault="000C4C58">
      <w:pPr>
        <w:pStyle w:val="ConsPlusNormal"/>
        <w:spacing w:before="240"/>
        <w:ind w:firstLine="540"/>
        <w:jc w:val="both"/>
      </w:pPr>
      <w:r w:rsidRPr="00ED5028">
        <w:t xml:space="preserve">3) если в ходе исполнения заключенного в соответствии с </w:t>
      </w:r>
      <w:r w:rsidRPr="00ED5028">
        <w:t>пун</w:t>
      </w:r>
      <w:r w:rsidRPr="00ED5028">
        <w:t>ктом 48 части 1 статьи 93</w:t>
      </w:r>
      <w:r w:rsidRPr="00ED5028">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w:t>
      </w:r>
      <w:r w:rsidRPr="00ED5028">
        <w:t xml:space="preserve"> согласно </w:t>
      </w:r>
      <w:r w:rsidRPr="00ED5028">
        <w:t>статье 111.4</w:t>
      </w:r>
      <w:r w:rsidRPr="00ED5028">
        <w:t xml:space="preserve"> настоящего Федерального закона, такой государственный контракт расторгнут. При этом расторжение контракта, заключенного в соответствии с </w:t>
      </w:r>
      <w:r w:rsidRPr="00ED5028">
        <w:t>пунктом 48 части 1 статьи 93</w:t>
      </w:r>
      <w:r w:rsidRPr="00ED5028">
        <w:t xml:space="preserve"> настоящего Федерального закона, осуществляется в следующем порядке:</w:t>
      </w:r>
    </w:p>
    <w:p w:rsidR="00000000" w:rsidRPr="00ED5028" w:rsidRDefault="000C4C58">
      <w:pPr>
        <w:pStyle w:val="ConsPlusNormal"/>
        <w:spacing w:before="240"/>
        <w:ind w:firstLine="540"/>
        <w:jc w:val="both"/>
      </w:pPr>
      <w:bookmarkStart w:id="384" w:name="Par2017"/>
      <w:bookmarkEnd w:id="384"/>
      <w:r w:rsidRPr="00ED5028">
        <w:t>а) сторона государственного контракта, которая заключила такой контракт от имени субъекта Российской Федерации соглас</w:t>
      </w:r>
      <w:r w:rsidRPr="00ED5028">
        <w:t xml:space="preserve">но </w:t>
      </w:r>
      <w:r w:rsidRPr="00ED5028">
        <w:t>статье 111.4</w:t>
      </w:r>
      <w:r w:rsidRPr="00ED5028">
        <w:t xml:space="preserve"> насто</w:t>
      </w:r>
      <w:r w:rsidRPr="00ED5028">
        <w:t xml:space="preserve">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r w:rsidRPr="00ED5028">
        <w:t>пунктом 48 части 1 статьи 93</w:t>
      </w:r>
      <w:r w:rsidRPr="00ED5028">
        <w:t xml:space="preserve"> настоящего Федерального зако</w:t>
      </w:r>
      <w:r w:rsidRPr="00ED5028">
        <w:t xml:space="preserve">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ED5028">
        <w:t>статье 111.4</w:t>
      </w:r>
      <w:r w:rsidRPr="00ED5028">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w:t>
      </w:r>
      <w:r w:rsidRPr="00ED5028">
        <w:t>щейся в реестре контрактов, заключенных заказчиками;</w:t>
      </w:r>
    </w:p>
    <w:p w:rsidR="00000000" w:rsidRPr="00ED5028" w:rsidRDefault="000C4C58">
      <w:pPr>
        <w:pStyle w:val="ConsPlusNormal"/>
        <w:spacing w:before="240"/>
        <w:ind w:firstLine="540"/>
        <w:jc w:val="both"/>
      </w:pPr>
      <w:bookmarkStart w:id="385" w:name="Par2018"/>
      <w:bookmarkEnd w:id="385"/>
      <w:r w:rsidRPr="00ED5028">
        <w:t xml:space="preserve">б) заказчики в течение трех рабочих дней с даты получения указанного в </w:t>
      </w:r>
      <w:r w:rsidRPr="00ED5028">
        <w:t>подпункте "а"</w:t>
      </w:r>
      <w:r w:rsidRPr="00ED5028">
        <w:t xml:space="preserve"> настоящего пункта уведомления обязаны принять решение об одностороннем отк</w:t>
      </w:r>
      <w:r w:rsidRPr="00ED5028">
        <w:t xml:space="preserve">азе от исполнения контракта, заключенного в соответствии с </w:t>
      </w:r>
      <w:r w:rsidRPr="00ED5028">
        <w:t>пунктом 48 части 1 статьи 93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в) расторжение контракта после принятия решения, указанного в </w:t>
      </w:r>
      <w:r w:rsidRPr="00ED5028">
        <w:t>подпункте "б"</w:t>
      </w:r>
      <w:r w:rsidRPr="00ED5028">
        <w:t xml:space="preserve"> настоящего пункта, осуществляется в соответствии с общим порядком, предусмотренным настоящей статьей.</w:t>
      </w:r>
    </w:p>
    <w:p w:rsidR="00000000" w:rsidRPr="00ED5028" w:rsidRDefault="000C4C58">
      <w:pPr>
        <w:pStyle w:val="ConsPlusNormal"/>
        <w:jc w:val="both"/>
      </w:pPr>
      <w:r w:rsidRPr="00ED5028">
        <w:t>(часть 15 в ред. Федерального закона от 03.07.2016 N 365-ФЗ)</w:t>
      </w:r>
    </w:p>
    <w:p w:rsidR="00000000" w:rsidRPr="00ED5028" w:rsidRDefault="000C4C58">
      <w:pPr>
        <w:pStyle w:val="ConsPlusNormal"/>
        <w:spacing w:before="240"/>
        <w:ind w:firstLine="540"/>
        <w:jc w:val="both"/>
      </w:pPr>
      <w:r w:rsidRPr="00ED5028">
        <w:t>16. Информация о поставщике (подрядчике, исполнителе), с которым конт</w:t>
      </w:r>
      <w:r w:rsidRPr="00ED5028">
        <w:t>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ED5028" w:rsidRDefault="000C4C58">
      <w:pPr>
        <w:pStyle w:val="ConsPlusNormal"/>
        <w:spacing w:before="240"/>
        <w:ind w:firstLine="540"/>
        <w:jc w:val="both"/>
      </w:pPr>
      <w:bookmarkStart w:id="386" w:name="Par2022"/>
      <w:bookmarkEnd w:id="386"/>
      <w:r w:rsidRPr="00ED5028">
        <w:t>17. В случае расторжени</w:t>
      </w:r>
      <w:r w:rsidRPr="00ED5028">
        <w:t xml:space="preserve">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ED5028">
        <w:t>пункта 6 части 2 статьи 83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w:t>
      </w:r>
      <w:r w:rsidRPr="00ED5028">
        <w:t>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w:t>
      </w:r>
      <w:r w:rsidRPr="00ED5028">
        <w:t xml:space="preserve">ствии с </w:t>
      </w:r>
      <w:r w:rsidRPr="00ED5028">
        <w:t>частью 17</w:t>
      </w:r>
      <w:r w:rsidRPr="00ED5028">
        <w:t xml:space="preserve"> настоящей статьи, должна быть уменьшена пропорционально количеству поставленного товара, объему выполненной работы или оказанной услу</w:t>
      </w:r>
      <w:r w:rsidRPr="00ED5028">
        <w:t>ги.</w:t>
      </w:r>
    </w:p>
    <w:p w:rsidR="00000000" w:rsidRPr="00ED5028" w:rsidRDefault="000C4C58">
      <w:pPr>
        <w:pStyle w:val="ConsPlusNormal"/>
        <w:spacing w:before="240"/>
        <w:ind w:firstLine="540"/>
        <w:jc w:val="both"/>
      </w:pPr>
      <w:r w:rsidRPr="00ED5028">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Pr="00ED5028">
        <w:t xml:space="preserve"> если в </w:t>
      </w:r>
      <w:r w:rsidRPr="00ED5028">
        <w:lastRenderedPageBreak/>
        <w:t>контракте было предусмотрено право заказчика принять решение об одностороннем отказе от исполнения контракта.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20. Решение поставщика (подрядчика, исполнителя) об одностороннем отказе от исполнения</w:t>
      </w:r>
      <w:r w:rsidRPr="00ED5028">
        <w:t xml:space="preserve">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w:t>
      </w:r>
      <w:r w:rsidRPr="00ED5028">
        <w:t xml:space="preserve">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w:t>
      </w:r>
      <w:r w:rsidRPr="00ED5028">
        <w:t xml:space="preserve">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w:t>
      </w:r>
      <w:r w:rsidRPr="00ED5028">
        <w:t>верждения о вручении заказчику указанного уведомления.</w:t>
      </w:r>
    </w:p>
    <w:p w:rsidR="00000000" w:rsidRPr="00ED5028" w:rsidRDefault="000C4C58">
      <w:pPr>
        <w:pStyle w:val="ConsPlusNormal"/>
        <w:jc w:val="both"/>
      </w:pPr>
      <w:r w:rsidRPr="00ED5028">
        <w:t>(в ред. Федеральных законов от 28.12.2013 N 396-ФЗ, от 04.06.2014 N 140-ФЗ)</w:t>
      </w:r>
    </w:p>
    <w:p w:rsidR="00000000" w:rsidRPr="00ED5028" w:rsidRDefault="000C4C58">
      <w:pPr>
        <w:pStyle w:val="ConsPlusNormal"/>
        <w:spacing w:before="240"/>
        <w:ind w:firstLine="540"/>
        <w:jc w:val="both"/>
      </w:pPr>
      <w:r w:rsidRPr="00ED5028">
        <w:t>21. Решение поставщика (подрядчика, исполнителя) об одностороннем отказе от исполнения контракта вступает в силу и контракт с</w:t>
      </w:r>
      <w:r w:rsidRPr="00ED5028">
        <w:t>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ED5028" w:rsidRDefault="000C4C58">
      <w:pPr>
        <w:pStyle w:val="ConsPlusNormal"/>
        <w:spacing w:before="240"/>
        <w:ind w:firstLine="540"/>
        <w:jc w:val="both"/>
      </w:pPr>
      <w:r w:rsidRPr="00ED5028">
        <w:t>22. Поставщик (подрядчик, исполнитель) обязан отменить не вступившее в силу решение об</w:t>
      </w:r>
      <w:r w:rsidRPr="00ED5028">
        <w:t xml:space="preserve">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w:t>
      </w:r>
      <w:r w:rsidRPr="00ED5028">
        <w:t xml:space="preserve"> принятия указанного решения.</w:t>
      </w:r>
    </w:p>
    <w:p w:rsidR="00000000" w:rsidRPr="00ED5028" w:rsidRDefault="000C4C58">
      <w:pPr>
        <w:pStyle w:val="ConsPlusNormal"/>
        <w:spacing w:before="240"/>
        <w:ind w:firstLine="540"/>
        <w:jc w:val="both"/>
      </w:pPr>
      <w:r w:rsidRPr="00ED5028">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w:t>
      </w:r>
      <w:r w:rsidRPr="00ED5028">
        <w:t>о обстоятельствами, являющимися основанием для принятия решения об одностороннем отказе от исполнения контракта.</w:t>
      </w:r>
    </w:p>
    <w:p w:rsidR="00000000" w:rsidRPr="00ED5028" w:rsidRDefault="000C4C58">
      <w:pPr>
        <w:pStyle w:val="ConsPlusNormal"/>
        <w:spacing w:before="240"/>
        <w:ind w:firstLine="540"/>
        <w:jc w:val="both"/>
      </w:pPr>
      <w:r w:rsidRPr="00ED5028">
        <w:t>24. В случае расторжения контракта в связи с односторонним отказом поставщика (подрядчика, исполнителя) от исполнения контракта заказчик осущес</w:t>
      </w:r>
      <w:r w:rsidRPr="00ED5028">
        <w:t>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ED5028" w:rsidRDefault="000C4C58">
      <w:pPr>
        <w:pStyle w:val="ConsPlusNormal"/>
        <w:spacing w:before="240"/>
        <w:ind w:firstLine="540"/>
        <w:jc w:val="both"/>
      </w:pPr>
      <w:r w:rsidRPr="00ED5028">
        <w:t>25. Особенности порядка принятия сторонами контракта решения об односторо</w:t>
      </w:r>
      <w:r w:rsidRPr="00ED5028">
        <w:t>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ED5028" w:rsidRDefault="000C4C58">
      <w:pPr>
        <w:pStyle w:val="ConsPlusNormal"/>
        <w:spacing w:before="240"/>
        <w:ind w:firstLine="540"/>
        <w:jc w:val="both"/>
      </w:pPr>
      <w:bookmarkStart w:id="387" w:name="Par2033"/>
      <w:bookmarkEnd w:id="387"/>
      <w:r w:rsidRPr="00ED5028">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w:t>
      </w:r>
      <w:r w:rsidRPr="00ED5028">
        <w:t>и расторжения контракта.</w:t>
      </w:r>
    </w:p>
    <w:p w:rsidR="00000000" w:rsidRPr="00ED5028" w:rsidRDefault="000C4C58">
      <w:pPr>
        <w:pStyle w:val="ConsPlusNormal"/>
        <w:ind w:firstLine="540"/>
        <w:jc w:val="both"/>
      </w:pPr>
    </w:p>
    <w:p w:rsidR="00000000" w:rsidRPr="00ED5028" w:rsidRDefault="000C4C58">
      <w:pPr>
        <w:pStyle w:val="ConsPlusTitle"/>
        <w:ind w:firstLine="540"/>
        <w:jc w:val="both"/>
        <w:outlineLvl w:val="2"/>
      </w:pPr>
      <w:bookmarkStart w:id="388" w:name="Par2035"/>
      <w:bookmarkEnd w:id="388"/>
      <w:r w:rsidRPr="00ED5028">
        <w:t>Статья 96. Обеспечение исполнения контракта</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lastRenderedPageBreak/>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w:t>
      </w:r>
      <w:r w:rsidRPr="00ED5028">
        <w:t xml:space="preserve">я) закрытым способом должно быть установлено требование обеспечения исполнения контракта, за исключением случаев, предусмотренных </w:t>
      </w:r>
      <w:r w:rsidRPr="00ED5028">
        <w:t>частью 2</w:t>
      </w:r>
      <w:r w:rsidRPr="00ED5028">
        <w:t xml:space="preserve"> настоящей статьи.</w:t>
      </w:r>
    </w:p>
    <w:p w:rsidR="00000000" w:rsidRPr="00ED5028" w:rsidRDefault="000C4C58">
      <w:pPr>
        <w:pStyle w:val="ConsPlusNormal"/>
      </w:pPr>
    </w:p>
    <w:p w:rsidR="00000000" w:rsidRPr="00ED5028" w:rsidRDefault="000C4C58">
      <w:pPr>
        <w:pStyle w:val="ConsPlusNormal"/>
        <w:spacing w:before="300"/>
        <w:ind w:firstLine="540"/>
        <w:jc w:val="both"/>
      </w:pPr>
      <w:bookmarkStart w:id="389" w:name="Par2040"/>
      <w:bookmarkEnd w:id="389"/>
      <w:r w:rsidRPr="00ED5028">
        <w:t>2. Заказчик вправе установить требование обеспечения исполнения контракта в извещении об осуществлении закупки и (или) в проекте контракта при осу</w:t>
      </w:r>
      <w:r w:rsidRPr="00ED5028">
        <w:t xml:space="preserve">ществлении закупки в случаях, предусмотренных </w:t>
      </w:r>
      <w:r w:rsidRPr="00ED5028">
        <w:t>параграфом 3 главы 3</w:t>
      </w:r>
      <w:r w:rsidRPr="00ED5028">
        <w:t xml:space="preserve"> (если начальная (максимальная) цена контракта не превышает пятьсот тысяч рублей), </w:t>
      </w:r>
      <w:r w:rsidRPr="00ED5028">
        <w:t>пунктами 2</w:t>
      </w:r>
      <w:r w:rsidRPr="00ED5028">
        <w:t xml:space="preserve">, </w:t>
      </w:r>
      <w:r w:rsidRPr="00ED5028">
        <w:t>3</w:t>
      </w:r>
      <w:r w:rsidRPr="00ED5028">
        <w:t xml:space="preserve">, </w:t>
      </w:r>
      <w:r w:rsidRPr="00ED5028">
        <w:t>7</w:t>
      </w:r>
      <w:r w:rsidRPr="00ED5028">
        <w:t xml:space="preserve">, </w:t>
      </w:r>
      <w:r w:rsidRPr="00ED5028">
        <w:t>9</w:t>
      </w:r>
      <w:r w:rsidRPr="00ED5028">
        <w:t xml:space="preserve">, </w:t>
      </w:r>
      <w:r w:rsidRPr="00ED5028">
        <w:t>10 части 2 статьи 83</w:t>
      </w:r>
      <w:r w:rsidRPr="00ED5028">
        <w:t xml:space="preserve">, </w:t>
      </w:r>
      <w:r w:rsidRPr="00ED5028">
        <w:t>пунктами 1</w:t>
      </w:r>
      <w:r w:rsidRPr="00ED5028">
        <w:t xml:space="preserve">, </w:t>
      </w:r>
      <w:r w:rsidRPr="00ED5028">
        <w:t>2</w:t>
      </w:r>
      <w:r w:rsidRPr="00ED5028">
        <w:t xml:space="preserve"> (если правовыми актами, предусмотренными указанным пунктом, не предусмотрена</w:t>
      </w:r>
      <w:r w:rsidRPr="00ED5028">
        <w:t xml:space="preserve"> обязанность заказчика установить требование обеспечения исполнения контракта), </w:t>
      </w:r>
      <w:r w:rsidRPr="00ED5028">
        <w:t>4</w:t>
      </w:r>
      <w:r w:rsidRPr="00ED5028">
        <w:t xml:space="preserve"> - </w:t>
      </w:r>
      <w:r w:rsidRPr="00ED5028">
        <w:t>11</w:t>
      </w:r>
      <w:r w:rsidRPr="00ED5028">
        <w:t xml:space="preserve">, </w:t>
      </w:r>
      <w:r w:rsidRPr="00ED5028">
        <w:t>13</w:t>
      </w:r>
      <w:r w:rsidRPr="00ED5028">
        <w:t xml:space="preserve"> - </w:t>
      </w:r>
      <w:r w:rsidRPr="00ED5028">
        <w:t>15</w:t>
      </w:r>
      <w:r w:rsidRPr="00ED5028">
        <w:t xml:space="preserve">, </w:t>
      </w:r>
      <w:r w:rsidRPr="00ED5028">
        <w:t>17</w:t>
      </w:r>
      <w:r w:rsidRPr="00ED5028">
        <w:t xml:space="preserve">, </w:t>
      </w:r>
      <w:r w:rsidRPr="00ED5028">
        <w:t>20</w:t>
      </w:r>
      <w:r w:rsidRPr="00ED5028">
        <w:t xml:space="preserve"> - </w:t>
      </w:r>
      <w:r w:rsidRPr="00ED5028">
        <w:t>23</w:t>
      </w:r>
      <w:r w:rsidRPr="00ED5028">
        <w:t xml:space="preserve">, </w:t>
      </w:r>
      <w:r w:rsidRPr="00ED5028">
        <w:t>26</w:t>
      </w:r>
      <w:r w:rsidRPr="00ED5028">
        <w:t xml:space="preserve">, </w:t>
      </w:r>
      <w:r w:rsidRPr="00ED5028">
        <w:t>28</w:t>
      </w:r>
      <w:r w:rsidRPr="00ED5028">
        <w:t xml:space="preserve"> - </w:t>
      </w:r>
      <w:r w:rsidRPr="00ED5028">
        <w:t>34</w:t>
      </w:r>
      <w:r w:rsidRPr="00ED5028">
        <w:t xml:space="preserve">, </w:t>
      </w:r>
      <w:r w:rsidRPr="00ED5028">
        <w:t>40</w:t>
      </w:r>
      <w:r w:rsidRPr="00ED5028">
        <w:t xml:space="preserve"> - </w:t>
      </w:r>
      <w:r w:rsidRPr="00ED5028">
        <w:t>42</w:t>
      </w:r>
      <w:r w:rsidRPr="00ED5028">
        <w:t xml:space="preserve">, </w:t>
      </w:r>
      <w:r w:rsidRPr="00ED5028">
        <w:t>44</w:t>
      </w:r>
      <w:r w:rsidRPr="00ED5028">
        <w:t xml:space="preserve">, </w:t>
      </w:r>
      <w:r w:rsidRPr="00ED5028">
        <w:t>45</w:t>
      </w:r>
      <w:r w:rsidRPr="00ED5028">
        <w:t xml:space="preserve">, </w:t>
      </w:r>
      <w:r w:rsidRPr="00ED5028">
        <w:t>46</w:t>
      </w:r>
      <w:r w:rsidRPr="00ED5028">
        <w:t xml:space="preserve">, </w:t>
      </w:r>
      <w:r w:rsidRPr="00ED5028">
        <w:t>47</w:t>
      </w:r>
      <w:r w:rsidRPr="00ED5028">
        <w:t xml:space="preserve"> - </w:t>
      </w:r>
      <w:r w:rsidRPr="00ED5028">
        <w:t>48</w:t>
      </w:r>
      <w:r w:rsidRPr="00ED5028">
        <w:t xml:space="preserve"> (если контрактами, заключаемыми в соответствии с </w:t>
      </w:r>
      <w:r w:rsidRPr="00ED5028">
        <w:t>пунктами 47</w:t>
      </w:r>
      <w:r w:rsidRPr="00ED5028">
        <w:t xml:space="preserve"> - </w:t>
      </w:r>
      <w:r w:rsidRPr="00ED5028">
        <w:t>48</w:t>
      </w:r>
      <w:r w:rsidRPr="00ED5028">
        <w:t>, не предусмотрена выплата аванса) части 1 статьи 93 настоящего Федерального закона.</w:t>
      </w:r>
    </w:p>
    <w:p w:rsidR="00000000" w:rsidRPr="00ED5028" w:rsidRDefault="000C4C58" w:rsidP="00ED5028">
      <w:pPr>
        <w:pStyle w:val="ConsPlusNormal"/>
        <w:jc w:val="both"/>
      </w:pPr>
      <w:r w:rsidRPr="00ED5028">
        <w:t>(в ред. Федеральных законов от 28.12.2013 N 396-ФЗ, от 04.06.2014 N 140-ФЗ, от 01.12.2014 N 416-ФЗ, от 13.07.2015 N 227-ФЗ, от 30.12.2015 N 469-ФЗ, от 02.06.2016 N 167-Ф</w:t>
      </w:r>
      <w:r w:rsidR="00ED5028" w:rsidRPr="00ED5028">
        <w:t>З, от 03.07.2016 N 365-ФЗ)</w:t>
      </w:r>
    </w:p>
    <w:p w:rsidR="00000000" w:rsidRPr="00ED5028" w:rsidRDefault="000C4C58">
      <w:pPr>
        <w:pStyle w:val="ConsPlusNormal"/>
        <w:spacing w:before="300"/>
        <w:ind w:firstLine="540"/>
        <w:jc w:val="both"/>
      </w:pPr>
      <w:bookmarkStart w:id="390" w:name="Par2046"/>
      <w:bookmarkEnd w:id="390"/>
      <w:r w:rsidRPr="00ED5028">
        <w:t xml:space="preserve">2.1. Наряду с предусмотренными </w:t>
      </w:r>
      <w:r w:rsidRPr="00ED5028">
        <w:t>частью 2</w:t>
      </w:r>
      <w:r w:rsidRPr="00ED5028">
        <w:t xml:space="preserve"> настоящей статьи случаями, при которых заказчи</w:t>
      </w:r>
      <w:r w:rsidRPr="00ED5028">
        <w:t>к вправе установить требование обеспечения исполнения контракта в извещении об осуществлении закупки и (или) проекте контракта, Правительство Российской Федерации вправе определить случаи и условия, при которых в 2015 и 2016 годах заказчик вправе не устана</w:t>
      </w:r>
      <w:r w:rsidRPr="00ED5028">
        <w:t>вливать данное требование.</w:t>
      </w:r>
    </w:p>
    <w:p w:rsidR="00000000" w:rsidRPr="00ED5028" w:rsidRDefault="000C4C58">
      <w:pPr>
        <w:pStyle w:val="ConsPlusNormal"/>
        <w:jc w:val="both"/>
      </w:pPr>
      <w:r w:rsidRPr="00ED5028">
        <w:t>(часть 2.1 введена Федеральным законом от 31.12.2014 N 498-ФЗ; в ред. Федерального закона от 29.12.2015 N 390-ФЗ)</w:t>
      </w:r>
    </w:p>
    <w:p w:rsidR="00000000" w:rsidRPr="00ED5028" w:rsidRDefault="000C4C58">
      <w:pPr>
        <w:pStyle w:val="ConsPlusNormal"/>
        <w:spacing w:before="240"/>
        <w:ind w:firstLine="540"/>
        <w:jc w:val="both"/>
      </w:pPr>
      <w:r w:rsidRPr="00ED5028">
        <w:t>3. Исполнение контракта может обеспечиваться предоставлением банковской гарантии, выданной банком и соответствующей</w:t>
      </w:r>
      <w:r w:rsidRPr="00ED5028">
        <w:t xml:space="preserve"> требованиям </w:t>
      </w:r>
      <w:r w:rsidRPr="00ED5028">
        <w:t>статьи 45</w:t>
      </w:r>
      <w:r w:rsidRPr="00ED5028">
        <w:t xml:space="preserve"> настоящего Федерального закона, или внесением денежных средств на указанный заказчиком счет, на котором в соответствии с законодательство</w:t>
      </w:r>
      <w:r w:rsidRPr="00ED5028">
        <w:t>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w:t>
      </w:r>
      <w:r w:rsidRPr="00ED5028">
        <w:t>рок действия контракта не менее чем на один месяц.</w:t>
      </w:r>
    </w:p>
    <w:p w:rsidR="00000000" w:rsidRPr="00ED5028" w:rsidRDefault="000C4C58">
      <w:pPr>
        <w:pStyle w:val="ConsPlusNormal"/>
        <w:spacing w:before="240"/>
        <w:ind w:firstLine="540"/>
        <w:jc w:val="both"/>
      </w:pPr>
      <w:r w:rsidRPr="00ED5028">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ED5028" w:rsidRDefault="000C4C58">
      <w:pPr>
        <w:pStyle w:val="ConsPlusNormal"/>
        <w:spacing w:before="240"/>
        <w:ind w:firstLine="540"/>
        <w:jc w:val="both"/>
      </w:pPr>
      <w:r w:rsidRPr="00ED5028">
        <w:t>5. В случае непредоставлени</w:t>
      </w:r>
      <w:r w:rsidRPr="00ED5028">
        <w:t>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ED5028" w:rsidRDefault="000C4C58">
      <w:pPr>
        <w:pStyle w:val="ConsPlusNormal"/>
        <w:spacing w:before="240"/>
        <w:ind w:firstLine="540"/>
        <w:jc w:val="both"/>
      </w:pPr>
      <w:bookmarkStart w:id="391" w:name="Par2051"/>
      <w:bookmarkEnd w:id="391"/>
      <w:r w:rsidRPr="00ED5028">
        <w:t>6. Размер обеспечения исполнения контракта д</w:t>
      </w:r>
      <w:r w:rsidRPr="00ED5028">
        <w:t xml:space="preserve">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w:t>
      </w:r>
      <w:r w:rsidRPr="00ED5028">
        <w:t>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w:t>
      </w:r>
      <w:r w:rsidRPr="00ED5028">
        <w:t xml:space="preserve">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w:t>
      </w:r>
      <w:r w:rsidRPr="00ED5028">
        <w:lastRenderedPageBreak/>
        <w:t>(максимальн</w:t>
      </w:r>
      <w:r w:rsidRPr="00ED5028">
        <w:t xml:space="preserve">ой) цене контракта, участник закупки, с которым заключается контракт, предоставляет обеспечение исполнения контракта с учетом положений </w:t>
      </w:r>
      <w:r w:rsidRPr="00ED5028">
        <w:t>статьи 37</w:t>
      </w:r>
      <w:r w:rsidRPr="00ED5028">
        <w:t xml:space="preserve"> настоящего Феде</w:t>
      </w:r>
      <w:r w:rsidRPr="00ED5028">
        <w:t>рального закона.</w:t>
      </w:r>
    </w:p>
    <w:p w:rsidR="00000000" w:rsidRPr="00ED5028" w:rsidRDefault="000C4C58">
      <w:pPr>
        <w:pStyle w:val="ConsPlusNormal"/>
        <w:spacing w:before="240"/>
        <w:ind w:firstLine="540"/>
        <w:jc w:val="both"/>
      </w:pPr>
      <w:r w:rsidRPr="00ED5028">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w:t>
      </w:r>
      <w:r w:rsidRPr="00ED5028">
        <w:t>спечения исполнения контракта. При этом может быть изменен способ обеспечения исполнения контракта.</w:t>
      </w:r>
    </w:p>
    <w:p w:rsidR="00000000" w:rsidRPr="00ED5028" w:rsidRDefault="000C4C58">
      <w:pPr>
        <w:pStyle w:val="ConsPlusNormal"/>
        <w:spacing w:before="240"/>
        <w:ind w:firstLine="540"/>
        <w:jc w:val="both"/>
      </w:pPr>
      <w:r w:rsidRPr="00ED5028">
        <w:t>8. Положения настоящего Федерального закона об обеспечении исполнения контракта не применяются в случае:</w:t>
      </w:r>
    </w:p>
    <w:p w:rsidR="00000000" w:rsidRPr="00ED5028" w:rsidRDefault="000C4C58">
      <w:pPr>
        <w:pStyle w:val="ConsPlusNormal"/>
        <w:spacing w:before="240"/>
        <w:ind w:firstLine="540"/>
        <w:jc w:val="both"/>
      </w:pPr>
      <w:r w:rsidRPr="00ED5028">
        <w:t>1) заключения контракта с участником закупки, котор</w:t>
      </w:r>
      <w:r w:rsidRPr="00ED5028">
        <w:t>ый является государственным или муниципальным казенным учреждением;</w:t>
      </w:r>
    </w:p>
    <w:p w:rsidR="00000000" w:rsidRPr="00ED5028" w:rsidRDefault="000C4C58">
      <w:pPr>
        <w:pStyle w:val="ConsPlusNormal"/>
        <w:spacing w:before="240"/>
        <w:ind w:firstLine="540"/>
        <w:jc w:val="both"/>
      </w:pPr>
      <w:r w:rsidRPr="00ED5028">
        <w:t>2) осуществления закупки услуги по предоставлению кредита;</w:t>
      </w:r>
    </w:p>
    <w:p w:rsidR="00000000" w:rsidRPr="00ED5028" w:rsidRDefault="000C4C58">
      <w:pPr>
        <w:pStyle w:val="ConsPlusNormal"/>
      </w:pPr>
    </w:p>
    <w:p w:rsidR="00000000" w:rsidRPr="00ED5028" w:rsidRDefault="000C4C58">
      <w:pPr>
        <w:pStyle w:val="ConsPlusNormal"/>
        <w:spacing w:before="300"/>
        <w:ind w:firstLine="540"/>
        <w:jc w:val="both"/>
      </w:pPr>
      <w:r w:rsidRPr="00ED5028">
        <w:t>3) заключения бюджетным учреждением контракта, предметом которого является выдача банковской гарантии.</w:t>
      </w:r>
    </w:p>
    <w:p w:rsidR="00000000" w:rsidRPr="00ED5028" w:rsidRDefault="000C4C58">
      <w:pPr>
        <w:pStyle w:val="ConsPlusNormal"/>
        <w:jc w:val="both"/>
      </w:pPr>
      <w:r w:rsidRPr="00ED5028">
        <w:t>(часть 8 в ред. Федерального закона от 04.06.2014 N 140-ФЗ)</w:t>
      </w:r>
    </w:p>
    <w:p w:rsidR="00000000" w:rsidRPr="00ED5028" w:rsidRDefault="000C4C58">
      <w:pPr>
        <w:pStyle w:val="ConsPlusNormal"/>
        <w:spacing w:before="240"/>
        <w:ind w:firstLine="540"/>
        <w:jc w:val="both"/>
      </w:pPr>
      <w:r w:rsidRPr="00ED5028">
        <w:t xml:space="preserve">9. В случае, предусмотренном </w:t>
      </w:r>
      <w:r w:rsidRPr="00ED5028">
        <w:t>частью 9 статьи 54</w:t>
      </w:r>
      <w:r w:rsidRPr="00ED5028">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w:t>
      </w:r>
      <w:r w:rsidRPr="00ED5028">
        <w:t>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ED5028" w:rsidRDefault="000C4C58" w:rsidP="00ED5028">
      <w:pPr>
        <w:pStyle w:val="ConsPlusNormal"/>
        <w:spacing w:before="240"/>
        <w:ind w:firstLine="540"/>
        <w:jc w:val="both"/>
      </w:pPr>
      <w:r w:rsidRPr="00ED5028">
        <w:t>10. Особенности предусмотренного настоящей статьей обеспечения исполнения контракта в сфере государ</w:t>
      </w:r>
      <w:r w:rsidRPr="00ED5028">
        <w:t>ственного оборонного заказа могут быть установлены Федеральным законом от 29 декабря 2012 года N 275-ФЗ "О гос</w:t>
      </w:r>
      <w:r w:rsidR="00ED5028" w:rsidRPr="00ED5028">
        <w:t>ударственном оборонном заказе".</w:t>
      </w:r>
    </w:p>
    <w:p w:rsidR="00000000" w:rsidRPr="00ED5028" w:rsidRDefault="000C4C58">
      <w:pPr>
        <w:pStyle w:val="ConsPlusNormal"/>
        <w:spacing w:before="300"/>
        <w:ind w:firstLine="540"/>
        <w:jc w:val="both"/>
      </w:pPr>
      <w:bookmarkStart w:id="392" w:name="Par2066"/>
      <w:bookmarkEnd w:id="392"/>
      <w:r w:rsidRPr="00ED5028">
        <w:t>11. В 2015 и 2016 годах зак</w:t>
      </w:r>
      <w:r w:rsidRPr="00ED5028">
        <w:t>азчик осуществляет реструктуризацию задолженностей коммерческих банков, возникшую в связи с предъявлением требований к исполнению банковских гарантий, предоставленных в качестве обеспечения исполнения контрактов (включая государственные контракты, муниципа</w:t>
      </w:r>
      <w:r w:rsidRPr="00ED5028">
        <w:t>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в порядке и на условиях, которые установлены</w:t>
      </w:r>
      <w:r w:rsidRPr="00ED5028">
        <w:t xml:space="preserve"> Правительством Российской Федерации.</w:t>
      </w:r>
    </w:p>
    <w:p w:rsidR="00000000" w:rsidRPr="00ED5028" w:rsidRDefault="000C4C58">
      <w:pPr>
        <w:pStyle w:val="ConsPlusNormal"/>
        <w:jc w:val="both"/>
      </w:pPr>
      <w:r w:rsidRPr="00ED5028">
        <w:t>(часть 11 введена Федеральным законом от 31.12.2014 N 498-ФЗ; в ред. Федерального закона от 29.12.2015 N 390-ФЗ)</w:t>
      </w:r>
    </w:p>
    <w:p w:rsidR="00000000" w:rsidRPr="00ED5028" w:rsidRDefault="000C4C58">
      <w:pPr>
        <w:pStyle w:val="ConsPlusNormal"/>
        <w:ind w:firstLine="540"/>
        <w:jc w:val="both"/>
      </w:pPr>
    </w:p>
    <w:p w:rsidR="00000000" w:rsidRPr="00ED5028" w:rsidRDefault="000C4C58">
      <w:pPr>
        <w:pStyle w:val="ConsPlusTitle"/>
        <w:jc w:val="center"/>
        <w:outlineLvl w:val="0"/>
      </w:pPr>
      <w:bookmarkStart w:id="393" w:name="Par2069"/>
      <w:bookmarkEnd w:id="393"/>
      <w:r w:rsidRPr="00ED5028">
        <w:t>Глава 4. МОНИТОРИНГ ЗАКУПОК И АУДИТ В СФЕРЕ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97. Мониторинг закупок</w:t>
      </w:r>
    </w:p>
    <w:p w:rsidR="00000000" w:rsidRPr="00ED5028" w:rsidRDefault="000C4C58">
      <w:pPr>
        <w:pStyle w:val="ConsPlusNormal"/>
        <w:ind w:firstLine="540"/>
        <w:jc w:val="both"/>
      </w:pPr>
    </w:p>
    <w:p w:rsidR="00000000" w:rsidRPr="00ED5028" w:rsidRDefault="000C4C58">
      <w:pPr>
        <w:pStyle w:val="ConsPlusNormal"/>
        <w:spacing w:before="300"/>
        <w:ind w:firstLine="540"/>
        <w:jc w:val="both"/>
      </w:pPr>
      <w:bookmarkStart w:id="394" w:name="Par2075"/>
      <w:bookmarkEnd w:id="394"/>
      <w:r w:rsidRPr="00ED5028">
        <w:t>1. Мониторинг закупок представляет собой систему наблюдений в сфере закупок, осущес</w:t>
      </w:r>
      <w:r w:rsidRPr="00ED5028">
        <w:t>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ED5028" w:rsidRDefault="000C4C58">
      <w:pPr>
        <w:pStyle w:val="ConsPlusNormal"/>
        <w:spacing w:before="240"/>
        <w:ind w:firstLine="540"/>
        <w:jc w:val="both"/>
      </w:pPr>
      <w:r w:rsidRPr="00ED5028">
        <w:lastRenderedPageBreak/>
        <w:t>2. Мониторинг закупок осуществляется в целях:</w:t>
      </w:r>
    </w:p>
    <w:p w:rsidR="00000000" w:rsidRPr="00ED5028" w:rsidRDefault="000C4C58">
      <w:pPr>
        <w:pStyle w:val="ConsPlusNormal"/>
        <w:spacing w:before="240"/>
        <w:ind w:firstLine="540"/>
        <w:jc w:val="both"/>
      </w:pPr>
      <w:r w:rsidRPr="00ED5028">
        <w:t>1) оценки степени достижения цел</w:t>
      </w:r>
      <w:r w:rsidRPr="00ED5028">
        <w:t xml:space="preserve">ей осуществления закупок, определенных в соответствии со </w:t>
      </w:r>
      <w:r w:rsidRPr="00ED5028">
        <w:t>статьей 13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2) оценки обоснованности закупок в соответствии со </w:t>
      </w:r>
      <w:r w:rsidRPr="00ED5028">
        <w:t>статьей 18</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3) совершенствования законодательства Российской Федерации и иных нормативных правовых актов о контрактной системе в сфере закупок.</w:t>
      </w:r>
    </w:p>
    <w:p w:rsidR="00000000" w:rsidRPr="00ED5028" w:rsidRDefault="000C4C58">
      <w:pPr>
        <w:pStyle w:val="ConsPlusNormal"/>
        <w:spacing w:before="240"/>
        <w:ind w:firstLine="540"/>
        <w:jc w:val="both"/>
      </w:pPr>
      <w:r w:rsidRPr="00ED5028">
        <w:t xml:space="preserve">3. Мониторинг закупок осуществляется с использованием единой </w:t>
      </w:r>
      <w:r w:rsidRPr="00ED5028">
        <w:t>информационной системы и на основе содержащейся в ней информации.</w:t>
      </w:r>
    </w:p>
    <w:p w:rsidR="00000000" w:rsidRPr="00ED5028" w:rsidRDefault="000C4C58">
      <w:pPr>
        <w:pStyle w:val="ConsPlusNormal"/>
        <w:spacing w:before="240"/>
        <w:ind w:firstLine="540"/>
        <w:jc w:val="both"/>
      </w:pPr>
      <w:r w:rsidRPr="00ED5028">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w:t>
      </w:r>
      <w:r w:rsidRPr="00ED5028">
        <w:t>ядке, установленном Правительством Российской Федерации.</w:t>
      </w:r>
    </w:p>
    <w:p w:rsidR="00000000" w:rsidRPr="00ED5028" w:rsidRDefault="000C4C58">
      <w:pPr>
        <w:pStyle w:val="ConsPlusNormal"/>
        <w:jc w:val="both"/>
      </w:pPr>
      <w:r w:rsidRPr="00ED5028">
        <w:t>(часть 4 в ред. Федерального закона от 04.06.2014 N 140-ФЗ)</w:t>
      </w:r>
    </w:p>
    <w:p w:rsidR="00000000" w:rsidRPr="00ED5028" w:rsidRDefault="000C4C58">
      <w:pPr>
        <w:pStyle w:val="ConsPlusNormal"/>
        <w:spacing w:before="240"/>
        <w:ind w:firstLine="540"/>
        <w:jc w:val="both"/>
      </w:pPr>
      <w:r w:rsidRPr="00ED5028">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w:t>
      </w:r>
      <w:r w:rsidRPr="00ED5028">
        <w:t>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ED5028" w:rsidRDefault="000C4C58">
      <w:pPr>
        <w:pStyle w:val="ConsPlusNormal"/>
        <w:spacing w:before="240"/>
        <w:ind w:firstLine="540"/>
        <w:jc w:val="both"/>
      </w:pPr>
      <w:r w:rsidRPr="00ED5028">
        <w:t>6. В сводном аналитическом отчете дается оценка эффективности обеспечения госу</w:t>
      </w:r>
      <w:r w:rsidRPr="00ED5028">
        <w:t>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ED5028" w:rsidRDefault="000C4C58">
      <w:pPr>
        <w:pStyle w:val="ConsPlusNormal"/>
        <w:spacing w:before="240"/>
        <w:ind w:firstLine="540"/>
        <w:jc w:val="both"/>
      </w:pPr>
      <w:r w:rsidRPr="00ED5028">
        <w:t>7. Сводный аналитический отчет подлежит размещению в единой инфо</w:t>
      </w:r>
      <w:r w:rsidRPr="00ED5028">
        <w:t>рмационной системе.</w:t>
      </w:r>
    </w:p>
    <w:p w:rsidR="00000000" w:rsidRPr="00ED5028" w:rsidRDefault="000C4C58">
      <w:pPr>
        <w:pStyle w:val="ConsPlusNormal"/>
        <w:spacing w:before="240"/>
        <w:ind w:firstLine="540"/>
        <w:jc w:val="both"/>
      </w:pPr>
      <w:r w:rsidRPr="00ED5028">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w:t>
      </w:r>
      <w:r w:rsidRPr="00ED5028">
        <w:t>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ED5028" w:rsidRDefault="000C4C58">
      <w:pPr>
        <w:pStyle w:val="ConsPlusNormal"/>
        <w:jc w:val="both"/>
      </w:pPr>
      <w:r w:rsidRPr="00ED5028">
        <w:t>(часть 8 в ред. Федерального закона от 04.06.2014 N 140-ФЗ)</w:t>
      </w:r>
    </w:p>
    <w:p w:rsidR="00000000" w:rsidRPr="00ED5028" w:rsidRDefault="000C4C58">
      <w:pPr>
        <w:pStyle w:val="ConsPlusNormal"/>
        <w:spacing w:before="240"/>
        <w:ind w:firstLine="540"/>
        <w:jc w:val="both"/>
      </w:pPr>
      <w:r w:rsidRPr="00ED5028">
        <w:t>9. Порядок использов</w:t>
      </w:r>
      <w:r w:rsidRPr="00ED5028">
        <w:t xml:space="preserve">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ED5028">
        <w:t>частью 2 статьи 4</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10. Утрати</w:t>
      </w:r>
      <w:r w:rsidRPr="00ED5028">
        <w:t>л силу. - Федеральный закон от 04.06.2014 N 140-ФЗ.</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98. Аудит в сфере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395" w:name="Par2093"/>
      <w:bookmarkEnd w:id="395"/>
      <w:r w:rsidRPr="00ED5028">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w:t>
      </w:r>
      <w:r w:rsidRPr="00ED5028">
        <w:t>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w:t>
      </w:r>
      <w:r w:rsidRPr="00ED5028">
        <w:t xml:space="preserve">ми </w:t>
      </w:r>
      <w:r w:rsidRPr="00ED5028">
        <w:lastRenderedPageBreak/>
        <w:t>органами муниципальных образований.</w:t>
      </w:r>
    </w:p>
    <w:p w:rsidR="00000000" w:rsidRPr="00ED5028" w:rsidRDefault="000C4C58">
      <w:pPr>
        <w:pStyle w:val="ConsPlusNormal"/>
        <w:spacing w:before="240"/>
        <w:ind w:firstLine="540"/>
        <w:jc w:val="both"/>
      </w:pPr>
      <w:bookmarkStart w:id="396" w:name="Par2094"/>
      <w:bookmarkEnd w:id="396"/>
      <w:r w:rsidRPr="00ED5028">
        <w:t xml:space="preserve">2. Органы, указанные в </w:t>
      </w:r>
      <w:r w:rsidRPr="00ED5028">
        <w:t>части 1</w:t>
      </w:r>
      <w:r w:rsidRPr="00ED5028">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w:t>
      </w:r>
      <w:r w:rsidRPr="00ED5028">
        <w:t xml:space="preserve">о </w:t>
      </w:r>
      <w:r w:rsidRPr="00ED5028">
        <w:t>статьей 13</w:t>
      </w:r>
      <w:r w:rsidRPr="00ED5028">
        <w:t xml:space="preserve"> настоящего Федерального закона.</w:t>
      </w:r>
    </w:p>
    <w:p w:rsidR="00000000" w:rsidRPr="00ED5028" w:rsidRDefault="000C4C58">
      <w:pPr>
        <w:pStyle w:val="ConsPlusNormal"/>
        <w:spacing w:before="240"/>
        <w:ind w:firstLine="540"/>
        <w:jc w:val="both"/>
      </w:pPr>
      <w:bookmarkStart w:id="397" w:name="Par2095"/>
      <w:bookmarkEnd w:id="397"/>
      <w:r w:rsidRPr="00ED5028">
        <w:t xml:space="preserve">3. Для достижения целей, указанных в </w:t>
      </w:r>
      <w:r w:rsidRPr="00ED5028">
        <w:t>части 2</w:t>
      </w:r>
      <w:r w:rsidRPr="00ED5028">
        <w:t xml:space="preserve"> настоящей статьи, органы аудита </w:t>
      </w:r>
      <w:r w:rsidRPr="00ED5028">
        <w:t xml:space="preserve">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w:t>
      </w:r>
      <w:r w:rsidRPr="00ED5028">
        <w:t>на закупки по планируемым к заключению, заключенным и исполненным контрактам.</w:t>
      </w:r>
    </w:p>
    <w:p w:rsidR="00000000" w:rsidRPr="00ED5028" w:rsidRDefault="000C4C58">
      <w:pPr>
        <w:pStyle w:val="ConsPlusNormal"/>
        <w:spacing w:before="240"/>
        <w:ind w:firstLine="540"/>
        <w:jc w:val="both"/>
      </w:pPr>
      <w:r w:rsidRPr="00ED5028">
        <w:t xml:space="preserve">4. Органы аудита в сфере закупок обобщают результаты осуществления деятельности, указанной в </w:t>
      </w:r>
      <w:r w:rsidRPr="00ED5028">
        <w:t>части 3</w:t>
      </w:r>
      <w:r w:rsidRPr="00ED5028">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w:t>
      </w:r>
      <w:r w:rsidRPr="00ED5028">
        <w:t>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ED5028" w:rsidRDefault="000C4C58">
      <w:pPr>
        <w:pStyle w:val="ConsPlusNormal"/>
        <w:ind w:firstLine="540"/>
        <w:jc w:val="both"/>
      </w:pPr>
    </w:p>
    <w:p w:rsidR="00000000" w:rsidRPr="00ED5028" w:rsidRDefault="000C4C58">
      <w:pPr>
        <w:pStyle w:val="ConsPlusTitle"/>
        <w:jc w:val="center"/>
        <w:outlineLvl w:val="0"/>
      </w:pPr>
      <w:r w:rsidRPr="00ED5028">
        <w:t>Глава 5. КОНТРОЛЬ В СФЕРЕ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w:t>
      </w:r>
      <w:r w:rsidRPr="00ED5028">
        <w:t>атья 99. Контроль в сфере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w:t>
      </w:r>
      <w:r w:rsidRPr="00ED5028">
        <w:t>ствляют следующие органы контроля в пределах их полномочий:</w:t>
      </w:r>
    </w:p>
    <w:p w:rsidR="00000000" w:rsidRPr="00ED5028" w:rsidRDefault="000C4C58">
      <w:pPr>
        <w:pStyle w:val="ConsPlusNormal"/>
        <w:spacing w:before="240"/>
        <w:ind w:firstLine="540"/>
        <w:jc w:val="both"/>
      </w:pPr>
      <w:r w:rsidRPr="00ED5028">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w:t>
      </w:r>
      <w:r w:rsidRPr="00ED5028">
        <w:t>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ED5028" w:rsidRDefault="000C4C58">
      <w:pPr>
        <w:pStyle w:val="ConsPlusNormal"/>
        <w:spacing w:before="240"/>
        <w:ind w:firstLine="540"/>
        <w:jc w:val="both"/>
      </w:pPr>
      <w:r w:rsidRPr="00ED5028">
        <w:t>2) федеральный орган исполнительной власти, осуществляющий правопр</w:t>
      </w:r>
      <w:r w:rsidRPr="00ED5028">
        <w:t>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ED5028" w:rsidRDefault="000C4C58">
      <w:pPr>
        <w:pStyle w:val="ConsPlusNormal"/>
        <w:spacing w:before="240"/>
        <w:ind w:firstLine="540"/>
        <w:jc w:val="both"/>
      </w:pPr>
      <w:bookmarkStart w:id="398" w:name="Par2105"/>
      <w:bookmarkEnd w:id="398"/>
      <w:r w:rsidRPr="00ED5028">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ED5028" w:rsidRDefault="000C4C58">
      <w:pPr>
        <w:pStyle w:val="ConsPlusNormal"/>
        <w:spacing w:before="240"/>
        <w:ind w:firstLine="540"/>
        <w:jc w:val="both"/>
      </w:pPr>
      <w:bookmarkStart w:id="399" w:name="Par2106"/>
      <w:bookmarkEnd w:id="399"/>
      <w:r w:rsidRPr="00ED5028">
        <w:t>2. Контроль в сфере закупок осуществляется в отношении заказчиков, контрактных служб, контра</w:t>
      </w:r>
      <w:r w:rsidRPr="00ED5028">
        <w:t>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ED5028" w:rsidRDefault="000C4C58">
      <w:pPr>
        <w:pStyle w:val="ConsPlusNormal"/>
        <w:spacing w:before="240"/>
        <w:ind w:firstLine="540"/>
        <w:jc w:val="both"/>
      </w:pPr>
      <w:bookmarkStart w:id="400" w:name="Par2107"/>
      <w:bookmarkEnd w:id="400"/>
      <w:r w:rsidRPr="00ED5028">
        <w:t xml:space="preserve">3. Контроль в сфере закупок, за исключением контроля, предусмотренного </w:t>
      </w:r>
      <w:r w:rsidRPr="00ED5028">
        <w:t>частями 5</w:t>
      </w:r>
      <w:r w:rsidRPr="00ED5028">
        <w:t xml:space="preserve">, </w:t>
      </w:r>
      <w:r w:rsidRPr="00ED5028">
        <w:t>8</w:t>
      </w:r>
      <w:r w:rsidRPr="00ED5028">
        <w:t xml:space="preserve"> и </w:t>
      </w:r>
      <w:r w:rsidRPr="00ED5028">
        <w:t>10</w:t>
      </w:r>
      <w:r w:rsidRPr="00ED5028">
        <w:t xml:space="preserve"> настоящей статьи, с учетом </w:t>
      </w:r>
      <w:r w:rsidRPr="00ED5028">
        <w:t>части 4</w:t>
      </w:r>
      <w:r w:rsidRPr="00ED5028">
        <w:t xml:space="preserve"> настоящей статьи осуществляется:</w:t>
      </w:r>
    </w:p>
    <w:p w:rsidR="00000000" w:rsidRPr="00ED5028" w:rsidRDefault="000C4C58">
      <w:pPr>
        <w:pStyle w:val="ConsPlusNormal"/>
        <w:spacing w:before="240"/>
        <w:ind w:firstLine="540"/>
        <w:jc w:val="both"/>
      </w:pPr>
      <w:r w:rsidRPr="00ED5028">
        <w:lastRenderedPageBreak/>
        <w:t>1) федеральным органом исполнительной власти, уполномоченным на осуществление контроля в сфере закупок, путем проведения:</w:t>
      </w:r>
    </w:p>
    <w:p w:rsidR="00000000" w:rsidRPr="00ED5028" w:rsidRDefault="000C4C58">
      <w:pPr>
        <w:pStyle w:val="ConsPlusNormal"/>
        <w:spacing w:before="240"/>
        <w:ind w:firstLine="540"/>
        <w:jc w:val="both"/>
      </w:pPr>
      <w:r w:rsidRPr="00ED5028">
        <w:t>а) плановых проверок в отношении заказчиков, контрактных служб, контрактных управляющи</w:t>
      </w:r>
      <w:r w:rsidRPr="00ED5028">
        <w:t>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w:t>
      </w:r>
      <w:r w:rsidRPr="00ED5028">
        <w:t>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ED5028" w:rsidRDefault="000C4C58">
      <w:pPr>
        <w:pStyle w:val="ConsPlusNormal"/>
        <w:spacing w:before="240"/>
        <w:ind w:firstLine="540"/>
        <w:jc w:val="both"/>
      </w:pPr>
      <w:r w:rsidRPr="00ED5028">
        <w:t>б) внеплановых проверок в отношении субъектов контроля;</w:t>
      </w:r>
    </w:p>
    <w:p w:rsidR="00000000" w:rsidRPr="00ED5028" w:rsidRDefault="000C4C58">
      <w:pPr>
        <w:pStyle w:val="ConsPlusNormal"/>
        <w:spacing w:before="240"/>
        <w:ind w:firstLine="540"/>
        <w:jc w:val="both"/>
      </w:pPr>
      <w:r w:rsidRPr="00ED5028">
        <w:t>2) органом исполнительной власти субъекта Российской Федерации</w:t>
      </w:r>
      <w:r w:rsidRPr="00ED5028">
        <w:t>, уполномоченным на осуществление контроля в сфере закупок, путем проведения:</w:t>
      </w:r>
    </w:p>
    <w:p w:rsidR="00000000" w:rsidRPr="00ED5028" w:rsidRDefault="000C4C58">
      <w:pPr>
        <w:pStyle w:val="ConsPlusNormal"/>
        <w:spacing w:before="240"/>
        <w:ind w:firstLine="540"/>
        <w:jc w:val="both"/>
      </w:pPr>
      <w:r w:rsidRPr="00ED5028">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w:t>
      </w:r>
      <w:r w:rsidRPr="00ED5028">
        <w:t>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w:t>
      </w:r>
      <w:r w:rsidRPr="00ED5028">
        <w:t xml:space="preserve"> нужд субъекта Российской Федерации;</w:t>
      </w:r>
    </w:p>
    <w:p w:rsidR="00000000" w:rsidRPr="00ED5028" w:rsidRDefault="000C4C58">
      <w:pPr>
        <w:pStyle w:val="ConsPlusNormal"/>
        <w:spacing w:before="240"/>
        <w:ind w:firstLine="540"/>
        <w:jc w:val="both"/>
      </w:pPr>
      <w:r w:rsidRPr="00ED5028">
        <w:t xml:space="preserve">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w:t>
      </w:r>
      <w:r w:rsidRPr="00ED5028">
        <w:t>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w:t>
      </w:r>
      <w:r w:rsidRPr="00ED5028">
        <w:t>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ED5028" w:rsidRDefault="000C4C58">
      <w:pPr>
        <w:pStyle w:val="ConsPlusNormal"/>
        <w:spacing w:before="240"/>
        <w:ind w:firstLine="540"/>
        <w:jc w:val="both"/>
      </w:pPr>
      <w:r w:rsidRPr="00ED5028">
        <w:t>3) органом местного самоуправления муниципального</w:t>
      </w:r>
      <w:r w:rsidRPr="00ED5028">
        <w:t xml:space="preserve">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w:t>
      </w:r>
      <w:r w:rsidRPr="00ED5028">
        <w:t xml:space="preserve">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w:t>
      </w:r>
      <w:r w:rsidRPr="00ED5028">
        <w:t>закупок для обеспечения муниципальных нужд.</w:t>
      </w:r>
    </w:p>
    <w:p w:rsidR="00000000" w:rsidRPr="00ED5028" w:rsidRDefault="000C4C58">
      <w:pPr>
        <w:pStyle w:val="ConsPlusNormal"/>
        <w:spacing w:before="240"/>
        <w:ind w:firstLine="540"/>
        <w:jc w:val="both"/>
      </w:pPr>
      <w:bookmarkStart w:id="401" w:name="Par2115"/>
      <w:bookmarkEnd w:id="401"/>
      <w:r w:rsidRPr="00ED5028">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w:t>
      </w:r>
      <w:r w:rsidRPr="00ED5028">
        <w:t>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w:t>
      </w:r>
      <w:r w:rsidRPr="00ED5028">
        <w:t>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ED5028" w:rsidRDefault="000C4C58">
      <w:pPr>
        <w:pStyle w:val="ConsPlusNormal"/>
      </w:pPr>
    </w:p>
    <w:p w:rsidR="00000000" w:rsidRPr="00ED5028" w:rsidRDefault="000C4C58">
      <w:pPr>
        <w:pStyle w:val="ConsPlusNormal"/>
        <w:spacing w:before="300"/>
        <w:ind w:firstLine="540"/>
        <w:jc w:val="both"/>
      </w:pPr>
      <w:bookmarkStart w:id="402" w:name="Par2118"/>
      <w:bookmarkEnd w:id="402"/>
      <w:r w:rsidRPr="00ED5028">
        <w:lastRenderedPageBreak/>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w:t>
      </w:r>
      <w:r w:rsidRPr="00ED5028">
        <w:t>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ED5028" w:rsidRDefault="000C4C58">
      <w:pPr>
        <w:pStyle w:val="ConsPlusNormal"/>
        <w:spacing w:before="240"/>
        <w:ind w:firstLine="540"/>
        <w:jc w:val="both"/>
      </w:pPr>
      <w:r w:rsidRPr="00ED5028">
        <w:t>1) соответствием информации об объеме финансового обеспечения, включенной в п</w:t>
      </w:r>
      <w:r w:rsidRPr="00ED5028">
        <w:t>ланы закупок, информации об объеме финансового обеспечения для осуществления закупок, утвержденном и доведенном до заказчика;</w:t>
      </w:r>
    </w:p>
    <w:p w:rsidR="00000000" w:rsidRPr="00ED5028" w:rsidRDefault="000C4C58">
      <w:pPr>
        <w:pStyle w:val="ConsPlusNormal"/>
        <w:spacing w:before="240"/>
        <w:ind w:firstLine="540"/>
        <w:jc w:val="both"/>
      </w:pPr>
      <w:r w:rsidRPr="00ED5028">
        <w:t>2) соответствием информации об идентификационных кодах закупок и об объеме финансового обеспечения для осуществления данных закупо</w:t>
      </w:r>
      <w:r w:rsidRPr="00ED5028">
        <w:t>к, содержащейся:</w:t>
      </w:r>
    </w:p>
    <w:p w:rsidR="00000000" w:rsidRPr="00ED5028" w:rsidRDefault="000C4C58">
      <w:pPr>
        <w:pStyle w:val="ConsPlusNormal"/>
        <w:spacing w:before="240"/>
        <w:ind w:firstLine="540"/>
        <w:jc w:val="both"/>
      </w:pPr>
      <w:r w:rsidRPr="00ED5028">
        <w:t>а) в планах-графиках, информации, содержащейся в планах закупок;</w:t>
      </w:r>
    </w:p>
    <w:p w:rsidR="00000000" w:rsidRPr="00ED5028" w:rsidRDefault="000C4C58">
      <w:pPr>
        <w:pStyle w:val="ConsPlusNormal"/>
        <w:spacing w:before="240"/>
        <w:ind w:firstLine="540"/>
        <w:jc w:val="both"/>
      </w:pPr>
      <w:r w:rsidRPr="00ED5028">
        <w:t>б) в извещениях об осуществлении закупок, в документации о закупках, информации, содержащейся в планах-графиках;</w:t>
      </w:r>
    </w:p>
    <w:p w:rsidR="00000000" w:rsidRPr="00ED5028" w:rsidRDefault="000C4C58">
      <w:pPr>
        <w:pStyle w:val="ConsPlusNormal"/>
        <w:spacing w:before="240"/>
        <w:ind w:firstLine="540"/>
        <w:jc w:val="both"/>
      </w:pPr>
      <w:r w:rsidRPr="00ED5028">
        <w:t>в) в протоколах определения поставщиков (подрядчиков, исполнителей), информации, содержащейся в документации о закупках;</w:t>
      </w:r>
    </w:p>
    <w:p w:rsidR="00000000" w:rsidRPr="00ED5028" w:rsidRDefault="000C4C58">
      <w:pPr>
        <w:pStyle w:val="ConsPlusNormal"/>
        <w:spacing w:before="240"/>
        <w:ind w:firstLine="540"/>
        <w:jc w:val="both"/>
      </w:pPr>
      <w:r w:rsidRPr="00ED5028">
        <w:t>г) в условиях проектов контрактов, направляемых участникам закупок, с которыми заключаются контракты, информации, содержащейся в проток</w:t>
      </w:r>
      <w:r w:rsidRPr="00ED5028">
        <w:t>олах определения поставщиков (подрядчиков, исполнителей);</w:t>
      </w:r>
    </w:p>
    <w:p w:rsidR="00000000" w:rsidRPr="00ED5028" w:rsidRDefault="000C4C58">
      <w:pPr>
        <w:pStyle w:val="ConsPlusNormal"/>
        <w:spacing w:before="240"/>
        <w:ind w:firstLine="540"/>
        <w:jc w:val="both"/>
      </w:pPr>
      <w:r w:rsidRPr="00ED5028">
        <w:t>д) в реестре контрактов, заключенных заказчиками, условиям контрактов.</w:t>
      </w:r>
    </w:p>
    <w:p w:rsidR="00000000" w:rsidRPr="00ED5028" w:rsidRDefault="000C4C58">
      <w:pPr>
        <w:pStyle w:val="ConsPlusNormal"/>
        <w:spacing w:before="240"/>
        <w:ind w:firstLine="540"/>
        <w:jc w:val="both"/>
      </w:pPr>
      <w:r w:rsidRPr="00ED5028">
        <w:t xml:space="preserve">6. Порядок осуществления контроля, предусмотренного </w:t>
      </w:r>
      <w:r w:rsidRPr="00ED5028">
        <w:t>частью 5</w:t>
      </w:r>
      <w:r w:rsidRPr="00ED5028">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w:t>
      </w:r>
      <w:r w:rsidRPr="00ED5028">
        <w:t xml:space="preserve">Федерации в дополнение к указанной в </w:t>
      </w:r>
      <w:r w:rsidRPr="00ED5028">
        <w:t>части 5</w:t>
      </w:r>
      <w:r w:rsidRPr="00ED5028">
        <w:t xml:space="preserve"> настоящей статьи информации может определяться иная информация, подлежащая контролю.</w:t>
      </w:r>
    </w:p>
    <w:p w:rsidR="00000000" w:rsidRPr="00ED5028" w:rsidRDefault="000C4C58">
      <w:pPr>
        <w:pStyle w:val="ConsPlusNormal"/>
        <w:spacing w:before="240"/>
        <w:ind w:firstLine="540"/>
        <w:jc w:val="both"/>
      </w:pPr>
      <w:r w:rsidRPr="00ED5028">
        <w:t>7. На основании сог</w:t>
      </w:r>
      <w:r w:rsidRPr="00ED5028">
        <w:t>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w:t>
      </w:r>
      <w:r w:rsidRPr="00ED5028">
        <w:t xml:space="preserve">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ED5028">
        <w:t>частью 5</w:t>
      </w:r>
      <w:r w:rsidRPr="00ED5028">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ED5028" w:rsidRDefault="000C4C58">
      <w:pPr>
        <w:pStyle w:val="ConsPlusNormal"/>
        <w:spacing w:before="240"/>
        <w:ind w:firstLine="540"/>
        <w:jc w:val="both"/>
      </w:pPr>
      <w:bookmarkStart w:id="403" w:name="Par2128"/>
      <w:bookmarkEnd w:id="403"/>
      <w:r w:rsidRPr="00ED5028">
        <w:t>8. Органы внутреннего</w:t>
      </w:r>
      <w:r w:rsidRPr="00ED5028">
        <w:t xml:space="preserve"> государственного (муниципального) финансового контроля осуществляют контроль (за исключением контроля, предусмотренного </w:t>
      </w:r>
      <w:r w:rsidRPr="00ED5028">
        <w:t>частью 10</w:t>
      </w:r>
      <w:r w:rsidRPr="00ED5028">
        <w:t xml:space="preserve"> настоящей статьи) в отношении: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pPr>
    </w:p>
    <w:p w:rsidR="00000000" w:rsidRPr="00ED5028" w:rsidRDefault="000C4C58">
      <w:pPr>
        <w:pStyle w:val="ConsPlusNormal"/>
        <w:spacing w:before="300"/>
        <w:ind w:firstLine="540"/>
        <w:jc w:val="both"/>
      </w:pPr>
      <w:bookmarkStart w:id="404" w:name="Par2132"/>
      <w:bookmarkEnd w:id="404"/>
      <w:r w:rsidRPr="00ED5028">
        <w:t xml:space="preserve">1) соблюдения требований к обоснованию закупок, предусмотренных </w:t>
      </w:r>
      <w:r w:rsidRPr="00ED5028">
        <w:t>статьей 18</w:t>
      </w:r>
      <w:r w:rsidRPr="00ED5028">
        <w:t xml:space="preserve"> настоящего Федерального закона, и обоснованности закупок;</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lastRenderedPageBreak/>
        <w:t xml:space="preserve">2) соблюдения правил нормирования в сфере закупок, предусмотренного </w:t>
      </w:r>
      <w:r w:rsidRPr="00ED5028">
        <w:t>статьей 19</w:t>
      </w:r>
      <w:r w:rsidRPr="00ED5028">
        <w:t xml:space="preserve"> настоящего Федерального закона;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405" w:name="Par2136"/>
      <w:bookmarkEnd w:id="405"/>
      <w:r w:rsidRPr="00ED5028">
        <w:t>3) обоснования начальной (максимальной) цены контракта, цены контракта, заключаемого с единственным поставщик</w:t>
      </w:r>
      <w:r w:rsidRPr="00ED5028">
        <w:t>ом (подрядчиком, исполнителем), включенной в план-график;</w:t>
      </w:r>
    </w:p>
    <w:p w:rsidR="00000000" w:rsidRPr="00ED5028" w:rsidRDefault="000C4C58">
      <w:pPr>
        <w:pStyle w:val="ConsPlusNormal"/>
        <w:jc w:val="both"/>
      </w:pPr>
      <w:r w:rsidRPr="00ED5028">
        <w:t>(п. 3 в ред. Федерального закона от 28.12.2013 N 396-ФЗ)</w:t>
      </w:r>
    </w:p>
    <w:p w:rsidR="00000000" w:rsidRPr="00ED5028" w:rsidRDefault="000C4C58">
      <w:pPr>
        <w:pStyle w:val="ConsPlusNormal"/>
        <w:spacing w:before="240"/>
        <w:ind w:firstLine="540"/>
        <w:jc w:val="both"/>
      </w:pPr>
      <w:r w:rsidRPr="00ED5028">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ED5028" w:rsidRDefault="000C4C58">
      <w:pPr>
        <w:pStyle w:val="ConsPlusNormal"/>
        <w:spacing w:before="240"/>
        <w:ind w:firstLine="540"/>
        <w:jc w:val="both"/>
      </w:pPr>
      <w:r w:rsidRPr="00ED5028">
        <w:t>5) соответствия поставленного товара, выполненной работы (ее результата) или оказанной услуги условиям кон</w:t>
      </w:r>
      <w:r w:rsidRPr="00ED5028">
        <w:t>тракта;</w:t>
      </w:r>
    </w:p>
    <w:p w:rsidR="00000000" w:rsidRPr="00ED5028" w:rsidRDefault="000C4C58">
      <w:pPr>
        <w:pStyle w:val="ConsPlusNormal"/>
        <w:spacing w:before="240"/>
        <w:ind w:firstLine="540"/>
        <w:jc w:val="both"/>
      </w:pPr>
      <w:r w:rsidRPr="00ED5028">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ED5028" w:rsidRDefault="000C4C58">
      <w:pPr>
        <w:pStyle w:val="ConsPlusNormal"/>
        <w:spacing w:before="240"/>
        <w:ind w:firstLine="540"/>
        <w:jc w:val="both"/>
      </w:pPr>
      <w:r w:rsidRPr="00ED5028">
        <w:t>7) соответствия использования поставленного товара, выполненной работы (ее результата) или оказа</w:t>
      </w:r>
      <w:r w:rsidRPr="00ED5028">
        <w:t>нной услуги целям осуществления закупки.</w:t>
      </w:r>
    </w:p>
    <w:p w:rsidR="00000000" w:rsidRPr="00ED5028" w:rsidRDefault="000C4C58">
      <w:pPr>
        <w:pStyle w:val="ConsPlusNormal"/>
        <w:spacing w:before="240"/>
        <w:ind w:firstLine="540"/>
        <w:jc w:val="both"/>
      </w:pPr>
      <w:r w:rsidRPr="00ED5028">
        <w:t xml:space="preserve">9. Контроль в сфере закупок в соответствии с </w:t>
      </w:r>
      <w:r w:rsidRPr="00ED5028">
        <w:t>частью 8</w:t>
      </w:r>
      <w:r w:rsidRPr="00ED5028">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ED5028">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ED5028" w:rsidRDefault="000C4C58">
      <w:pPr>
        <w:pStyle w:val="ConsPlusNormal"/>
        <w:spacing w:before="240"/>
        <w:ind w:firstLine="540"/>
        <w:jc w:val="both"/>
      </w:pPr>
      <w:r w:rsidRPr="00ED5028">
        <w:t>1) федеральным органом исполнительной вла</w:t>
      </w:r>
      <w:r w:rsidRPr="00ED5028">
        <w:t>сти, осуществляющим функции по контролю и надзору в финансово-бюджетной сфере, в отношении закупок для обеспечения федеральных нужд;</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2) органом государственного финансового контроля, являющимся органом (д</w:t>
      </w:r>
      <w:r w:rsidRPr="00ED5028">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 xml:space="preserve">3) органом муниципального финансового контроля, являющимся </w:t>
      </w:r>
      <w:r w:rsidRPr="00ED5028">
        <w:t>органом (должностными лицами) местной администрации, в отношении закупок для обеспечения муниципальных нужд.</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406" w:name="Par2149"/>
      <w:bookmarkEnd w:id="406"/>
      <w:r w:rsidRPr="00ED5028">
        <w:t>10. Контрольный орган в сфере государственного оборонного заказа осуществляет кон</w:t>
      </w:r>
      <w:r w:rsidRPr="00ED5028">
        <w:t xml:space="preserve">троль в сфере закупок, за исключением контроля, предусмотренного </w:t>
      </w:r>
      <w:r w:rsidRPr="00ED5028">
        <w:t>частью 5</w:t>
      </w:r>
      <w:r w:rsidRPr="00ED5028">
        <w:t xml:space="preserve"> настоящей статьи, путем проведения плановых и внеплановых проверок в отноше</w:t>
      </w:r>
      <w:r w:rsidRPr="00ED5028">
        <w:t xml:space="preserve">нии субъектов контроля, указанных в </w:t>
      </w:r>
      <w:r w:rsidRPr="00ED5028">
        <w:t>части 2</w:t>
      </w:r>
      <w:r w:rsidRPr="00ED5028">
        <w:t xml:space="preserve"> настоящей статьи, в сфере осуществления закупок в рамках государственного оборонного заказа, а также в сфере осуществления закупок товаро</w:t>
      </w:r>
      <w:r w:rsidRPr="00ED5028">
        <w:t xml:space="preserve">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w:t>
      </w:r>
      <w:r w:rsidRPr="00ED5028">
        <w:t>в отношении:</w:t>
      </w:r>
    </w:p>
    <w:p w:rsidR="00000000" w:rsidRPr="00ED5028" w:rsidRDefault="000C4C58">
      <w:pPr>
        <w:pStyle w:val="ConsPlusNormal"/>
        <w:spacing w:before="240"/>
        <w:ind w:firstLine="540"/>
        <w:jc w:val="both"/>
      </w:pPr>
      <w:r w:rsidRPr="00ED5028">
        <w:t>1) соблюдения требований к обоснованию и обоснованности закупок;</w:t>
      </w:r>
    </w:p>
    <w:p w:rsidR="00000000" w:rsidRPr="00ED5028" w:rsidRDefault="000C4C58">
      <w:pPr>
        <w:pStyle w:val="ConsPlusNormal"/>
        <w:spacing w:before="240"/>
        <w:ind w:firstLine="540"/>
        <w:jc w:val="both"/>
      </w:pPr>
      <w:r w:rsidRPr="00ED5028">
        <w:lastRenderedPageBreak/>
        <w:t xml:space="preserve">2) нормирования в сфере закупок, предусмотренного </w:t>
      </w:r>
      <w:r w:rsidRPr="00ED5028">
        <w:t>статьей 19</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3) определения и </w:t>
      </w:r>
      <w:r w:rsidRPr="00ED5028">
        <w:t>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ED5028" w:rsidRDefault="000C4C58">
      <w:pPr>
        <w:pStyle w:val="ConsPlusNormal"/>
        <w:spacing w:before="240"/>
        <w:ind w:firstLine="540"/>
        <w:jc w:val="both"/>
      </w:pPr>
      <w:r w:rsidRPr="00ED5028">
        <w:t>4) применения заказчиком мер ответственности и совершения иных действий в случае нарушения поставщиком (подрядчиком, и</w:t>
      </w:r>
      <w:r w:rsidRPr="00ED5028">
        <w:t>сполнителем) условий контракта;</w:t>
      </w:r>
    </w:p>
    <w:p w:rsidR="00000000" w:rsidRPr="00ED5028" w:rsidRDefault="000C4C58">
      <w:pPr>
        <w:pStyle w:val="ConsPlusNormal"/>
        <w:spacing w:before="240"/>
        <w:ind w:firstLine="540"/>
        <w:jc w:val="both"/>
      </w:pPr>
      <w:r w:rsidRPr="00ED5028">
        <w:t>5) соответствия поставленного товара, выполненной работы (ее результата) или оказанной услуги;</w:t>
      </w:r>
    </w:p>
    <w:p w:rsidR="00000000" w:rsidRPr="00ED5028" w:rsidRDefault="000C4C58">
      <w:pPr>
        <w:pStyle w:val="ConsPlusNormal"/>
        <w:spacing w:before="240"/>
        <w:ind w:firstLine="540"/>
        <w:jc w:val="both"/>
      </w:pPr>
      <w:r w:rsidRPr="00ED5028">
        <w:t>6) своевременности, полноты и достоверности отражения в документах учета поставленного товара, выполненной работы (ее результата)</w:t>
      </w:r>
      <w:r w:rsidRPr="00ED5028">
        <w:t xml:space="preserve"> или оказанной услуги;</w:t>
      </w:r>
    </w:p>
    <w:p w:rsidR="00000000" w:rsidRPr="00ED5028" w:rsidRDefault="000C4C58">
      <w:pPr>
        <w:pStyle w:val="ConsPlusNormal"/>
        <w:spacing w:before="240"/>
        <w:ind w:firstLine="540"/>
        <w:jc w:val="both"/>
      </w:pPr>
      <w:r w:rsidRPr="00ED5028">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ED5028" w:rsidRDefault="000C4C58">
      <w:pPr>
        <w:pStyle w:val="ConsPlusNormal"/>
        <w:jc w:val="both"/>
      </w:pPr>
      <w:r w:rsidRPr="00ED5028">
        <w:t>(часть 10 в ред. Федерального закона от 28.12.2013 N 396-ФЗ)</w:t>
      </w:r>
    </w:p>
    <w:p w:rsidR="00000000" w:rsidRPr="00ED5028" w:rsidRDefault="000C4C58">
      <w:pPr>
        <w:pStyle w:val="ConsPlusNormal"/>
        <w:spacing w:before="240"/>
        <w:ind w:firstLine="540"/>
        <w:jc w:val="both"/>
      </w:pPr>
      <w:r w:rsidRPr="00ED5028">
        <w:t>11. Правительством Российской Федер</w:t>
      </w:r>
      <w:r w:rsidRPr="00ED5028">
        <w:t>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w:t>
      </w:r>
      <w:r w:rsidRPr="00ED5028">
        <w:t>ного (муниципального) финансового контроля. Такой порядок предусматривает, в частности:</w:t>
      </w:r>
    </w:p>
    <w:p w:rsidR="00000000" w:rsidRPr="00ED5028" w:rsidRDefault="000C4C58">
      <w:pPr>
        <w:pStyle w:val="ConsPlusNormal"/>
        <w:spacing w:before="240"/>
        <w:ind w:firstLine="540"/>
        <w:jc w:val="both"/>
      </w:pPr>
      <w:r w:rsidRPr="00ED5028">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ED5028" w:rsidRDefault="000C4C58">
      <w:pPr>
        <w:pStyle w:val="ConsPlusNormal"/>
        <w:spacing w:before="240"/>
        <w:ind w:firstLine="540"/>
        <w:jc w:val="both"/>
      </w:pPr>
      <w:r w:rsidRPr="00ED5028">
        <w:t>2) порядок, срок</w:t>
      </w:r>
      <w:r w:rsidRPr="00ED5028">
        <w:t>и направления, исполнения, отмены предписаний органов контроля;</w:t>
      </w:r>
    </w:p>
    <w:p w:rsidR="00000000" w:rsidRPr="00ED5028" w:rsidRDefault="000C4C58">
      <w:pPr>
        <w:pStyle w:val="ConsPlusNormal"/>
        <w:spacing w:before="240"/>
        <w:ind w:firstLine="540"/>
        <w:jc w:val="both"/>
      </w:pPr>
      <w:r w:rsidRPr="00ED5028">
        <w:t>3) перечень должностных лиц, уполномоченных на проведение проверок, их права, обязанности и ответственность;</w:t>
      </w:r>
    </w:p>
    <w:p w:rsidR="00000000" w:rsidRPr="00ED5028" w:rsidRDefault="000C4C58">
      <w:pPr>
        <w:pStyle w:val="ConsPlusNormal"/>
        <w:spacing w:before="240"/>
        <w:ind w:firstLine="540"/>
        <w:jc w:val="both"/>
      </w:pPr>
      <w:r w:rsidRPr="00ED5028">
        <w:t>4) порядок действий органов контроля, их должностных лиц при неисполнении субъектам</w:t>
      </w:r>
      <w:r w:rsidRPr="00ED5028">
        <w:t>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ED5028" w:rsidRDefault="000C4C58">
      <w:pPr>
        <w:pStyle w:val="ConsPlusNormal"/>
        <w:spacing w:before="240"/>
        <w:ind w:firstLine="540"/>
        <w:jc w:val="both"/>
      </w:pPr>
      <w:r w:rsidRPr="00ED5028">
        <w:t>5) порядок использования единой информацион</w:t>
      </w:r>
      <w:r w:rsidRPr="00ED5028">
        <w:t>ной системы, а также ведения документооборота в единой информационной системе при осуществлении контроля.</w:t>
      </w:r>
    </w:p>
    <w:p w:rsidR="00000000" w:rsidRPr="00ED5028" w:rsidRDefault="000C4C58">
      <w:pPr>
        <w:pStyle w:val="ConsPlusNormal"/>
        <w:spacing w:before="240"/>
        <w:ind w:firstLine="540"/>
        <w:jc w:val="both"/>
      </w:pPr>
      <w:r w:rsidRPr="00ED5028">
        <w:t>11.1. Порядок осуществления контроля за соблюдением настоящего Федерального закона органами государственного (муниципального) финансового контроля, яв</w:t>
      </w:r>
      <w:r w:rsidRPr="00ED5028">
        <w:t xml:space="preserve">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w:t>
      </w:r>
      <w:r w:rsidRPr="00ED5028">
        <w:t>контролю и надзору в финансово-бюджетной сфере.</w:t>
      </w:r>
    </w:p>
    <w:p w:rsidR="00000000" w:rsidRPr="00ED5028" w:rsidRDefault="000C4C58">
      <w:pPr>
        <w:pStyle w:val="ConsPlusNormal"/>
        <w:jc w:val="both"/>
      </w:pPr>
      <w:r w:rsidRPr="00ED5028">
        <w:t>(часть 11.1 введена Федеральным законом от 28.12.2013 N 396-ФЗ)</w:t>
      </w:r>
    </w:p>
    <w:p w:rsidR="00000000" w:rsidRPr="00ED5028" w:rsidRDefault="000C4C58">
      <w:pPr>
        <w:pStyle w:val="ConsPlusNormal"/>
        <w:spacing w:before="240"/>
        <w:ind w:firstLine="540"/>
        <w:jc w:val="both"/>
      </w:pPr>
      <w:bookmarkStart w:id="407" w:name="Par2166"/>
      <w:bookmarkEnd w:id="407"/>
      <w:r w:rsidRPr="00ED5028">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w:t>
      </w:r>
      <w:r w:rsidRPr="00ED5028">
        <w:lastRenderedPageBreak/>
        <w:t>(должностными лиц</w:t>
      </w:r>
      <w:r w:rsidRPr="00ED5028">
        <w:t>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ED5028" w:rsidRDefault="000C4C58">
      <w:pPr>
        <w:pStyle w:val="ConsPlusNormal"/>
        <w:jc w:val="both"/>
      </w:pPr>
      <w:r w:rsidRPr="00ED5028">
        <w:t>(часть 11.2 введена Федеральным законом от 28.12.2013 N 396-ФЗ)</w:t>
      </w:r>
    </w:p>
    <w:p w:rsidR="00000000" w:rsidRPr="00ED5028" w:rsidRDefault="000C4C58">
      <w:pPr>
        <w:pStyle w:val="ConsPlusNormal"/>
        <w:spacing w:before="240"/>
        <w:ind w:firstLine="540"/>
        <w:jc w:val="both"/>
      </w:pPr>
      <w:r w:rsidRPr="00ED5028">
        <w:t>12. При проведении плановых и внеплановых проверок не</w:t>
      </w:r>
      <w:r w:rsidRPr="00ED5028">
        <w:t xml:space="preserve"> подлежат контролю результаты оценки заявок участников закупок в соответствии с критериями, установленными </w:t>
      </w:r>
      <w:r w:rsidRPr="00ED5028">
        <w:t>пунктами 3</w:t>
      </w:r>
      <w:r w:rsidRPr="00ED5028">
        <w:t xml:space="preserve"> и </w:t>
      </w:r>
      <w:r w:rsidRPr="00ED5028">
        <w:t>4 части 1 статьи 32</w:t>
      </w:r>
      <w:r w:rsidRPr="00ED5028">
        <w:t xml:space="preserve"> настоящего Федерального закона. Такие результаты могут быть обжалованы участниками закупок в судебном порядке.</w:t>
      </w:r>
    </w:p>
    <w:p w:rsidR="00000000" w:rsidRPr="00ED5028" w:rsidRDefault="000C4C58">
      <w:pPr>
        <w:pStyle w:val="ConsPlusNormal"/>
        <w:spacing w:before="240"/>
        <w:ind w:firstLine="540"/>
        <w:jc w:val="both"/>
      </w:pPr>
      <w:bookmarkStart w:id="408" w:name="Par2169"/>
      <w:bookmarkEnd w:id="408"/>
      <w:r w:rsidRPr="00ED5028">
        <w:t>13. В отношении каждого заказчика, контрактной службы</w:t>
      </w:r>
      <w:r w:rsidRPr="00ED5028">
        <w:t xml:space="preserve">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w:t>
      </w:r>
      <w:r w:rsidRPr="00ED5028">
        <w:t xml:space="preserve"> не чаще чем один раз в шесть месяцев.</w:t>
      </w:r>
    </w:p>
    <w:p w:rsidR="00000000" w:rsidRPr="00ED5028" w:rsidRDefault="000C4C58">
      <w:pPr>
        <w:pStyle w:val="ConsPlusNormal"/>
        <w:spacing w:before="240"/>
        <w:ind w:firstLine="540"/>
        <w:jc w:val="both"/>
      </w:pPr>
      <w:r w:rsidRPr="00ED5028">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ED5028">
        <w:t>части 13</w:t>
      </w:r>
      <w:r w:rsidRPr="00ED5028">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ED5028" w:rsidRDefault="000C4C58">
      <w:pPr>
        <w:pStyle w:val="ConsPlusNormal"/>
        <w:spacing w:before="240"/>
        <w:ind w:firstLine="540"/>
        <w:jc w:val="both"/>
      </w:pPr>
      <w:r w:rsidRPr="00ED5028">
        <w:t>15. Контрольный орган в сфере заку</w:t>
      </w:r>
      <w:r w:rsidRPr="00ED5028">
        <w:t>пок проводит внеплановую проверку по следующим основаниям:</w:t>
      </w:r>
    </w:p>
    <w:p w:rsidR="00000000" w:rsidRPr="00ED5028" w:rsidRDefault="000C4C58">
      <w:pPr>
        <w:pStyle w:val="ConsPlusNormal"/>
        <w:spacing w:before="240"/>
        <w:ind w:firstLine="540"/>
        <w:jc w:val="both"/>
      </w:pPr>
      <w:r w:rsidRPr="00ED5028">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w:t>
      </w:r>
      <w:r w:rsidRPr="00ED5028">
        <w:t>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w:t>
      </w:r>
      <w:r w:rsidRPr="00ED5028">
        <w:t xml:space="preserve">тся в порядке, установленном </w:t>
      </w:r>
      <w:r w:rsidRPr="00ED5028">
        <w:t>главой 6</w:t>
      </w:r>
      <w:r w:rsidRPr="00ED5028">
        <w:t xml:space="preserve"> настоящего Федерального закона. В случае, если внеплановая проверка проводится на основании жалобы участника закупки, по результатам п</w:t>
      </w:r>
      <w:r w:rsidRPr="00ED5028">
        <w:t>роведения указанной проверки и рассмотрения такой жалобы принимается единое решение;</w:t>
      </w:r>
    </w:p>
    <w:p w:rsidR="00000000" w:rsidRPr="00ED5028" w:rsidRDefault="000C4C58">
      <w:pPr>
        <w:pStyle w:val="ConsPlusNormal"/>
        <w:spacing w:before="240"/>
        <w:ind w:firstLine="540"/>
        <w:jc w:val="both"/>
      </w:pPr>
      <w:r w:rsidRPr="00ED5028">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ED5028" w:rsidRDefault="000C4C58">
      <w:pPr>
        <w:pStyle w:val="ConsPlusNormal"/>
        <w:spacing w:before="240"/>
        <w:ind w:firstLine="540"/>
        <w:jc w:val="both"/>
      </w:pPr>
      <w:bookmarkStart w:id="409" w:name="Par2174"/>
      <w:bookmarkEnd w:id="409"/>
      <w:r w:rsidRPr="00ED5028">
        <w:t>3) истеч</w:t>
      </w:r>
      <w:r w:rsidRPr="00ED5028">
        <w:t xml:space="preserve">ение срока исполнения ранее выданного в соответствии с </w:t>
      </w:r>
      <w:r w:rsidRPr="00ED5028">
        <w:t>пунктом 2 части 22</w:t>
      </w:r>
      <w:r w:rsidRPr="00ED5028">
        <w:t xml:space="preserve">, </w:t>
      </w:r>
      <w:r w:rsidRPr="00ED5028">
        <w:t>пунктом 3 части 27</w:t>
      </w:r>
      <w:r w:rsidRPr="00ED5028">
        <w:t xml:space="preserve"> настоящей статьи предписания.</w:t>
      </w:r>
    </w:p>
    <w:p w:rsidR="00000000" w:rsidRPr="00ED5028" w:rsidRDefault="000C4C58">
      <w:pPr>
        <w:pStyle w:val="ConsPlusNormal"/>
        <w:jc w:val="both"/>
      </w:pPr>
      <w:r w:rsidRPr="00ED5028">
        <w:t>(в ред. Федеральн</w:t>
      </w:r>
      <w:r w:rsidRPr="00ED5028">
        <w:t>ого закона от 28.12.2013 N 396-ФЗ)</w:t>
      </w:r>
    </w:p>
    <w:p w:rsidR="00000000" w:rsidRPr="00ED5028" w:rsidRDefault="000C4C58">
      <w:pPr>
        <w:pStyle w:val="ConsPlusNormal"/>
        <w:spacing w:before="240"/>
        <w:ind w:firstLine="540"/>
        <w:jc w:val="both"/>
      </w:pPr>
      <w:r w:rsidRPr="00ED5028">
        <w:t xml:space="preserve">16. Внеплановая проверка по основанию, предусмотренному </w:t>
      </w:r>
      <w:r w:rsidRPr="00ED5028">
        <w:t>пунктом</w:t>
      </w:r>
      <w:r w:rsidRPr="00ED5028">
        <w:t xml:space="preserve"> 3 части 15</w:t>
      </w:r>
      <w:r w:rsidRPr="00ED5028">
        <w:t xml:space="preserve"> настоящей статьи, проводится контрольным органом в сфере закупок, выдавшим предписание в соответствии с </w:t>
      </w:r>
      <w:r w:rsidRPr="00ED5028">
        <w:t>пунктом 2 части 22</w:t>
      </w:r>
      <w:r w:rsidRPr="00ED5028">
        <w:t xml:space="preserve"> настоящей статьи, исполнение которого контролируется.</w:t>
      </w:r>
    </w:p>
    <w:p w:rsidR="00000000" w:rsidRPr="00ED5028" w:rsidRDefault="000C4C58">
      <w:pPr>
        <w:pStyle w:val="ConsPlusNormal"/>
        <w:spacing w:before="240"/>
        <w:ind w:firstLine="540"/>
        <w:jc w:val="both"/>
      </w:pPr>
      <w:r w:rsidRPr="00ED5028">
        <w:t>17. Решения уполномоченных на осуществление контроля в сфере закупок о</w:t>
      </w:r>
      <w:r w:rsidRPr="00ED5028">
        <w:t>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w:t>
      </w:r>
      <w:r w:rsidRPr="00ED5028">
        <w:t>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ED5028" w:rsidRDefault="000C4C58">
      <w:pPr>
        <w:pStyle w:val="ConsPlusNormal"/>
        <w:spacing w:before="240"/>
        <w:ind w:firstLine="540"/>
        <w:jc w:val="both"/>
      </w:pPr>
      <w:r w:rsidRPr="00ED5028">
        <w:lastRenderedPageBreak/>
        <w:t>18. Решение уполномоченного на осуществление к</w:t>
      </w:r>
      <w:r w:rsidRPr="00ED5028">
        <w:t>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w:t>
      </w:r>
      <w:r w:rsidRPr="00ED5028">
        <w:t>дерального органа исполнительной власти, которое принято по результатам проведения внеплановых проверок одной и той же закупки.</w:t>
      </w:r>
    </w:p>
    <w:p w:rsidR="00000000" w:rsidRPr="00ED5028" w:rsidRDefault="000C4C58">
      <w:pPr>
        <w:pStyle w:val="ConsPlusNormal"/>
        <w:spacing w:before="240"/>
        <w:ind w:firstLine="540"/>
        <w:jc w:val="both"/>
      </w:pPr>
      <w:r w:rsidRPr="00ED5028">
        <w:t>19. При принятии решения по результатам проведения внеплановой проверки федеральным органом исполнительной власти, уполномоченны</w:t>
      </w:r>
      <w:r w:rsidRPr="00ED5028">
        <w:t>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w:t>
      </w:r>
      <w:r w:rsidRPr="00ED5028">
        <w:t>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w:t>
      </w:r>
      <w:r w:rsidRPr="00ED5028">
        <w:t>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w:t>
      </w:r>
      <w:r w:rsidRPr="00ED5028">
        <w:t xml:space="preserve">упок, по результатам плановых и (или) внеплановых проверок, проведенных в соответствии с </w:t>
      </w:r>
      <w:r w:rsidRPr="00ED5028">
        <w:t>частью 3</w:t>
      </w:r>
      <w:r w:rsidRPr="00ED5028">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w:t>
      </w:r>
      <w:r w:rsidRPr="00ED5028">
        <w:t>а осуществление контроля в сфере закупок.</w:t>
      </w:r>
    </w:p>
    <w:p w:rsidR="00ED5028" w:rsidRPr="00ED5028" w:rsidRDefault="000C4C58" w:rsidP="00ED5028">
      <w:pPr>
        <w:pStyle w:val="ConsPlusNormal"/>
        <w:spacing w:before="240"/>
        <w:ind w:firstLine="540"/>
        <w:jc w:val="both"/>
      </w:pPr>
      <w:r w:rsidRPr="00ED5028">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w:t>
      </w:r>
      <w:r w:rsidRPr="00ED5028">
        <w:t xml:space="preserve">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w:t>
      </w:r>
      <w:r w:rsidRPr="00ED5028">
        <w:t>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w:t>
      </w:r>
      <w:r w:rsidRPr="00ED5028">
        <w:t xml:space="preserve">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ED5028">
        <w:t>частью 3</w:t>
      </w:r>
      <w:r w:rsidRPr="00ED5028">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w:t>
      </w:r>
      <w:r w:rsidRPr="00ED5028">
        <w:t>няется решение, принятое органом исполнительной власти субъекта Российской Федерации, уполномоченным на осуществ</w:t>
      </w:r>
      <w:r w:rsidR="00ED5028" w:rsidRPr="00ED5028">
        <w:t>ление контроля в сфере закупок.</w:t>
      </w:r>
    </w:p>
    <w:p w:rsidR="00000000" w:rsidRPr="00ED5028" w:rsidRDefault="000C4C58">
      <w:pPr>
        <w:pStyle w:val="ConsPlusNormal"/>
        <w:spacing w:before="300"/>
        <w:ind w:firstLine="540"/>
        <w:jc w:val="both"/>
      </w:pPr>
      <w:r w:rsidRPr="00ED5028">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w:t>
      </w:r>
      <w:r w:rsidRPr="00ED5028">
        <w:t xml:space="preserve">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w:t>
      </w:r>
      <w:r w:rsidRPr="00ED5028">
        <w:t>и информации в данном реестре утверждаются Правительством Российской Федерации.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410" w:name="Par2185"/>
      <w:bookmarkEnd w:id="410"/>
      <w:r w:rsidRPr="00ED5028">
        <w:t>22. При выявлении в результате проведения контрольным органом в сфере закупок плановых и внеплановых проверок,</w:t>
      </w:r>
      <w:r w:rsidRPr="00ED5028">
        <w:t xml:space="preserve"> а также в результате рассмотрения жалобы на действия (бездействие) заказчика, уполномоченного органа, уполномоченного учреждения, специализированной </w:t>
      </w:r>
      <w:r w:rsidRPr="00ED5028">
        <w:lastRenderedPageBreak/>
        <w:t>организации, оператора электронной площадки или комиссии по осуществлению закупок нарушений законодательст</w:t>
      </w:r>
      <w:r w:rsidRPr="00ED5028">
        <w:t>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ED5028" w:rsidRDefault="000C4C58">
      <w:pPr>
        <w:pStyle w:val="ConsPlusNormal"/>
        <w:spacing w:before="240"/>
        <w:ind w:firstLine="540"/>
        <w:jc w:val="both"/>
      </w:pPr>
      <w:r w:rsidRPr="00ED5028">
        <w:t>1) составлять протоколы об административных правонарушениях, связанных с нарушениями законодательства Российской Федер</w:t>
      </w:r>
      <w:r w:rsidRPr="00ED5028">
        <w:t>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ED5028" w:rsidRDefault="000C4C58">
      <w:pPr>
        <w:pStyle w:val="ConsPlusNormal"/>
        <w:spacing w:before="240"/>
        <w:ind w:firstLine="540"/>
        <w:jc w:val="both"/>
      </w:pPr>
      <w:bookmarkStart w:id="411" w:name="Par2187"/>
      <w:bookmarkEnd w:id="411"/>
      <w:r w:rsidRPr="00ED5028">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ED5028" w:rsidRDefault="000C4C58">
      <w:pPr>
        <w:pStyle w:val="ConsPlusNormal"/>
        <w:spacing w:before="240"/>
        <w:ind w:firstLine="540"/>
        <w:jc w:val="both"/>
      </w:pPr>
      <w:r w:rsidRPr="00ED5028">
        <w:t>3) обращаться в суд, арбитраж</w:t>
      </w:r>
      <w:r w:rsidRPr="00ED5028">
        <w:t>ный суд с исками о признании осуществленных закупок недействительными в соответствии с Гражданским кодексом Российской Федерации.</w:t>
      </w:r>
    </w:p>
    <w:p w:rsidR="00000000" w:rsidRPr="00ED5028" w:rsidRDefault="000C4C58">
      <w:pPr>
        <w:pStyle w:val="ConsPlusNormal"/>
        <w:spacing w:before="240"/>
        <w:ind w:firstLine="540"/>
        <w:jc w:val="both"/>
      </w:pPr>
      <w:r w:rsidRPr="00ED5028">
        <w:t>23. Предписание об устранении нарушения законодательства Российской Федерации или иных нормативных правовых актов о контрактно</w:t>
      </w:r>
      <w:r w:rsidRPr="00ED5028">
        <w:t xml:space="preserve">й системе в сфере закупок, выданное в соответствии с </w:t>
      </w:r>
      <w:r w:rsidRPr="00ED5028">
        <w:t>пунктом 2 части 22</w:t>
      </w:r>
      <w:r w:rsidRPr="00ED5028">
        <w:t xml:space="preserve">, </w:t>
      </w:r>
      <w:r w:rsidRPr="00ED5028">
        <w:t>пунктом 3 части 27</w:t>
      </w:r>
      <w:r w:rsidRPr="00ED5028">
        <w:t xml:space="preserve"> настоящей статьи, должно содержать указание на ко</w:t>
      </w:r>
      <w:r w:rsidRPr="00ED5028">
        <w:t>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24. В течение тр</w:t>
      </w:r>
      <w:r w:rsidRPr="00ED5028">
        <w:t xml:space="preserve">ех рабочих дней с даты выдачи предписания в соответствии с </w:t>
      </w:r>
      <w:r w:rsidRPr="00ED5028">
        <w:t>пунктом 2 части 22</w:t>
      </w:r>
      <w:r w:rsidRPr="00ED5028">
        <w:t xml:space="preserve">, </w:t>
      </w:r>
      <w:r w:rsidRPr="00ED5028">
        <w:t>пунктом 3 части 27</w:t>
      </w:r>
      <w:r w:rsidRPr="00ED5028">
        <w:t xml:space="preserve"> настоящей статьи контрольный орган в сфере </w:t>
      </w:r>
      <w:r w:rsidRPr="00ED5028">
        <w:t>закупок обязан разместить это предписание в единой информационной системе.</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 xml:space="preserve">25. В случае поступления информации о неисполнении выданного в соответствии с </w:t>
      </w:r>
      <w:r w:rsidRPr="00ED5028">
        <w:t>пунктом 2 части 22</w:t>
      </w:r>
      <w:r w:rsidRPr="00ED5028">
        <w:t xml:space="preserve">, </w:t>
      </w:r>
      <w:r w:rsidRPr="00ED5028">
        <w:t>пунктом 3 части 27</w:t>
      </w:r>
      <w:r w:rsidRPr="00ED5028">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w:t>
      </w:r>
      <w:r w:rsidRPr="00ED5028">
        <w:t>сти в соответствии с законодательством Российской Федерации.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26. При проведении плановых и внеплановых проверок должностные лица контрольного органа в сфере закупок в соответствии с их полномочиями вправе</w:t>
      </w:r>
      <w:r w:rsidRPr="00ED5028">
        <w:t xml:space="preserve">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w:t>
      </w:r>
      <w:r w:rsidRPr="00ED5028">
        <w:t>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w:t>
      </w:r>
      <w:r w:rsidRPr="00ED5028">
        <w:t>еобходимых контрольному органу в сфере закупок.</w:t>
      </w:r>
    </w:p>
    <w:p w:rsidR="00000000" w:rsidRPr="00ED5028" w:rsidRDefault="000C4C58">
      <w:pPr>
        <w:pStyle w:val="ConsPlusNormal"/>
        <w:spacing w:before="240"/>
        <w:ind w:firstLine="540"/>
        <w:jc w:val="both"/>
      </w:pPr>
      <w:r w:rsidRPr="00ED5028">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ED5028" w:rsidRDefault="000C4C58">
      <w:pPr>
        <w:pStyle w:val="ConsPlusNormal"/>
        <w:spacing w:before="240"/>
        <w:ind w:firstLine="540"/>
        <w:jc w:val="both"/>
      </w:pPr>
      <w:r w:rsidRPr="00ED5028">
        <w:t>1) запрашивать и получать на основ</w:t>
      </w:r>
      <w:r w:rsidRPr="00ED5028">
        <w:t xml:space="preserve">ании мотивированного запроса в письменной форме </w:t>
      </w:r>
      <w:r w:rsidRPr="00ED5028">
        <w:lastRenderedPageBreak/>
        <w:t>документы и информацию, необходимые для проведения проверки;</w:t>
      </w:r>
    </w:p>
    <w:p w:rsidR="00000000" w:rsidRPr="00ED5028" w:rsidRDefault="000C4C58">
      <w:pPr>
        <w:pStyle w:val="ConsPlusNormal"/>
        <w:spacing w:before="240"/>
        <w:ind w:firstLine="540"/>
        <w:jc w:val="both"/>
      </w:pPr>
      <w:r w:rsidRPr="00ED5028">
        <w:t>2) при осуществлении плановых и внеплановых проверок беспрепятственно по предъявлении служебных удостоверений и копии приказа (распоряжения) руково</w:t>
      </w:r>
      <w:r w:rsidRPr="00ED5028">
        <w:t>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w:t>
      </w:r>
      <w:r w:rsidRPr="00ED5028">
        <w:t>ходимые экспертизы и другие мероприятия по контролю;</w:t>
      </w:r>
    </w:p>
    <w:p w:rsidR="00000000" w:rsidRPr="00ED5028" w:rsidRDefault="000C4C58">
      <w:pPr>
        <w:pStyle w:val="ConsPlusNormal"/>
        <w:spacing w:before="240"/>
        <w:ind w:firstLine="540"/>
        <w:jc w:val="both"/>
      </w:pPr>
      <w:bookmarkStart w:id="412" w:name="Par2199"/>
      <w:bookmarkEnd w:id="412"/>
      <w:r w:rsidRPr="00ED5028">
        <w:t xml:space="preserve">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w:t>
      </w:r>
      <w:r w:rsidRPr="00ED5028">
        <w:t xml:space="preserve">закупок. При этом в рамках осуществления контроля, предусмотренного </w:t>
      </w:r>
      <w:r w:rsidRPr="00ED5028">
        <w:t>пунктами 1</w:t>
      </w:r>
      <w:r w:rsidRPr="00ED5028">
        <w:t xml:space="preserve"> - </w:t>
      </w:r>
      <w:r w:rsidRPr="00ED5028">
        <w:t>3 части 8</w:t>
      </w:r>
      <w:r w:rsidRPr="00ED5028">
        <w:t xml:space="preserve"> настоящей статьи, указанные предписания выдаются до начала заку</w:t>
      </w:r>
      <w:r w:rsidRPr="00ED5028">
        <w:t>пки;</w:t>
      </w:r>
    </w:p>
    <w:p w:rsidR="00000000" w:rsidRPr="00ED5028" w:rsidRDefault="000C4C58">
      <w:pPr>
        <w:pStyle w:val="ConsPlusNormal"/>
        <w:jc w:val="both"/>
      </w:pPr>
      <w:r w:rsidRPr="00ED5028">
        <w:t>(п. 3 в ред. Федерального закона от 28.12.2013 N 396-ФЗ)</w:t>
      </w:r>
    </w:p>
    <w:p w:rsidR="00000000" w:rsidRPr="00ED5028" w:rsidRDefault="000C4C58">
      <w:pPr>
        <w:pStyle w:val="ConsPlusNormal"/>
        <w:spacing w:before="240"/>
        <w:ind w:firstLine="540"/>
        <w:jc w:val="both"/>
      </w:pPr>
      <w:r w:rsidRPr="00ED5028">
        <w:t xml:space="preserve">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w:t>
      </w:r>
      <w:r w:rsidRPr="00ED5028">
        <w:t>и принимать меры по их предотвращению;</w:t>
      </w:r>
    </w:p>
    <w:p w:rsidR="00000000" w:rsidRPr="00ED5028" w:rsidRDefault="000C4C58">
      <w:pPr>
        <w:pStyle w:val="ConsPlusNormal"/>
        <w:spacing w:before="240"/>
        <w:ind w:firstLine="540"/>
        <w:jc w:val="both"/>
      </w:pPr>
      <w:r w:rsidRPr="00ED5028">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ED5028" w:rsidRDefault="000C4C58">
      <w:pPr>
        <w:pStyle w:val="ConsPlusNormal"/>
        <w:jc w:val="both"/>
      </w:pPr>
      <w:r w:rsidRPr="00ED5028">
        <w:t>(п. 5 введен Федеральным законом от 28.12.2013 N 396-ФЗ)</w:t>
      </w:r>
    </w:p>
    <w:p w:rsidR="00000000" w:rsidRPr="00ED5028" w:rsidRDefault="000C4C58">
      <w:pPr>
        <w:pStyle w:val="ConsPlusNormal"/>
        <w:spacing w:before="240"/>
        <w:ind w:firstLine="540"/>
        <w:jc w:val="both"/>
      </w:pPr>
      <w:r w:rsidRPr="00ED5028">
        <w:t>2</w:t>
      </w:r>
      <w:r w:rsidRPr="00ED5028">
        <w:t xml:space="preserve">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ED5028">
        <w:t>частью 11.2</w:t>
      </w:r>
      <w:r w:rsidRPr="00ED5028">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w:t>
      </w:r>
      <w:r w:rsidRPr="00ED5028">
        <w:t xml:space="preserve">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ED5028">
        <w:t>частью 8</w:t>
      </w:r>
      <w:r w:rsidRPr="00ED5028">
        <w:t xml:space="preserve"> настоящей статьи.</w:t>
      </w:r>
    </w:p>
    <w:p w:rsidR="00000000" w:rsidRPr="00ED5028" w:rsidRDefault="000C4C58">
      <w:pPr>
        <w:pStyle w:val="ConsPlusNormal"/>
        <w:jc w:val="both"/>
      </w:pPr>
      <w:r w:rsidRPr="00ED5028">
        <w:t>(часть 27.1 введена Федеральным законом от 28.12.2013 N 396-ФЗ, в ред. Феде</w:t>
      </w:r>
      <w:r w:rsidRPr="00ED5028">
        <w:t>рального закона от 04.06.2014 N 140-ФЗ)</w:t>
      </w:r>
    </w:p>
    <w:p w:rsidR="00000000" w:rsidRPr="00ED5028" w:rsidRDefault="000C4C58">
      <w:pPr>
        <w:pStyle w:val="ConsPlusNormal"/>
        <w:spacing w:before="240"/>
        <w:ind w:firstLine="540"/>
        <w:jc w:val="both"/>
      </w:pPr>
      <w:r w:rsidRPr="00ED5028">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w:t>
      </w:r>
      <w:r w:rsidRPr="00ED5028">
        <w:t>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ED5028" w:rsidRDefault="000C4C58">
      <w:pPr>
        <w:pStyle w:val="ConsPlusNormal"/>
        <w:spacing w:before="240"/>
        <w:ind w:firstLine="540"/>
        <w:jc w:val="both"/>
      </w:pPr>
      <w:r w:rsidRPr="00ED5028">
        <w:t>29. При выявлении в результате проведения органами контроля в сфере закупок плановых и внеплановых проверок факт</w:t>
      </w:r>
      <w:r w:rsidRPr="00ED5028">
        <w:t>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w:t>
      </w:r>
      <w:r w:rsidRPr="00ED5028">
        <w:t xml:space="preserve"> выявления такого факта.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w:t>
      </w:r>
      <w:r w:rsidRPr="00ED5028">
        <w:t xml:space="preserve"> в соответствии с федеральными законами, не подлежат разглашению, за </w:t>
      </w:r>
      <w:r w:rsidRPr="00ED5028">
        <w:lastRenderedPageBreak/>
        <w:t>исключением случаев, предусмотренных федеральными законами.</w:t>
      </w:r>
    </w:p>
    <w:p w:rsidR="00000000" w:rsidRPr="00ED5028" w:rsidRDefault="000C4C58">
      <w:pPr>
        <w:pStyle w:val="ConsPlusNormal"/>
        <w:spacing w:before="240"/>
        <w:ind w:firstLine="540"/>
        <w:jc w:val="both"/>
      </w:pPr>
      <w:r w:rsidRPr="00ED5028">
        <w:t xml:space="preserve">31. Особенности осуществления предусмотренного </w:t>
      </w:r>
      <w:r w:rsidRPr="00ED5028">
        <w:t>частью 10</w:t>
      </w:r>
      <w:r w:rsidRPr="00ED5028">
        <w:t xml:space="preserve"> настоящей статьи контроля в сфере госуда</w:t>
      </w:r>
      <w:r w:rsidRPr="00ED5028">
        <w:t>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100. Ведомственный контроль в сфере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Государственные органы, Государственная корпорация по атомно</w:t>
      </w:r>
      <w:r w:rsidRPr="00ED5028">
        <w:t>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w:t>
      </w:r>
      <w:r w:rsidRPr="00ED5028">
        <w:t xml:space="preserve">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w:t>
      </w:r>
      <w:r w:rsidRPr="00ED5028">
        <w:t>оссийской Федерации, местной администрацией.</w:t>
      </w:r>
    </w:p>
    <w:p w:rsidR="00000000" w:rsidRPr="00ED5028" w:rsidRDefault="000C4C58">
      <w:pPr>
        <w:pStyle w:val="ConsPlusNormal"/>
        <w:jc w:val="both"/>
      </w:pPr>
      <w:r w:rsidRPr="00ED5028">
        <w:t>(в ред. Федерального закона от 13.07.2015 N 216-ФЗ)</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101. Контроль в сфере закупок, осуществляемый заказчиком</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Заказчик обязан осуществлять контроль за исполнением поставщиком (подрядчиком, исполнителе</w:t>
      </w:r>
      <w:r w:rsidRPr="00ED5028">
        <w:t>м) условий контракта в соответствии с законодательством Российской Федерации.</w:t>
      </w:r>
    </w:p>
    <w:p w:rsidR="00000000" w:rsidRPr="00ED5028" w:rsidRDefault="000C4C58">
      <w:pPr>
        <w:pStyle w:val="ConsPlusNormal"/>
        <w:spacing w:before="240"/>
        <w:ind w:firstLine="540"/>
        <w:jc w:val="both"/>
      </w:pPr>
      <w:r w:rsidRPr="00ED5028">
        <w:t xml:space="preserve">2. Заказчик обязан осуществлять контроль за предусмотренным </w:t>
      </w:r>
      <w:r w:rsidRPr="00ED5028">
        <w:t>частью 5 статьи 30</w:t>
      </w:r>
      <w:r w:rsidRPr="00ED5028">
        <w:t xml:space="preserve"> настоящего Федерального закона привлечением поставщиком (подрядчиком, исполнителем) к исполнению контракта субподрядчиков, соисполни</w:t>
      </w:r>
      <w:r w:rsidRPr="00ED5028">
        <w:t>телей из числа субъектов малого предпринимательства и социально ориентированных некоммерческих организаций.</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102. Общественный контроль за соблюдением требований законодательства Российской Федерации и иных нормативных правовых актов о контрактной с</w:t>
      </w:r>
      <w:r w:rsidRPr="00ED5028">
        <w:t>истеме в сфере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w:t>
      </w:r>
      <w:r w:rsidRPr="00ED5028">
        <w:t>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ED5028" w:rsidRDefault="000C4C58">
      <w:pPr>
        <w:pStyle w:val="ConsPlusNormal"/>
        <w:spacing w:before="240"/>
        <w:ind w:firstLine="540"/>
        <w:jc w:val="both"/>
      </w:pPr>
      <w:r w:rsidRPr="00ED5028">
        <w:t>2. Общественный контроль осуществляется в цел</w:t>
      </w:r>
      <w:r w:rsidRPr="00ED5028">
        <w:t>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w:t>
      </w:r>
      <w:r w:rsidRPr="00ED5028">
        <w:t xml:space="preserve"> о контрактной системе в сфере закупок и информирования заказчиков, контрольных органов в сфере закупок о выявленных нарушениях.</w:t>
      </w:r>
    </w:p>
    <w:p w:rsidR="00000000" w:rsidRPr="00ED5028" w:rsidRDefault="000C4C58">
      <w:pPr>
        <w:pStyle w:val="ConsPlusNormal"/>
        <w:spacing w:before="240"/>
        <w:ind w:firstLine="540"/>
        <w:jc w:val="both"/>
      </w:pPr>
      <w:r w:rsidRPr="00ED5028">
        <w:t>3. Общественные объединения и объединения юридических лиц, осуществляющие общественный контроль, вправе:</w:t>
      </w:r>
    </w:p>
    <w:p w:rsidR="00000000" w:rsidRPr="00ED5028" w:rsidRDefault="000C4C58">
      <w:pPr>
        <w:pStyle w:val="ConsPlusNormal"/>
        <w:spacing w:before="240"/>
        <w:ind w:firstLine="540"/>
        <w:jc w:val="both"/>
      </w:pPr>
      <w:r w:rsidRPr="00ED5028">
        <w:t>1) подготавливать предложения по совершенствованию законодательства Российской Федерации о контрактной системе в сфере закупок;</w:t>
      </w:r>
    </w:p>
    <w:p w:rsidR="00000000" w:rsidRPr="00ED5028" w:rsidRDefault="000C4C58">
      <w:pPr>
        <w:pStyle w:val="ConsPlusNormal"/>
        <w:spacing w:before="240"/>
        <w:ind w:firstLine="540"/>
        <w:jc w:val="both"/>
      </w:pPr>
      <w:r w:rsidRPr="00ED5028">
        <w:lastRenderedPageBreak/>
        <w:t>2) направлять заказчикам запросы о предоставлении информации об осуществлении закупок и о ходе исполнения контрактов;</w:t>
      </w:r>
    </w:p>
    <w:p w:rsidR="00000000" w:rsidRPr="00ED5028" w:rsidRDefault="000C4C58">
      <w:pPr>
        <w:pStyle w:val="ConsPlusNormal"/>
        <w:spacing w:before="240"/>
        <w:ind w:firstLine="540"/>
        <w:jc w:val="both"/>
      </w:pPr>
      <w:r w:rsidRPr="00ED5028">
        <w:t>3) осущест</w:t>
      </w:r>
      <w:r w:rsidRPr="00ED5028">
        <w:t>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ED5028" w:rsidRDefault="000C4C58">
      <w:pPr>
        <w:pStyle w:val="ConsPlusNormal"/>
        <w:spacing w:before="240"/>
        <w:ind w:firstLine="540"/>
        <w:jc w:val="both"/>
      </w:pPr>
      <w:r w:rsidRPr="00ED5028">
        <w:t>4) обращаться от своего имени в государств</w:t>
      </w:r>
      <w:r w:rsidRPr="00ED5028">
        <w:t>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ED5028" w:rsidRDefault="000C4C58">
      <w:pPr>
        <w:pStyle w:val="ConsPlusNormal"/>
        <w:spacing w:before="240"/>
        <w:ind w:firstLine="540"/>
        <w:jc w:val="both"/>
      </w:pPr>
      <w:r w:rsidRPr="00ED5028">
        <w:t>5) обращаться от своего имени в правоохранительные органы в случаях выявления в действиях (бездействии) заказчика, уполном</w:t>
      </w:r>
      <w:r w:rsidRPr="00ED5028">
        <w:t>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ED5028" w:rsidRDefault="000C4C58">
      <w:pPr>
        <w:pStyle w:val="ConsPlusNormal"/>
        <w:spacing w:before="240"/>
        <w:ind w:firstLine="540"/>
        <w:jc w:val="both"/>
      </w:pPr>
      <w:r w:rsidRPr="00ED5028">
        <w:t xml:space="preserve">6) обращаться в суд в защиту нарушенных </w:t>
      </w:r>
      <w:r w:rsidRPr="00ED5028">
        <w:t>или оспариваемых прав и законных интересов группы лиц в соответствии с законодательством Российской Федерации.</w:t>
      </w:r>
    </w:p>
    <w:p w:rsidR="00000000" w:rsidRPr="00ED5028" w:rsidRDefault="000C4C58">
      <w:pPr>
        <w:pStyle w:val="ConsPlusNormal"/>
        <w:spacing w:before="240"/>
        <w:ind w:firstLine="540"/>
        <w:jc w:val="both"/>
      </w:pPr>
      <w:r w:rsidRPr="00ED5028">
        <w:t>4. Запросы о предоставлении информации об осуществлении закупок и о ходе исполнения контрактов, иные обращения, представленные общественными объе</w:t>
      </w:r>
      <w:r w:rsidRPr="00ED5028">
        <w:t>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ED5028" w:rsidRDefault="000C4C58">
      <w:pPr>
        <w:pStyle w:val="ConsPlusNormal"/>
        <w:spacing w:before="240"/>
        <w:ind w:firstLine="540"/>
        <w:jc w:val="both"/>
      </w:pPr>
      <w:r w:rsidRPr="00ED5028">
        <w:t>5. Члены общественных объединений и объединений юридических лиц обязаны обеспечивать ко</w:t>
      </w:r>
      <w:r w:rsidRPr="00ED5028">
        <w:t>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413" w:name="Par2236"/>
      <w:bookmarkEnd w:id="413"/>
      <w:r w:rsidRPr="00ED5028">
        <w:t>Статья 103. Реестр контрактов, заключенных заказчиками</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Федеральный ор</w:t>
      </w:r>
      <w:r w:rsidRPr="00ED5028">
        <w:t>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w:t>
      </w:r>
      <w:r w:rsidRPr="00ED5028">
        <w:t xml:space="preserve"> включается информация о контрактах, заключенных в соответствии с </w:t>
      </w:r>
      <w:r w:rsidRPr="00ED5028">
        <w:t>пунктами 4</w:t>
      </w:r>
      <w:r w:rsidRPr="00ED5028">
        <w:t xml:space="preserve">, </w:t>
      </w:r>
      <w:r w:rsidRPr="00ED5028">
        <w:t>5</w:t>
      </w:r>
      <w:r w:rsidRPr="00ED5028">
        <w:t xml:space="preserve">, </w:t>
      </w:r>
      <w:r w:rsidRPr="00ED5028">
        <w:t>23</w:t>
      </w:r>
      <w:r w:rsidRPr="00ED5028">
        <w:t xml:space="preserve">, </w:t>
      </w:r>
      <w:r w:rsidRPr="00ED5028">
        <w:t>42</w:t>
      </w:r>
      <w:r w:rsidRPr="00ED5028">
        <w:t xml:space="preserve">, </w:t>
      </w:r>
      <w:r w:rsidRPr="00ED5028">
        <w:t>44</w:t>
      </w:r>
      <w:r w:rsidRPr="00ED5028">
        <w:t xml:space="preserve">, </w:t>
      </w:r>
      <w:r w:rsidRPr="00ED5028">
        <w:t>45</w:t>
      </w:r>
      <w:r w:rsidRPr="00ED5028">
        <w:t xml:space="preserve">, </w:t>
      </w:r>
      <w:r w:rsidRPr="00ED5028">
        <w:t>пунктом 46</w:t>
      </w:r>
      <w:r w:rsidRPr="00ED5028">
        <w:t xml:space="preserve"> (в части контрактов, заключаемых с физическими лицами) части 1 статьи 93 настоящего Федерального закона.</w:t>
      </w:r>
    </w:p>
    <w:p w:rsidR="00000000" w:rsidRPr="00ED5028" w:rsidRDefault="000C4C58">
      <w:pPr>
        <w:pStyle w:val="ConsPlusNormal"/>
        <w:jc w:val="both"/>
      </w:pPr>
      <w:r w:rsidRPr="00ED5028">
        <w:t>(в ред. Федеральных законов от 31.12.2014 N 498-ФЗ, от 13.07.2015 N 227-ФЗ, от 30.12.2015 N 469-ФЗ)</w:t>
      </w:r>
    </w:p>
    <w:p w:rsidR="00000000" w:rsidRPr="00ED5028" w:rsidRDefault="000C4C58">
      <w:pPr>
        <w:pStyle w:val="ConsPlusNormal"/>
        <w:spacing w:before="240"/>
        <w:ind w:firstLine="540"/>
        <w:jc w:val="both"/>
      </w:pPr>
      <w:bookmarkStart w:id="414" w:name="Par2240"/>
      <w:bookmarkEnd w:id="414"/>
      <w:r w:rsidRPr="00ED5028">
        <w:t>2. В реестр контрактов включаются следующие документы и информация:</w:t>
      </w:r>
    </w:p>
    <w:p w:rsidR="00000000" w:rsidRPr="00ED5028" w:rsidRDefault="000C4C58">
      <w:pPr>
        <w:pStyle w:val="ConsPlusNormal"/>
        <w:spacing w:before="240"/>
        <w:ind w:firstLine="540"/>
        <w:jc w:val="both"/>
      </w:pPr>
      <w:bookmarkStart w:id="415" w:name="Par2241"/>
      <w:bookmarkEnd w:id="415"/>
      <w:r w:rsidRPr="00ED5028">
        <w:t>1) наименование заказчика;</w:t>
      </w:r>
    </w:p>
    <w:p w:rsidR="00000000" w:rsidRPr="00ED5028" w:rsidRDefault="000C4C58">
      <w:pPr>
        <w:pStyle w:val="ConsPlusNormal"/>
        <w:spacing w:before="240"/>
        <w:ind w:firstLine="540"/>
        <w:jc w:val="both"/>
      </w:pPr>
      <w:r w:rsidRPr="00ED5028">
        <w:t>2) источник финансирования;</w:t>
      </w:r>
    </w:p>
    <w:p w:rsidR="00000000" w:rsidRPr="00ED5028" w:rsidRDefault="000C4C58">
      <w:pPr>
        <w:pStyle w:val="ConsPlusNormal"/>
        <w:spacing w:before="240"/>
        <w:ind w:firstLine="540"/>
        <w:jc w:val="both"/>
      </w:pPr>
      <w:r w:rsidRPr="00ED5028">
        <w:t>3) способ определения поставщика (подрядчика, исполнителя);</w:t>
      </w:r>
    </w:p>
    <w:p w:rsidR="00000000" w:rsidRPr="00ED5028" w:rsidRDefault="000C4C58">
      <w:pPr>
        <w:pStyle w:val="ConsPlusNormal"/>
        <w:spacing w:before="240"/>
        <w:ind w:firstLine="540"/>
        <w:jc w:val="both"/>
      </w:pPr>
      <w:r w:rsidRPr="00ED5028">
        <w:t>4) дата подведения результатов определения поставщи</w:t>
      </w:r>
      <w:r w:rsidRPr="00ED5028">
        <w:t>ка (подрядчика, исполнителя) и реквизиты документа, подтверждающего основание заключения контракта;</w:t>
      </w:r>
    </w:p>
    <w:p w:rsidR="00000000" w:rsidRPr="00ED5028" w:rsidRDefault="000C4C58">
      <w:pPr>
        <w:pStyle w:val="ConsPlusNormal"/>
        <w:spacing w:before="240"/>
        <w:ind w:firstLine="540"/>
        <w:jc w:val="both"/>
      </w:pPr>
      <w:r w:rsidRPr="00ED5028">
        <w:lastRenderedPageBreak/>
        <w:t>5) дата заключения контракта;</w:t>
      </w:r>
    </w:p>
    <w:p w:rsidR="00000000" w:rsidRPr="00ED5028" w:rsidRDefault="000C4C58">
      <w:pPr>
        <w:pStyle w:val="ConsPlusNormal"/>
        <w:spacing w:before="240"/>
        <w:ind w:firstLine="540"/>
        <w:jc w:val="both"/>
      </w:pPr>
      <w:r w:rsidRPr="00ED5028">
        <w:t>6) объект закупки, цена контракта и срок его исполнения, цена единицы товара, работы или услуги, наименование страны происхожд</w:t>
      </w:r>
      <w:r w:rsidRPr="00ED5028">
        <w:t>ения или информация о производителе товара в отношении исполненного контракта;</w:t>
      </w:r>
    </w:p>
    <w:p w:rsidR="00000000" w:rsidRPr="00ED5028" w:rsidRDefault="000C4C58">
      <w:pPr>
        <w:pStyle w:val="ConsPlusNormal"/>
        <w:spacing w:before="240"/>
        <w:ind w:firstLine="540"/>
        <w:jc w:val="both"/>
      </w:pPr>
      <w:bookmarkStart w:id="416" w:name="Par2247"/>
      <w:bookmarkEnd w:id="416"/>
      <w:r w:rsidRPr="00ED5028">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w:t>
      </w:r>
      <w:r w:rsidRPr="00ED5028">
        <w:t>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w:t>
      </w:r>
      <w:r w:rsidRPr="00ED5028">
        <w:t xml:space="preserve">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w:t>
      </w:r>
      <w:r w:rsidRPr="00ED5028">
        <w:t>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bookmarkStart w:id="417" w:name="Par2249"/>
      <w:bookmarkEnd w:id="417"/>
      <w:r w:rsidRPr="00ED5028">
        <w:t xml:space="preserve">8) </w:t>
      </w:r>
      <w:r w:rsidRPr="00ED5028">
        <w:t>информация об изменении контракта с указанием условий контракта, которые были изменены;</w:t>
      </w:r>
    </w:p>
    <w:p w:rsidR="00000000" w:rsidRPr="00ED5028" w:rsidRDefault="000C4C58">
      <w:pPr>
        <w:pStyle w:val="ConsPlusNormal"/>
        <w:spacing w:before="240"/>
        <w:ind w:firstLine="540"/>
        <w:jc w:val="both"/>
      </w:pPr>
      <w:bookmarkStart w:id="418" w:name="Par2250"/>
      <w:bookmarkEnd w:id="418"/>
      <w:r w:rsidRPr="00ED5028">
        <w:t>9) копия заключенного контракта, подписанная усиленной электронной подписью заказчика;</w:t>
      </w:r>
    </w:p>
    <w:p w:rsidR="00000000" w:rsidRPr="00ED5028" w:rsidRDefault="000C4C58">
      <w:pPr>
        <w:pStyle w:val="ConsPlusNormal"/>
        <w:spacing w:before="240"/>
        <w:ind w:firstLine="540"/>
        <w:jc w:val="both"/>
      </w:pPr>
      <w:bookmarkStart w:id="419" w:name="Par2251"/>
      <w:bookmarkEnd w:id="419"/>
      <w:r w:rsidRPr="00ED5028">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ED5028" w:rsidRDefault="000C4C58">
      <w:pPr>
        <w:pStyle w:val="ConsPlusNormal"/>
        <w:spacing w:before="240"/>
        <w:ind w:firstLine="540"/>
        <w:jc w:val="both"/>
      </w:pPr>
      <w:bookmarkStart w:id="420" w:name="Par2252"/>
      <w:bookmarkEnd w:id="420"/>
      <w:r w:rsidRPr="00ED5028">
        <w:t>11) информация о расто</w:t>
      </w:r>
      <w:r w:rsidRPr="00ED5028">
        <w:t>ржении контракта с указанием оснований его расторжения;</w:t>
      </w:r>
    </w:p>
    <w:p w:rsidR="00000000" w:rsidRPr="00ED5028" w:rsidRDefault="000C4C58">
      <w:pPr>
        <w:pStyle w:val="ConsPlusNormal"/>
      </w:pPr>
    </w:p>
    <w:p w:rsidR="00000000" w:rsidRPr="00ED5028" w:rsidRDefault="000C4C58">
      <w:pPr>
        <w:pStyle w:val="ConsPlusNormal"/>
        <w:spacing w:before="300"/>
        <w:ind w:firstLine="540"/>
        <w:jc w:val="both"/>
      </w:pPr>
      <w:bookmarkStart w:id="421" w:name="Par2255"/>
      <w:bookmarkEnd w:id="421"/>
      <w:r w:rsidRPr="00ED5028">
        <w:t>12) идентификаци</w:t>
      </w:r>
      <w:r w:rsidRPr="00ED5028">
        <w:t>онный код закупки;</w:t>
      </w:r>
    </w:p>
    <w:p w:rsidR="00000000" w:rsidRPr="00ED5028" w:rsidRDefault="000C4C58">
      <w:pPr>
        <w:pStyle w:val="ConsPlusNormal"/>
        <w:spacing w:before="240"/>
        <w:ind w:firstLine="540"/>
        <w:jc w:val="both"/>
      </w:pPr>
      <w:bookmarkStart w:id="422" w:name="Par2256"/>
      <w:bookmarkEnd w:id="422"/>
      <w:r w:rsidRPr="00ED5028">
        <w:t>13) документ о приемке в случае принятия решения о приемке поставленного товара, выполненной работы, оказанной услуги;</w:t>
      </w:r>
    </w:p>
    <w:p w:rsidR="00000000" w:rsidRPr="00ED5028" w:rsidRDefault="000C4C58">
      <w:pPr>
        <w:pStyle w:val="ConsPlusNormal"/>
        <w:spacing w:before="240"/>
        <w:ind w:firstLine="540"/>
        <w:jc w:val="both"/>
      </w:pPr>
      <w:bookmarkStart w:id="423" w:name="Par2257"/>
      <w:bookmarkEnd w:id="423"/>
      <w:r w:rsidRPr="00ED5028">
        <w:t xml:space="preserve">14) решение врачебной комиссии, предусмотренное </w:t>
      </w:r>
      <w:r w:rsidRPr="00ED5028">
        <w:t>пунктом 7 части</w:t>
      </w:r>
      <w:r w:rsidRPr="00ED5028">
        <w:t xml:space="preserve"> 2 статьи 83</w:t>
      </w:r>
      <w:r w:rsidRPr="00ED5028">
        <w:t xml:space="preserve"> и </w:t>
      </w:r>
      <w:r w:rsidRPr="00ED5028">
        <w:t>пунктом 28 части 1 статьи 93</w:t>
      </w:r>
      <w:r w:rsidRPr="00ED5028">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ED5028" w:rsidRDefault="000C4C58">
      <w:pPr>
        <w:pStyle w:val="ConsPlusNormal"/>
        <w:jc w:val="both"/>
      </w:pPr>
      <w:r w:rsidRPr="00ED5028">
        <w:t>(в ред. Фед</w:t>
      </w:r>
      <w:r w:rsidRPr="00ED5028">
        <w:t>ерального закона от 28.12.2013 N 396-ФЗ)</w:t>
      </w:r>
    </w:p>
    <w:p w:rsidR="00000000" w:rsidRPr="00ED5028" w:rsidRDefault="000C4C58">
      <w:pPr>
        <w:pStyle w:val="ConsPlusNormal"/>
        <w:spacing w:before="240"/>
        <w:ind w:firstLine="540"/>
        <w:jc w:val="both"/>
      </w:pPr>
      <w:r w:rsidRPr="00ED5028">
        <w:t>15) иные информация и документы, определенные порядком ведения реестра контрактов.</w:t>
      </w:r>
    </w:p>
    <w:p w:rsidR="00000000" w:rsidRPr="00ED5028" w:rsidRDefault="000C4C58">
      <w:pPr>
        <w:pStyle w:val="ConsPlusNormal"/>
        <w:jc w:val="both"/>
      </w:pPr>
      <w:r w:rsidRPr="00ED5028">
        <w:t>(п. 15 введен Федеральным законом от 28.12.2013 N 396-ФЗ)</w:t>
      </w:r>
    </w:p>
    <w:p w:rsidR="00000000" w:rsidRPr="00ED5028" w:rsidRDefault="000C4C58">
      <w:pPr>
        <w:pStyle w:val="ConsPlusNormal"/>
        <w:spacing w:before="240"/>
        <w:ind w:firstLine="540"/>
        <w:jc w:val="both"/>
      </w:pPr>
      <w:r w:rsidRPr="00ED5028">
        <w:t>3. В течение трех рабочих дней с даты заключения контракта заказчик направ</w:t>
      </w:r>
      <w:r w:rsidRPr="00ED5028">
        <w:t xml:space="preserve">ляет указанную в </w:t>
      </w:r>
      <w:r w:rsidRPr="00ED5028">
        <w:t>пунктах 1</w:t>
      </w:r>
      <w:r w:rsidRPr="00ED5028">
        <w:t xml:space="preserve"> - </w:t>
      </w:r>
      <w:r w:rsidRPr="00ED5028">
        <w:t>7</w:t>
      </w:r>
      <w:r w:rsidRPr="00ED5028">
        <w:t xml:space="preserve">, </w:t>
      </w:r>
      <w:r w:rsidRPr="00ED5028">
        <w:t>9</w:t>
      </w:r>
      <w:r w:rsidRPr="00ED5028">
        <w:t xml:space="preserve">, </w:t>
      </w:r>
      <w:r w:rsidRPr="00ED5028">
        <w:t>12</w:t>
      </w:r>
      <w:r w:rsidRPr="00ED5028">
        <w:t xml:space="preserve"> и </w:t>
      </w:r>
      <w:r w:rsidRPr="00ED5028">
        <w:t>14 части 2</w:t>
      </w:r>
      <w:r w:rsidRPr="00ED5028">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w:t>
      </w:r>
      <w:r w:rsidRPr="00ED5028">
        <w:t xml:space="preserve">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ED5028">
        <w:t>частью 2</w:t>
      </w:r>
      <w:r w:rsidRPr="00ED5028">
        <w:t xml:space="preserve"> </w:t>
      </w:r>
      <w:r w:rsidRPr="00ED5028">
        <w:lastRenderedPageBreak/>
        <w:t xml:space="preserve">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ED5028">
        <w:t>пунктах 8</w:t>
      </w:r>
      <w:r w:rsidRPr="00ED5028">
        <w:t xml:space="preserve">, </w:t>
      </w:r>
      <w:r w:rsidRPr="00ED5028">
        <w:t>10</w:t>
      </w:r>
      <w:r w:rsidRPr="00ED5028">
        <w:t xml:space="preserve">, </w:t>
      </w:r>
      <w:r w:rsidRPr="00ED5028">
        <w:t>11</w:t>
      </w:r>
      <w:r w:rsidRPr="00ED5028">
        <w:t xml:space="preserve"> и </w:t>
      </w:r>
      <w:r w:rsidRPr="00ED5028">
        <w:t>13 части 2</w:t>
      </w:r>
      <w:r w:rsidRPr="00ED5028">
        <w:t xml:space="preserve"> настоящей статьи, направляется заказчиками в указанный орган в течение трех рабочих дней с даты соответственно изменени</w:t>
      </w:r>
      <w:r w:rsidRPr="00ED5028">
        <w:t>я контракта, исполнения контракта, расторжения контракта, приемки поставленного товара, выполненной работы, оказанной услуги.</w:t>
      </w:r>
    </w:p>
    <w:p w:rsidR="00000000" w:rsidRPr="00ED5028" w:rsidRDefault="000C4C58">
      <w:pPr>
        <w:pStyle w:val="ConsPlusNormal"/>
        <w:spacing w:before="240"/>
        <w:ind w:firstLine="540"/>
        <w:jc w:val="both"/>
      </w:pPr>
      <w:r w:rsidRPr="00ED5028">
        <w:t>4. Федеральный орган исполнительной власти, осуществляющий правоприменительные функции по кассовому обслуживанию исполнения бюджет</w:t>
      </w:r>
      <w:r w:rsidRPr="00ED5028">
        <w:t xml:space="preserve">ов бюджетной системы Российской Федерации, проверяет наличие предусмотренных </w:t>
      </w:r>
      <w:r w:rsidRPr="00ED5028">
        <w:t>частью 2</w:t>
      </w:r>
      <w:r w:rsidRPr="00ED5028">
        <w:t xml:space="preserve"> настоящей статьи информации и документов и их соответствие требованиям, у</w:t>
      </w:r>
      <w:r w:rsidRPr="00ED5028">
        <w:t>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w:t>
      </w:r>
      <w:r w:rsidRPr="00ED5028">
        <w:t>окументы не подлежат размещению в реестре контрактов.</w:t>
      </w:r>
    </w:p>
    <w:p w:rsidR="00000000" w:rsidRPr="00ED5028" w:rsidRDefault="000C4C58">
      <w:pPr>
        <w:pStyle w:val="ConsPlusNormal"/>
        <w:spacing w:before="240"/>
        <w:ind w:firstLine="540"/>
        <w:jc w:val="both"/>
      </w:pPr>
      <w:r w:rsidRPr="00ED5028">
        <w:t>5. Документы и информация, содержащиеся в реестре контрактов, должны быть доступны для ознакомления без взимания платы.</w:t>
      </w:r>
    </w:p>
    <w:p w:rsidR="00000000" w:rsidRPr="00ED5028" w:rsidRDefault="000C4C58">
      <w:pPr>
        <w:pStyle w:val="ConsPlusNormal"/>
        <w:spacing w:before="240"/>
        <w:ind w:firstLine="540"/>
        <w:jc w:val="both"/>
      </w:pPr>
      <w:r w:rsidRPr="00ED5028">
        <w:t>6. Порядок ведения реестра контрактов устанавливается Правительством Российской Фе</w:t>
      </w:r>
      <w:r w:rsidRPr="00ED5028">
        <w:t>дерации.</w:t>
      </w:r>
    </w:p>
    <w:p w:rsidR="00000000" w:rsidRPr="00ED5028" w:rsidRDefault="000C4C58">
      <w:pPr>
        <w:pStyle w:val="ConsPlusNormal"/>
        <w:spacing w:before="240"/>
        <w:ind w:firstLine="540"/>
        <w:jc w:val="both"/>
      </w:pPr>
      <w:r w:rsidRPr="00ED5028">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w:t>
      </w:r>
      <w:r w:rsidRPr="00ED5028">
        <w:t>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ED5028" w:rsidRDefault="000C4C58">
      <w:pPr>
        <w:pStyle w:val="ConsPlusNormal"/>
        <w:spacing w:before="240"/>
        <w:ind w:firstLine="540"/>
        <w:jc w:val="both"/>
      </w:pPr>
      <w:r w:rsidRPr="00ED5028">
        <w:t>8. Контракты, инфор</w:t>
      </w:r>
      <w:r w:rsidRPr="00ED5028">
        <w:t xml:space="preserve">мация о которых не включена в реестр контрактов, не подлежат оплате, за исключением договоров, заключенных в соответствии с </w:t>
      </w:r>
      <w:r w:rsidRPr="00ED5028">
        <w:t>пунктами 4</w:t>
      </w:r>
      <w:r w:rsidRPr="00ED5028">
        <w:t xml:space="preserve">, </w:t>
      </w:r>
      <w:r w:rsidRPr="00ED5028">
        <w:t>5</w:t>
      </w:r>
      <w:r w:rsidRPr="00ED5028">
        <w:t xml:space="preserve">, </w:t>
      </w:r>
      <w:r w:rsidRPr="00ED5028">
        <w:t>23</w:t>
      </w:r>
      <w:r w:rsidRPr="00ED5028">
        <w:t xml:space="preserve">, </w:t>
      </w:r>
      <w:r w:rsidRPr="00ED5028">
        <w:t>42</w:t>
      </w:r>
      <w:r w:rsidRPr="00ED5028">
        <w:t xml:space="preserve">, </w:t>
      </w:r>
      <w:r w:rsidRPr="00ED5028">
        <w:t>44</w:t>
      </w:r>
      <w:r w:rsidRPr="00ED5028">
        <w:t xml:space="preserve">, </w:t>
      </w:r>
      <w:r w:rsidRPr="00ED5028">
        <w:t>45</w:t>
      </w:r>
      <w:r w:rsidRPr="00ED5028">
        <w:t xml:space="preserve">, </w:t>
      </w:r>
      <w:r w:rsidRPr="00ED5028">
        <w:t>пунктом 46</w:t>
      </w:r>
      <w:r w:rsidRPr="00ED5028">
        <w:t xml:space="preserve"> (в части контрактов, заключаемых с физическими лицами) части 1 статьи 93 настоящего Федерального закона.</w:t>
      </w:r>
    </w:p>
    <w:p w:rsidR="00000000" w:rsidRPr="00ED5028" w:rsidRDefault="000C4C58">
      <w:pPr>
        <w:pStyle w:val="ConsPlusNormal"/>
        <w:jc w:val="both"/>
      </w:pPr>
      <w:r w:rsidRPr="00ED5028">
        <w:t>(в ред. Федера</w:t>
      </w:r>
      <w:r w:rsidRPr="00ED5028">
        <w:t>льных законов от 31.12.2014 N 498-ФЗ, от 13.07.2015 N 227-ФЗ, от 30.12.2015 N 469-ФЗ)</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424" w:name="Par2269"/>
      <w:bookmarkEnd w:id="424"/>
      <w:r w:rsidRPr="00ED5028">
        <w:t>Статья 104. Реестр недобросовестных поставщиков (подрядчиков, исполнителей)</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Ведение реестра недобросовестных поставщиков (подрядчиков, исполнителей) ос</w:t>
      </w:r>
      <w:r w:rsidRPr="00ED5028">
        <w:t>уществляется федеральным органом исполнительной власти, уполномоченным на осуществление контроля в сфере закупок.</w:t>
      </w:r>
    </w:p>
    <w:p w:rsidR="00000000" w:rsidRPr="00ED5028" w:rsidRDefault="000C4C58">
      <w:pPr>
        <w:pStyle w:val="ConsPlusNormal"/>
        <w:spacing w:before="240"/>
        <w:ind w:firstLine="540"/>
        <w:jc w:val="both"/>
      </w:pPr>
      <w:bookmarkStart w:id="425" w:name="Par2272"/>
      <w:bookmarkEnd w:id="425"/>
      <w:r w:rsidRPr="00ED5028">
        <w:t>2. В реестр недобросовестных поставщиков включается информация об участниках закупок, уклонившихся от заключения контрактов, а т</w:t>
      </w:r>
      <w:r w:rsidRPr="00ED5028">
        <w:t>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ED5028" w:rsidRDefault="000C4C58">
      <w:pPr>
        <w:pStyle w:val="ConsPlusNormal"/>
        <w:spacing w:before="240"/>
        <w:ind w:firstLine="540"/>
        <w:jc w:val="both"/>
      </w:pPr>
      <w:bookmarkStart w:id="426" w:name="Par2273"/>
      <w:bookmarkEnd w:id="426"/>
      <w:r w:rsidRPr="00ED5028">
        <w:t>3. В реестр недобр</w:t>
      </w:r>
      <w:r w:rsidRPr="00ED5028">
        <w:t>осовестных поставщиков включается следующая информация:</w:t>
      </w:r>
    </w:p>
    <w:p w:rsidR="00000000" w:rsidRPr="00ED5028" w:rsidRDefault="000C4C58">
      <w:pPr>
        <w:pStyle w:val="ConsPlusNormal"/>
        <w:spacing w:before="240"/>
        <w:ind w:firstLine="540"/>
        <w:jc w:val="both"/>
      </w:pPr>
      <w:bookmarkStart w:id="427" w:name="Par2274"/>
      <w:bookmarkEnd w:id="427"/>
      <w:r w:rsidRPr="00ED5028">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w:t>
      </w:r>
      <w:r w:rsidRPr="00ED5028">
        <w:t xml:space="preserve">ностранного лица в соответствии с законодательством </w:t>
      </w:r>
      <w:r w:rsidRPr="00ED5028">
        <w:lastRenderedPageBreak/>
        <w:t xml:space="preserve">соответствующего иностранного государства аналог идентификационного номера налогоплательщика лиц, указанных в </w:t>
      </w:r>
      <w:r w:rsidRPr="00ED5028">
        <w:t>части 2</w:t>
      </w:r>
      <w:r w:rsidRPr="00ED5028">
        <w:t xml:space="preserve"> настоящей статьи;</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2) наименование, идентификационный номер налогоплательщика юридического лица или для иностранного лица в соответствии с законодательством соответст</w:t>
      </w:r>
      <w:r w:rsidRPr="00ED5028">
        <w:t xml:space="preserve">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ED5028">
        <w:t>части 2</w:t>
      </w:r>
      <w:r w:rsidRPr="00ED5028">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ED5028">
        <w:t>части 2</w:t>
      </w:r>
      <w:r w:rsidRPr="00ED5028">
        <w:t xml:space="preserve"> настоящей статьи;</w:t>
      </w:r>
    </w:p>
    <w:p w:rsidR="00000000" w:rsidRPr="00ED5028" w:rsidRDefault="000C4C58">
      <w:pPr>
        <w:pStyle w:val="ConsPlusNormal"/>
        <w:jc w:val="both"/>
      </w:pPr>
      <w:r w:rsidRPr="00ED5028">
        <w:t>(п. 2 в ред. Федерального закона от 28.12.2013 N 396-ФЗ)</w:t>
      </w:r>
    </w:p>
    <w:p w:rsidR="00000000" w:rsidRPr="00ED5028" w:rsidRDefault="000C4C58">
      <w:pPr>
        <w:pStyle w:val="ConsPlusNormal"/>
        <w:spacing w:before="240"/>
        <w:ind w:firstLine="540"/>
        <w:jc w:val="both"/>
      </w:pPr>
      <w:bookmarkStart w:id="428" w:name="Par2278"/>
      <w:bookmarkEnd w:id="428"/>
      <w:r w:rsidRPr="00ED5028">
        <w:t>3) даты проведения электронного аукциона, подведения итогов открыто</w:t>
      </w:r>
      <w:r w:rsidRPr="00ED5028">
        <w:t>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w:t>
      </w:r>
      <w:r w:rsidRPr="00ED5028">
        <w:t>,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w:t>
      </w:r>
      <w:r w:rsidRPr="00ED5028">
        <w:t>тракта;</w:t>
      </w:r>
    </w:p>
    <w:p w:rsidR="00000000" w:rsidRPr="00ED5028" w:rsidRDefault="000C4C58">
      <w:pPr>
        <w:pStyle w:val="ConsPlusNormal"/>
        <w:spacing w:before="240"/>
        <w:ind w:firstLine="540"/>
        <w:jc w:val="both"/>
      </w:pPr>
      <w:r w:rsidRPr="00ED5028">
        <w:t>4) объект закупки, цена контракта и срок его исполнения;</w:t>
      </w:r>
    </w:p>
    <w:p w:rsidR="00000000" w:rsidRPr="00ED5028" w:rsidRDefault="000C4C58">
      <w:pPr>
        <w:pStyle w:val="ConsPlusNormal"/>
      </w:pPr>
    </w:p>
    <w:p w:rsidR="00000000" w:rsidRPr="00ED5028" w:rsidRDefault="000C4C58">
      <w:pPr>
        <w:pStyle w:val="ConsPlusNormal"/>
        <w:spacing w:before="300"/>
        <w:ind w:firstLine="540"/>
        <w:jc w:val="both"/>
      </w:pPr>
      <w:bookmarkStart w:id="429" w:name="Par2282"/>
      <w:bookmarkEnd w:id="429"/>
      <w:r w:rsidRPr="00ED5028">
        <w:t>5) идентификационный код закупки;</w:t>
      </w:r>
    </w:p>
    <w:p w:rsidR="00000000" w:rsidRPr="00ED5028" w:rsidRDefault="000C4C58">
      <w:pPr>
        <w:pStyle w:val="ConsPlusNormal"/>
        <w:spacing w:before="240"/>
        <w:ind w:firstLine="540"/>
        <w:jc w:val="both"/>
      </w:pPr>
      <w:r w:rsidRPr="00ED5028">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ED5028" w:rsidRDefault="000C4C58">
      <w:pPr>
        <w:pStyle w:val="ConsPlusNormal"/>
        <w:spacing w:before="240"/>
        <w:ind w:firstLine="540"/>
        <w:jc w:val="both"/>
      </w:pPr>
      <w:r w:rsidRPr="00ED5028">
        <w:t>7) дата внесения указанной информации в реестр недобросовестных поста</w:t>
      </w:r>
      <w:r w:rsidRPr="00ED5028">
        <w:t>вщиков.</w:t>
      </w:r>
    </w:p>
    <w:p w:rsidR="00000000" w:rsidRPr="00ED5028" w:rsidRDefault="000C4C58">
      <w:pPr>
        <w:pStyle w:val="ConsPlusNormal"/>
        <w:spacing w:before="240"/>
        <w:ind w:firstLine="540"/>
        <w:jc w:val="both"/>
      </w:pPr>
      <w:bookmarkStart w:id="430" w:name="Par2285"/>
      <w:bookmarkEnd w:id="430"/>
      <w:r w:rsidRPr="00ED5028">
        <w:t xml:space="preserve">4. В случае,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w:t>
      </w:r>
      <w:r w:rsidRPr="00ED5028">
        <w:t xml:space="preserve">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ED5028">
        <w:t>пунктами 1</w:t>
      </w:r>
      <w:r w:rsidRPr="00ED5028">
        <w:t xml:space="preserve"> - </w:t>
      </w:r>
      <w:r w:rsidRPr="00ED5028">
        <w:t>3 части 3</w:t>
      </w:r>
      <w:r w:rsidRPr="00ED5028">
        <w:t xml:space="preserve"> настоящей статьи, а также выписку из протокола рассмотрения и оценки заявок на участие в зак</w:t>
      </w:r>
      <w:r w:rsidRPr="00ED5028">
        <w:t>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w:t>
      </w:r>
      <w:r w:rsidRPr="00ED5028">
        <w:t>, исполнителя) от заключения контракта документы.</w:t>
      </w:r>
    </w:p>
    <w:p w:rsidR="00000000" w:rsidRPr="00ED5028" w:rsidRDefault="000C4C58">
      <w:pPr>
        <w:pStyle w:val="ConsPlusNormal"/>
        <w:spacing w:before="240"/>
        <w:ind w:firstLine="540"/>
        <w:jc w:val="both"/>
      </w:pPr>
      <w:r w:rsidRPr="00ED5028">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ED5028">
        <w:t>пунктами 24</w:t>
      </w:r>
      <w:r w:rsidRPr="00ED5028">
        <w:t xml:space="preserve"> и </w:t>
      </w:r>
      <w:r w:rsidRPr="00ED5028">
        <w:t>25 части 1 статьи 93</w:t>
      </w:r>
      <w:r w:rsidRPr="00ED5028">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w:t>
      </w:r>
      <w:r w:rsidRPr="00ED5028">
        <w:t xml:space="preserve">ительной власти, уполномоченный на осуществление контроля в сфере закупок, информацию, предусмотренную </w:t>
      </w:r>
      <w:r w:rsidRPr="00ED5028">
        <w:t xml:space="preserve">пунктами </w:t>
      </w:r>
      <w:r w:rsidRPr="00ED5028">
        <w:t>1</w:t>
      </w:r>
      <w:r w:rsidRPr="00ED5028">
        <w:t xml:space="preserve"> - </w:t>
      </w:r>
      <w:r w:rsidRPr="00ED5028">
        <w:t>3 части 3</w:t>
      </w:r>
      <w:r w:rsidRPr="00ED5028">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w:t>
      </w:r>
      <w:r w:rsidRPr="00ED5028">
        <w:lastRenderedPageBreak/>
        <w:t>(подрядчика, исполн</w:t>
      </w:r>
      <w:r w:rsidRPr="00ED5028">
        <w:t>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ED5028" w:rsidRDefault="000C4C58">
      <w:pPr>
        <w:pStyle w:val="ConsPlusNormal"/>
        <w:spacing w:before="240"/>
        <w:ind w:firstLine="540"/>
        <w:jc w:val="both"/>
      </w:pPr>
      <w:bookmarkStart w:id="431" w:name="Par2287"/>
      <w:bookmarkEnd w:id="431"/>
      <w:r w:rsidRPr="00ED5028">
        <w:t>6. В случае расторжения контракта по решению суда</w:t>
      </w:r>
      <w:r w:rsidRPr="00ED5028">
        <w:t xml:space="preserve">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w:t>
      </w:r>
      <w:r w:rsidRPr="00ED5028">
        <w:t xml:space="preserve">ию, предусмотренную </w:t>
      </w:r>
      <w:r w:rsidRPr="00ED5028">
        <w:t>частью 3</w:t>
      </w:r>
      <w:r w:rsidRPr="00ED5028">
        <w:t xml:space="preserve"> настоящей статьи, а также копию решения суда о расторжении контракта или в письменной форме обоснование причин одностороннег</w:t>
      </w:r>
      <w:r w:rsidRPr="00ED5028">
        <w:t>о отказа заказчика от исполнения контракта.</w:t>
      </w:r>
    </w:p>
    <w:p w:rsidR="00000000" w:rsidRPr="00ED5028" w:rsidRDefault="000C4C58">
      <w:pPr>
        <w:pStyle w:val="ConsPlusNormal"/>
        <w:spacing w:before="240"/>
        <w:ind w:firstLine="540"/>
        <w:jc w:val="both"/>
      </w:pPr>
      <w:r w:rsidRPr="00ED5028">
        <w:t xml:space="preserve">7. В течение десяти рабочих дней с даты поступления документов и информации, указанных в </w:t>
      </w:r>
      <w:r w:rsidRPr="00ED5028">
        <w:t>частях 4</w:t>
      </w:r>
      <w:r w:rsidRPr="00ED5028">
        <w:t xml:space="preserve"> - </w:t>
      </w:r>
      <w:r w:rsidRPr="00ED5028">
        <w:t>6</w:t>
      </w:r>
      <w:r w:rsidRPr="00ED5028">
        <w:t xml:space="preserve"> настоящей статьи, федеральный орган исполнительной власти, уп</w:t>
      </w:r>
      <w:r w:rsidRPr="00ED5028">
        <w:t>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w:t>
      </w:r>
      <w:r w:rsidRPr="00ED5028">
        <w:t xml:space="preserve"> контроля в сфере закупок, включает информацию, предусмотренную </w:t>
      </w:r>
      <w:r w:rsidRPr="00ED5028">
        <w:t>частью 3</w:t>
      </w:r>
      <w:r w:rsidRPr="00ED5028">
        <w:t xml:space="preserve"> настоящей статьи, в реестр недобросовестных поставщиков в течение трех рабочих д</w:t>
      </w:r>
      <w:r w:rsidRPr="00ED5028">
        <w:t>ней с даты подтверждения этих фактов.</w:t>
      </w:r>
    </w:p>
    <w:p w:rsidR="00000000" w:rsidRPr="00ED5028" w:rsidRDefault="000C4C58">
      <w:pPr>
        <w:pStyle w:val="ConsPlusNormal"/>
        <w:spacing w:before="240"/>
        <w:ind w:firstLine="540"/>
        <w:jc w:val="both"/>
      </w:pPr>
      <w:r w:rsidRPr="00ED5028">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ED5028" w:rsidRDefault="000C4C58">
      <w:pPr>
        <w:pStyle w:val="ConsPlusNormal"/>
        <w:spacing w:before="240"/>
        <w:ind w:firstLine="540"/>
        <w:jc w:val="both"/>
      </w:pPr>
      <w:bookmarkStart w:id="432" w:name="Par2290"/>
      <w:bookmarkEnd w:id="432"/>
      <w:r w:rsidRPr="00ED5028">
        <w:t xml:space="preserve">9. Информация, предусмотренная </w:t>
      </w:r>
      <w:r w:rsidRPr="00ED5028">
        <w:t>частью 3</w:t>
      </w:r>
      <w:r w:rsidRPr="00ED5028">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ED5028" w:rsidRDefault="000C4C58">
      <w:pPr>
        <w:pStyle w:val="ConsPlusNormal"/>
        <w:spacing w:before="240"/>
        <w:ind w:firstLine="540"/>
        <w:jc w:val="both"/>
      </w:pPr>
      <w:r w:rsidRPr="00ED5028">
        <w:t xml:space="preserve">10. Порядок </w:t>
      </w:r>
      <w:r w:rsidRPr="00ED5028">
        <w:t>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w:t>
      </w:r>
      <w:r w:rsidRPr="00ED5028">
        <w:t>едерации.</w:t>
      </w:r>
    </w:p>
    <w:p w:rsidR="00000000" w:rsidRPr="00ED5028" w:rsidRDefault="000C4C58">
      <w:pPr>
        <w:pStyle w:val="ConsPlusNormal"/>
        <w:spacing w:before="240"/>
        <w:ind w:firstLine="540"/>
        <w:jc w:val="both"/>
      </w:pPr>
      <w:r w:rsidRPr="00ED5028">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w:t>
      </w:r>
      <w:r w:rsidRPr="00ED5028">
        <w:t xml:space="preserve">казчика от исполнения контракта, содержащаяся в реестре недобросовестных поставщиков информация, неисполнение действий, предусмотренных </w:t>
      </w:r>
      <w:r w:rsidRPr="00ED5028">
        <w:t>частью 9</w:t>
      </w:r>
      <w:r w:rsidRPr="00ED5028">
        <w:t xml:space="preserve"> настоящей статьи, могут быть обжалованы заинтересованным лицом в судебном порядке.</w:t>
      </w:r>
    </w:p>
    <w:p w:rsidR="00000000" w:rsidRPr="00ED5028" w:rsidRDefault="000C4C58">
      <w:pPr>
        <w:pStyle w:val="ConsPlusNormal"/>
        <w:ind w:firstLine="540"/>
        <w:jc w:val="both"/>
      </w:pPr>
    </w:p>
    <w:p w:rsidR="00000000" w:rsidRPr="00ED5028" w:rsidRDefault="000C4C58">
      <w:pPr>
        <w:pStyle w:val="ConsPlusTitle"/>
        <w:jc w:val="center"/>
        <w:outlineLvl w:val="0"/>
      </w:pPr>
      <w:bookmarkStart w:id="433" w:name="Par2294"/>
      <w:bookmarkEnd w:id="433"/>
      <w:r w:rsidRPr="00ED5028">
        <w:t>Глава 6. ОБЖАЛОВАНИЕ ДЕЙСТВИЙ (БЕЗДЕЙСТВИЯ) ЗАКАЗЧИКА,</w:t>
      </w:r>
    </w:p>
    <w:p w:rsidR="00000000" w:rsidRPr="00ED5028" w:rsidRDefault="000C4C58">
      <w:pPr>
        <w:pStyle w:val="ConsPlusTitle"/>
        <w:jc w:val="center"/>
      </w:pPr>
      <w:r w:rsidRPr="00ED5028">
        <w:t>УПОЛНОМОЧЕНН</w:t>
      </w:r>
      <w:r w:rsidRPr="00ED5028">
        <w:t>ОГО ОРГАНА, УПОЛНОМОЧЕННОГО УЧРЕЖДЕНИЯ,</w:t>
      </w:r>
    </w:p>
    <w:p w:rsidR="00000000" w:rsidRPr="00ED5028" w:rsidRDefault="000C4C58">
      <w:pPr>
        <w:pStyle w:val="ConsPlusTitle"/>
        <w:jc w:val="center"/>
      </w:pPr>
      <w:r w:rsidRPr="00ED5028">
        <w:t>СПЕЦИАЛИЗИРОВАННОЙ ОРГАНИЗАЦИИ, КОМИССИИ ПО ОСУЩЕСТВЛЕНИЮ</w:t>
      </w:r>
    </w:p>
    <w:p w:rsidR="00000000" w:rsidRPr="00ED5028" w:rsidRDefault="000C4C58">
      <w:pPr>
        <w:pStyle w:val="ConsPlusTitle"/>
        <w:jc w:val="center"/>
      </w:pPr>
      <w:r w:rsidRPr="00ED5028">
        <w:t>ЗАКУПОК, ЕЕ ЧЛЕНОВ, ДОЛЖНОСТНОГО ЛИЦА КОНТРАКТНОЙ СЛУЖБЫ,</w:t>
      </w:r>
    </w:p>
    <w:p w:rsidR="00000000" w:rsidRPr="00ED5028" w:rsidRDefault="000C4C58">
      <w:pPr>
        <w:pStyle w:val="ConsPlusTitle"/>
        <w:jc w:val="center"/>
      </w:pPr>
      <w:r w:rsidRPr="00ED5028">
        <w:t>КОНТРАКТНОГО УПРАВЛЯЮЩЕГО, ОПЕРАТОРА ЭЛЕКТРОННОЙ ПЛОЩАДКИ</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105. Порядок подачи жалобы</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ED5028">
        <w:t xml:space="preserve">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w:t>
      </w:r>
      <w:r w:rsidRPr="00ED5028">
        <w:lastRenderedPageBreak/>
        <w:t>службы, контр</w:t>
      </w:r>
      <w:r w:rsidRPr="00ED5028">
        <w:t>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ED5028" w:rsidRDefault="000C4C58">
      <w:pPr>
        <w:pStyle w:val="ConsPlusNormal"/>
        <w:spacing w:before="240"/>
        <w:ind w:firstLine="540"/>
        <w:jc w:val="both"/>
      </w:pPr>
      <w:r w:rsidRPr="00ED5028">
        <w:t>2. Обжалование действий (бездействия) заказчика, уполномоченного органа, уполномоченного учреждения, специализиров</w:t>
      </w:r>
      <w:r w:rsidRPr="00ED5028">
        <w:t xml:space="preserve">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w:t>
      </w:r>
      <w:r w:rsidRPr="00ED5028">
        <w:t>закупки, общественным объединением, объединением юридических лиц таких действий (бездействия) в судебном порядке.</w:t>
      </w:r>
    </w:p>
    <w:p w:rsidR="00000000" w:rsidRPr="00ED5028" w:rsidRDefault="000C4C58">
      <w:pPr>
        <w:pStyle w:val="ConsPlusNormal"/>
        <w:spacing w:before="240"/>
        <w:ind w:firstLine="540"/>
        <w:jc w:val="both"/>
      </w:pPr>
      <w:bookmarkStart w:id="434" w:name="Par2304"/>
      <w:bookmarkEnd w:id="434"/>
      <w:r w:rsidRPr="00ED5028">
        <w:t>3. Обжалование действий (бездействия) заказчика, уполномоченного органа, уполномоченного учреждения, специализированной организа</w:t>
      </w:r>
      <w:r w:rsidRPr="00ED5028">
        <w:t>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w:t>
      </w:r>
      <w:r w:rsidRPr="00ED5028">
        <w:t>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w:t>
      </w:r>
      <w:r w:rsidRPr="00ED5028">
        <w:t xml:space="preserve">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w:t>
      </w:r>
      <w:r w:rsidRPr="00ED5028">
        <w:t>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w:t>
      </w:r>
      <w:r w:rsidRPr="00ED5028">
        <w:t xml:space="preserve">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w:t>
      </w:r>
      <w:r w:rsidRPr="00ED5028">
        <w:t>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ED5028">
        <w:t>жностного лица контрактной службы, контрактного управляющего осуществляется только в судебном порядке.</w:t>
      </w:r>
    </w:p>
    <w:p w:rsidR="00000000" w:rsidRPr="00ED5028" w:rsidRDefault="000C4C58">
      <w:pPr>
        <w:pStyle w:val="ConsPlusNormal"/>
        <w:spacing w:before="240"/>
        <w:ind w:firstLine="540"/>
        <w:jc w:val="both"/>
      </w:pPr>
      <w:bookmarkStart w:id="435" w:name="Par2305"/>
      <w:bookmarkEnd w:id="435"/>
      <w:r w:rsidRPr="00ED5028">
        <w:t>4. Обжалование действий (бездействия) заказчика, уполномоченного органа, уполномоченного учреждения, специализированной организации, комисс</w:t>
      </w:r>
      <w:r w:rsidRPr="00ED5028">
        <w:t>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w:t>
      </w:r>
      <w:r w:rsidRPr="00ED5028">
        <w:t>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w:t>
      </w:r>
      <w:r w:rsidRPr="00ED5028">
        <w:t>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w:t>
      </w:r>
      <w:r w:rsidRPr="00ED5028">
        <w:t>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w:t>
      </w:r>
      <w:r w:rsidRPr="00ED5028">
        <w:t>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w:t>
      </w:r>
      <w:r w:rsidRPr="00ED5028">
        <w:t xml:space="preserve"> при заключении контракта, обжалование данных действий (бездействия) осуществляется до заключения контракта. По истечении указанных сроков </w:t>
      </w:r>
      <w:r w:rsidRPr="00ED5028">
        <w:lastRenderedPageBreak/>
        <w:t>обжалование данных действий (бездействия) заказчика, уполномоченного органа, уполномоченного учреждения, специализиро</w:t>
      </w:r>
      <w:r w:rsidRPr="00ED5028">
        <w:t>ванной организации, оператора электронной площадки, аукционной комиссии осуществляется только в судебном порядке.</w:t>
      </w:r>
    </w:p>
    <w:p w:rsidR="00000000" w:rsidRPr="00ED5028" w:rsidRDefault="000C4C58">
      <w:pPr>
        <w:pStyle w:val="ConsPlusNormal"/>
        <w:spacing w:before="240"/>
        <w:ind w:firstLine="540"/>
        <w:jc w:val="both"/>
      </w:pPr>
      <w:r w:rsidRPr="00ED5028">
        <w:t>5. Обжалование действий (бездействия) оператора электронной площадки, связанных с аккредитацией участника закупки на электронной площадке, доп</w:t>
      </w:r>
      <w:r w:rsidRPr="00ED5028">
        <w:t>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w:t>
      </w:r>
      <w:r w:rsidRPr="00ED5028">
        <w:t xml:space="preserve">я в порядке, установленном настоящей главой, в сроки, предусмотренные </w:t>
      </w:r>
      <w:r w:rsidRPr="00ED5028">
        <w:t>частью 4</w:t>
      </w:r>
      <w:r w:rsidRPr="00ED5028">
        <w:t xml:space="preserve"> настоящей статьи.</w:t>
      </w:r>
    </w:p>
    <w:p w:rsidR="00000000" w:rsidRPr="00ED5028" w:rsidRDefault="000C4C58">
      <w:pPr>
        <w:pStyle w:val="ConsPlusNormal"/>
        <w:spacing w:before="240"/>
        <w:ind w:firstLine="540"/>
        <w:jc w:val="both"/>
      </w:pPr>
      <w:r w:rsidRPr="00ED5028">
        <w:t>6. Обжалование действий (бездействия) заказчика, уполномоченного органа, уполномоченного учреждения, специализированной организац</w:t>
      </w:r>
      <w:r w:rsidRPr="00ED5028">
        <w:t>ии, связанных с заключением контракта, допускается в порядке, установленном настоящей главой, не позднее даты заключения контракта.</w:t>
      </w:r>
    </w:p>
    <w:p w:rsidR="00000000" w:rsidRPr="00ED5028" w:rsidRDefault="000C4C58">
      <w:pPr>
        <w:pStyle w:val="ConsPlusNormal"/>
        <w:spacing w:before="240"/>
        <w:ind w:firstLine="540"/>
        <w:jc w:val="both"/>
      </w:pPr>
      <w:r w:rsidRPr="00ED5028">
        <w:t>7. Участник закупки, общественное объединение и объединение юридических лиц подают жалобу в письменной форме.</w:t>
      </w:r>
    </w:p>
    <w:p w:rsidR="00000000" w:rsidRPr="00ED5028" w:rsidRDefault="000C4C58">
      <w:pPr>
        <w:pStyle w:val="ConsPlusNormal"/>
        <w:spacing w:before="240"/>
        <w:ind w:firstLine="540"/>
        <w:jc w:val="both"/>
      </w:pPr>
      <w:bookmarkStart w:id="436" w:name="Par2309"/>
      <w:bookmarkEnd w:id="436"/>
      <w:r w:rsidRPr="00ED5028">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w:t>
      </w:r>
      <w:r w:rsidRPr="00ED5028">
        <w:t>тронной площадки (далее также - жалоба) должна содержать:</w:t>
      </w:r>
    </w:p>
    <w:p w:rsidR="00000000" w:rsidRPr="00ED5028" w:rsidRDefault="000C4C58">
      <w:pPr>
        <w:pStyle w:val="ConsPlusNormal"/>
        <w:spacing w:before="240"/>
        <w:ind w:firstLine="540"/>
        <w:jc w:val="both"/>
      </w:pPr>
      <w:r w:rsidRPr="00ED5028">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w:t>
      </w:r>
      <w:r w:rsidRPr="00ED5028">
        <w:t>контактного телефона лица, действия (бездействие) которого обжалуются (при наличии такой информации);</w:t>
      </w:r>
    </w:p>
    <w:p w:rsidR="00000000" w:rsidRPr="00ED5028" w:rsidRDefault="000C4C58">
      <w:pPr>
        <w:pStyle w:val="ConsPlusNormal"/>
        <w:spacing w:before="240"/>
        <w:ind w:firstLine="540"/>
        <w:jc w:val="both"/>
      </w:pPr>
      <w:r w:rsidRPr="00ED5028">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w:t>
      </w:r>
      <w:r w:rsidRPr="00ED5028">
        <w:t>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ED5028" w:rsidRDefault="000C4C58">
      <w:pPr>
        <w:pStyle w:val="ConsPlusNormal"/>
        <w:spacing w:before="240"/>
        <w:ind w:firstLine="540"/>
        <w:jc w:val="both"/>
      </w:pPr>
      <w:r w:rsidRPr="00ED5028">
        <w:t>3) указание на закупку, з</w:t>
      </w:r>
      <w:r w:rsidRPr="00ED5028">
        <w:t>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ED5028" w:rsidRDefault="000C4C58">
      <w:pPr>
        <w:pStyle w:val="ConsPlusNormal"/>
        <w:spacing w:before="240"/>
        <w:ind w:firstLine="540"/>
        <w:jc w:val="both"/>
      </w:pPr>
      <w:r w:rsidRPr="00ED5028">
        <w:t>4) указание на обжалуемые действия (бездействие) заказчика, уполномоченного органа, уполномоченног</w:t>
      </w:r>
      <w:r w:rsidRPr="00ED5028">
        <w:t>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ED5028" w:rsidRDefault="000C4C58">
      <w:pPr>
        <w:pStyle w:val="ConsPlusNormal"/>
        <w:spacing w:before="240"/>
        <w:ind w:firstLine="540"/>
        <w:jc w:val="both"/>
      </w:pPr>
      <w:r w:rsidRPr="00ED5028">
        <w:t>9. К жалобе прикладываются документы, подтверждающие</w:t>
      </w:r>
      <w:r w:rsidRPr="00ED5028">
        <w:t xml:space="preserve"> ее обоснованность. При этом жалоба должна содержать перечень прилагаемых к ней документов.</w:t>
      </w:r>
    </w:p>
    <w:p w:rsidR="00000000" w:rsidRPr="00ED5028" w:rsidRDefault="000C4C58">
      <w:pPr>
        <w:pStyle w:val="ConsPlusNormal"/>
        <w:spacing w:before="240"/>
        <w:ind w:firstLine="540"/>
        <w:jc w:val="both"/>
      </w:pPr>
      <w:r w:rsidRPr="00ED5028">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w:t>
      </w:r>
      <w:r w:rsidRPr="00ED5028">
        <w:t xml:space="preserve"> полномочия на подписание жалобы документ.</w:t>
      </w:r>
    </w:p>
    <w:p w:rsidR="00000000" w:rsidRPr="00ED5028" w:rsidRDefault="000C4C58">
      <w:pPr>
        <w:pStyle w:val="ConsPlusNormal"/>
        <w:spacing w:before="240"/>
        <w:ind w:firstLine="540"/>
        <w:jc w:val="both"/>
      </w:pPr>
      <w:r w:rsidRPr="00ED5028">
        <w:t>11. Жалоба возвращается подавшему ее лицу без рассмотрения в случае, если:</w:t>
      </w:r>
    </w:p>
    <w:p w:rsidR="00000000" w:rsidRPr="00ED5028" w:rsidRDefault="000C4C58">
      <w:pPr>
        <w:pStyle w:val="ConsPlusNormal"/>
        <w:spacing w:before="240"/>
        <w:ind w:firstLine="540"/>
        <w:jc w:val="both"/>
      </w:pPr>
      <w:r w:rsidRPr="00ED5028">
        <w:lastRenderedPageBreak/>
        <w:t>1) жалоба не соответствует требованиям, установленным настоящей статьей;</w:t>
      </w:r>
    </w:p>
    <w:p w:rsidR="00000000" w:rsidRPr="00ED5028" w:rsidRDefault="000C4C58">
      <w:pPr>
        <w:pStyle w:val="ConsPlusNormal"/>
        <w:spacing w:before="240"/>
        <w:ind w:firstLine="540"/>
        <w:jc w:val="both"/>
      </w:pPr>
      <w:r w:rsidRPr="00ED5028">
        <w:t>2) жалоба не подписана или жалоба подписана лицом, полномочия кот</w:t>
      </w:r>
      <w:r w:rsidRPr="00ED5028">
        <w:t>орого не подтверждены документами;</w:t>
      </w:r>
    </w:p>
    <w:p w:rsidR="00000000" w:rsidRPr="00ED5028" w:rsidRDefault="000C4C58">
      <w:pPr>
        <w:pStyle w:val="ConsPlusNormal"/>
        <w:spacing w:before="240"/>
        <w:ind w:firstLine="540"/>
        <w:jc w:val="both"/>
      </w:pPr>
      <w:r w:rsidRPr="00ED5028">
        <w:t>3) жалоба подана по истечении срока, предусмотренного настоящей статьей;</w:t>
      </w:r>
    </w:p>
    <w:p w:rsidR="00000000" w:rsidRPr="00ED5028" w:rsidRDefault="000C4C58">
      <w:pPr>
        <w:pStyle w:val="ConsPlusNormal"/>
        <w:spacing w:before="240"/>
        <w:ind w:firstLine="540"/>
        <w:jc w:val="both"/>
      </w:pPr>
      <w:r w:rsidRPr="00ED5028">
        <w:t>4) по жалобе на те же действия (бездействие) принято решение суда или контрольного органа в сфере закупок.</w:t>
      </w:r>
    </w:p>
    <w:p w:rsidR="00000000" w:rsidRPr="00ED5028" w:rsidRDefault="000C4C58">
      <w:pPr>
        <w:pStyle w:val="ConsPlusNormal"/>
        <w:spacing w:before="240"/>
        <w:ind w:firstLine="540"/>
        <w:jc w:val="both"/>
      </w:pPr>
      <w:r w:rsidRPr="00ED5028">
        <w:t>12. Решение о возвращении жалобы без расс</w:t>
      </w:r>
      <w:r w:rsidRPr="00ED5028">
        <w:t>мотрения принимается в течение двух рабочих дней с даты поступления жалобы.</w:t>
      </w:r>
    </w:p>
    <w:p w:rsidR="00000000" w:rsidRPr="00ED5028" w:rsidRDefault="000C4C58">
      <w:pPr>
        <w:pStyle w:val="ConsPlusNormal"/>
        <w:spacing w:before="240"/>
        <w:ind w:firstLine="540"/>
        <w:jc w:val="both"/>
      </w:pPr>
      <w:r w:rsidRPr="00ED5028">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w:t>
      </w:r>
      <w:r w:rsidRPr="00ED5028">
        <w:t>ения жалобы.</w:t>
      </w:r>
    </w:p>
    <w:p w:rsidR="00000000" w:rsidRPr="00ED5028" w:rsidRDefault="000C4C58">
      <w:pPr>
        <w:pStyle w:val="ConsPlusNormal"/>
        <w:spacing w:before="240"/>
        <w:ind w:firstLine="540"/>
        <w:jc w:val="both"/>
      </w:pPr>
      <w:r w:rsidRPr="00ED5028">
        <w:t>14. Решение о возвращении жалобы может быть обжаловано в судебном порядке.</w:t>
      </w:r>
    </w:p>
    <w:p w:rsidR="00000000" w:rsidRPr="00ED5028" w:rsidRDefault="000C4C58">
      <w:pPr>
        <w:pStyle w:val="ConsPlusNormal"/>
        <w:spacing w:before="240"/>
        <w:ind w:firstLine="540"/>
        <w:jc w:val="both"/>
      </w:pPr>
      <w:r w:rsidRPr="00ED5028">
        <w:t xml:space="preserve">15. Лицо, подавшее жалобу, вправе отозвать ее до принятия контрольным органом в сфере закупок решения по существу жалобы, при этом такое лицо </w:t>
      </w:r>
      <w:r w:rsidRPr="00ED5028">
        <w:t>не вправе подать жалобу повторно на те же действия (бездействие) тех же лиц.</w:t>
      </w:r>
    </w:p>
    <w:p w:rsidR="00000000" w:rsidRPr="00ED5028" w:rsidRDefault="000C4C58">
      <w:pPr>
        <w:pStyle w:val="ConsPlusNormal"/>
        <w:spacing w:before="240"/>
        <w:ind w:firstLine="540"/>
        <w:jc w:val="both"/>
      </w:pPr>
      <w:r w:rsidRPr="00ED5028">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w:t>
      </w:r>
      <w:r w:rsidRPr="00ED5028">
        <w:t>нформационной системе.</w:t>
      </w:r>
    </w:p>
    <w:p w:rsidR="00000000" w:rsidRPr="00ED5028" w:rsidRDefault="000C4C58">
      <w:pPr>
        <w:pStyle w:val="ConsPlusNormal"/>
        <w:spacing w:before="240"/>
        <w:ind w:firstLine="540"/>
        <w:jc w:val="both"/>
      </w:pPr>
      <w:r w:rsidRPr="00ED5028">
        <w:t>17. Жалоба подается в:</w:t>
      </w:r>
    </w:p>
    <w:p w:rsidR="00000000" w:rsidRPr="00ED5028" w:rsidRDefault="000C4C58">
      <w:pPr>
        <w:pStyle w:val="ConsPlusNormal"/>
        <w:spacing w:before="240"/>
        <w:ind w:firstLine="540"/>
        <w:jc w:val="both"/>
      </w:pPr>
      <w:r w:rsidRPr="00ED5028">
        <w:t xml:space="preserve">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w:t>
      </w:r>
      <w:r w:rsidRPr="00ED5028">
        <w:t>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w:t>
      </w:r>
      <w:r w:rsidRPr="00ED5028">
        <w:t>х нужд;</w:t>
      </w:r>
    </w:p>
    <w:p w:rsidR="00000000" w:rsidRPr="00ED5028" w:rsidRDefault="000C4C58">
      <w:pPr>
        <w:pStyle w:val="ConsPlusNormal"/>
        <w:spacing w:before="240"/>
        <w:ind w:firstLine="540"/>
        <w:jc w:val="both"/>
      </w:pPr>
      <w:r w:rsidRPr="00ED5028">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w:t>
      </w:r>
      <w:r w:rsidRPr="00ED5028">
        <w:t>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w:t>
      </w:r>
      <w:r w:rsidRPr="00ED5028">
        <w:t xml:space="preserve"> не относятся к государственному оборонному заказу и сведения о которых составляют государственную тайну;</w:t>
      </w:r>
    </w:p>
    <w:p w:rsidR="00000000" w:rsidRPr="00ED5028" w:rsidRDefault="000C4C58">
      <w:pPr>
        <w:pStyle w:val="ConsPlusNormal"/>
        <w:spacing w:before="240"/>
        <w:ind w:firstLine="540"/>
        <w:jc w:val="both"/>
      </w:pPr>
      <w:r w:rsidRPr="00ED5028">
        <w:t>3) орган исполнительной власти субъекта Российской Федерации, уполномоченный на осуществление контроля в сфере закупок, на действия (бездействие) зака</w:t>
      </w:r>
      <w:r w:rsidRPr="00ED5028">
        <w:t>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w:t>
      </w:r>
      <w:r w:rsidRPr="00ED5028">
        <w:t>ской Федерации и муниципальных нужд муниципальных образований, находящихся на территории субъекта Российской Федерации;</w:t>
      </w:r>
    </w:p>
    <w:p w:rsidR="00000000" w:rsidRPr="00ED5028" w:rsidRDefault="000C4C58">
      <w:pPr>
        <w:pStyle w:val="ConsPlusNormal"/>
        <w:spacing w:before="240"/>
        <w:ind w:firstLine="540"/>
        <w:jc w:val="both"/>
      </w:pPr>
      <w:r w:rsidRPr="00ED5028">
        <w:lastRenderedPageBreak/>
        <w:t>4) орган местного самоуправления, уполномоченный на осуществление контроля в сфере закупок, на действия (бездействие) заказчика, уполном</w:t>
      </w:r>
      <w:r w:rsidRPr="00ED5028">
        <w:t>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ED5028" w:rsidRDefault="000C4C58">
      <w:pPr>
        <w:pStyle w:val="ConsPlusNormal"/>
        <w:spacing w:before="240"/>
        <w:ind w:firstLine="540"/>
        <w:jc w:val="both"/>
      </w:pPr>
      <w:r w:rsidRPr="00ED5028">
        <w:t xml:space="preserve">18. Информация </w:t>
      </w:r>
      <w:r w:rsidRPr="00ED5028">
        <w:t>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w:t>
      </w:r>
      <w:r w:rsidRPr="00ED5028">
        <w:t>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106. Рассмотрение жалобы по существу</w:t>
      </w:r>
    </w:p>
    <w:p w:rsidR="00000000" w:rsidRPr="00ED5028" w:rsidRDefault="000C4C58">
      <w:pPr>
        <w:pStyle w:val="ConsPlusNormal"/>
        <w:ind w:firstLine="540"/>
        <w:jc w:val="both"/>
      </w:pPr>
    </w:p>
    <w:p w:rsidR="00000000" w:rsidRPr="00ED5028" w:rsidRDefault="000C4C58">
      <w:pPr>
        <w:pStyle w:val="ConsPlusNormal"/>
        <w:spacing w:before="300"/>
        <w:ind w:firstLine="540"/>
        <w:jc w:val="both"/>
      </w:pPr>
      <w:r w:rsidRPr="00ED5028">
        <w:t>1. После подачи жалобы и принятия ее к рассмотрению контрольный орган в сфере закупок в т</w:t>
      </w:r>
      <w:r w:rsidRPr="00ED5028">
        <w:t>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w:t>
      </w:r>
      <w:r w:rsidRPr="00ED5028">
        <w:t>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w:t>
      </w:r>
      <w:r w:rsidRPr="00ED5028">
        <w:t>оставщика (подрядчика, исполнителя) закрытыми способами указанная информация не размещается в единой информационной системе.</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2. Лица, прав</w:t>
      </w:r>
      <w:r w:rsidRPr="00ED5028">
        <w:t>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w:t>
      </w:r>
      <w:r w:rsidRPr="00ED5028">
        <w:t xml:space="preserve">бу должно содержать информацию, предусмотренную </w:t>
      </w:r>
      <w:r w:rsidRPr="00ED5028">
        <w:t>частью 8 статьи 105</w:t>
      </w:r>
      <w:r w:rsidRPr="00ED5028">
        <w:t xml:space="preserve"> настоящего Федерального закона. Возражение на жалобу направляется в контрольный орган в сфере закупок</w:t>
      </w:r>
      <w:r w:rsidRPr="00ED5028">
        <w:t xml:space="preserve"> не позднее чем за два рабочих дня до даты рассмотрения жалобы.</w:t>
      </w:r>
    </w:p>
    <w:p w:rsidR="00000000" w:rsidRPr="00ED5028" w:rsidRDefault="000C4C58">
      <w:pPr>
        <w:pStyle w:val="ConsPlusNormal"/>
        <w:spacing w:before="240"/>
        <w:ind w:firstLine="540"/>
        <w:jc w:val="both"/>
      </w:pPr>
      <w:r w:rsidRPr="00ED5028">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w:t>
      </w:r>
      <w:r w:rsidRPr="00ED5028">
        <w:t>направивших возражения на жалобу, о результатах такого рассмотрения.</w:t>
      </w:r>
    </w:p>
    <w:p w:rsidR="00000000" w:rsidRPr="00ED5028" w:rsidRDefault="000C4C58">
      <w:pPr>
        <w:pStyle w:val="ConsPlusNormal"/>
        <w:spacing w:before="240"/>
        <w:ind w:firstLine="540"/>
        <w:jc w:val="both"/>
      </w:pPr>
      <w:r w:rsidRPr="00ED5028">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w:t>
      </w:r>
      <w:r w:rsidRPr="00ED5028">
        <w:t>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ED5028" w:rsidRDefault="000C4C58">
      <w:pPr>
        <w:pStyle w:val="ConsPlusNormal"/>
        <w:spacing w:before="240"/>
        <w:ind w:firstLine="540"/>
        <w:jc w:val="both"/>
      </w:pPr>
      <w:r w:rsidRPr="00ED5028">
        <w:t>4.</w:t>
      </w:r>
      <w:r w:rsidRPr="00ED5028">
        <w:t xml:space="preserve">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w:t>
      </w:r>
      <w:r w:rsidRPr="00ED5028">
        <w:t xml:space="preserve">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w:t>
      </w:r>
      <w:r w:rsidRPr="00ED5028">
        <w:lastRenderedPageBreak/>
        <w:t>осуществляться на</w:t>
      </w:r>
      <w:r w:rsidRPr="00ED5028">
        <w:t xml:space="preserve"> коллегиальной основе.</w:t>
      </w:r>
    </w:p>
    <w:p w:rsidR="00000000" w:rsidRPr="00ED5028" w:rsidRDefault="000C4C58">
      <w:pPr>
        <w:pStyle w:val="ConsPlusNormal"/>
        <w:spacing w:before="240"/>
        <w:ind w:firstLine="540"/>
        <w:jc w:val="both"/>
      </w:pPr>
      <w:r w:rsidRPr="00ED5028">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w:t>
      </w:r>
      <w:r w:rsidRPr="00ED5028">
        <w:t>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w:t>
      </w:r>
      <w:r w:rsidRPr="00ED5028">
        <w:t xml:space="preserve">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ED5028" w:rsidRDefault="000C4C58">
      <w:pPr>
        <w:pStyle w:val="ConsPlusNormal"/>
        <w:spacing w:before="240"/>
        <w:ind w:firstLine="540"/>
        <w:jc w:val="both"/>
      </w:pPr>
      <w:r w:rsidRPr="00ED5028">
        <w:t>6. Рассмотрение жалобы не осуществляется в отношении результатов оценки заявок на у</w:t>
      </w:r>
      <w:r w:rsidRPr="00ED5028">
        <w:t xml:space="preserve">частие в конкурсе, в запросе предложений, окончательных предложений в соответствии с указанными в </w:t>
      </w:r>
      <w:r w:rsidRPr="00ED5028">
        <w:t>пунктах 3</w:t>
      </w:r>
      <w:r w:rsidRPr="00ED5028">
        <w:t xml:space="preserve"> и </w:t>
      </w:r>
      <w:r w:rsidRPr="00ED5028">
        <w:t>4 части 1 статьи 32</w:t>
      </w:r>
      <w:r w:rsidRPr="00ED5028">
        <w:t xml:space="preserve"> настоящего Федерального закона критериями оценки этих заявок, окончательных предложений.</w:t>
      </w:r>
    </w:p>
    <w:p w:rsidR="00000000" w:rsidRPr="00ED5028" w:rsidRDefault="000C4C58">
      <w:pPr>
        <w:pStyle w:val="ConsPlusNormal"/>
        <w:spacing w:before="240"/>
        <w:ind w:firstLine="540"/>
        <w:jc w:val="both"/>
      </w:pPr>
      <w:r w:rsidRPr="00ED5028">
        <w:t>7. Контрольный орган в сфере закупок вправе приостановить определение поставщика (подрядчика, испол</w:t>
      </w:r>
      <w:r w:rsidRPr="00ED5028">
        <w:t>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w:t>
      </w:r>
      <w:r w:rsidRPr="00ED5028">
        <w:t>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w:t>
      </w:r>
      <w:r w:rsidRPr="00ED5028">
        <w:t>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w:t>
      </w:r>
      <w:r w:rsidRPr="00ED5028">
        <w:t>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w:t>
      </w:r>
      <w:r w:rsidRPr="00ED5028">
        <w:t>олнения обязательств по контракту с указанием новых сроков исполнения этих обязательств.</w:t>
      </w:r>
    </w:p>
    <w:p w:rsidR="00000000" w:rsidRPr="00ED5028" w:rsidRDefault="000C4C58">
      <w:pPr>
        <w:pStyle w:val="ConsPlusNormal"/>
        <w:jc w:val="both"/>
      </w:pPr>
      <w:r w:rsidRPr="00ED5028">
        <w:t>(в ред. Федерального закона от 04.06.2014 N 140-ФЗ)</w:t>
      </w:r>
    </w:p>
    <w:p w:rsidR="00000000" w:rsidRPr="00ED5028" w:rsidRDefault="000C4C58">
      <w:pPr>
        <w:pStyle w:val="ConsPlusNormal"/>
        <w:spacing w:before="240"/>
        <w:ind w:firstLine="540"/>
        <w:jc w:val="both"/>
      </w:pPr>
      <w:r w:rsidRPr="00ED5028">
        <w:t>8. По результатам рассмотрения жалобы по существу контрольный орган в сфере закупок принимает решение о признании ж</w:t>
      </w:r>
      <w:r w:rsidRPr="00ED5028">
        <w:t xml:space="preserve">алобы обоснованной или необоснованной и при необходимости о выдаче предписания об устранении допущенных нарушений, предусмотренного </w:t>
      </w:r>
      <w:r w:rsidRPr="00ED5028">
        <w:t>пунктом 2 части 22 статьи 99</w:t>
      </w:r>
      <w:r w:rsidRPr="00ED5028">
        <w:t xml:space="preserve"> настоящего Федерального закона, о совершении иных действий, предусмотренных </w:t>
      </w:r>
      <w:r w:rsidRPr="00ED5028">
        <w:t xml:space="preserve">частью </w:t>
      </w:r>
      <w:r w:rsidRPr="00ED5028">
        <w:t>22 статьи 99</w:t>
      </w:r>
      <w:r w:rsidRPr="00ED5028">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w:t>
      </w:r>
      <w:r w:rsidRPr="00ED5028">
        <w:t xml:space="preserve">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w:t>
      </w:r>
      <w:r w:rsidRPr="00ED5028">
        <w:t>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w:t>
      </w:r>
      <w:r w:rsidRPr="00ED5028">
        <w:t>данном предписании размещается в единой информационной системе в указанный срок.</w:t>
      </w:r>
    </w:p>
    <w:p w:rsidR="00000000" w:rsidRPr="00ED5028" w:rsidRDefault="000C4C58">
      <w:pPr>
        <w:pStyle w:val="ConsPlusNormal"/>
        <w:jc w:val="both"/>
      </w:pPr>
      <w:r w:rsidRPr="00ED5028">
        <w:t>(часть 8 в ред. Федерального закона от 28.12.2013 N 396-ФЗ)</w:t>
      </w:r>
    </w:p>
    <w:p w:rsidR="00000000" w:rsidRPr="00ED5028" w:rsidRDefault="000C4C58">
      <w:pPr>
        <w:pStyle w:val="ConsPlusNormal"/>
        <w:spacing w:before="240"/>
        <w:ind w:firstLine="540"/>
        <w:jc w:val="both"/>
      </w:pPr>
      <w:r w:rsidRPr="00ED5028">
        <w:t>9. Решение, принятое по результатам рассмотрения жалобы по существу, может быть обжаловано в судебном порядке в теч</w:t>
      </w:r>
      <w:r w:rsidRPr="00ED5028">
        <w:t>ение трех месяцев с даты его принятия.</w:t>
      </w:r>
    </w:p>
    <w:p w:rsidR="00000000" w:rsidRPr="00ED5028" w:rsidRDefault="000C4C58">
      <w:pPr>
        <w:pStyle w:val="ConsPlusNormal"/>
        <w:spacing w:before="240"/>
        <w:ind w:firstLine="540"/>
        <w:jc w:val="both"/>
      </w:pPr>
      <w:r w:rsidRPr="00ED5028">
        <w:lastRenderedPageBreak/>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w:t>
      </w:r>
      <w:r w:rsidRPr="00ED5028">
        <w:t>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w:t>
      </w:r>
      <w:r w:rsidRPr="00ED5028">
        <w:t>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w:t>
      </w:r>
      <w:r w:rsidRPr="00ED5028">
        <w:t>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w:t>
      </w:r>
      <w:r w:rsidRPr="00ED5028">
        <w:t>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Лица, виновные в нарушении законодательства Российской Федерации и иных нормативных правовых актов о контр</w:t>
      </w:r>
      <w:r w:rsidRPr="00ED5028">
        <w:t>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ED5028" w:rsidRDefault="000C4C58">
      <w:pPr>
        <w:pStyle w:val="ConsPlusNormal"/>
        <w:spacing w:before="240"/>
        <w:ind w:firstLine="540"/>
        <w:jc w:val="both"/>
      </w:pPr>
      <w:r w:rsidRPr="00ED5028">
        <w:t>2. Операторы электронных площадок и их должностные лица обязаны возместить убытк</w:t>
      </w:r>
      <w:r w:rsidRPr="00ED5028">
        <w:t>и, причиненные их неправомерными действиями по разглашению информации, полученной в ходе проведения электронных аукционов.</w:t>
      </w:r>
    </w:p>
    <w:p w:rsidR="00000000" w:rsidRPr="00ED5028" w:rsidRDefault="000C4C58">
      <w:pPr>
        <w:pStyle w:val="ConsPlusNormal"/>
        <w:ind w:firstLine="540"/>
        <w:jc w:val="both"/>
      </w:pPr>
    </w:p>
    <w:p w:rsidR="00000000" w:rsidRPr="00ED5028" w:rsidRDefault="000C4C58">
      <w:pPr>
        <w:pStyle w:val="ConsPlusTitle"/>
        <w:jc w:val="center"/>
        <w:outlineLvl w:val="0"/>
      </w:pPr>
      <w:r w:rsidRPr="00ED5028">
        <w:t>Глава 7. ОСОБЕННОСТИ ОСУЩЕСТВЛЕНИЯ ОТДЕЛЬНЫХ ВИДОВ ЗАКУПОК</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108. Особенности заключения энергосервисных контрактов</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ED5028">
        <w:t>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w:t>
      </w:r>
      <w:r w:rsidRPr="00ED5028">
        <w:t>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w:t>
      </w:r>
      <w:r w:rsidRPr="00ED5028">
        <w:t>ких ресурсов (далее - энергосервисный контракт).</w:t>
      </w:r>
    </w:p>
    <w:p w:rsidR="00000000" w:rsidRPr="00ED5028" w:rsidRDefault="000C4C58">
      <w:pPr>
        <w:pStyle w:val="ConsPlusNormal"/>
        <w:spacing w:before="240"/>
        <w:ind w:firstLine="540"/>
        <w:jc w:val="both"/>
      </w:pPr>
      <w:r w:rsidRPr="00ED5028">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w:t>
      </w:r>
      <w:r w:rsidRPr="00ED5028">
        <w:t>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w:t>
      </w:r>
      <w:r w:rsidRPr="00ED5028">
        <w:t>,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w:t>
      </w:r>
      <w:r w:rsidRPr="00ED5028">
        <w:t xml:space="preserve"> учетом положений, предусмотренных настоящей статьей.</w:t>
      </w:r>
    </w:p>
    <w:p w:rsidR="00000000" w:rsidRPr="00ED5028" w:rsidRDefault="000C4C58">
      <w:pPr>
        <w:pStyle w:val="ConsPlusNormal"/>
        <w:spacing w:before="240"/>
        <w:ind w:firstLine="540"/>
        <w:jc w:val="both"/>
      </w:pPr>
      <w:r w:rsidRPr="00ED5028">
        <w:lastRenderedPageBreak/>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w:t>
      </w:r>
      <w:r w:rsidRPr="00ED5028">
        <w:t xml:space="preserve">нные расходы с учетом особенностей, установленных Правительством Российской Федерации в соответствии с </w:t>
      </w:r>
      <w:r w:rsidRPr="00ED5028">
        <w:t>частью 19</w:t>
      </w:r>
      <w:r w:rsidRPr="00ED5028">
        <w:t xml:space="preserve"> настоящей статьи. В конкурсной документации, документации об аукционе, извещении о проведении запроса котировок у</w:t>
      </w:r>
      <w:r w:rsidRPr="00ED5028">
        <w:t xml:space="preserve">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w:t>
      </w:r>
      <w:r w:rsidRPr="00ED5028">
        <w:t>каждого товара, каждой работы, каждой услуги, а также одно из следующих условий:</w:t>
      </w:r>
    </w:p>
    <w:p w:rsidR="00000000" w:rsidRPr="00ED5028" w:rsidRDefault="000C4C58">
      <w:pPr>
        <w:pStyle w:val="ConsPlusNormal"/>
        <w:spacing w:before="240"/>
        <w:ind w:firstLine="540"/>
        <w:jc w:val="both"/>
      </w:pPr>
      <w:bookmarkStart w:id="437" w:name="Par2365"/>
      <w:bookmarkEnd w:id="437"/>
      <w:r w:rsidRPr="00ED5028">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w:t>
      </w:r>
      <w:r w:rsidRPr="00ED5028">
        <w:t>омии, который может быть уплачен исполнителю в соответствии с энергосервисным контрактом;</w:t>
      </w:r>
    </w:p>
    <w:p w:rsidR="00000000" w:rsidRPr="00ED5028" w:rsidRDefault="000C4C58">
      <w:pPr>
        <w:pStyle w:val="ConsPlusNormal"/>
        <w:spacing w:before="240"/>
        <w:ind w:firstLine="540"/>
        <w:jc w:val="both"/>
      </w:pPr>
      <w:bookmarkStart w:id="438" w:name="Par2366"/>
      <w:bookmarkEnd w:id="438"/>
      <w:r w:rsidRPr="00ED5028">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w:t>
      </w:r>
      <w:r w:rsidRPr="00ED5028">
        <w:t>в заказчика на поставки энергетических ресурсов, минимальный размер указанной экономии в денежном выражении;</w:t>
      </w:r>
    </w:p>
    <w:p w:rsidR="00000000" w:rsidRPr="00ED5028" w:rsidRDefault="000C4C58">
      <w:pPr>
        <w:pStyle w:val="ConsPlusNormal"/>
        <w:spacing w:before="240"/>
        <w:ind w:firstLine="540"/>
        <w:jc w:val="both"/>
      </w:pPr>
      <w:bookmarkStart w:id="439" w:name="Par2367"/>
      <w:bookmarkEnd w:id="439"/>
      <w:r w:rsidRPr="00ED5028">
        <w:t>3) минимальный размер экономии в денежном выражении соответствующих расходов заказчика на поставки энергетических ресурсов, максималь</w:t>
      </w:r>
      <w:r w:rsidRPr="00ED5028">
        <w:t>ный процент указанной экономии, который может быть уплачен исполнителю в соответствии с энергосервисным контрактом.</w:t>
      </w:r>
    </w:p>
    <w:p w:rsidR="00000000" w:rsidRPr="00ED5028" w:rsidRDefault="000C4C58">
      <w:pPr>
        <w:pStyle w:val="ConsPlusNormal"/>
        <w:spacing w:before="240"/>
        <w:ind w:firstLine="540"/>
        <w:jc w:val="both"/>
      </w:pPr>
      <w:r w:rsidRPr="00ED5028">
        <w:t>4. При заключении энергосервисного контракта проект такого контракта, направляемый заказчиком поставщику, должен быть основан на объеме потр</w:t>
      </w:r>
      <w:r w:rsidRPr="00ED5028">
        <w:t>ебления энергетических ресурсов, согласованном в установленном законодательством Российской Федерации порядке.</w:t>
      </w:r>
    </w:p>
    <w:p w:rsidR="00000000" w:rsidRPr="00ED5028" w:rsidRDefault="000C4C58">
      <w:pPr>
        <w:pStyle w:val="ConsPlusNormal"/>
        <w:spacing w:before="240"/>
        <w:ind w:firstLine="540"/>
        <w:jc w:val="both"/>
      </w:pPr>
      <w:r w:rsidRPr="00ED5028">
        <w:t>5. Заказчик, уполномоченный орган, уполномоченное учреждение в конкурсной документации, документации об электронном аукционе, извещении о проведе</w:t>
      </w:r>
      <w:r w:rsidRPr="00ED5028">
        <w:t>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ED5028" w:rsidRDefault="000C4C58">
      <w:pPr>
        <w:pStyle w:val="ConsPlusNormal"/>
        <w:spacing w:before="240"/>
        <w:ind w:firstLine="540"/>
        <w:jc w:val="both"/>
      </w:pPr>
      <w:r w:rsidRPr="00ED5028">
        <w:t>6. При заключении энергосервисного контракта путем проведения конкурса или запроса котировок заказчик, уполномоченный орга</w:t>
      </w:r>
      <w:r w:rsidRPr="00ED5028">
        <w:t>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ED5028" w:rsidRDefault="000C4C58">
      <w:pPr>
        <w:pStyle w:val="ConsPlusNormal"/>
        <w:spacing w:before="240"/>
        <w:ind w:firstLine="540"/>
        <w:jc w:val="both"/>
      </w:pPr>
      <w:bookmarkStart w:id="440" w:name="Par2371"/>
      <w:bookmarkEnd w:id="440"/>
      <w:r w:rsidRPr="00ED5028">
        <w:t xml:space="preserve">1) предложение о цене контракта или в случае, предусмотренном </w:t>
      </w:r>
      <w:r w:rsidRPr="00ED5028">
        <w:t>пунктом 1 части 3</w:t>
      </w:r>
      <w:r w:rsidRPr="00ED5028">
        <w:t xml:space="preserve"> настоящей статьи, о проценте экономии;</w:t>
      </w:r>
    </w:p>
    <w:p w:rsidR="00000000" w:rsidRPr="00ED5028" w:rsidRDefault="000C4C58">
      <w:pPr>
        <w:pStyle w:val="ConsPlusNormal"/>
        <w:spacing w:before="240"/>
        <w:ind w:firstLine="540"/>
        <w:jc w:val="both"/>
      </w:pPr>
      <w:bookmarkStart w:id="441" w:name="Par2372"/>
      <w:bookmarkEnd w:id="441"/>
      <w:r w:rsidRPr="00ED5028">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w:t>
      </w:r>
      <w:r w:rsidRPr="00ED5028">
        <w:t xml:space="preserve">аказчика, в случае, предусмотренном </w:t>
      </w:r>
      <w:r w:rsidRPr="00ED5028">
        <w:t>пунктом 2 части 3</w:t>
      </w:r>
      <w:r w:rsidRPr="00ED5028">
        <w:t xml:space="preserve"> настоящей статьи;</w:t>
      </w:r>
    </w:p>
    <w:p w:rsidR="00000000" w:rsidRPr="00ED5028" w:rsidRDefault="000C4C58">
      <w:pPr>
        <w:pStyle w:val="ConsPlusNormal"/>
        <w:spacing w:before="240"/>
        <w:ind w:firstLine="540"/>
        <w:jc w:val="both"/>
      </w:pPr>
      <w:bookmarkStart w:id="442" w:name="Par2373"/>
      <w:bookmarkEnd w:id="442"/>
      <w:r w:rsidRPr="00ED5028">
        <w:t>3) предложение о сумме, определяемой как разница между соответствующими расходами заказчика на поставки энергетических ресурсов (начальн</w:t>
      </w:r>
      <w:r w:rsidRPr="00ED5028">
        <w:t>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w:t>
      </w:r>
      <w:r w:rsidRPr="00ED5028">
        <w:t xml:space="preserve">дусмотренном </w:t>
      </w:r>
      <w:r w:rsidRPr="00ED5028">
        <w:t>пунктом 3 части 3</w:t>
      </w:r>
      <w:r w:rsidRPr="00ED5028">
        <w:t xml:space="preserve"> настоящей </w:t>
      </w:r>
      <w:r w:rsidRPr="00ED5028">
        <w:lastRenderedPageBreak/>
        <w:t>статьи.</w:t>
      </w:r>
    </w:p>
    <w:p w:rsidR="00000000" w:rsidRPr="00ED5028" w:rsidRDefault="000C4C58">
      <w:pPr>
        <w:pStyle w:val="ConsPlusNormal"/>
        <w:spacing w:before="240"/>
        <w:ind w:firstLine="540"/>
        <w:jc w:val="both"/>
      </w:pPr>
      <w:r w:rsidRPr="00ED5028">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w:t>
      </w:r>
      <w:r w:rsidRPr="00ED5028">
        <w:t xml:space="preserve">ложения, предусмотренные </w:t>
      </w:r>
      <w:r w:rsidRPr="00ED5028">
        <w:t>пунктами 1</w:t>
      </w:r>
      <w:r w:rsidRPr="00ED5028">
        <w:t xml:space="preserve"> - </w:t>
      </w:r>
      <w:r w:rsidRPr="00ED5028">
        <w:t>3 части 6</w:t>
      </w:r>
      <w:r w:rsidRPr="00ED5028">
        <w:t xml:space="preserve"> настоящей статьи, в зависимости от условий, предусмотренных конкурсной документацией или извещением о </w:t>
      </w:r>
      <w:r w:rsidRPr="00ED5028">
        <w:t>проведении запроса котировок.</w:t>
      </w:r>
    </w:p>
    <w:p w:rsidR="00000000" w:rsidRPr="00ED5028" w:rsidRDefault="000C4C58">
      <w:pPr>
        <w:pStyle w:val="ConsPlusNormal"/>
        <w:spacing w:before="240"/>
        <w:ind w:firstLine="540"/>
        <w:jc w:val="both"/>
      </w:pPr>
      <w:r w:rsidRPr="00ED5028">
        <w:t xml:space="preserve">8. В случаях, предусмотренных </w:t>
      </w:r>
      <w:r w:rsidRPr="00ED5028">
        <w:t>пунктами 2</w:t>
      </w:r>
      <w:r w:rsidRPr="00ED5028">
        <w:t xml:space="preserve"> и </w:t>
      </w:r>
      <w:r w:rsidRPr="00ED5028">
        <w:t>3 части 6</w:t>
      </w:r>
      <w:r w:rsidRPr="00ED5028">
        <w:t xml:space="preserve"> настоящей статьи, победителем запроса котировок признается лицо, сделавшее предложение о наиболее низкой сумме.</w:t>
      </w:r>
    </w:p>
    <w:p w:rsidR="00000000" w:rsidRPr="00ED5028" w:rsidRDefault="000C4C58">
      <w:pPr>
        <w:pStyle w:val="ConsPlusNormal"/>
        <w:spacing w:before="240"/>
        <w:ind w:firstLine="540"/>
        <w:jc w:val="both"/>
      </w:pPr>
      <w:r w:rsidRPr="00ED5028">
        <w:t>9.</w:t>
      </w:r>
      <w:r w:rsidRPr="00ED5028">
        <w:t xml:space="preserve"> В случаях, предусмотренных </w:t>
      </w:r>
      <w:r w:rsidRPr="00ED5028">
        <w:t>пунктами 2</w:t>
      </w:r>
      <w:r w:rsidRPr="00ED5028">
        <w:t xml:space="preserve"> и </w:t>
      </w:r>
      <w:r w:rsidRPr="00ED5028">
        <w:t>3 части 6</w:t>
      </w:r>
      <w:r w:rsidRPr="00ED5028">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w:t>
      </w:r>
      <w:r w:rsidRPr="00ED5028">
        <w:t>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w:t>
      </w:r>
      <w:r w:rsidRPr="00ED5028">
        <w:t>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w:t>
      </w:r>
      <w:r w:rsidRPr="00ED5028">
        <w:t xml:space="preserve">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ED5028">
        <w:t>частью 8 статьи 32</w:t>
      </w:r>
      <w:r w:rsidRPr="00ED5028">
        <w:t xml:space="preserve"> настоящего Федерального закона в отношении такого критерия, как цена контракта, с</w:t>
      </w:r>
      <w:r w:rsidRPr="00ED5028">
        <w:t xml:space="preserve"> учетом особенностей, установленных настоящей статьей.</w:t>
      </w:r>
    </w:p>
    <w:p w:rsidR="00000000" w:rsidRPr="00ED5028" w:rsidRDefault="000C4C58">
      <w:pPr>
        <w:pStyle w:val="ConsPlusNormal"/>
        <w:spacing w:before="240"/>
        <w:ind w:firstLine="540"/>
        <w:jc w:val="both"/>
      </w:pPr>
      <w:r w:rsidRPr="00ED5028">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ED5028" w:rsidRDefault="000C4C58">
      <w:pPr>
        <w:pStyle w:val="ConsPlusNormal"/>
        <w:spacing w:before="240"/>
        <w:ind w:firstLine="540"/>
        <w:jc w:val="both"/>
      </w:pPr>
      <w:r w:rsidRPr="00ED5028">
        <w:t>1) цена энергосервисного контракта или в случае, преду</w:t>
      </w:r>
      <w:r w:rsidRPr="00ED5028">
        <w:t xml:space="preserve">смотренном </w:t>
      </w:r>
      <w:r w:rsidRPr="00ED5028">
        <w:t>пунктом 1 части 3</w:t>
      </w:r>
      <w:r w:rsidRPr="00ED5028">
        <w:t xml:space="preserve"> настоящей статьи, процент экономии;</w:t>
      </w:r>
    </w:p>
    <w:p w:rsidR="00000000" w:rsidRPr="00ED5028" w:rsidRDefault="000C4C58">
      <w:pPr>
        <w:pStyle w:val="ConsPlusNormal"/>
        <w:spacing w:before="240"/>
        <w:ind w:firstLine="540"/>
        <w:jc w:val="both"/>
      </w:pPr>
      <w:bookmarkStart w:id="443" w:name="Par2379"/>
      <w:bookmarkEnd w:id="443"/>
      <w:r w:rsidRPr="00ED5028">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w:t>
      </w:r>
      <w:r w:rsidRPr="00ED5028">
        <w:t xml:space="preserve"> ценой контракта) и предложенной участником такого аукциона экономией в денежном выражении указанных расходов, в случае, предусмотренном </w:t>
      </w:r>
      <w:r w:rsidRPr="00ED5028">
        <w:t>пунктом 2 части 3</w:t>
      </w:r>
      <w:r w:rsidRPr="00ED5028">
        <w:t xml:space="preserve"> настоящей статьи;</w:t>
      </w:r>
    </w:p>
    <w:p w:rsidR="00000000" w:rsidRPr="00ED5028" w:rsidRDefault="000C4C58">
      <w:pPr>
        <w:pStyle w:val="ConsPlusNormal"/>
        <w:spacing w:before="240"/>
        <w:ind w:firstLine="540"/>
        <w:jc w:val="both"/>
      </w:pPr>
      <w:bookmarkStart w:id="444" w:name="Par2380"/>
      <w:bookmarkEnd w:id="444"/>
      <w:r w:rsidRPr="00ED5028">
        <w:t>3) предложение о сумме, определяемо</w:t>
      </w:r>
      <w:r w:rsidRPr="00ED5028">
        <w:t>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w:t>
      </w:r>
      <w:r w:rsidRPr="00ED5028">
        <w:t xml:space="preserve">ю величину, соответствующую предложенному участником такого аукциона проценту этой экономии, в случае, предусмотренном </w:t>
      </w:r>
      <w:r w:rsidRPr="00ED5028">
        <w:t>пунктом 3 части 3</w:t>
      </w:r>
      <w:r w:rsidRPr="00ED5028">
        <w:t xml:space="preserve"> настоящей статьи.</w:t>
      </w:r>
    </w:p>
    <w:p w:rsidR="00000000" w:rsidRPr="00ED5028" w:rsidRDefault="000C4C58">
      <w:pPr>
        <w:pStyle w:val="ConsPlusNormal"/>
        <w:spacing w:before="240"/>
        <w:ind w:firstLine="540"/>
        <w:jc w:val="both"/>
      </w:pPr>
      <w:r w:rsidRPr="00ED5028">
        <w:t xml:space="preserve">11. В случаях, предусмотренных </w:t>
      </w:r>
      <w:r w:rsidRPr="00ED5028">
        <w:t>пунктами 2</w:t>
      </w:r>
      <w:r w:rsidRPr="00ED5028">
        <w:t xml:space="preserve"> и </w:t>
      </w:r>
      <w:r w:rsidRPr="00ED5028">
        <w:t>3 части 10</w:t>
      </w:r>
      <w:r w:rsidRPr="00ED5028">
        <w:t xml:space="preserve"> настоящей статьи, победителем электронного аукциона признается лицо, сделавшее предложение о наиболее низкой сумме.</w:t>
      </w:r>
    </w:p>
    <w:p w:rsidR="00000000" w:rsidRPr="00ED5028" w:rsidRDefault="000C4C58">
      <w:pPr>
        <w:pStyle w:val="ConsPlusNormal"/>
        <w:spacing w:before="240"/>
        <w:ind w:firstLine="540"/>
        <w:jc w:val="both"/>
      </w:pPr>
      <w:r w:rsidRPr="00ED5028">
        <w:t xml:space="preserve">12. В случае, предусмотренном </w:t>
      </w:r>
      <w:r w:rsidRPr="00ED5028">
        <w:t>пунктом 3 части 10</w:t>
      </w:r>
      <w:r w:rsidRPr="00ED5028">
        <w:t xml:space="preserve"> настоящей статьи, при заключении энергосервисного контракта победитель электронного аукцио</w:t>
      </w:r>
      <w:r w:rsidRPr="00ED5028">
        <w:t xml:space="preserve">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w:t>
      </w:r>
      <w:r w:rsidRPr="00ED5028">
        <w:t xml:space="preserve">и процент такой экономии с учетом предусмотренных документацией об электронном аукционе минимального процента такой </w:t>
      </w:r>
      <w:r w:rsidRPr="00ED5028">
        <w:lastRenderedPageBreak/>
        <w:t>экономии и максимального процента такой экономии, а также предложения о сумме этого победителя или этого участника.</w:t>
      </w:r>
    </w:p>
    <w:p w:rsidR="00000000" w:rsidRPr="00ED5028" w:rsidRDefault="000C4C58">
      <w:pPr>
        <w:pStyle w:val="ConsPlusNormal"/>
        <w:spacing w:before="240"/>
        <w:ind w:firstLine="540"/>
        <w:jc w:val="both"/>
      </w:pPr>
      <w:r w:rsidRPr="00ED5028">
        <w:t>13. Энергосервисный конт</w:t>
      </w:r>
      <w:r w:rsidRPr="00ED5028">
        <w:t>ракт заключается по цене, которая определяется в виде:</w:t>
      </w:r>
    </w:p>
    <w:p w:rsidR="00000000" w:rsidRPr="00ED5028" w:rsidRDefault="000C4C58">
      <w:pPr>
        <w:pStyle w:val="ConsPlusNormal"/>
        <w:spacing w:before="240"/>
        <w:ind w:firstLine="540"/>
        <w:jc w:val="both"/>
      </w:pPr>
      <w:r w:rsidRPr="00ED5028">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w:t>
      </w:r>
      <w:r w:rsidRPr="00ED5028">
        <w:t xml:space="preserve">в случае, указанном в </w:t>
      </w:r>
      <w:r w:rsidRPr="00ED5028">
        <w:t>пункте 1 части 3</w:t>
      </w:r>
      <w:r w:rsidRPr="00ED5028">
        <w:t xml:space="preserve"> настоящей статьи;</w:t>
      </w:r>
    </w:p>
    <w:p w:rsidR="00000000" w:rsidRPr="00ED5028" w:rsidRDefault="000C4C58">
      <w:pPr>
        <w:pStyle w:val="ConsPlusNormal"/>
        <w:spacing w:before="240"/>
        <w:ind w:firstLine="540"/>
        <w:jc w:val="both"/>
      </w:pPr>
      <w:r w:rsidRPr="00ED5028">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w:t>
      </w:r>
      <w:r w:rsidRPr="00ED5028">
        <w:t xml:space="preserve">ключается такой контракт, в случае, указанном в </w:t>
      </w:r>
      <w:r w:rsidRPr="00ED5028">
        <w:t>пункте 2 части 3</w:t>
      </w:r>
      <w:r w:rsidRPr="00ED5028">
        <w:t xml:space="preserve"> настоящей статьи;</w:t>
      </w:r>
    </w:p>
    <w:p w:rsidR="00000000" w:rsidRPr="00ED5028" w:rsidRDefault="000C4C58">
      <w:pPr>
        <w:pStyle w:val="ConsPlusNormal"/>
        <w:spacing w:before="240"/>
        <w:ind w:firstLine="540"/>
        <w:jc w:val="both"/>
      </w:pPr>
      <w:r w:rsidRPr="00ED5028">
        <w:t xml:space="preserve">3) процента экономии в денежном выражении соответствующих расходов заказчика на поставки энергетических ресурсов, предложенного участником </w:t>
      </w:r>
      <w:r w:rsidRPr="00ED5028">
        <w:t xml:space="preserve">закупки, с которым заключается такой контракт, в случае, указанном в </w:t>
      </w:r>
      <w:r w:rsidRPr="00ED5028">
        <w:t>пункте 3 части 3</w:t>
      </w:r>
      <w:r w:rsidRPr="00ED5028">
        <w:t xml:space="preserve"> настоящей статьи.</w:t>
      </w:r>
    </w:p>
    <w:p w:rsidR="00000000" w:rsidRPr="00ED5028" w:rsidRDefault="000C4C58">
      <w:pPr>
        <w:pStyle w:val="ConsPlusNormal"/>
        <w:spacing w:before="240"/>
        <w:ind w:firstLine="540"/>
        <w:jc w:val="both"/>
      </w:pPr>
      <w:r w:rsidRPr="00ED5028">
        <w:t>14. При заключении энергосервисного контракта в нем указывается экономия в натуральном выражении соответствующих расходов заказчик</w:t>
      </w:r>
      <w:r w:rsidRPr="00ED5028">
        <w:t xml:space="preserve">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ED5028">
        <w:t>пунктом 1 части 3</w:t>
      </w:r>
      <w:r w:rsidRPr="00ED5028">
        <w:t xml:space="preserve"> настоящей статьи) или предложенной участником </w:t>
      </w:r>
      <w:r w:rsidRPr="00ED5028">
        <w:t xml:space="preserve">закупки (в случаях, предусмотренных </w:t>
      </w:r>
      <w:r w:rsidRPr="00ED5028">
        <w:t>пунктами 2</w:t>
      </w:r>
      <w:r w:rsidRPr="00ED5028">
        <w:t xml:space="preserve"> и </w:t>
      </w:r>
      <w:r w:rsidRPr="00ED5028">
        <w:t>3 части 3</w:t>
      </w:r>
      <w:r w:rsidRPr="00ED5028">
        <w:t xml:space="preserve"> настоящей статьи) экономии в денежном выражении указанных расходов, а также стоимости единицы каждого товара, каждой работы или каждой услуги</w:t>
      </w:r>
      <w:r w:rsidRPr="00ED5028">
        <w:t>, указанных в конкурсной документации, документации об электронном аукционе, извещении о проведении запроса котировок.</w:t>
      </w:r>
    </w:p>
    <w:p w:rsidR="00000000" w:rsidRPr="00ED5028" w:rsidRDefault="000C4C58">
      <w:pPr>
        <w:pStyle w:val="ConsPlusNormal"/>
        <w:spacing w:before="240"/>
        <w:ind w:firstLine="540"/>
        <w:jc w:val="both"/>
      </w:pPr>
      <w:r w:rsidRPr="00ED5028">
        <w:t xml:space="preserve">15. При заключении энергосервисного контракта в этом контракте также указывается в случае, предусмотренном </w:t>
      </w:r>
      <w:r w:rsidRPr="00ED5028">
        <w:t xml:space="preserve">пунктами </w:t>
      </w:r>
      <w:r w:rsidRPr="00ED5028">
        <w:t>1</w:t>
      </w:r>
      <w:r w:rsidRPr="00ED5028">
        <w:t xml:space="preserve"> и </w:t>
      </w:r>
      <w:r w:rsidRPr="00ED5028">
        <w:t>3 части 3</w:t>
      </w:r>
      <w:r w:rsidRPr="00ED5028">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ED5028">
        <w:t>пунктом 2 части 3</w:t>
      </w:r>
      <w:r w:rsidRPr="00ED5028">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ED5028" w:rsidRDefault="000C4C58">
      <w:pPr>
        <w:pStyle w:val="ConsPlusNormal"/>
        <w:spacing w:before="240"/>
        <w:ind w:firstLine="540"/>
        <w:jc w:val="both"/>
      </w:pPr>
      <w:r w:rsidRPr="00ED5028">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ED5028" w:rsidRDefault="000C4C58">
      <w:pPr>
        <w:pStyle w:val="ConsPlusNormal"/>
        <w:spacing w:before="240"/>
        <w:ind w:firstLine="540"/>
        <w:jc w:val="both"/>
      </w:pPr>
      <w:r w:rsidRPr="00ED5028">
        <w:t>1) максимальный процент фиксированного размера экономии в денежном выражении соответству</w:t>
      </w:r>
      <w:r w:rsidRPr="00ED5028">
        <w:t xml:space="preserve">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ED5028">
        <w:t>пункте 1 части 3</w:t>
      </w:r>
      <w:r w:rsidRPr="00ED5028">
        <w:t xml:space="preserve"> настоящей статьи;</w:t>
      </w:r>
    </w:p>
    <w:p w:rsidR="00000000" w:rsidRPr="00ED5028" w:rsidRDefault="000C4C58">
      <w:pPr>
        <w:pStyle w:val="ConsPlusNormal"/>
        <w:spacing w:before="240"/>
        <w:ind w:firstLine="540"/>
        <w:jc w:val="both"/>
      </w:pPr>
      <w:r w:rsidRPr="00ED5028">
        <w:t>2) фиксированный процент минимального размер</w:t>
      </w:r>
      <w:r w:rsidRPr="00ED5028">
        <w:t xml:space="preserve">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ED5028">
        <w:t>пункте 2 части 3</w:t>
      </w:r>
      <w:r w:rsidRPr="00ED5028">
        <w:t xml:space="preserve"> настоящей статьи;</w:t>
      </w:r>
    </w:p>
    <w:p w:rsidR="00000000" w:rsidRPr="00ED5028" w:rsidRDefault="000C4C58">
      <w:pPr>
        <w:pStyle w:val="ConsPlusNormal"/>
        <w:spacing w:before="240"/>
        <w:ind w:firstLine="540"/>
        <w:jc w:val="both"/>
      </w:pPr>
      <w:r w:rsidRPr="00ED5028">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ED5028">
        <w:t>пункте 3 части 3</w:t>
      </w:r>
      <w:r w:rsidRPr="00ED5028">
        <w:t xml:space="preserve"> настоящей статьи.</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spacing w:before="240"/>
        <w:ind w:firstLine="540"/>
        <w:jc w:val="both"/>
      </w:pPr>
      <w:r w:rsidRPr="00ED5028">
        <w:lastRenderedPageBreak/>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w:t>
      </w:r>
      <w:r w:rsidRPr="00ED5028">
        <w:t xml:space="preserve">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ED5028">
        <w:t>частью 19</w:t>
      </w:r>
      <w:r w:rsidRPr="00ED5028">
        <w:t xml:space="preserve"> настоящей статьи.</w:t>
      </w:r>
    </w:p>
    <w:p w:rsidR="00000000" w:rsidRPr="00ED5028" w:rsidRDefault="000C4C58">
      <w:pPr>
        <w:pStyle w:val="ConsPlusNormal"/>
        <w:spacing w:before="240"/>
        <w:ind w:firstLine="540"/>
        <w:jc w:val="both"/>
      </w:pPr>
      <w:r w:rsidRPr="00ED5028">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w:t>
      </w:r>
      <w:r w:rsidRPr="00ED5028">
        <w:t>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ED5028" w:rsidRDefault="000C4C58">
      <w:pPr>
        <w:pStyle w:val="ConsPlusNormal"/>
        <w:spacing w:before="240"/>
        <w:ind w:firstLine="540"/>
        <w:jc w:val="both"/>
      </w:pPr>
      <w:bookmarkStart w:id="445" w:name="Par2396"/>
      <w:bookmarkEnd w:id="445"/>
      <w:r w:rsidRPr="00ED5028">
        <w:t>19. Правительством Российской Федерации устанавливаются требов</w:t>
      </w:r>
      <w:r w:rsidRPr="00ED5028">
        <w:t>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w:t>
      </w:r>
      <w:r w:rsidRPr="00ED5028">
        <w:t xml:space="preserve">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109. Особенности заключения государ</w:t>
      </w:r>
      <w:r w:rsidRPr="00ED5028">
        <w:t>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446" w:name="Par2400"/>
      <w:bookmarkEnd w:id="446"/>
      <w:r w:rsidRPr="00ED5028">
        <w:t>1. В случае, если определение исполнителя государственного контракта на оказание услуг связи для н</w:t>
      </w:r>
      <w:r w:rsidRPr="00ED5028">
        <w:t>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w:t>
      </w:r>
      <w:r w:rsidRPr="00ED5028">
        <w:t>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w:t>
      </w:r>
      <w:r w:rsidRPr="00ED5028">
        <w:t>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ED5028" w:rsidRDefault="000C4C58">
      <w:pPr>
        <w:pStyle w:val="ConsPlusNormal"/>
        <w:spacing w:before="240"/>
        <w:ind w:firstLine="540"/>
        <w:jc w:val="both"/>
      </w:pPr>
      <w:bookmarkStart w:id="447" w:name="Par2401"/>
      <w:bookmarkEnd w:id="447"/>
      <w:r w:rsidRPr="00ED5028">
        <w:t xml:space="preserve">2. На основании представления, указанного в </w:t>
      </w:r>
      <w:r w:rsidRPr="00ED5028">
        <w:t>ч</w:t>
      </w:r>
      <w:r w:rsidRPr="00ED5028">
        <w:t>асти 1</w:t>
      </w:r>
      <w:r w:rsidRPr="00ED5028">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w:t>
      </w:r>
      <w:r w:rsidRPr="00ED5028">
        <w:t>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w:t>
      </w:r>
      <w:r w:rsidRPr="00ED5028">
        <w:t>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w:t>
      </w:r>
      <w:r w:rsidRPr="00ED5028">
        <w:t>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w:t>
      </w:r>
      <w:r w:rsidRPr="00ED5028">
        <w:t>на, приглашении принять участие в закрытом аукционе или извещении о проведении запроса котировок.</w:t>
      </w:r>
    </w:p>
    <w:p w:rsidR="00000000" w:rsidRPr="00ED5028" w:rsidRDefault="000C4C58">
      <w:pPr>
        <w:pStyle w:val="ConsPlusNormal"/>
        <w:spacing w:before="240"/>
        <w:ind w:firstLine="540"/>
        <w:jc w:val="both"/>
      </w:pPr>
      <w:r w:rsidRPr="00ED5028">
        <w:t xml:space="preserve">3. Указанный в </w:t>
      </w:r>
      <w:r w:rsidRPr="00ED5028">
        <w:t>части 2</w:t>
      </w:r>
      <w:r w:rsidRPr="00ED5028">
        <w:t xml:space="preserve"> настоящей статьи оператор связи не вправе отказаться от возложенной на него обязанности по оказанию услуг</w:t>
      </w:r>
      <w:r w:rsidRPr="00ED5028">
        <w:t xml:space="preserve"> связи для нужд обороны страны, </w:t>
      </w:r>
      <w:r w:rsidRPr="00ED5028">
        <w:lastRenderedPageBreak/>
        <w:t>безопасности государства и обеспечения правопорядка.</w:t>
      </w:r>
    </w:p>
    <w:p w:rsidR="00000000" w:rsidRPr="00ED5028" w:rsidRDefault="000C4C58">
      <w:pPr>
        <w:pStyle w:val="ConsPlusNormal"/>
        <w:spacing w:before="240"/>
        <w:ind w:firstLine="540"/>
        <w:jc w:val="both"/>
      </w:pPr>
      <w:r w:rsidRPr="00ED5028">
        <w:t xml:space="preserve">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w:t>
      </w:r>
      <w:r w:rsidRPr="00ED5028">
        <w:t>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w:t>
      </w:r>
      <w:r w:rsidRPr="00ED5028">
        <w:t xml:space="preserve">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ED5028">
        <w:t>статьей 22</w:t>
      </w:r>
      <w:r w:rsidRPr="00ED5028">
        <w:t xml:space="preserve"> настоящего Федерального закона.</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110. Особенности заключения государственных контрактов при осуществлении за</w:t>
      </w:r>
      <w:r w:rsidRPr="00ED5028">
        <w:t>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 xml:space="preserve">1. Правительство Российской Федерации вправе утвердить перечень товаров, работ, услуг, которые </w:t>
      </w:r>
      <w:r w:rsidRPr="00ED5028">
        <w:t>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w:t>
      </w:r>
      <w:r w:rsidRPr="00ED5028">
        <w:t xml:space="preserve">ракта на поставку товара, выполнение работы или оказание услуги должна быть определена в соответствии со </w:t>
      </w:r>
      <w:r w:rsidRPr="00ED5028">
        <w:t>статьей 22</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 xml:space="preserve">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w:t>
      </w:r>
      <w:r w:rsidRPr="00ED5028">
        <w:t>материальных ценностей в государственный материальный резерв.</w:t>
      </w:r>
    </w:p>
    <w:p w:rsidR="00000000" w:rsidRPr="00ED5028" w:rsidRDefault="000C4C58">
      <w:pPr>
        <w:pStyle w:val="ConsPlusNormal"/>
        <w:ind w:firstLine="540"/>
        <w:jc w:val="both"/>
      </w:pPr>
    </w:p>
    <w:p w:rsidR="00000000" w:rsidRPr="00ED5028" w:rsidRDefault="000C4C58">
      <w:pPr>
        <w:pStyle w:val="ConsPlusTitle"/>
        <w:spacing w:before="300"/>
        <w:ind w:firstLine="540"/>
        <w:jc w:val="both"/>
        <w:outlineLvl w:val="1"/>
      </w:pPr>
      <w:r w:rsidRPr="00ED5028">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ED5028" w:rsidRDefault="000C4C58">
      <w:pPr>
        <w:pStyle w:val="ConsPlusNormal"/>
        <w:jc w:val="both"/>
      </w:pPr>
      <w:r w:rsidRPr="00ED5028">
        <w:t>(вв</w:t>
      </w:r>
      <w:r w:rsidRPr="00ED5028">
        <w:t>едена Федеральным законом от 03.07.2016 N 314-ФЗ)</w:t>
      </w:r>
    </w:p>
    <w:p w:rsidR="00000000" w:rsidRPr="00ED5028" w:rsidRDefault="000C4C58">
      <w:pPr>
        <w:pStyle w:val="ConsPlusNormal"/>
        <w:jc w:val="both"/>
      </w:pPr>
    </w:p>
    <w:p w:rsidR="00000000" w:rsidRPr="00ED5028" w:rsidRDefault="000C4C58">
      <w:pPr>
        <w:pStyle w:val="ConsPlusNormal"/>
        <w:ind w:firstLine="540"/>
        <w:jc w:val="both"/>
      </w:pPr>
      <w:r w:rsidRPr="00ED5028">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w:t>
      </w:r>
      <w:r w:rsidRPr="00ED5028">
        <w:t>троительства, должен содержать условия, согласно которым:</w:t>
      </w:r>
    </w:p>
    <w:p w:rsidR="00000000" w:rsidRPr="00ED5028" w:rsidRDefault="000C4C58">
      <w:pPr>
        <w:pStyle w:val="ConsPlusNormal"/>
        <w:spacing w:before="240"/>
        <w:ind w:firstLine="540"/>
        <w:jc w:val="both"/>
      </w:pPr>
      <w:r w:rsidRPr="00ED5028">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w:t>
      </w:r>
      <w:r w:rsidRPr="00ED5028">
        <w:t>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w:t>
      </w:r>
      <w:r w:rsidRPr="00ED5028">
        <w:t>остроительства или садово-паркового искусства;</w:t>
      </w:r>
    </w:p>
    <w:p w:rsidR="00000000" w:rsidRPr="00ED5028" w:rsidRDefault="000C4C58">
      <w:pPr>
        <w:pStyle w:val="ConsPlusNormal"/>
        <w:spacing w:before="240"/>
        <w:ind w:firstLine="540"/>
        <w:jc w:val="both"/>
      </w:pPr>
      <w:bookmarkStart w:id="448" w:name="Par2417"/>
      <w:bookmarkEnd w:id="448"/>
      <w:r w:rsidRPr="00ED5028">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w:t>
      </w:r>
      <w:r w:rsidRPr="00ED5028">
        <w:t>ркового искусства, без согласия автора произведения архитектуры, градостроительства или садово-паркового искусства.</w:t>
      </w:r>
    </w:p>
    <w:p w:rsidR="00000000" w:rsidRPr="00ED5028" w:rsidRDefault="000C4C58">
      <w:pPr>
        <w:pStyle w:val="ConsPlusNormal"/>
        <w:spacing w:before="240"/>
        <w:ind w:firstLine="540"/>
        <w:jc w:val="both"/>
      </w:pPr>
      <w:r w:rsidRPr="00ED5028">
        <w:lastRenderedPageBreak/>
        <w:t>2. Автор произведения архитектуры, градостроительства или садово-паркового искусства не вправе требовать от заказчика проектной документации</w:t>
      </w:r>
      <w:r w:rsidRPr="00ED5028">
        <w:t xml:space="preserve">, указанной в </w:t>
      </w:r>
      <w:r w:rsidRPr="00ED5028">
        <w:t>пункте 2 части 1</w:t>
      </w:r>
      <w:r w:rsidRPr="00ED5028">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w:t>
      </w:r>
      <w:r w:rsidRPr="00ED5028">
        <w:t>бов определения поставщиков (подрядчиков, исполнителей).</w:t>
      </w:r>
    </w:p>
    <w:p w:rsidR="00000000" w:rsidRPr="00ED5028" w:rsidRDefault="000C4C58">
      <w:pPr>
        <w:pStyle w:val="ConsPlusNormal"/>
        <w:ind w:firstLine="540"/>
        <w:jc w:val="both"/>
      </w:pPr>
    </w:p>
    <w:p w:rsidR="00000000" w:rsidRPr="00ED5028" w:rsidRDefault="000C4C58">
      <w:pPr>
        <w:pStyle w:val="ConsPlusTitle"/>
        <w:spacing w:before="300"/>
        <w:ind w:firstLine="540"/>
        <w:jc w:val="both"/>
        <w:outlineLvl w:val="1"/>
      </w:pPr>
      <w:r w:rsidRPr="00ED5028">
        <w:t>Статья 110.2. Особенности заключения и исполнения контракта, предметом которого я</w:t>
      </w:r>
      <w:r w:rsidRPr="00ED5028">
        <w:t>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ED5028" w:rsidRDefault="000C4C58">
      <w:pPr>
        <w:pStyle w:val="ConsPlusNormal"/>
        <w:jc w:val="both"/>
      </w:pPr>
      <w:r w:rsidRPr="00ED5028">
        <w:t>(введена Федеральным законом от 03.07.2016 N 314-ФЗ)</w:t>
      </w:r>
    </w:p>
    <w:p w:rsidR="00000000" w:rsidRPr="00ED5028" w:rsidRDefault="000C4C58">
      <w:pPr>
        <w:pStyle w:val="ConsPlusNormal"/>
        <w:jc w:val="both"/>
      </w:pPr>
    </w:p>
    <w:p w:rsidR="00000000" w:rsidRPr="00ED5028" w:rsidRDefault="000C4C58">
      <w:pPr>
        <w:pStyle w:val="ConsPlusNormal"/>
        <w:ind w:firstLine="540"/>
        <w:jc w:val="both"/>
      </w:pPr>
      <w:r w:rsidRPr="00ED5028">
        <w:t>1. Контракт, предметом которого являе</w:t>
      </w:r>
      <w:r w:rsidRPr="00ED5028">
        <w:t xml:space="preserve">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w:t>
      </w:r>
      <w:r w:rsidRPr="00ED5028">
        <w:t>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ED5028" w:rsidRDefault="000C4C58">
      <w:pPr>
        <w:pStyle w:val="ConsPlusNormal"/>
        <w:spacing w:before="240"/>
        <w:ind w:firstLine="540"/>
        <w:jc w:val="both"/>
      </w:pPr>
      <w:r w:rsidRPr="00ED5028">
        <w:t>2. Правительство Российской Федерации вправе установить виды и объем работ по строител</w:t>
      </w:r>
      <w:r w:rsidRPr="00ED5028">
        <w:t>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000000" w:rsidRPr="00ED5028" w:rsidRDefault="000C4C58">
      <w:pPr>
        <w:pStyle w:val="ConsPlusNormal"/>
        <w:spacing w:before="240"/>
        <w:ind w:firstLine="540"/>
        <w:jc w:val="both"/>
      </w:pPr>
      <w:r w:rsidRPr="00ED5028">
        <w:t>3. Результатом выполненной работы по контракту, предметом которого в соот</w:t>
      </w:r>
      <w:r w:rsidRPr="00ED5028">
        <w:t>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w:t>
      </w:r>
      <w:r w:rsidRPr="00ED5028">
        <w:t xml:space="preserve">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w:t>
      </w:r>
      <w:r w:rsidRPr="00ED5028">
        <w:t>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00000" w:rsidRPr="00ED5028" w:rsidRDefault="000C4C58">
      <w:pPr>
        <w:pStyle w:val="ConsPlusNormal"/>
        <w:spacing w:before="240"/>
        <w:ind w:firstLine="540"/>
        <w:jc w:val="both"/>
      </w:pPr>
      <w:r w:rsidRPr="00ED5028">
        <w:t>4. Результатом выполненной работы по контракту, предметом которого являются стр</w:t>
      </w:r>
      <w:r w:rsidRPr="00ED5028">
        <w:t>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w:t>
      </w:r>
      <w:r w:rsidRPr="00ED5028">
        <w:t>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w:t>
      </w:r>
      <w:r w:rsidRPr="00ED5028">
        <w:t>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00000" w:rsidRPr="00ED5028" w:rsidRDefault="000C4C58">
      <w:pPr>
        <w:pStyle w:val="ConsPlusNormal"/>
        <w:spacing w:before="240"/>
        <w:ind w:firstLine="540"/>
        <w:jc w:val="both"/>
      </w:pPr>
      <w:r w:rsidRPr="00ED5028">
        <w:t>5. Контракт, предметом которого являются строительств</w:t>
      </w:r>
      <w:r w:rsidRPr="00ED5028">
        <w:t>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ED5028" w:rsidRDefault="000C4C58">
      <w:pPr>
        <w:pStyle w:val="ConsPlusNormal"/>
        <w:spacing w:before="240"/>
        <w:ind w:firstLine="540"/>
        <w:jc w:val="both"/>
      </w:pPr>
      <w:bookmarkStart w:id="449" w:name="Par2430"/>
      <w:bookmarkEnd w:id="449"/>
      <w:r w:rsidRPr="00ED5028">
        <w:t>6. Объем выполненных по контракту работ определяется с учето</w:t>
      </w:r>
      <w:r w:rsidRPr="00ED5028">
        <w:t xml:space="preserve">м статьи 743 Гражданского </w:t>
      </w:r>
      <w:r w:rsidRPr="00ED5028">
        <w:lastRenderedPageBreak/>
        <w:t>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работ с учетом графика выполнения строительно-монтажных</w:t>
      </w:r>
      <w:r w:rsidRPr="00ED5028">
        <w:t xml:space="preserve"> работ.</w:t>
      </w:r>
    </w:p>
    <w:p w:rsidR="00000000" w:rsidRPr="00ED5028" w:rsidRDefault="000C4C58">
      <w:pPr>
        <w:pStyle w:val="ConsPlusNormal"/>
        <w:spacing w:before="240"/>
        <w:ind w:firstLine="540"/>
        <w:jc w:val="both"/>
      </w:pPr>
      <w:r w:rsidRPr="00ED5028">
        <w:t xml:space="preserve">7. Методика составления указанных в </w:t>
      </w:r>
      <w:r w:rsidRPr="00ED5028">
        <w:t>части 6</w:t>
      </w:r>
      <w:r w:rsidRPr="00ED5028">
        <w:t xml:space="preserve"> настоящей статьи графиков утверждается федеральным органом исполнительной власти, осуществляющим функции по</w:t>
      </w:r>
      <w:r w:rsidRPr="00ED5028">
        <w:t xml:space="preserve">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ED5028" w:rsidRDefault="000C4C58">
      <w:pPr>
        <w:pStyle w:val="ConsPlusNormal"/>
        <w:spacing w:before="240"/>
        <w:ind w:firstLine="540"/>
        <w:jc w:val="both"/>
      </w:pPr>
      <w:r w:rsidRPr="00ED5028">
        <w:t>8. Заказчик в течение десяти рабочих дней с даты приемки объекта капитального строительства и представления подряд</w:t>
      </w:r>
      <w:r w:rsidRPr="00ED5028">
        <w:t>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w:t>
      </w:r>
      <w:r w:rsidRPr="00ED5028">
        <w:t>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w:t>
      </w:r>
      <w:r w:rsidRPr="00ED5028">
        <w:t>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w:t>
      </w:r>
      <w:r w:rsidRPr="00ED5028">
        <w:t>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w:t>
      </w:r>
      <w:r w:rsidRPr="00ED5028">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450" w:name="Par2434"/>
      <w:bookmarkEnd w:id="450"/>
      <w:r w:rsidRPr="00ED5028">
        <w:t>Статья 111. Особенности осуществления закупок в соответствии с решением Правительства Российской Федерации</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451" w:name="Par2436"/>
      <w:bookmarkEnd w:id="451"/>
      <w:r w:rsidRPr="00ED5028">
        <w:t xml:space="preserve">1. Правительство Российской Федерации вправе определить особенности осуществления конкретной закупки, в том числе установить способ </w:t>
      </w:r>
      <w:r w:rsidRPr="00ED5028">
        <w:t xml:space="preserve">определения поставщика (подрядчика, исполнителя), не предусмотренный </w:t>
      </w:r>
      <w:r w:rsidRPr="00ED5028">
        <w:t>статьей 24</w:t>
      </w:r>
      <w:r w:rsidRPr="00ED5028">
        <w:t xml:space="preserve"> настоящего Федерального закона, а также в целях создания для Российской Федер</w:t>
      </w:r>
      <w:r w:rsidRPr="00ED5028">
        <w:t>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ED5028" w:rsidRDefault="000C4C58">
      <w:pPr>
        <w:pStyle w:val="ConsPlusNormal"/>
        <w:spacing w:before="240"/>
        <w:ind w:firstLine="540"/>
        <w:jc w:val="both"/>
      </w:pPr>
      <w:r w:rsidRPr="00ED5028">
        <w:t>2. Порядок осуществления закупок, установленный настоящим Феде</w:t>
      </w:r>
      <w:r w:rsidRPr="00ED5028">
        <w:t xml:space="preserve">ральным законом, применяется к закупке, в отношении которой Правительством Российской Федерации в соответствии с </w:t>
      </w:r>
      <w:r w:rsidRPr="00ED5028">
        <w:t>частью 1</w:t>
      </w:r>
      <w:r w:rsidRPr="00ED5028">
        <w:t xml:space="preserve"> настоящей статьи установлены особенности ее осуществления и (или) дополнительные условия исполнения контракта, с учетом таких особенно</w:t>
      </w:r>
      <w:r w:rsidRPr="00ED5028">
        <w:t>стей и (или) таких условий.</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452" w:name="Par2439"/>
      <w:bookmarkEnd w:id="452"/>
      <w:r w:rsidRPr="00ED5028">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ED5028" w:rsidRDefault="000C4C58">
      <w:pPr>
        <w:pStyle w:val="ConsPlusNormal"/>
        <w:ind w:firstLine="540"/>
        <w:jc w:val="both"/>
      </w:pPr>
      <w:r w:rsidRPr="00ED5028">
        <w:t>(вв</w:t>
      </w:r>
      <w:r w:rsidRPr="00ED5028">
        <w:t>едена Федеральным законом от 04.06.2014 N 140-ФЗ)</w:t>
      </w:r>
    </w:p>
    <w:p w:rsidR="00000000" w:rsidRPr="00ED5028" w:rsidRDefault="000C4C58">
      <w:pPr>
        <w:pStyle w:val="ConsPlusNormal"/>
        <w:jc w:val="both"/>
      </w:pPr>
    </w:p>
    <w:p w:rsidR="00000000" w:rsidRPr="00ED5028" w:rsidRDefault="000C4C58">
      <w:pPr>
        <w:pStyle w:val="ConsPlusNormal"/>
        <w:ind w:firstLine="540"/>
        <w:jc w:val="both"/>
      </w:pPr>
      <w:r w:rsidRPr="00ED5028">
        <w:t>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ED5028" w:rsidRDefault="000C4C58">
      <w:pPr>
        <w:pStyle w:val="ConsPlusNormal"/>
        <w:spacing w:before="240"/>
        <w:ind w:firstLine="540"/>
        <w:jc w:val="both"/>
      </w:pPr>
      <w:r w:rsidRPr="00ED5028">
        <w:lastRenderedPageBreak/>
        <w:t xml:space="preserve">1) не руководствоваться положениями </w:t>
      </w:r>
      <w:r w:rsidRPr="00ED5028">
        <w:t>статей 28</w:t>
      </w:r>
      <w:r w:rsidRPr="00ED5028">
        <w:t xml:space="preserve">, </w:t>
      </w:r>
      <w:r w:rsidRPr="00ED5028">
        <w:t>30</w:t>
      </w:r>
      <w:r w:rsidRPr="00ED5028">
        <w:t xml:space="preserve">, </w:t>
      </w:r>
      <w:r w:rsidRPr="00ED5028">
        <w:t>34</w:t>
      </w:r>
      <w:r w:rsidRPr="00ED5028">
        <w:t xml:space="preserve"> - </w:t>
      </w:r>
      <w:r w:rsidRPr="00ED5028">
        <w:t>37</w:t>
      </w:r>
      <w:r w:rsidRPr="00ED5028">
        <w:t xml:space="preserve">, </w:t>
      </w:r>
      <w:r w:rsidRPr="00ED5028">
        <w:t>41</w:t>
      </w:r>
      <w:r w:rsidRPr="00ED5028">
        <w:t xml:space="preserve">, </w:t>
      </w:r>
      <w:r w:rsidRPr="00ED5028">
        <w:t>44</w:t>
      </w:r>
      <w:r w:rsidRPr="00ED5028">
        <w:t xml:space="preserve">, </w:t>
      </w:r>
      <w:r w:rsidRPr="00ED5028">
        <w:t>45</w:t>
      </w:r>
      <w:r w:rsidRPr="00ED5028">
        <w:t xml:space="preserve">, </w:t>
      </w:r>
      <w:r w:rsidRPr="00ED5028">
        <w:t>103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2) не размещать в единой информационной системе информацию, предусмотренную настоящим Федеральным законом.</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111.2. Особенности исполнения контракта на оказание услуги по предоставлению кредита</w:t>
      </w:r>
    </w:p>
    <w:p w:rsidR="00000000" w:rsidRPr="00ED5028" w:rsidRDefault="000C4C58">
      <w:pPr>
        <w:pStyle w:val="ConsPlusNormal"/>
        <w:ind w:firstLine="540"/>
        <w:jc w:val="both"/>
      </w:pPr>
      <w:r w:rsidRPr="00ED5028">
        <w:t>(введе</w:t>
      </w:r>
      <w:r w:rsidRPr="00ED5028">
        <w:t>на Федеральным законом от 13.07.2015 N 226-ФЗ)</w:t>
      </w:r>
    </w:p>
    <w:p w:rsidR="00000000" w:rsidRPr="00ED5028" w:rsidRDefault="000C4C58">
      <w:pPr>
        <w:pStyle w:val="ConsPlusNormal"/>
        <w:jc w:val="both"/>
      </w:pPr>
    </w:p>
    <w:p w:rsidR="00000000" w:rsidRPr="00ED5028" w:rsidRDefault="000C4C58">
      <w:pPr>
        <w:pStyle w:val="ConsPlusNormal"/>
        <w:ind w:firstLine="540"/>
        <w:jc w:val="both"/>
      </w:pPr>
      <w:r w:rsidRPr="00ED5028">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w:t>
      </w:r>
      <w:r w:rsidRPr="00ED5028">
        <w:t>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w:t>
      </w:r>
      <w:r w:rsidRPr="00ED5028">
        <w:t>ии.</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453" w:name="Par2451"/>
      <w:bookmarkEnd w:id="453"/>
      <w:r w:rsidRPr="00ED5028">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ED5028" w:rsidRDefault="000C4C58">
      <w:pPr>
        <w:pStyle w:val="ConsPlusNormal"/>
        <w:ind w:firstLine="540"/>
        <w:jc w:val="both"/>
      </w:pPr>
      <w:r w:rsidRPr="00ED5028">
        <w:t>(введена Федеральным законом от 03.07.2016 N 365-ФЗ)</w:t>
      </w:r>
    </w:p>
    <w:p w:rsidR="00000000" w:rsidRPr="00ED5028" w:rsidRDefault="000C4C58">
      <w:pPr>
        <w:pStyle w:val="ConsPlusNormal"/>
        <w:jc w:val="both"/>
      </w:pPr>
    </w:p>
    <w:p w:rsidR="00000000" w:rsidRPr="00ED5028" w:rsidRDefault="000C4C58">
      <w:pPr>
        <w:pStyle w:val="ConsPlusNormal"/>
        <w:ind w:firstLine="540"/>
        <w:jc w:val="both"/>
      </w:pPr>
      <w:bookmarkStart w:id="454" w:name="Par2454"/>
      <w:bookmarkEnd w:id="454"/>
      <w:r w:rsidRPr="00ED5028">
        <w:t xml:space="preserve">1. Правительство Российской Федерации вправе определить актом, принятым с учетом требований </w:t>
      </w:r>
      <w:r w:rsidRPr="00ED5028">
        <w:t>части 2</w:t>
      </w:r>
      <w:r w:rsidRPr="00ED5028">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w:t>
      </w:r>
      <w:r w:rsidRPr="00ED5028">
        <w:t>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w:t>
      </w:r>
      <w:r w:rsidRPr="00ED5028">
        <w:t xml:space="preserve">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w:t>
      </w:r>
      <w:r w:rsidRPr="00ED5028">
        <w:t>одновременном исполнении следующих условий:</w:t>
      </w:r>
    </w:p>
    <w:p w:rsidR="00000000" w:rsidRPr="00ED5028" w:rsidRDefault="000C4C58">
      <w:pPr>
        <w:pStyle w:val="ConsPlusNormal"/>
        <w:spacing w:before="240"/>
        <w:ind w:firstLine="540"/>
        <w:jc w:val="both"/>
      </w:pPr>
      <w:r w:rsidRPr="00ED5028">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ED5028" w:rsidRDefault="000C4C58">
      <w:pPr>
        <w:pStyle w:val="ConsPlusNormal"/>
        <w:spacing w:before="240"/>
        <w:ind w:firstLine="540"/>
        <w:jc w:val="both"/>
      </w:pPr>
      <w:r w:rsidRPr="00ED5028">
        <w:t>2) объем инвестиций, предусмотренных специ</w:t>
      </w:r>
      <w:r w:rsidRPr="00ED5028">
        <w:t>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000000" w:rsidRPr="00ED5028" w:rsidRDefault="000C4C58">
      <w:pPr>
        <w:pStyle w:val="ConsPlusNormal"/>
        <w:spacing w:before="240"/>
        <w:ind w:firstLine="540"/>
        <w:jc w:val="both"/>
      </w:pPr>
      <w:r w:rsidRPr="00ED5028">
        <w:t xml:space="preserve">3) производство товара на территории Российской Федерации будет осуществляться российским </w:t>
      </w:r>
      <w:r w:rsidRPr="00ED5028">
        <w:t>юридическим лицом;</w:t>
      </w:r>
    </w:p>
    <w:p w:rsidR="00000000" w:rsidRPr="00ED5028" w:rsidRDefault="000C4C58">
      <w:pPr>
        <w:pStyle w:val="ConsPlusNormal"/>
        <w:spacing w:before="240"/>
        <w:ind w:firstLine="540"/>
        <w:jc w:val="both"/>
      </w:pPr>
      <w:bookmarkStart w:id="455" w:name="Par2458"/>
      <w:bookmarkEnd w:id="455"/>
      <w:r w:rsidRPr="00ED5028">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w:t>
      </w:r>
      <w:r w:rsidRPr="00ED5028">
        <w:t>ция;</w:t>
      </w:r>
    </w:p>
    <w:p w:rsidR="00000000" w:rsidRPr="00ED5028" w:rsidRDefault="000C4C58">
      <w:pPr>
        <w:pStyle w:val="ConsPlusNormal"/>
        <w:spacing w:before="240"/>
        <w:ind w:firstLine="540"/>
        <w:jc w:val="both"/>
      </w:pPr>
      <w:r w:rsidRPr="00ED5028">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ED5028" w:rsidRDefault="000C4C58">
      <w:pPr>
        <w:pStyle w:val="ConsPlusNormal"/>
        <w:spacing w:before="240"/>
        <w:ind w:firstLine="540"/>
        <w:jc w:val="both"/>
      </w:pPr>
      <w:bookmarkStart w:id="456" w:name="Par2460"/>
      <w:bookmarkEnd w:id="456"/>
      <w:r w:rsidRPr="00ED5028">
        <w:lastRenderedPageBreak/>
        <w:t xml:space="preserve">а) право производителя товара заключать </w:t>
      </w:r>
      <w:r w:rsidRPr="00ED5028">
        <w:t xml:space="preserve">в соответствии с </w:t>
      </w:r>
      <w:r w:rsidRPr="00ED5028">
        <w:t>пунктом 47 части 1 статьи 93</w:t>
      </w:r>
      <w:r w:rsidRPr="00ED5028">
        <w:t xml:space="preserve"> настоящего Федерального закона контракты на поставку товара. При этом совокупное количество товара каждого наименования, поставку которо</w:t>
      </w:r>
      <w:r w:rsidRPr="00ED5028">
        <w:t>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ED5028" w:rsidRDefault="000C4C58">
      <w:pPr>
        <w:pStyle w:val="ConsPlusNormal"/>
        <w:spacing w:before="240"/>
        <w:ind w:firstLine="540"/>
        <w:jc w:val="both"/>
      </w:pPr>
      <w:r w:rsidRPr="00ED5028">
        <w:t>б) ответственность про</w:t>
      </w:r>
      <w:r w:rsidRPr="00ED5028">
        <w:t xml:space="preserve">изводителя товара за превышение указанного в </w:t>
      </w:r>
      <w:r w:rsidRPr="00ED5028">
        <w:t>подпункте "а"</w:t>
      </w:r>
      <w:r w:rsidRPr="00ED5028">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ED5028" w:rsidRDefault="000C4C58">
      <w:pPr>
        <w:pStyle w:val="ConsPlusNormal"/>
        <w:spacing w:before="240"/>
        <w:ind w:firstLine="540"/>
        <w:jc w:val="both"/>
      </w:pPr>
      <w:r w:rsidRPr="00ED5028">
        <w:t>в) обязанность производителя товара формировать и размещать в единой информационной с</w:t>
      </w:r>
      <w:r w:rsidRPr="00ED5028">
        <w:t xml:space="preserve">истеме отчет о соблюдении требований </w:t>
      </w:r>
      <w:r w:rsidRPr="00ED5028">
        <w:t>подпункта "а"</w:t>
      </w:r>
      <w:r w:rsidRPr="00ED5028">
        <w:t xml:space="preserve"> настоящего пункта по форме, с учетом требований и в сроки, установленные Правительством Российской Федерации на основании </w:t>
      </w:r>
      <w:r w:rsidRPr="00ED5028">
        <w:t>пункта 5 части 3</w:t>
      </w:r>
      <w:r w:rsidRPr="00ED5028">
        <w:t xml:space="preserve"> настоящей статьи.</w:t>
      </w:r>
    </w:p>
    <w:p w:rsidR="00000000" w:rsidRPr="00ED5028" w:rsidRDefault="000C4C58">
      <w:pPr>
        <w:pStyle w:val="ConsPlusNormal"/>
        <w:spacing w:before="240"/>
        <w:ind w:firstLine="540"/>
        <w:jc w:val="both"/>
      </w:pPr>
      <w:bookmarkStart w:id="457" w:name="Par2463"/>
      <w:bookmarkEnd w:id="457"/>
      <w:r w:rsidRPr="00ED5028">
        <w:t xml:space="preserve">2. В предусмотренном </w:t>
      </w:r>
      <w:r w:rsidRPr="00ED5028">
        <w:t>частью 1</w:t>
      </w:r>
      <w:r w:rsidRPr="00ED5028">
        <w:t xml:space="preserve"> настоящей статьи акте Пра</w:t>
      </w:r>
      <w:r w:rsidRPr="00ED5028">
        <w:t>вительства Российской Федерации указываются в том числе:</w:t>
      </w:r>
    </w:p>
    <w:p w:rsidR="00000000" w:rsidRPr="00ED5028" w:rsidRDefault="000C4C58">
      <w:pPr>
        <w:pStyle w:val="ConsPlusNormal"/>
        <w:spacing w:before="240"/>
        <w:ind w:firstLine="540"/>
        <w:jc w:val="both"/>
      </w:pPr>
      <w:r w:rsidRPr="00ED5028">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w:t>
      </w:r>
      <w:r w:rsidRPr="00ED5028">
        <w:t>альным образованием);</w:t>
      </w:r>
    </w:p>
    <w:p w:rsidR="00000000" w:rsidRPr="00ED5028" w:rsidRDefault="000C4C58">
      <w:pPr>
        <w:pStyle w:val="ConsPlusNormal"/>
        <w:spacing w:before="240"/>
        <w:ind w:firstLine="540"/>
        <w:jc w:val="both"/>
      </w:pPr>
      <w:r w:rsidRPr="00ED5028">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w:t>
      </w:r>
      <w:r w:rsidRPr="00ED5028">
        <w:t xml:space="preserve"> Федерации;</w:t>
      </w:r>
    </w:p>
    <w:p w:rsidR="00000000" w:rsidRPr="00ED5028" w:rsidRDefault="000C4C58">
      <w:pPr>
        <w:pStyle w:val="ConsPlusNormal"/>
        <w:spacing w:before="240"/>
        <w:ind w:firstLine="540"/>
        <w:jc w:val="both"/>
      </w:pPr>
      <w:r w:rsidRPr="00ED5028">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w:t>
      </w:r>
      <w:r w:rsidRPr="00ED5028">
        <w:t xml:space="preserve">вляться в соответствии с </w:t>
      </w:r>
      <w:r w:rsidRPr="00ED5028">
        <w:t>пунктом 47 части 1 статьи 93</w:t>
      </w:r>
      <w:r w:rsidRPr="00ED5028">
        <w:t xml:space="preserve"> настоящего Федерального закона;</w:t>
      </w:r>
    </w:p>
    <w:p w:rsidR="00000000" w:rsidRPr="00ED5028" w:rsidRDefault="000C4C58">
      <w:pPr>
        <w:pStyle w:val="ConsPlusNormal"/>
        <w:spacing w:before="240"/>
        <w:ind w:firstLine="540"/>
        <w:jc w:val="both"/>
      </w:pPr>
      <w:bookmarkStart w:id="458" w:name="Par2467"/>
      <w:bookmarkEnd w:id="458"/>
      <w:r w:rsidRPr="00ED5028">
        <w:t>4) федеральный орган исполнительной власти, устанавливающий для целей осуществлени</w:t>
      </w:r>
      <w:r w:rsidRPr="00ED5028">
        <w:t xml:space="preserve">я закупок в соответствии с </w:t>
      </w:r>
      <w:r w:rsidRPr="00ED5028">
        <w:t>пунктом 47 части 1 статьи 93</w:t>
      </w:r>
      <w:r w:rsidRPr="00ED5028">
        <w:t xml:space="preserve"> настоящего Федерального закона:</w:t>
      </w:r>
    </w:p>
    <w:p w:rsidR="00000000" w:rsidRPr="00ED5028" w:rsidRDefault="000C4C58">
      <w:pPr>
        <w:pStyle w:val="ConsPlusNormal"/>
        <w:spacing w:before="240"/>
        <w:ind w:firstLine="540"/>
        <w:jc w:val="both"/>
      </w:pPr>
      <w:bookmarkStart w:id="459" w:name="Par2468"/>
      <w:bookmarkEnd w:id="459"/>
      <w:r w:rsidRPr="00ED5028">
        <w:t>а) порядок определения предельной цены единицы товара, производство которого соз</w:t>
      </w:r>
      <w:r w:rsidRPr="00ED5028">
        <w:t xml:space="preserve">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ED5028">
        <w:t>пунктом 4 части 3</w:t>
      </w:r>
      <w:r w:rsidRPr="00ED5028">
        <w:t xml:space="preserve"> настоящей статьи;</w:t>
      </w:r>
    </w:p>
    <w:p w:rsidR="00000000" w:rsidRPr="00ED5028" w:rsidRDefault="000C4C58">
      <w:pPr>
        <w:pStyle w:val="ConsPlusNormal"/>
        <w:spacing w:before="240"/>
        <w:ind w:firstLine="540"/>
        <w:jc w:val="both"/>
      </w:pPr>
      <w:bookmarkStart w:id="460" w:name="Par2469"/>
      <w:bookmarkEnd w:id="460"/>
      <w:r w:rsidRPr="00ED5028">
        <w:t>б) порядок определения цены контракта, заключаемого с производителем товара.</w:t>
      </w:r>
    </w:p>
    <w:p w:rsidR="00000000" w:rsidRPr="00ED5028" w:rsidRDefault="000C4C58">
      <w:pPr>
        <w:pStyle w:val="ConsPlusNormal"/>
        <w:spacing w:before="240"/>
        <w:ind w:firstLine="540"/>
        <w:jc w:val="both"/>
      </w:pPr>
      <w:r w:rsidRPr="00ED5028">
        <w:t>3. Правительство Российской Федерации:</w:t>
      </w:r>
    </w:p>
    <w:p w:rsidR="00000000" w:rsidRPr="00ED5028" w:rsidRDefault="000C4C58">
      <w:pPr>
        <w:pStyle w:val="ConsPlusNormal"/>
        <w:spacing w:before="240"/>
        <w:ind w:firstLine="540"/>
        <w:jc w:val="both"/>
      </w:pPr>
      <w:bookmarkStart w:id="461" w:name="Par2471"/>
      <w:bookmarkEnd w:id="461"/>
      <w:r w:rsidRPr="00ED5028">
        <w:t>1) устанавливает порядок ведения реестра единственных поставщи</w:t>
      </w:r>
      <w:r w:rsidRPr="00ED5028">
        <w:t>ков товара, производство которого создается или модернизируется и (или) осваивается на территории Российской Федерации;</w:t>
      </w:r>
    </w:p>
    <w:p w:rsidR="00000000" w:rsidRPr="00ED5028" w:rsidRDefault="000C4C58">
      <w:pPr>
        <w:pStyle w:val="ConsPlusNormal"/>
        <w:spacing w:before="240"/>
        <w:ind w:firstLine="540"/>
        <w:jc w:val="both"/>
      </w:pPr>
      <w:r w:rsidRPr="00ED5028">
        <w:t>2) определяет федеральный орган исполнительной власти, уполномоченный на ведение реестра единственных поставщиков товара, производство к</w:t>
      </w:r>
      <w:r w:rsidRPr="00ED5028">
        <w:t>оторого создается или модернизируется и (или) осваивается на территории Российской Федерации;</w:t>
      </w:r>
    </w:p>
    <w:p w:rsidR="00000000" w:rsidRPr="00ED5028" w:rsidRDefault="000C4C58">
      <w:pPr>
        <w:pStyle w:val="ConsPlusNormal"/>
        <w:spacing w:before="240"/>
        <w:ind w:firstLine="540"/>
        <w:jc w:val="both"/>
      </w:pPr>
      <w:r w:rsidRPr="00ED5028">
        <w:lastRenderedPageBreak/>
        <w:t xml:space="preserve">3) устанавливает порядок подготовки акта Правительства Российской Федерации, предусмотренного </w:t>
      </w:r>
      <w:r w:rsidRPr="00ED5028">
        <w:t>частью 1</w:t>
      </w:r>
      <w:r w:rsidRPr="00ED5028">
        <w:t xml:space="preserve"> настоящей статьи;</w:t>
      </w:r>
    </w:p>
    <w:p w:rsidR="00000000" w:rsidRPr="00ED5028" w:rsidRDefault="000C4C58">
      <w:pPr>
        <w:pStyle w:val="ConsPlusNormal"/>
        <w:spacing w:before="240"/>
        <w:ind w:firstLine="540"/>
        <w:jc w:val="both"/>
      </w:pPr>
      <w:bookmarkStart w:id="462" w:name="Par2474"/>
      <w:bookmarkEnd w:id="462"/>
      <w:r w:rsidRPr="00ED5028">
        <w:t xml:space="preserve">4) устанавливает общие требования к указанному в </w:t>
      </w:r>
      <w:r w:rsidRPr="00ED5028">
        <w:t>подпункте "а" пункта 4 части 2</w:t>
      </w:r>
      <w:r w:rsidRPr="00ED5028">
        <w:t xml:space="preserve"> настоящей статьи порядку определения предельной цены единицы товара, производство которого создается </w:t>
      </w:r>
      <w:r w:rsidRPr="00ED5028">
        <w:t>или модернизируется и (или) осваивается на территории Российской Федерации в соответствии со специальным инвестиционным контрактом;</w:t>
      </w:r>
    </w:p>
    <w:p w:rsidR="00000000" w:rsidRPr="00ED5028" w:rsidRDefault="000C4C58">
      <w:pPr>
        <w:pStyle w:val="ConsPlusNormal"/>
        <w:spacing w:before="240"/>
        <w:ind w:firstLine="540"/>
        <w:jc w:val="both"/>
      </w:pPr>
      <w:bookmarkStart w:id="463" w:name="Par2475"/>
      <w:bookmarkEnd w:id="463"/>
      <w:r w:rsidRPr="00ED5028">
        <w:t xml:space="preserve">5) устанавливает форму, требования к содержанию отчета о соблюдении требований </w:t>
      </w:r>
      <w:r w:rsidRPr="00ED5028">
        <w:t>подпункта "а" пункта 5 части 1</w:t>
      </w:r>
      <w:r w:rsidRPr="00ED5028">
        <w:t xml:space="preserve"> настоящей статьи, а также с</w:t>
      </w:r>
      <w:r w:rsidRPr="00ED5028">
        <w:t>роки размещения такого отчета в единой информационной системе.</w:t>
      </w:r>
    </w:p>
    <w:p w:rsidR="00000000" w:rsidRPr="00ED5028" w:rsidRDefault="000C4C58">
      <w:pPr>
        <w:pStyle w:val="ConsPlusNormal"/>
        <w:spacing w:before="240"/>
        <w:ind w:firstLine="540"/>
        <w:jc w:val="both"/>
      </w:pPr>
      <w:r w:rsidRPr="00ED5028">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w:t>
      </w:r>
      <w:r w:rsidRPr="00ED5028">
        <w:t>м контрактом, следующие решения:</w:t>
      </w:r>
    </w:p>
    <w:p w:rsidR="00000000" w:rsidRPr="00ED5028" w:rsidRDefault="000C4C58">
      <w:pPr>
        <w:pStyle w:val="ConsPlusNormal"/>
        <w:spacing w:before="240"/>
        <w:ind w:firstLine="540"/>
        <w:jc w:val="both"/>
      </w:pPr>
      <w:bookmarkStart w:id="464" w:name="Par2477"/>
      <w:bookmarkEnd w:id="464"/>
      <w:r w:rsidRPr="00ED5028">
        <w:t xml:space="preserve">1) о дате начала срока, в течение которого заказчики вправе заключать контракты с производителем товара на основании </w:t>
      </w:r>
      <w:r w:rsidRPr="00ED5028">
        <w:t>пункта 47 части 1 статьи 93</w:t>
      </w:r>
      <w:r w:rsidRPr="00ED5028">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w:t>
      </w:r>
      <w:r w:rsidRPr="00ED5028">
        <w:t xml:space="preserve">ьным инвестиционным контрактом, при условии соблюдения требования, указанного в </w:t>
      </w:r>
      <w:r w:rsidRPr="00ED5028">
        <w:t>пункте 4 части 1</w:t>
      </w:r>
      <w:r w:rsidRPr="00ED5028">
        <w:t xml:space="preserve"> настоящей статьи;</w:t>
      </w:r>
    </w:p>
    <w:p w:rsidR="00000000" w:rsidRPr="00ED5028" w:rsidRDefault="000C4C58">
      <w:pPr>
        <w:pStyle w:val="ConsPlusNormal"/>
        <w:spacing w:before="240"/>
        <w:ind w:firstLine="540"/>
        <w:jc w:val="both"/>
      </w:pPr>
      <w:bookmarkStart w:id="465" w:name="Par2478"/>
      <w:bookmarkEnd w:id="465"/>
      <w:r w:rsidRPr="00ED5028">
        <w:t xml:space="preserve">2) о продлении на один год срока осуществления закупок товара в соответствии с </w:t>
      </w:r>
      <w:r w:rsidRPr="00ED5028">
        <w:t>пунктом 47 части 1 статьи 93</w:t>
      </w:r>
      <w:r w:rsidRPr="00ED5028">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w:t>
      </w:r>
      <w:r w:rsidRPr="00ED5028">
        <w:t>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w:t>
      </w:r>
      <w:r w:rsidRPr="00ED5028">
        <w:t>ечение указанного календарного года.</w:t>
      </w:r>
    </w:p>
    <w:p w:rsidR="00000000" w:rsidRPr="00ED5028" w:rsidRDefault="000C4C58">
      <w:pPr>
        <w:pStyle w:val="ConsPlusNormal"/>
        <w:spacing w:before="240"/>
        <w:ind w:firstLine="540"/>
        <w:jc w:val="both"/>
      </w:pPr>
      <w:r w:rsidRPr="00ED5028">
        <w:t xml:space="preserve">5. В соответствии с порядком, предусмотренным </w:t>
      </w:r>
      <w:r w:rsidRPr="00ED5028">
        <w:t>пунктом 1 части 3</w:t>
      </w:r>
      <w:r w:rsidRPr="00ED5028">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w:t>
      </w:r>
      <w:r w:rsidRPr="00ED5028">
        <w:t>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ED5028" w:rsidRDefault="000C4C58">
      <w:pPr>
        <w:pStyle w:val="ConsPlusNormal"/>
        <w:spacing w:before="240"/>
        <w:ind w:firstLine="540"/>
        <w:jc w:val="both"/>
      </w:pPr>
      <w:r w:rsidRPr="00ED5028">
        <w:t>1) наименование, фирменное наименование (при наличии), место нахождения, почтовый адрес и номер ко</w:t>
      </w:r>
      <w:r w:rsidRPr="00ED5028">
        <w:t>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ED5028" w:rsidRDefault="000C4C58">
      <w:pPr>
        <w:pStyle w:val="ConsPlusNormal"/>
        <w:spacing w:before="240"/>
        <w:ind w:firstLine="540"/>
        <w:jc w:val="both"/>
      </w:pPr>
      <w:r w:rsidRPr="00ED5028">
        <w:t>2) наименование товара, производ</w:t>
      </w:r>
      <w:r w:rsidRPr="00ED5028">
        <w:t>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ED5028" w:rsidRDefault="000C4C58">
      <w:pPr>
        <w:pStyle w:val="ConsPlusNormal"/>
        <w:spacing w:before="240"/>
        <w:ind w:firstLine="540"/>
        <w:jc w:val="both"/>
      </w:pPr>
      <w:r w:rsidRPr="00ED5028">
        <w:t>3) срок действия специального инвестиционного контракта;</w:t>
      </w:r>
    </w:p>
    <w:p w:rsidR="00000000" w:rsidRPr="00ED5028" w:rsidRDefault="000C4C58">
      <w:pPr>
        <w:pStyle w:val="ConsPlusNormal"/>
        <w:spacing w:before="240"/>
        <w:ind w:firstLine="540"/>
        <w:jc w:val="both"/>
      </w:pPr>
      <w:r w:rsidRPr="00ED5028">
        <w:t>4) планируемый период, в течение которого з</w:t>
      </w:r>
      <w:r w:rsidRPr="00ED5028">
        <w:t xml:space="preserve">аказчик вправе заключать на основании </w:t>
      </w:r>
      <w:r w:rsidRPr="00ED5028">
        <w:t>пункта 47 части 1 статьи 93</w:t>
      </w:r>
      <w:r w:rsidRPr="00ED5028">
        <w:t xml:space="preserve"> настоящего Федерального закона контракт на поставку товара, определенный согласно соответствующему специальному инве</w:t>
      </w:r>
      <w:r w:rsidRPr="00ED5028">
        <w:t xml:space="preserve">стиционному контракту с учетом планируемого </w:t>
      </w:r>
      <w:r w:rsidRPr="00ED5028">
        <w:lastRenderedPageBreak/>
        <w:t xml:space="preserve">срока выполнения требований </w:t>
      </w:r>
      <w:r w:rsidRPr="00ED5028">
        <w:t>пункта 4 части 1</w:t>
      </w:r>
      <w:r w:rsidRPr="00ED5028">
        <w:t xml:space="preserve"> настоящей статьи;</w:t>
      </w:r>
    </w:p>
    <w:p w:rsidR="00000000" w:rsidRPr="00ED5028" w:rsidRDefault="000C4C58">
      <w:pPr>
        <w:pStyle w:val="ConsPlusNormal"/>
        <w:spacing w:before="240"/>
        <w:ind w:firstLine="540"/>
        <w:jc w:val="both"/>
      </w:pPr>
      <w:r w:rsidRPr="00ED5028">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ED5028" w:rsidRDefault="000C4C58">
      <w:pPr>
        <w:pStyle w:val="ConsPlusNormal"/>
        <w:spacing w:before="240"/>
        <w:ind w:firstLine="540"/>
        <w:jc w:val="both"/>
      </w:pPr>
      <w:r w:rsidRPr="00ED5028">
        <w:t>6) наименование федерального органа исполнительной власти, определенного в соот</w:t>
      </w:r>
      <w:r w:rsidRPr="00ED5028">
        <w:t xml:space="preserve">ветствии с </w:t>
      </w:r>
      <w:r w:rsidRPr="00ED5028">
        <w:t>пунктом 4 части 2</w:t>
      </w:r>
      <w:r w:rsidRPr="00ED5028">
        <w:t xml:space="preserve"> настоящей статьи;</w:t>
      </w:r>
    </w:p>
    <w:p w:rsidR="00000000" w:rsidRPr="00ED5028" w:rsidRDefault="000C4C58">
      <w:pPr>
        <w:pStyle w:val="ConsPlusNormal"/>
        <w:spacing w:before="240"/>
        <w:ind w:firstLine="540"/>
        <w:jc w:val="both"/>
      </w:pPr>
      <w:bookmarkStart w:id="466" w:name="Par2486"/>
      <w:bookmarkEnd w:id="466"/>
      <w:r w:rsidRPr="00ED5028">
        <w:t xml:space="preserve">7) фактический период, в течение которого заказчик вправе заключать в соответствии с </w:t>
      </w:r>
      <w:r w:rsidRPr="00ED5028">
        <w:t>пунктом 47 части 1 статьи 93</w:t>
      </w:r>
      <w:r w:rsidRPr="00ED5028">
        <w:t xml:space="preserve"> настоящего Федерального закона контракт на поставку товара. Тако</w:t>
      </w:r>
      <w:r w:rsidRPr="00ED5028">
        <w:t xml:space="preserve">й период начинается с даты, которая определяется в соответствии с </w:t>
      </w:r>
      <w:r w:rsidRPr="00ED5028">
        <w:t>пунктом 1 части 4</w:t>
      </w:r>
      <w:r w:rsidRPr="00ED5028">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ED5028">
        <w:t>пункту 2 части 4</w:t>
      </w:r>
      <w:r w:rsidRPr="00ED5028">
        <w:t xml:space="preserve"> настоящей статьи;</w:t>
      </w:r>
    </w:p>
    <w:p w:rsidR="00000000" w:rsidRPr="00ED5028" w:rsidRDefault="000C4C58">
      <w:pPr>
        <w:pStyle w:val="ConsPlusNormal"/>
        <w:spacing w:before="240"/>
        <w:ind w:firstLine="540"/>
        <w:jc w:val="both"/>
      </w:pPr>
      <w:r w:rsidRPr="00ED5028">
        <w:t xml:space="preserve">8) реквизиты указанного в </w:t>
      </w:r>
      <w:r w:rsidRPr="00ED5028">
        <w:t>части 1</w:t>
      </w:r>
      <w:r w:rsidRPr="00ED5028">
        <w:t xml:space="preserve"> настоящей статьи акта Правительства Российской Федерации;</w:t>
      </w:r>
    </w:p>
    <w:p w:rsidR="00000000" w:rsidRPr="00ED5028" w:rsidRDefault="000C4C58">
      <w:pPr>
        <w:pStyle w:val="ConsPlusNormal"/>
        <w:spacing w:before="240"/>
        <w:ind w:firstLine="540"/>
        <w:jc w:val="both"/>
      </w:pPr>
      <w:r w:rsidRPr="00ED5028">
        <w:t>9) информация об изменении условий специального инвестиционного контракта (в части информации об условиях такого контракта, которая в</w:t>
      </w:r>
      <w:r w:rsidRPr="00ED5028">
        <w:t>ключается в данный реестр);</w:t>
      </w:r>
    </w:p>
    <w:p w:rsidR="00000000" w:rsidRPr="00ED5028" w:rsidRDefault="000C4C58">
      <w:pPr>
        <w:pStyle w:val="ConsPlusNormal"/>
        <w:spacing w:before="240"/>
        <w:ind w:firstLine="540"/>
        <w:jc w:val="both"/>
      </w:pPr>
      <w:r w:rsidRPr="00ED5028">
        <w:t>10) информация о расторжении специального инвестиционного контракта.</w:t>
      </w:r>
    </w:p>
    <w:p w:rsidR="00000000" w:rsidRPr="00ED5028" w:rsidRDefault="000C4C58">
      <w:pPr>
        <w:pStyle w:val="ConsPlusNormal"/>
        <w:spacing w:before="240"/>
        <w:ind w:firstLine="540"/>
        <w:jc w:val="both"/>
      </w:pPr>
      <w:r w:rsidRPr="00ED5028">
        <w:t xml:space="preserve">6. Контракт с единственным поставщиком в соответствии с </w:t>
      </w:r>
      <w:r w:rsidRPr="00ED5028">
        <w:t>пунктом 47 части 1 статьи 93</w:t>
      </w:r>
      <w:r w:rsidRPr="00ED5028">
        <w:t xml:space="preserve"> </w:t>
      </w:r>
      <w:r w:rsidRPr="00ED5028">
        <w:t>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ED5028" w:rsidRDefault="000C4C58">
      <w:pPr>
        <w:pStyle w:val="ConsPlusNormal"/>
        <w:spacing w:before="240"/>
        <w:ind w:firstLine="540"/>
        <w:jc w:val="both"/>
      </w:pPr>
      <w:r w:rsidRPr="00ED5028">
        <w:t>1)</w:t>
      </w:r>
      <w:r w:rsidRPr="00ED5028">
        <w:t xml:space="preserve"> заключение такого контракта осуществляется в течение периода, указанного в </w:t>
      </w:r>
      <w:r w:rsidRPr="00ED5028">
        <w:t>пункте 7 части 5</w:t>
      </w:r>
      <w:r w:rsidRPr="00ED5028">
        <w:t xml:space="preserve"> настоящей статьи;</w:t>
      </w:r>
    </w:p>
    <w:p w:rsidR="00000000" w:rsidRPr="00ED5028" w:rsidRDefault="000C4C58">
      <w:pPr>
        <w:pStyle w:val="ConsPlusNormal"/>
        <w:spacing w:before="240"/>
        <w:ind w:firstLine="540"/>
        <w:jc w:val="both"/>
      </w:pPr>
      <w:r w:rsidRPr="00ED5028">
        <w:t>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w:t>
      </w:r>
      <w:r w:rsidRPr="00ED5028">
        <w:t xml:space="preserve">ного инвестиционного контракта либо срока, установленного в соответствии с </w:t>
      </w:r>
      <w:r w:rsidRPr="00ED5028">
        <w:t>пунктом 2 части 4</w:t>
      </w:r>
      <w:r w:rsidRPr="00ED5028">
        <w:t xml:space="preserve"> настоящей статьи, с учетом положений бюджетного законодательства Российской Федерации и международных обязательств Российской Федерац</w:t>
      </w:r>
      <w:r w:rsidRPr="00ED5028">
        <w:t>ии;</w:t>
      </w:r>
    </w:p>
    <w:p w:rsidR="00000000" w:rsidRPr="00ED5028" w:rsidRDefault="000C4C58">
      <w:pPr>
        <w:pStyle w:val="ConsPlusNormal"/>
        <w:spacing w:before="240"/>
        <w:ind w:firstLine="540"/>
        <w:jc w:val="both"/>
      </w:pPr>
      <w:r w:rsidRPr="00ED5028">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ED5028">
        <w:t>подпунктом "а"</w:t>
      </w:r>
      <w:r w:rsidRPr="00ED5028">
        <w:t xml:space="preserve"> пункта 4 части 2</w:t>
      </w:r>
      <w:r w:rsidRPr="00ED5028">
        <w:t xml:space="preserve"> настоящей статьи. При этом цена контракта определяется в порядке, установленном в соответствии с </w:t>
      </w:r>
      <w:r w:rsidRPr="00ED5028">
        <w:t>подпунктом "б" пункта 4 части 2</w:t>
      </w:r>
      <w:r w:rsidRPr="00ED5028">
        <w:t xml:space="preserve"> </w:t>
      </w:r>
      <w:r w:rsidRPr="00ED5028">
        <w:t>настоящей статьи;</w:t>
      </w:r>
    </w:p>
    <w:p w:rsidR="00000000" w:rsidRPr="00ED5028" w:rsidRDefault="000C4C58">
      <w:pPr>
        <w:pStyle w:val="ConsPlusNormal"/>
        <w:spacing w:before="240"/>
        <w:ind w:firstLine="540"/>
        <w:jc w:val="both"/>
      </w:pPr>
      <w:r w:rsidRPr="00ED5028">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ED5028">
        <w:t>частью 1</w:t>
      </w:r>
      <w:r w:rsidRPr="00ED5028">
        <w:t xml:space="preserve"> настоящей статьи;</w:t>
      </w:r>
    </w:p>
    <w:p w:rsidR="00000000" w:rsidRPr="00ED5028" w:rsidRDefault="000C4C58">
      <w:pPr>
        <w:pStyle w:val="ConsPlusNormal"/>
        <w:spacing w:before="240"/>
        <w:ind w:firstLine="540"/>
        <w:jc w:val="both"/>
      </w:pPr>
      <w:r w:rsidRPr="00ED5028">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w:t>
      </w:r>
      <w:r w:rsidRPr="00ED5028">
        <w:t>ации признаваться товаром российского происхождения.</w:t>
      </w:r>
    </w:p>
    <w:p w:rsidR="00000000" w:rsidRPr="00ED5028" w:rsidRDefault="000C4C58">
      <w:pPr>
        <w:pStyle w:val="ConsPlusNormal"/>
        <w:spacing w:before="240"/>
        <w:ind w:firstLine="540"/>
        <w:jc w:val="both"/>
      </w:pPr>
      <w:r w:rsidRPr="00ED5028">
        <w:lastRenderedPageBreak/>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w:t>
      </w:r>
      <w:r w:rsidRPr="00ED5028">
        <w:t xml:space="preserve"> основании </w:t>
      </w:r>
      <w:r w:rsidRPr="00ED5028">
        <w:t>пункта 47 части 1 статьи 93</w:t>
      </w:r>
      <w:r w:rsidRPr="00ED5028">
        <w:t xml:space="preserve"> настоящего Федерального закона.</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bookmarkStart w:id="467" w:name="Par2498"/>
      <w:bookmarkEnd w:id="467"/>
      <w:r w:rsidRPr="00ED5028">
        <w:t>Статья 111.4. Особенности заключения государственного контракта, предусматривающего встречные ин</w:t>
      </w:r>
      <w:r w:rsidRPr="00ED5028">
        <w:t>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ED5028" w:rsidRDefault="000C4C58">
      <w:pPr>
        <w:pStyle w:val="ConsPlusNormal"/>
        <w:ind w:firstLine="540"/>
        <w:jc w:val="both"/>
      </w:pPr>
      <w:r w:rsidRPr="00ED5028">
        <w:t>(введена Федеральным законом от</w:t>
      </w:r>
      <w:r w:rsidRPr="00ED5028">
        <w:t xml:space="preserve"> 03.07.2016 N 365-ФЗ)</w:t>
      </w:r>
    </w:p>
    <w:p w:rsidR="00000000" w:rsidRPr="00ED5028" w:rsidRDefault="000C4C58">
      <w:pPr>
        <w:pStyle w:val="ConsPlusNormal"/>
        <w:jc w:val="both"/>
      </w:pPr>
    </w:p>
    <w:p w:rsidR="00000000" w:rsidRPr="00ED5028" w:rsidRDefault="000C4C58">
      <w:pPr>
        <w:pStyle w:val="ConsPlusNormal"/>
        <w:ind w:firstLine="540"/>
        <w:jc w:val="both"/>
      </w:pPr>
      <w:bookmarkStart w:id="468" w:name="Par2501"/>
      <w:bookmarkEnd w:id="468"/>
      <w:r w:rsidRPr="00ED5028">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w:t>
      </w:r>
      <w:r w:rsidRPr="00ED5028">
        <w:t xml:space="preserve">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w:t>
      </w:r>
      <w:r w:rsidRPr="00ED5028">
        <w:t>а территории субъекта Российской Федерации. В указанном акте определяются:</w:t>
      </w:r>
    </w:p>
    <w:p w:rsidR="00000000" w:rsidRPr="00ED5028" w:rsidRDefault="000C4C58">
      <w:pPr>
        <w:pStyle w:val="ConsPlusNormal"/>
        <w:spacing w:before="240"/>
        <w:ind w:firstLine="540"/>
        <w:jc w:val="both"/>
      </w:pPr>
      <w:r w:rsidRPr="00ED5028">
        <w:t>1) орган исполнительной власти субъекта Российской Федерации, который проводит конкурс и заключает такой государственный контракт;</w:t>
      </w:r>
    </w:p>
    <w:p w:rsidR="00000000" w:rsidRPr="00ED5028" w:rsidRDefault="000C4C58">
      <w:pPr>
        <w:pStyle w:val="ConsPlusNormal"/>
        <w:spacing w:before="240"/>
        <w:ind w:firstLine="540"/>
        <w:jc w:val="both"/>
      </w:pPr>
      <w:r w:rsidRPr="00ED5028">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w:t>
      </w:r>
      <w:r w:rsidRPr="00ED5028">
        <w:t xml:space="preserve"> соответствии с </w:t>
      </w:r>
      <w:r w:rsidRPr="00ED5028">
        <w:t>пунктом 48 части 1 статьи 93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3) срок действия такого государственного контракта, который не может превышать десять лет;</w:t>
      </w:r>
    </w:p>
    <w:p w:rsidR="00000000" w:rsidRPr="00ED5028" w:rsidRDefault="000C4C58">
      <w:pPr>
        <w:pStyle w:val="ConsPlusNormal"/>
        <w:spacing w:before="240"/>
        <w:ind w:firstLine="540"/>
        <w:jc w:val="both"/>
      </w:pPr>
      <w:bookmarkStart w:id="469" w:name="Par2505"/>
      <w:bookmarkEnd w:id="469"/>
      <w:r w:rsidRPr="00ED5028">
        <w:t>4) максимальный срок, в течение которого осу</w:t>
      </w:r>
      <w:r w:rsidRPr="00ED5028">
        <w:t>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w:t>
      </w:r>
      <w:r w:rsidRPr="00ED5028">
        <w:t>нодательством Российской Федерации признается товаром российского происхождения;</w:t>
      </w:r>
    </w:p>
    <w:p w:rsidR="00000000" w:rsidRPr="00ED5028" w:rsidRDefault="000C4C58">
      <w:pPr>
        <w:pStyle w:val="ConsPlusNormal"/>
        <w:spacing w:before="240"/>
        <w:ind w:firstLine="540"/>
        <w:jc w:val="both"/>
      </w:pPr>
      <w:r w:rsidRPr="00ED5028">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w:t>
      </w:r>
      <w:r w:rsidRPr="00ED5028">
        <w:t>ерации, составляющий не менее одного миллиарда рублей;</w:t>
      </w:r>
    </w:p>
    <w:p w:rsidR="00000000" w:rsidRPr="00ED5028" w:rsidRDefault="000C4C58">
      <w:pPr>
        <w:pStyle w:val="ConsPlusNormal"/>
        <w:spacing w:before="240"/>
        <w:ind w:firstLine="540"/>
        <w:jc w:val="both"/>
      </w:pPr>
      <w:bookmarkStart w:id="470" w:name="Par2507"/>
      <w:bookmarkEnd w:id="470"/>
      <w:r w:rsidRPr="00ED5028">
        <w:t xml:space="preserve">6) общие требования к указанному в </w:t>
      </w:r>
      <w:r w:rsidRPr="00ED5028">
        <w:t>подпункте "а" пункта 7</w:t>
      </w:r>
      <w:r w:rsidRPr="00ED5028">
        <w:t xml:space="preserve"> настоящей части порядку определения предельной цены единицы това</w:t>
      </w:r>
      <w:r w:rsidRPr="00ED5028">
        <w:t>ра, производство которого создается или модернизируется и (или) осваивается в соответствии с таким государственным контрактом;</w:t>
      </w:r>
    </w:p>
    <w:p w:rsidR="00000000" w:rsidRPr="00ED5028" w:rsidRDefault="000C4C58">
      <w:pPr>
        <w:pStyle w:val="ConsPlusNormal"/>
        <w:spacing w:before="240"/>
        <w:ind w:firstLine="540"/>
        <w:jc w:val="both"/>
      </w:pPr>
      <w:bookmarkStart w:id="471" w:name="Par2508"/>
      <w:bookmarkEnd w:id="471"/>
      <w:r w:rsidRPr="00ED5028">
        <w:t>7) орган исполнительной власти субъекта Российской Федерации, устанавливающий для целей осуществления закупок в соо</w:t>
      </w:r>
      <w:r w:rsidRPr="00ED5028">
        <w:t xml:space="preserve">тветствии с </w:t>
      </w:r>
      <w:r w:rsidRPr="00ED5028">
        <w:t>пунктом 48 части 1 статьи 93</w:t>
      </w:r>
      <w:r w:rsidRPr="00ED5028">
        <w:t xml:space="preserve"> настоящего Федерального закона:</w:t>
      </w:r>
    </w:p>
    <w:p w:rsidR="00000000" w:rsidRPr="00ED5028" w:rsidRDefault="000C4C58">
      <w:pPr>
        <w:pStyle w:val="ConsPlusNormal"/>
        <w:spacing w:before="240"/>
        <w:ind w:firstLine="540"/>
        <w:jc w:val="both"/>
      </w:pPr>
      <w:bookmarkStart w:id="472" w:name="Par2509"/>
      <w:bookmarkEnd w:id="472"/>
      <w:r w:rsidRPr="00ED5028">
        <w:t>а) порядок определения предельной цены единицы товара, производство которого создается или модернизируется и (или) осваивается на территори</w:t>
      </w:r>
      <w:r w:rsidRPr="00ED5028">
        <w:t xml:space="preserve">и субъекта Российской Федерации в </w:t>
      </w:r>
      <w:r w:rsidRPr="00ED5028">
        <w:lastRenderedPageBreak/>
        <w:t xml:space="preserve">соответствии с таким государственным контрактом, с учетом общих требований, предусмотренных </w:t>
      </w:r>
      <w:r w:rsidRPr="00ED5028">
        <w:t>пунктом 6</w:t>
      </w:r>
      <w:r w:rsidRPr="00ED5028">
        <w:t xml:space="preserve"> настоящей части;</w:t>
      </w:r>
    </w:p>
    <w:p w:rsidR="00000000" w:rsidRPr="00ED5028" w:rsidRDefault="000C4C58">
      <w:pPr>
        <w:pStyle w:val="ConsPlusNormal"/>
        <w:spacing w:before="240"/>
        <w:ind w:firstLine="540"/>
        <w:jc w:val="both"/>
      </w:pPr>
      <w:bookmarkStart w:id="473" w:name="Par2510"/>
      <w:bookmarkEnd w:id="473"/>
      <w:r w:rsidRPr="00ED5028">
        <w:t>б) порядок определения цены контракта, заключаемого с поставщиком</w:t>
      </w:r>
      <w:r w:rsidRPr="00ED5028">
        <w:t>-инвестором.</w:t>
      </w:r>
    </w:p>
    <w:p w:rsidR="00000000" w:rsidRPr="00ED5028" w:rsidRDefault="000C4C58">
      <w:pPr>
        <w:pStyle w:val="ConsPlusNormal"/>
        <w:spacing w:before="240"/>
        <w:ind w:firstLine="540"/>
        <w:jc w:val="both"/>
      </w:pPr>
      <w:r w:rsidRPr="00ED5028">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w:t>
      </w:r>
      <w:r w:rsidRPr="00ED5028">
        <w:t>й Федерации, могут быть только российские юридические лица.</w:t>
      </w:r>
    </w:p>
    <w:p w:rsidR="00000000" w:rsidRPr="00ED5028" w:rsidRDefault="000C4C58">
      <w:pPr>
        <w:pStyle w:val="ConsPlusNormal"/>
        <w:spacing w:before="240"/>
        <w:ind w:firstLine="540"/>
        <w:jc w:val="both"/>
      </w:pPr>
      <w:r w:rsidRPr="00ED5028">
        <w:t>3. Правительством Российской Федерации могут быть установлены:</w:t>
      </w:r>
    </w:p>
    <w:p w:rsidR="00000000" w:rsidRPr="00ED5028" w:rsidRDefault="000C4C58">
      <w:pPr>
        <w:pStyle w:val="ConsPlusNormal"/>
        <w:spacing w:before="240"/>
        <w:ind w:firstLine="540"/>
        <w:jc w:val="both"/>
      </w:pPr>
      <w:r w:rsidRPr="00ED5028">
        <w:t>1) особенности планирования закупок, предусматривающих заключение государственных контрактов со встречными инвестиционными обязательс</w:t>
      </w:r>
      <w:r w:rsidRPr="00ED5028">
        <w:t>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000000" w:rsidRPr="00ED5028" w:rsidRDefault="000C4C58">
      <w:pPr>
        <w:pStyle w:val="ConsPlusNormal"/>
        <w:spacing w:before="240"/>
        <w:ind w:firstLine="540"/>
        <w:jc w:val="both"/>
      </w:pPr>
      <w:r w:rsidRPr="00ED5028">
        <w:t>2) особенности проведен</w:t>
      </w:r>
      <w:r w:rsidRPr="00ED5028">
        <w:t xml:space="preserve">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w:t>
      </w:r>
      <w:r w:rsidRPr="00ED5028">
        <w:t>Российской Федерации, в том числе в части:</w:t>
      </w:r>
    </w:p>
    <w:p w:rsidR="00000000" w:rsidRPr="00ED5028" w:rsidRDefault="000C4C58">
      <w:pPr>
        <w:pStyle w:val="ConsPlusNormal"/>
        <w:spacing w:before="240"/>
        <w:ind w:firstLine="540"/>
        <w:jc w:val="both"/>
      </w:pPr>
      <w:r w:rsidRPr="00ED5028">
        <w:t>а) сроков размещения в единой информационной системе извещений о проведении таких конкурсов;</w:t>
      </w:r>
    </w:p>
    <w:p w:rsidR="00000000" w:rsidRPr="00ED5028" w:rsidRDefault="000C4C58">
      <w:pPr>
        <w:pStyle w:val="ConsPlusNormal"/>
        <w:spacing w:before="240"/>
        <w:ind w:firstLine="540"/>
        <w:jc w:val="both"/>
      </w:pPr>
      <w:r w:rsidRPr="00ED5028">
        <w:t>б) обеспечения исполнения указанных государственных контрактов;</w:t>
      </w:r>
    </w:p>
    <w:p w:rsidR="00000000" w:rsidRPr="00ED5028" w:rsidRDefault="000C4C58">
      <w:pPr>
        <w:pStyle w:val="ConsPlusNormal"/>
        <w:spacing w:before="240"/>
        <w:ind w:firstLine="540"/>
        <w:jc w:val="both"/>
      </w:pPr>
      <w:r w:rsidRPr="00ED5028">
        <w:t xml:space="preserve">3) требования к устанавливаемому органом исполнительной </w:t>
      </w:r>
      <w:r w:rsidRPr="00ED5028">
        <w:t xml:space="preserve">власти субъекта Российской Федерации для целей осуществления закупок в соответствии с </w:t>
      </w:r>
      <w:r w:rsidRPr="00ED5028">
        <w:t>пунктом 48 части 1 статьи 93</w:t>
      </w:r>
      <w:r w:rsidRPr="00ED5028">
        <w:t xml:space="preserve"> настоящего Федерального закона:</w:t>
      </w:r>
    </w:p>
    <w:p w:rsidR="00000000" w:rsidRPr="00ED5028" w:rsidRDefault="000C4C58">
      <w:pPr>
        <w:pStyle w:val="ConsPlusNormal"/>
        <w:spacing w:before="240"/>
        <w:ind w:firstLine="540"/>
        <w:jc w:val="both"/>
      </w:pPr>
      <w:r w:rsidRPr="00ED5028">
        <w:t>а) порядку определения предельной цены единицы товара, производство которого со</w:t>
      </w:r>
      <w:r w:rsidRPr="00ED5028">
        <w:t>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ED5028" w:rsidRDefault="000C4C58">
      <w:pPr>
        <w:pStyle w:val="ConsPlusNormal"/>
        <w:spacing w:before="240"/>
        <w:ind w:firstLine="540"/>
        <w:jc w:val="both"/>
      </w:pPr>
      <w:r w:rsidRPr="00ED5028">
        <w:t>б) порядку определения цены контракта, заключаемого с поставщиком-инвестором.</w:t>
      </w:r>
    </w:p>
    <w:p w:rsidR="00000000" w:rsidRPr="00ED5028" w:rsidRDefault="000C4C58">
      <w:pPr>
        <w:pStyle w:val="ConsPlusNormal"/>
        <w:spacing w:before="240"/>
        <w:ind w:firstLine="540"/>
        <w:jc w:val="both"/>
      </w:pPr>
      <w:r w:rsidRPr="00ED5028">
        <w:t>4. Орган исполнительной власти субъ</w:t>
      </w:r>
      <w:r w:rsidRPr="00ED5028">
        <w:t xml:space="preserve">екта Российской Федерации, заключивший государственный контракт на основании настоящей статьи, с учетом порядка, предусмотренного </w:t>
      </w:r>
      <w:r w:rsidRPr="00ED5028">
        <w:t>пунктом 1 части 3 статьи 111.3</w:t>
      </w:r>
      <w:r w:rsidRPr="00ED5028">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w:t>
      </w:r>
      <w:r w:rsidRPr="00ED5028">
        <w:t>зируется и (или) осваивается на территории Российской Федерации, в том числе следующих информации и документов:</w:t>
      </w:r>
    </w:p>
    <w:p w:rsidR="00000000" w:rsidRPr="00ED5028" w:rsidRDefault="000C4C58">
      <w:pPr>
        <w:pStyle w:val="ConsPlusNormal"/>
        <w:spacing w:before="240"/>
        <w:ind w:firstLine="540"/>
        <w:jc w:val="both"/>
      </w:pPr>
      <w:r w:rsidRPr="00ED5028">
        <w:t>1) информация о сторонах такого государственного контракта:</w:t>
      </w:r>
    </w:p>
    <w:p w:rsidR="00000000" w:rsidRPr="00ED5028" w:rsidRDefault="000C4C58">
      <w:pPr>
        <w:pStyle w:val="ConsPlusNormal"/>
        <w:spacing w:before="240"/>
        <w:ind w:firstLine="540"/>
        <w:jc w:val="both"/>
      </w:pPr>
      <w:r w:rsidRPr="00ED5028">
        <w:t>а) наименование, фирменное наименование (при наличии), место нахождения, почтовый ад</w:t>
      </w:r>
      <w:r w:rsidRPr="00ED5028">
        <w:t>рес и номер контактного телефона единственного поставщика, являющегося стороной-инвестором;</w:t>
      </w:r>
    </w:p>
    <w:p w:rsidR="00000000" w:rsidRPr="00ED5028" w:rsidRDefault="000C4C58">
      <w:pPr>
        <w:pStyle w:val="ConsPlusNormal"/>
        <w:spacing w:before="240"/>
        <w:ind w:firstLine="540"/>
        <w:jc w:val="both"/>
      </w:pPr>
      <w:r w:rsidRPr="00ED5028">
        <w:t xml:space="preserve">б) наименование органа исполнительной власти субъекта Российской Федерации, </w:t>
      </w:r>
      <w:r w:rsidRPr="00ED5028">
        <w:lastRenderedPageBreak/>
        <w:t>заключившего такой государственный контракт от имени субъекта Российской Федерации;</w:t>
      </w:r>
    </w:p>
    <w:p w:rsidR="00000000" w:rsidRPr="00ED5028" w:rsidRDefault="000C4C58">
      <w:pPr>
        <w:pStyle w:val="ConsPlusNormal"/>
        <w:spacing w:before="240"/>
        <w:ind w:firstLine="540"/>
        <w:jc w:val="both"/>
      </w:pPr>
      <w:r w:rsidRPr="00ED5028">
        <w:t>2) н</w:t>
      </w:r>
      <w:r w:rsidRPr="00ED5028">
        <w:t>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ED5028" w:rsidRDefault="000C4C58">
      <w:pPr>
        <w:pStyle w:val="ConsPlusNormal"/>
        <w:spacing w:before="240"/>
        <w:ind w:firstLine="540"/>
        <w:jc w:val="both"/>
      </w:pPr>
      <w:r w:rsidRPr="00ED5028">
        <w:t>3) срок действия такого государственного контракта;</w:t>
      </w:r>
    </w:p>
    <w:p w:rsidR="00000000" w:rsidRPr="00ED5028" w:rsidRDefault="000C4C58">
      <w:pPr>
        <w:pStyle w:val="ConsPlusNormal"/>
        <w:spacing w:before="240"/>
        <w:ind w:firstLine="540"/>
        <w:jc w:val="both"/>
      </w:pPr>
      <w:r w:rsidRPr="00ED5028">
        <w:t>4) планируемый пе</w:t>
      </w:r>
      <w:r w:rsidRPr="00ED5028">
        <w:t xml:space="preserve">риод, в течение которого заказчик вправе заключать в соответствии с </w:t>
      </w:r>
      <w:r w:rsidRPr="00ED5028">
        <w:t>пунктом 48 части 1 статьи 93</w:t>
      </w:r>
      <w:r w:rsidRPr="00ED5028">
        <w:t xml:space="preserve"> настоящего Федерального закона контракт на поставку товара. Такой период начинается с даты окончания срока, предусмотренного </w:t>
      </w:r>
      <w:r w:rsidRPr="00ED5028">
        <w:t>пунктом 4 части 1</w:t>
      </w:r>
      <w:r w:rsidRPr="00ED5028">
        <w:t xml:space="preserve"> настоящей статьи, и завершается датой окончания срока действия государственного контракт</w:t>
      </w:r>
      <w:r w:rsidRPr="00ED5028">
        <w:t>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ED5028" w:rsidRDefault="000C4C58">
      <w:pPr>
        <w:pStyle w:val="ConsPlusNormal"/>
        <w:spacing w:before="240"/>
        <w:ind w:firstLine="540"/>
        <w:jc w:val="both"/>
      </w:pPr>
      <w:r w:rsidRPr="00ED5028">
        <w:t xml:space="preserve">5) объем инвестиций, которые осуществляет поставщик-инвестор в </w:t>
      </w:r>
      <w:r w:rsidRPr="00ED5028">
        <w:t>создание или модернизацию и (или) освоение производства товара на территории субъекта Российской Федерации;</w:t>
      </w:r>
    </w:p>
    <w:p w:rsidR="00000000" w:rsidRPr="00ED5028" w:rsidRDefault="000C4C58">
      <w:pPr>
        <w:pStyle w:val="ConsPlusNormal"/>
        <w:spacing w:before="240"/>
        <w:ind w:firstLine="540"/>
        <w:jc w:val="both"/>
      </w:pPr>
      <w:r w:rsidRPr="00ED5028">
        <w:t xml:space="preserve">6) наименование органа исполнительной власти субъекта Российской Федерации, определенного в соответствии с </w:t>
      </w:r>
      <w:r w:rsidRPr="00ED5028">
        <w:t>пунктом 7 части 1</w:t>
      </w:r>
      <w:r w:rsidRPr="00ED5028">
        <w:t xml:space="preserve"> настоящей статьи;</w:t>
      </w:r>
    </w:p>
    <w:p w:rsidR="00000000" w:rsidRPr="00ED5028" w:rsidRDefault="000C4C58">
      <w:pPr>
        <w:pStyle w:val="ConsPlusNormal"/>
        <w:spacing w:before="240"/>
        <w:ind w:firstLine="540"/>
        <w:jc w:val="both"/>
      </w:pPr>
      <w:bookmarkStart w:id="474" w:name="Par2529"/>
      <w:bookmarkEnd w:id="474"/>
      <w:r w:rsidRPr="00ED5028">
        <w:t xml:space="preserve">7) фактический период, в течение которого заказчик вправе заключать в соответствии с </w:t>
      </w:r>
      <w:r w:rsidRPr="00ED5028">
        <w:t>пунктом 48 части 1 статьи 93</w:t>
      </w:r>
      <w:r w:rsidRPr="00ED5028">
        <w:t xml:space="preserve"> настоящего Федерального закона контракт на поставку товара. Такой период определяется органом исполнительной вла</w:t>
      </w:r>
      <w:r w:rsidRPr="00ED5028">
        <w:t>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w:t>
      </w:r>
      <w:r w:rsidRPr="00ED5028">
        <w:t xml:space="preserve">ации. Началом такого периода является дата, которая устанавливается при условии выполнения требования, указанного в </w:t>
      </w:r>
      <w:r w:rsidRPr="00ED5028">
        <w:t>пункте 4 части 1</w:t>
      </w:r>
      <w:r w:rsidRPr="00ED5028">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ED5028" w:rsidRDefault="000C4C58">
      <w:pPr>
        <w:pStyle w:val="ConsPlusNormal"/>
        <w:spacing w:before="240"/>
        <w:ind w:firstLine="540"/>
        <w:jc w:val="both"/>
      </w:pPr>
      <w:r w:rsidRPr="00ED5028">
        <w:t xml:space="preserve">8) реквизиты указанного в </w:t>
      </w:r>
      <w:r w:rsidRPr="00ED5028">
        <w:t>части 1</w:t>
      </w:r>
      <w:r w:rsidRPr="00ED5028">
        <w:t xml:space="preserve"> настоящей статьи акта субъекта Российск</w:t>
      </w:r>
      <w:r w:rsidRPr="00ED5028">
        <w:t>ой Федерации;</w:t>
      </w:r>
    </w:p>
    <w:p w:rsidR="00000000" w:rsidRPr="00ED5028" w:rsidRDefault="000C4C58">
      <w:pPr>
        <w:pStyle w:val="ConsPlusNormal"/>
        <w:spacing w:before="240"/>
        <w:ind w:firstLine="540"/>
        <w:jc w:val="both"/>
      </w:pPr>
      <w:r w:rsidRPr="00ED5028">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ED5028" w:rsidRDefault="000C4C58">
      <w:pPr>
        <w:pStyle w:val="ConsPlusNormal"/>
        <w:spacing w:before="240"/>
        <w:ind w:firstLine="540"/>
        <w:jc w:val="both"/>
      </w:pPr>
      <w:r w:rsidRPr="00ED5028">
        <w:t>10) информация о расторжении такого государственного контракта.</w:t>
      </w:r>
    </w:p>
    <w:p w:rsidR="00000000" w:rsidRPr="00ED5028" w:rsidRDefault="000C4C58">
      <w:pPr>
        <w:pStyle w:val="ConsPlusNormal"/>
        <w:spacing w:before="240"/>
        <w:ind w:firstLine="540"/>
        <w:jc w:val="both"/>
      </w:pPr>
      <w:r w:rsidRPr="00ED5028">
        <w:t>5. Ко</w:t>
      </w:r>
      <w:r w:rsidRPr="00ED5028">
        <w:t xml:space="preserve">нтракт с единственным поставщиком в соответствии с </w:t>
      </w:r>
      <w:r w:rsidRPr="00ED5028">
        <w:t>пунктом 48 части 1 статьи 93</w:t>
      </w:r>
      <w:r w:rsidRPr="00ED5028">
        <w:t xml:space="preserve"> настоящего Федерального закона на поставку товара заключается с учетом следующих особенностей:</w:t>
      </w:r>
    </w:p>
    <w:p w:rsidR="00000000" w:rsidRPr="00ED5028" w:rsidRDefault="000C4C58">
      <w:pPr>
        <w:pStyle w:val="ConsPlusNormal"/>
        <w:spacing w:before="240"/>
        <w:ind w:firstLine="540"/>
        <w:jc w:val="both"/>
      </w:pPr>
      <w:r w:rsidRPr="00ED5028">
        <w:t>1) заключение такого контракта осуществляется в теч</w:t>
      </w:r>
      <w:r w:rsidRPr="00ED5028">
        <w:t xml:space="preserve">ение периода, указанного в </w:t>
      </w:r>
      <w:r w:rsidRPr="00ED5028">
        <w:t>пункте 7 части 4</w:t>
      </w:r>
      <w:r w:rsidRPr="00ED5028">
        <w:t xml:space="preserve"> настоящей статьи;</w:t>
      </w:r>
    </w:p>
    <w:p w:rsidR="00000000" w:rsidRPr="00ED5028" w:rsidRDefault="000C4C58">
      <w:pPr>
        <w:pStyle w:val="ConsPlusNormal"/>
        <w:spacing w:before="240"/>
        <w:ind w:firstLine="540"/>
        <w:jc w:val="both"/>
      </w:pPr>
      <w:r w:rsidRPr="00ED5028">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w:t>
      </w:r>
      <w:r w:rsidRPr="00ED5028">
        <w:t xml:space="preserve">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w:t>
      </w:r>
      <w:r w:rsidRPr="00ED5028">
        <w:lastRenderedPageBreak/>
        <w:t>требований бюджетного законодательства Российской Федерации, а также международных о</w:t>
      </w:r>
      <w:r w:rsidRPr="00ED5028">
        <w:t>бязательств Российской Федерации;</w:t>
      </w:r>
    </w:p>
    <w:p w:rsidR="00000000" w:rsidRPr="00ED5028" w:rsidRDefault="000C4C58">
      <w:pPr>
        <w:pStyle w:val="ConsPlusNormal"/>
        <w:spacing w:before="240"/>
        <w:ind w:firstLine="540"/>
        <w:jc w:val="both"/>
      </w:pPr>
      <w:r w:rsidRPr="00ED5028">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ED5028">
        <w:t>подпунктом "а" пункта 7 части 1</w:t>
      </w:r>
      <w:r w:rsidRPr="00ED5028">
        <w:t xml:space="preserve"> настоящей статьи. При этом цена такого контракта определяется в порядке, установленном в соответствии с </w:t>
      </w:r>
      <w:r w:rsidRPr="00ED5028">
        <w:t>под</w:t>
      </w:r>
      <w:r w:rsidRPr="00ED5028">
        <w:t>пунктом "б" пункта 7 части 1</w:t>
      </w:r>
      <w:r w:rsidRPr="00ED5028">
        <w:t xml:space="preserve"> настоящей статьи;</w:t>
      </w:r>
    </w:p>
    <w:p w:rsidR="00000000" w:rsidRPr="00ED5028" w:rsidRDefault="000C4C58">
      <w:pPr>
        <w:pStyle w:val="ConsPlusNormal"/>
        <w:spacing w:before="240"/>
        <w:ind w:firstLine="540"/>
        <w:jc w:val="both"/>
      </w:pPr>
      <w:r w:rsidRPr="00ED5028">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ED5028" w:rsidRDefault="000C4C58">
      <w:pPr>
        <w:pStyle w:val="ConsPlusNormal"/>
        <w:spacing w:before="240"/>
        <w:ind w:firstLine="540"/>
        <w:jc w:val="both"/>
      </w:pPr>
      <w:r w:rsidRPr="00ED5028">
        <w:t>5) поставляемый товар должен в</w:t>
      </w:r>
      <w:r w:rsidRPr="00ED5028">
        <w:t xml:space="preserve"> соответствии с законодательством Российской Федерации признаваться товаром российского происхождения.</w:t>
      </w:r>
    </w:p>
    <w:p w:rsidR="00000000" w:rsidRPr="00ED5028" w:rsidRDefault="000C4C58">
      <w:pPr>
        <w:pStyle w:val="ConsPlusNormal"/>
        <w:spacing w:before="240"/>
        <w:ind w:firstLine="540"/>
        <w:jc w:val="both"/>
      </w:pPr>
      <w:r w:rsidRPr="00ED5028">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w:t>
      </w:r>
      <w:r w:rsidRPr="00ED5028">
        <w:t xml:space="preserve">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ED5028">
        <w:t>пункта 48 части 1 статьи 93</w:t>
      </w:r>
      <w:r w:rsidRPr="00ED5028">
        <w:t xml:space="preserve"> настоящего Федерального</w:t>
      </w:r>
      <w:r w:rsidRPr="00ED5028">
        <w:t xml:space="preserve"> закона.</w:t>
      </w:r>
    </w:p>
    <w:p w:rsidR="00000000" w:rsidRPr="00ED5028" w:rsidRDefault="000C4C58">
      <w:pPr>
        <w:pStyle w:val="ConsPlusNormal"/>
        <w:ind w:firstLine="540"/>
        <w:jc w:val="both"/>
      </w:pPr>
    </w:p>
    <w:p w:rsidR="00000000" w:rsidRPr="00ED5028" w:rsidRDefault="000C4C58">
      <w:pPr>
        <w:pStyle w:val="ConsPlusTitle"/>
        <w:jc w:val="center"/>
        <w:outlineLvl w:val="0"/>
      </w:pPr>
      <w:r w:rsidRPr="00ED5028">
        <w:t>Глава 8. ЗАКЛЮЧИТЕЛЬНЫЕ ПОЛОЖЕНИЯ</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112. Заключительные положения</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w:t>
      </w:r>
      <w:r w:rsidRPr="00ED5028">
        <w:t>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w:t>
      </w:r>
      <w:r w:rsidRPr="00ED5028">
        <w:t>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w:t>
      </w:r>
      <w:r w:rsidRPr="00ED5028">
        <w:t xml:space="preserve">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w:t>
      </w:r>
      <w:r w:rsidRPr="00ED5028">
        <w:t>казчиков, заключенные до дня вступления в силу настоящего Федерального закона, сохраняют свою силу.</w:t>
      </w:r>
    </w:p>
    <w:p w:rsidR="00000000" w:rsidRPr="00ED5028" w:rsidRDefault="000C4C58">
      <w:pPr>
        <w:pStyle w:val="ConsPlusNormal"/>
        <w:spacing w:before="240"/>
        <w:ind w:firstLine="540"/>
        <w:jc w:val="both"/>
      </w:pPr>
      <w:bookmarkStart w:id="475" w:name="Par2546"/>
      <w:bookmarkEnd w:id="475"/>
      <w:r w:rsidRPr="00ED5028">
        <w:t>2. Заказчики размещают в единой информационной системе или до ввода в эксплуатацию указанной системы на официальном сайте Российской Федерации</w:t>
      </w:r>
      <w:r w:rsidRPr="00ED5028">
        <w:t xml:space="preserve">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w:t>
      </w:r>
      <w:r w:rsidRPr="00ED5028">
        <w:t xml:space="preserve">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w:t>
      </w:r>
      <w:r w:rsidRPr="00ED5028">
        <w:t>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spacing w:before="240"/>
        <w:ind w:firstLine="540"/>
        <w:jc w:val="both"/>
      </w:pPr>
      <w:r w:rsidRPr="00ED5028">
        <w:t>3. В 2014 - 2016 годах:</w:t>
      </w:r>
    </w:p>
    <w:p w:rsidR="00000000" w:rsidRPr="00ED5028" w:rsidRDefault="000C4C58">
      <w:pPr>
        <w:pStyle w:val="ConsPlusNormal"/>
        <w:jc w:val="both"/>
      </w:pPr>
      <w:r w:rsidRPr="00ED5028">
        <w:lastRenderedPageBreak/>
        <w:t>(в ред. Федерального закона от 31.12.2014 N 498-ФЗ)</w:t>
      </w:r>
    </w:p>
    <w:p w:rsidR="00000000" w:rsidRPr="00ED5028" w:rsidRDefault="000C4C58">
      <w:pPr>
        <w:pStyle w:val="ConsPlusNormal"/>
        <w:spacing w:before="240"/>
        <w:ind w:firstLine="540"/>
        <w:jc w:val="both"/>
      </w:pPr>
      <w:r w:rsidRPr="00ED5028">
        <w:t>1) утратил силу. - Федеральный закон от 04.06.2014 N 140-ФЗ;</w:t>
      </w:r>
    </w:p>
    <w:p w:rsidR="00000000" w:rsidRPr="00ED5028" w:rsidRDefault="000C4C58">
      <w:pPr>
        <w:pStyle w:val="ConsPlusNormal"/>
        <w:spacing w:before="240"/>
        <w:ind w:firstLine="540"/>
        <w:jc w:val="both"/>
      </w:pPr>
      <w:r w:rsidRPr="00ED5028">
        <w:t xml:space="preserve">2) в случаях, предусмотренных </w:t>
      </w:r>
      <w:r w:rsidRPr="00ED5028">
        <w:t>частью 1 статьи 36</w:t>
      </w:r>
      <w:r w:rsidRPr="00ED5028">
        <w:t xml:space="preserve">, </w:t>
      </w:r>
      <w:r w:rsidRPr="00ED5028">
        <w:t>частями 2</w:t>
      </w:r>
      <w:r w:rsidRPr="00ED5028">
        <w:t xml:space="preserve">, </w:t>
      </w:r>
      <w:r w:rsidRPr="00ED5028">
        <w:t>4</w:t>
      </w:r>
      <w:r w:rsidRPr="00ED5028">
        <w:t xml:space="preserve"> - </w:t>
      </w:r>
      <w:r w:rsidRPr="00ED5028">
        <w:t>6 статьи 55</w:t>
      </w:r>
      <w:r w:rsidRPr="00ED5028">
        <w:t xml:space="preserve">, </w:t>
      </w:r>
      <w:r w:rsidRPr="00ED5028">
        <w:t>частью 4 статьи 71</w:t>
      </w:r>
      <w:r w:rsidRPr="00ED5028">
        <w:t xml:space="preserve">, </w:t>
      </w:r>
      <w:r w:rsidRPr="00ED5028">
        <w:t>частью 4 статьи 79</w:t>
      </w:r>
      <w:r w:rsidRPr="00ED5028">
        <w:t xml:space="preserve">, </w:t>
      </w:r>
      <w:r w:rsidRPr="00ED5028">
        <w:t>частью 19 статьи 83</w:t>
      </w:r>
      <w:r w:rsidRPr="00ED5028">
        <w:t xml:space="preserve"> настоящего Федерального закона, изменения в планы закупок и планы-графики не вносятся;</w:t>
      </w:r>
    </w:p>
    <w:p w:rsidR="00000000" w:rsidRPr="00ED5028" w:rsidRDefault="000C4C58">
      <w:pPr>
        <w:pStyle w:val="ConsPlusNormal"/>
        <w:spacing w:before="240"/>
        <w:ind w:firstLine="540"/>
        <w:jc w:val="both"/>
      </w:pPr>
      <w:r w:rsidRPr="00ED5028">
        <w:t>3) в отчет</w:t>
      </w:r>
      <w:r w:rsidRPr="00ED5028">
        <w:t xml:space="preserve">, предусмотренный </w:t>
      </w:r>
      <w:r w:rsidRPr="00ED5028">
        <w:t>пунктом 1 части 9 статьи 94</w:t>
      </w:r>
      <w:r w:rsidRPr="00ED5028">
        <w:t xml:space="preserve"> настоящего Федерального закона, не включается информация об исполнении контракта в части его соответствия плану-графику;</w:t>
      </w:r>
    </w:p>
    <w:p w:rsidR="00000000" w:rsidRPr="00ED5028" w:rsidRDefault="000C4C58">
      <w:pPr>
        <w:pStyle w:val="ConsPlusNormal"/>
        <w:spacing w:before="240"/>
        <w:ind w:firstLine="540"/>
        <w:jc w:val="both"/>
      </w:pPr>
      <w:r w:rsidRPr="00ED5028">
        <w:t xml:space="preserve">4) обжалование действий (бездействия) лиц, указанных в </w:t>
      </w:r>
      <w:r w:rsidRPr="00ED5028">
        <w:t>части 3 статьи 105</w:t>
      </w:r>
      <w:r w:rsidRPr="00ED5028">
        <w:t xml:space="preserve"> настоящего Федерального закона, допускается с момента начала определения поставщика (подрядчика, исполнителя);</w:t>
      </w:r>
    </w:p>
    <w:p w:rsidR="00000000" w:rsidRPr="00ED5028" w:rsidRDefault="000C4C58">
      <w:pPr>
        <w:pStyle w:val="ConsPlusNormal"/>
        <w:spacing w:before="240"/>
        <w:ind w:firstLine="540"/>
        <w:jc w:val="both"/>
      </w:pPr>
      <w:r w:rsidRPr="00ED5028">
        <w:t>5) обязательное общественное обсуждение з</w:t>
      </w:r>
      <w:r w:rsidRPr="00ED5028">
        <w:t>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w:t>
      </w:r>
      <w:r w:rsidRPr="00ED5028">
        <w:t>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w:t>
      </w:r>
      <w:r w:rsidRPr="00ED5028">
        <w:t xml:space="preserve">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w:t>
      </w:r>
      <w:r w:rsidRPr="00ED5028">
        <w:t>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w:t>
      </w:r>
      <w:r w:rsidRPr="00ED5028">
        <w:t xml:space="preserve"> обсуждения.</w:t>
      </w:r>
    </w:p>
    <w:p w:rsidR="00000000" w:rsidRPr="00ED5028" w:rsidRDefault="000C4C58">
      <w:pPr>
        <w:pStyle w:val="ConsPlusNormal"/>
        <w:spacing w:before="240"/>
        <w:ind w:firstLine="540"/>
        <w:jc w:val="both"/>
      </w:pPr>
      <w:r w:rsidRPr="00ED5028">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ED5028">
        <w:t>частью 5 статьи 26</w:t>
      </w:r>
      <w:r w:rsidRPr="00ED5028">
        <w:t xml:space="preserve"> настоящего Федерального закона.</w:t>
      </w:r>
    </w:p>
    <w:p w:rsidR="00000000" w:rsidRPr="00ED5028" w:rsidRDefault="000C4C58">
      <w:pPr>
        <w:pStyle w:val="ConsPlusNormal"/>
        <w:jc w:val="both"/>
      </w:pPr>
      <w:r w:rsidRPr="00ED5028">
        <w:t>(в ред. Федерального закона от 31.12.2014 N 498-ФЗ)</w:t>
      </w:r>
    </w:p>
    <w:p w:rsidR="00000000" w:rsidRPr="00ED5028" w:rsidRDefault="000C4C58">
      <w:pPr>
        <w:pStyle w:val="ConsPlusNormal"/>
        <w:spacing w:before="240"/>
        <w:ind w:firstLine="540"/>
        <w:jc w:val="both"/>
      </w:pPr>
      <w:r w:rsidRPr="00ED5028">
        <w:t>5. Правительством Российской Федерации устанавливаются порядок</w:t>
      </w:r>
      <w:r w:rsidRPr="00ED5028">
        <w:t xml:space="preserve">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w:t>
      </w:r>
      <w:r w:rsidRPr="00ED5028">
        <w:t>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w:t>
      </w:r>
      <w:r w:rsidRPr="00ED5028">
        <w:t xml:space="preserve">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w:t>
      </w:r>
      <w:r w:rsidRPr="00ED5028">
        <w:t>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w:t>
      </w:r>
      <w:r w:rsidRPr="00ED5028">
        <w:t>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w:t>
      </w:r>
      <w:r w:rsidRPr="00ED5028">
        <w:t xml:space="preserve">твии с </w:t>
      </w:r>
      <w:r w:rsidRPr="00ED5028">
        <w:lastRenderedPageBreak/>
        <w:t>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5.1. До установления порядка использования усиленных нек</w:t>
      </w:r>
      <w:r w:rsidRPr="00ED5028">
        <w:t>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w:t>
      </w:r>
      <w:r w:rsidRPr="00ED5028">
        <w:t>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w:t>
      </w:r>
      <w:r w:rsidRPr="00ED5028">
        <w:t>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ED5028" w:rsidRDefault="000C4C58">
      <w:pPr>
        <w:pStyle w:val="ConsPlusNormal"/>
        <w:jc w:val="both"/>
      </w:pPr>
      <w:r w:rsidRPr="00ED5028">
        <w:t>(часть 5.</w:t>
      </w:r>
      <w:r w:rsidRPr="00ED5028">
        <w:t>1 введена Федеральным законом от 28.12.2013 N 396-ФЗ)</w:t>
      </w:r>
    </w:p>
    <w:p w:rsidR="00000000" w:rsidRPr="00ED5028" w:rsidRDefault="000C4C58">
      <w:pPr>
        <w:pStyle w:val="ConsPlusNormal"/>
        <w:spacing w:before="240"/>
        <w:ind w:firstLine="540"/>
        <w:jc w:val="both"/>
      </w:pPr>
      <w:r w:rsidRPr="00ED5028">
        <w:t>5.2. Электронный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w:t>
      </w:r>
      <w:r w:rsidRPr="00ED5028">
        <w:t>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w:t>
      </w:r>
      <w:r w:rsidRPr="00ED5028">
        <w:t>го закона в течение срока действия указанного сертификата, но не позднее даты ввода в эксплуатацию единой информационной системы.</w:t>
      </w:r>
    </w:p>
    <w:p w:rsidR="00000000" w:rsidRPr="00ED5028" w:rsidRDefault="000C4C58">
      <w:pPr>
        <w:pStyle w:val="ConsPlusNormal"/>
        <w:jc w:val="both"/>
      </w:pPr>
      <w:r w:rsidRPr="00ED5028">
        <w:t>(часть 5.2 введена Федеральным законом от 28.12.2013 N 396-ФЗ)</w:t>
      </w:r>
    </w:p>
    <w:p w:rsidR="00000000" w:rsidRPr="00ED5028" w:rsidRDefault="000C4C58">
      <w:pPr>
        <w:pStyle w:val="ConsPlusNormal"/>
        <w:spacing w:before="240"/>
        <w:ind w:firstLine="540"/>
        <w:jc w:val="both"/>
      </w:pPr>
      <w:bookmarkStart w:id="476" w:name="Par2563"/>
      <w:bookmarkEnd w:id="476"/>
      <w:r w:rsidRPr="00ED5028">
        <w:t>5.3. До ввода в эксплуатацию единой информационно</w:t>
      </w:r>
      <w:r w:rsidRPr="00ED5028">
        <w:t>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w:t>
      </w:r>
      <w:r w:rsidRPr="00ED5028">
        <w:t>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w:t>
      </w:r>
      <w:r w:rsidRPr="00ED5028">
        <w:t>ванию исполнения бюджетов бюджетной системы Российской Федерации.</w:t>
      </w:r>
    </w:p>
    <w:p w:rsidR="00000000" w:rsidRPr="00ED5028" w:rsidRDefault="000C4C58">
      <w:pPr>
        <w:pStyle w:val="ConsPlusNormal"/>
        <w:jc w:val="both"/>
      </w:pPr>
      <w:r w:rsidRPr="00ED5028">
        <w:t>(часть 5.3 введена Федеральным законом от 28.12.2013 N 396-ФЗ)</w:t>
      </w:r>
    </w:p>
    <w:p w:rsidR="00000000" w:rsidRPr="00ED5028" w:rsidRDefault="000C4C58">
      <w:pPr>
        <w:pStyle w:val="ConsPlusNormal"/>
        <w:spacing w:before="240"/>
        <w:ind w:firstLine="540"/>
        <w:jc w:val="both"/>
      </w:pPr>
      <w:r w:rsidRPr="00ED5028">
        <w:t>5.4. До установления федеральным органом исполнительной власти, осуществляющим правоприменительные функции по кассовому обслужи</w:t>
      </w:r>
      <w:r w:rsidRPr="00ED5028">
        <w:t xml:space="preserve">ванию исполнения бюджетов бюджетной системы Российской Федерации, порядка, предусмотренного </w:t>
      </w:r>
      <w:r w:rsidRPr="00ED5028">
        <w:t>частью 5.3</w:t>
      </w:r>
      <w:r w:rsidRPr="00ED5028">
        <w:t xml:space="preserve"> настоящей статьи, регистрация заказчиков и иных лиц, на которых распространяется действие настоящего Федерального закона,</w:t>
      </w:r>
      <w:r w:rsidRPr="00ED5028">
        <w:t xml:space="preserve">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w:t>
      </w:r>
      <w:r w:rsidRPr="00ED5028">
        <w:t xml:space="preserve"> в силу настоящего Федерального закона.</w:t>
      </w:r>
    </w:p>
    <w:p w:rsidR="00000000" w:rsidRPr="00ED5028" w:rsidRDefault="000C4C58">
      <w:pPr>
        <w:pStyle w:val="ConsPlusNormal"/>
        <w:jc w:val="both"/>
      </w:pPr>
      <w:r w:rsidRPr="00ED5028">
        <w:t>(часть 5.4 введена Федеральным законом от 28.12.2013 N 396-ФЗ)</w:t>
      </w:r>
    </w:p>
    <w:p w:rsidR="00000000" w:rsidRPr="00ED5028" w:rsidRDefault="000C4C58">
      <w:pPr>
        <w:pStyle w:val="ConsPlusNormal"/>
        <w:spacing w:before="240"/>
        <w:ind w:firstLine="540"/>
        <w:jc w:val="both"/>
      </w:pPr>
      <w:r w:rsidRPr="00ED5028">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w:t>
      </w:r>
      <w:r w:rsidRPr="00ED5028">
        <w:t xml:space="preserve">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ED5028">
        <w:t>частью 11 статьи 34</w:t>
      </w:r>
      <w:r w:rsidRPr="00ED5028">
        <w:t xml:space="preserve"> настоящего Фед</w:t>
      </w:r>
      <w:r w:rsidRPr="00ED5028">
        <w:t>ерального закона заказчики самостоятельно разрабатывают проекты контрактов.</w:t>
      </w:r>
    </w:p>
    <w:p w:rsidR="00000000" w:rsidRPr="00ED5028" w:rsidRDefault="000C4C58">
      <w:pPr>
        <w:pStyle w:val="ConsPlusNormal"/>
        <w:jc w:val="both"/>
      </w:pPr>
      <w:r w:rsidRPr="00ED5028">
        <w:lastRenderedPageBreak/>
        <w:t>(в ред. Федерального закона от 13.07.2015 N 216-ФЗ)</w:t>
      </w:r>
    </w:p>
    <w:p w:rsidR="00000000" w:rsidRPr="00ED5028" w:rsidRDefault="000C4C58">
      <w:pPr>
        <w:pStyle w:val="ConsPlusNormal"/>
        <w:spacing w:before="240"/>
        <w:ind w:firstLine="540"/>
        <w:jc w:val="both"/>
      </w:pPr>
      <w:bookmarkStart w:id="477" w:name="Par2569"/>
      <w:bookmarkEnd w:id="477"/>
      <w:r w:rsidRPr="00ED5028">
        <w:t>7. В случае отсутствия типовых контрактов, типовых условий контрактов, утвержденных и размещенных в единой информа</w:t>
      </w:r>
      <w:r w:rsidRPr="00ED5028">
        <w:t xml:space="preserve">ционной системе в соответствии с </w:t>
      </w:r>
      <w:r w:rsidRPr="00ED5028">
        <w:t>частью 11 статьи 34</w:t>
      </w:r>
      <w:r w:rsidRPr="00ED5028">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w:t>
      </w:r>
      <w:r w:rsidRPr="00ED5028">
        <w:t xml:space="preserve">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w:t>
      </w:r>
      <w:r w:rsidRPr="00ED5028">
        <w:t>Федерации.</w:t>
      </w:r>
    </w:p>
    <w:p w:rsidR="00000000" w:rsidRPr="00ED5028" w:rsidRDefault="000C4C58">
      <w:pPr>
        <w:pStyle w:val="ConsPlusNormal"/>
        <w:spacing w:before="240"/>
        <w:ind w:firstLine="540"/>
        <w:jc w:val="both"/>
      </w:pPr>
      <w:r w:rsidRPr="00ED5028">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w:t>
      </w:r>
      <w:r w:rsidRPr="00ED5028">
        <w:t>ссийской Федерации.</w:t>
      </w:r>
    </w:p>
    <w:p w:rsidR="00000000" w:rsidRPr="00ED5028" w:rsidRDefault="000C4C58">
      <w:pPr>
        <w:pStyle w:val="ConsPlusNormal"/>
        <w:spacing w:before="240"/>
        <w:ind w:firstLine="540"/>
        <w:jc w:val="both"/>
      </w:pPr>
      <w:r w:rsidRPr="00ED5028">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w:t>
      </w:r>
      <w:r w:rsidRPr="00ED5028">
        <w:t xml:space="preserve">ельности, типовые контракты, типовые условия контрактов, разработанные в соответствии с </w:t>
      </w:r>
      <w:r w:rsidRPr="00ED5028">
        <w:t>частью 7</w:t>
      </w:r>
      <w:r w:rsidRPr="00ED5028">
        <w:t xml:space="preserve"> настоящей статьи и обеспечивающие осуществление закупок соответствующих товаров, работ, услуг, не применяются.</w:t>
      </w:r>
    </w:p>
    <w:p w:rsidR="00000000" w:rsidRPr="00ED5028" w:rsidRDefault="000C4C58">
      <w:pPr>
        <w:pStyle w:val="ConsPlusNormal"/>
        <w:spacing w:before="240"/>
        <w:ind w:firstLine="540"/>
        <w:jc w:val="both"/>
      </w:pPr>
      <w:r w:rsidRPr="00ED5028">
        <w:t>10. Со дня вступле</w:t>
      </w:r>
      <w:r w:rsidRPr="00ED5028">
        <w:t xml:space="preserve">ния в силу настоящего Федерального закона до даты начала функционирования операторов электронных площадок, прошедших отбор в соответствии с </w:t>
      </w:r>
      <w:r w:rsidRPr="00ED5028">
        <w:t>частью 4 статьи 59</w:t>
      </w:r>
      <w:r w:rsidRPr="00ED5028">
        <w:t xml:space="preserve"> настоящего Федерального закона, закупки товаров, работ, услуг пут</w:t>
      </w:r>
      <w:r w:rsidRPr="00ED5028">
        <w:t xml:space="preserve">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ED5028">
        <w:t>части 8 статьи 44</w:t>
      </w:r>
      <w:r w:rsidRPr="00ED5028">
        <w:t xml:space="preserve"> настоящего Федерального закона и сохраняется порядок </w:t>
      </w:r>
      <w:r w:rsidRPr="00ED5028">
        <w:t>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w:t>
      </w:r>
      <w:r w:rsidRPr="00ED5028">
        <w:t xml:space="preserve">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ED5028">
        <w:t>закона</w:t>
      </w:r>
      <w:r w:rsidRPr="00ED5028">
        <w:t xml:space="preserve">.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ED5028">
        <w:t>частью 4 статьи 59</w:t>
      </w:r>
      <w:r w:rsidRPr="00ED5028">
        <w:t xml:space="preserve">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w:t>
      </w:r>
      <w:r w:rsidRPr="00ED5028">
        <w:t>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w:t>
      </w:r>
      <w:r w:rsidRPr="00ED5028">
        <w:t>естве обеспечения заявок на участие в электронных аукционах.</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11. Государственная корпорация по атомной энергии "Росатом", Государственная корпорация по космической деятельности "Роскосмос" вправе создават</w:t>
      </w:r>
      <w:r w:rsidRPr="00ED5028">
        <w:t xml:space="preserve">ь информационную систему в сфере закупок, интегрированную с единой информационной системой в соответствии с требованиями </w:t>
      </w:r>
      <w:r w:rsidRPr="00ED5028">
        <w:t>части 10 статьи 4</w:t>
      </w:r>
      <w:r w:rsidRPr="00ED5028">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w:t>
      </w:r>
      <w:r w:rsidRPr="00ED5028">
        <w:t>рственной корпорации по космической деятельности "Роскосмос".</w:t>
      </w:r>
    </w:p>
    <w:p w:rsidR="00000000" w:rsidRPr="00ED5028" w:rsidRDefault="000C4C58">
      <w:pPr>
        <w:pStyle w:val="ConsPlusNormal"/>
        <w:jc w:val="both"/>
      </w:pPr>
      <w:r w:rsidRPr="00ED5028">
        <w:lastRenderedPageBreak/>
        <w:t>(часть 11 в ред. Федерального закона от 13.07.2015 N 216-ФЗ)</w:t>
      </w:r>
    </w:p>
    <w:p w:rsidR="00000000" w:rsidRPr="00ED5028" w:rsidRDefault="000C4C58">
      <w:pPr>
        <w:pStyle w:val="ConsPlusNormal"/>
        <w:spacing w:before="240"/>
        <w:ind w:firstLine="540"/>
        <w:jc w:val="both"/>
      </w:pPr>
      <w:r w:rsidRPr="00ED5028">
        <w:t>12. До 1 января 2017 года идентификационный код закупки формируется на основе кода бюджетной классификации, кодов общероссийских клас</w:t>
      </w:r>
      <w:r w:rsidRPr="00ED5028">
        <w:t>сификаторов.</w:t>
      </w:r>
    </w:p>
    <w:p w:rsidR="00000000" w:rsidRPr="00ED5028" w:rsidRDefault="000C4C58">
      <w:pPr>
        <w:pStyle w:val="ConsPlusNormal"/>
        <w:spacing w:before="240"/>
        <w:ind w:firstLine="540"/>
        <w:jc w:val="both"/>
      </w:pPr>
      <w:r w:rsidRPr="00ED5028">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w:t>
      </w:r>
      <w:r w:rsidRPr="00ED5028">
        <w:t>олнительной власти по регулированию контрактной системы в сфере закупок в части отдельных товаров, работ, услуг.</w:t>
      </w:r>
    </w:p>
    <w:p w:rsidR="00000000" w:rsidRPr="00ED5028" w:rsidRDefault="000C4C58">
      <w:pPr>
        <w:pStyle w:val="ConsPlusNormal"/>
        <w:spacing w:before="240"/>
        <w:ind w:firstLine="540"/>
        <w:jc w:val="both"/>
      </w:pPr>
      <w:bookmarkStart w:id="478" w:name="Par2578"/>
      <w:bookmarkEnd w:id="478"/>
      <w:r w:rsidRPr="00ED5028">
        <w:t xml:space="preserve">14. Контракт может быть заключен по результатам проведения запроса котировок с учетом требований </w:t>
      </w:r>
      <w:r w:rsidRPr="00ED5028">
        <w:t>част</w:t>
      </w:r>
      <w:r w:rsidRPr="00ED5028">
        <w:t>ей 15</w:t>
      </w:r>
      <w:r w:rsidRPr="00ED5028">
        <w:t xml:space="preserve"> - </w:t>
      </w:r>
      <w:r w:rsidRPr="00ED5028">
        <w:t>19</w:t>
      </w:r>
      <w:r w:rsidRPr="00ED5028">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w:t>
      </w:r>
      <w:r w:rsidRPr="00ED5028">
        <w:t xml:space="preserve">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w:t>
      </w:r>
      <w:r w:rsidRPr="00ED5028">
        <w:t>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ED5028" w:rsidRDefault="000C4C58">
      <w:pPr>
        <w:pStyle w:val="ConsPlusNormal"/>
        <w:spacing w:before="240"/>
        <w:ind w:firstLine="540"/>
        <w:jc w:val="both"/>
      </w:pPr>
      <w:bookmarkStart w:id="479" w:name="Par2579"/>
      <w:bookmarkEnd w:id="479"/>
      <w:r w:rsidRPr="00ED5028">
        <w:t>15. До 31 декабря 2016 года заказчики вправе осуществить определение подрядчика п</w:t>
      </w:r>
      <w:r w:rsidRPr="00ED5028">
        <w:t xml:space="preserve">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w:t>
      </w:r>
      <w:r w:rsidRPr="00ED5028">
        <w:t>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w:t>
      </w:r>
      <w:r w:rsidRPr="00ED5028">
        <w:t>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w:t>
      </w:r>
      <w:r w:rsidRPr="00ED5028">
        <w:t>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w:t>
      </w:r>
      <w:r w:rsidRPr="00ED5028">
        <w:t>, изымаемых в целях размещения олимпийских объектов.</w:t>
      </w:r>
    </w:p>
    <w:p w:rsidR="00000000" w:rsidRPr="00ED5028" w:rsidRDefault="000C4C58">
      <w:pPr>
        <w:pStyle w:val="ConsPlusNormal"/>
        <w:spacing w:before="240"/>
        <w:ind w:firstLine="540"/>
        <w:jc w:val="both"/>
      </w:pPr>
      <w:bookmarkStart w:id="480" w:name="Par2580"/>
      <w:bookmarkEnd w:id="480"/>
      <w:r w:rsidRPr="00ED5028">
        <w:t xml:space="preserve">16. В случае, если при определении подрядчика путем проведения запроса котировок, предусмотренного </w:t>
      </w:r>
      <w:r w:rsidRPr="00ED5028">
        <w:t>частью 15</w:t>
      </w:r>
      <w:r w:rsidRPr="00ED5028">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ED5028">
        <w:t>статьей 73</w:t>
      </w:r>
      <w:r w:rsidRPr="00ED5028">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w:t>
      </w:r>
      <w:r w:rsidRPr="00ED5028">
        <w:t>от по строительству, реконструкции, капитальному ремонту объектов капитального строительства.</w:t>
      </w:r>
    </w:p>
    <w:p w:rsidR="00000000" w:rsidRPr="00ED5028" w:rsidRDefault="000C4C58">
      <w:pPr>
        <w:pStyle w:val="ConsPlusNormal"/>
        <w:spacing w:before="240"/>
        <w:ind w:firstLine="540"/>
        <w:jc w:val="both"/>
      </w:pPr>
      <w:bookmarkStart w:id="481" w:name="Par2581"/>
      <w:bookmarkEnd w:id="481"/>
      <w:r w:rsidRPr="00ED5028">
        <w:t xml:space="preserve">17. Размер обеспечения исполнения контракта, предусмотренного </w:t>
      </w:r>
      <w:r w:rsidRPr="00ED5028">
        <w:t>частью 14</w:t>
      </w:r>
      <w:r w:rsidRPr="00ED5028">
        <w:t xml:space="preserve"> настоящей статьи, должен составлять от десяти </w:t>
      </w:r>
      <w:r w:rsidRPr="00ED5028">
        <w:t>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ED5028" w:rsidRDefault="000C4C58">
      <w:pPr>
        <w:pStyle w:val="ConsPlusNormal"/>
        <w:spacing w:before="240"/>
        <w:ind w:firstLine="540"/>
        <w:jc w:val="both"/>
      </w:pPr>
      <w:r w:rsidRPr="00ED5028">
        <w:t xml:space="preserve">18. Контракт заключается только </w:t>
      </w:r>
      <w:r w:rsidRPr="00ED5028">
        <w:t xml:space="preserve">после предоставления победителем запроса котировок или участником запроса котировок, с которым заключается контракт в случае уклонения победителя </w:t>
      </w:r>
      <w:r w:rsidRPr="00ED5028">
        <w:lastRenderedPageBreak/>
        <w:t xml:space="preserve">запроса котировок от заключения контракта, обеспечения исполнения контракта с учетом требований </w:t>
      </w:r>
      <w:r w:rsidRPr="00ED5028">
        <w:t>части 17</w:t>
      </w:r>
      <w:r w:rsidRPr="00ED5028">
        <w:t xml:space="preserve"> настоящей статьи. Способ обеспечения исполнения указанного контракта выбирается из указанных в </w:t>
      </w:r>
      <w:r w:rsidRPr="00ED5028">
        <w:t>статье 96</w:t>
      </w:r>
      <w:r w:rsidRPr="00ED5028">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w:t>
      </w:r>
      <w:r w:rsidRPr="00ED5028">
        <w:t xml:space="preserve">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w:t>
      </w:r>
      <w:r w:rsidRPr="00ED5028">
        <w:t>от заключения контракта.</w:t>
      </w:r>
    </w:p>
    <w:p w:rsidR="00000000" w:rsidRPr="00ED5028" w:rsidRDefault="000C4C58">
      <w:pPr>
        <w:pStyle w:val="ConsPlusNormal"/>
        <w:spacing w:before="240"/>
        <w:ind w:firstLine="540"/>
        <w:jc w:val="both"/>
      </w:pPr>
      <w:bookmarkStart w:id="482" w:name="Par2583"/>
      <w:bookmarkEnd w:id="482"/>
      <w:r w:rsidRPr="00ED5028">
        <w:t xml:space="preserve">19. При установлении заказчиком требования, предусмотренного </w:t>
      </w:r>
      <w:r w:rsidRPr="00ED5028">
        <w:t>частью 16</w:t>
      </w:r>
      <w:r w:rsidRPr="00ED5028">
        <w:t xml:space="preserve"> настоящей статьи, к заявке на участие в запросе котировок должны быть приложены копия разрешения на ввод объекта кап</w:t>
      </w:r>
      <w:r w:rsidRPr="00ED5028">
        <w:t xml:space="preserve">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w:t>
      </w:r>
      <w:r w:rsidRPr="00ED5028">
        <w:t>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w:t>
      </w:r>
      <w:r w:rsidRPr="00ED5028">
        <w:t xml:space="preserve"> рабочих дней с даты получения такого запроса обязаны предоставить необходимую информацию по запросу заказчика.</w:t>
      </w:r>
    </w:p>
    <w:p w:rsidR="00000000" w:rsidRPr="00ED5028" w:rsidRDefault="000C4C58">
      <w:pPr>
        <w:pStyle w:val="ConsPlusNormal"/>
        <w:spacing w:before="240"/>
        <w:ind w:firstLine="540"/>
        <w:jc w:val="both"/>
      </w:pPr>
      <w:r w:rsidRPr="00ED5028">
        <w:t xml:space="preserve">20. В течение двух лет со дня вступления в силу настоящего Федерального закона федеральный орган исполнительной власти, ранее уполномоченный на </w:t>
      </w:r>
      <w:r w:rsidRPr="00ED5028">
        <w:t xml:space="preserve">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w:t>
      </w:r>
      <w:r w:rsidRPr="00ED5028">
        <w:t>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w:t>
      </w:r>
      <w:r w:rsidRPr="00ED5028">
        <w:t>ном до дня вступления в силу настоящего Федерального закона.</w:t>
      </w:r>
    </w:p>
    <w:p w:rsidR="00000000" w:rsidRPr="00ED5028" w:rsidRDefault="000C4C58">
      <w:pPr>
        <w:pStyle w:val="ConsPlusNormal"/>
        <w:spacing w:before="240"/>
        <w:ind w:firstLine="540"/>
        <w:jc w:val="both"/>
      </w:pPr>
      <w:r w:rsidRPr="00ED5028">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w:t>
      </w:r>
      <w:r w:rsidRPr="00ED5028">
        <w:t xml:space="preserve">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ED5028" w:rsidRDefault="000C4C58">
      <w:pPr>
        <w:pStyle w:val="ConsPlusNormal"/>
        <w:jc w:val="both"/>
      </w:pPr>
      <w:r w:rsidRPr="00ED5028">
        <w:t>(в ред. Федерального закона от 28.12.2013 N 396-ФЗ)</w:t>
      </w:r>
    </w:p>
    <w:p w:rsidR="00000000" w:rsidRPr="00ED5028" w:rsidRDefault="000C4C58">
      <w:pPr>
        <w:pStyle w:val="ConsPlusNormal"/>
        <w:spacing w:before="240"/>
        <w:ind w:firstLine="540"/>
        <w:jc w:val="both"/>
      </w:pPr>
      <w:r w:rsidRPr="00ED5028">
        <w:t xml:space="preserve">22. Реестр контрактов, предусмотренный </w:t>
      </w:r>
      <w:r w:rsidRPr="00ED5028">
        <w:t>статьей 103</w:t>
      </w:r>
      <w:r w:rsidRPr="00ED5028">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w:t>
      </w:r>
      <w:r w:rsidRPr="00ED5028">
        <w:t>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w:t>
      </w:r>
      <w:r w:rsidRPr="00ED5028">
        <w:t xml:space="preserve"> добросовестности участников закупок в соответствии с </w:t>
      </w:r>
      <w:r w:rsidRPr="00ED5028">
        <w:t>частью 3 статьи 37</w:t>
      </w:r>
      <w:r w:rsidRPr="00ED5028">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ED5028" w:rsidRDefault="000C4C58">
      <w:pPr>
        <w:pStyle w:val="ConsPlusNormal"/>
        <w:spacing w:before="240"/>
        <w:ind w:firstLine="540"/>
        <w:jc w:val="both"/>
      </w:pPr>
      <w:bookmarkStart w:id="483" w:name="Par2588"/>
      <w:bookmarkEnd w:id="483"/>
      <w:r w:rsidRPr="00ED5028">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w:t>
      </w:r>
      <w:r w:rsidRPr="00ED5028">
        <w:t>абот, оказание услуг для государственных и муниципальных нужд.</w:t>
      </w:r>
    </w:p>
    <w:p w:rsidR="00000000" w:rsidRPr="00ED5028" w:rsidRDefault="000C4C58">
      <w:pPr>
        <w:pStyle w:val="ConsPlusNormal"/>
        <w:jc w:val="both"/>
      </w:pPr>
      <w:r w:rsidRPr="00ED5028">
        <w:lastRenderedPageBreak/>
        <w:t>(в ред. Федерального закона от 28.12.2013 N 396-ФЗ)</w:t>
      </w:r>
    </w:p>
    <w:p w:rsidR="00000000" w:rsidRPr="00ED5028" w:rsidRDefault="000C4C58">
      <w:pPr>
        <w:pStyle w:val="ConsPlusNormal"/>
        <w:spacing w:before="240"/>
        <w:ind w:firstLine="540"/>
        <w:jc w:val="both"/>
      </w:pPr>
      <w:bookmarkStart w:id="484" w:name="Par2590"/>
      <w:bookmarkEnd w:id="484"/>
      <w:r w:rsidRPr="00ED5028">
        <w:t>24. До 1 января 2016 года Правительство Российской Федерации, а также в случае создания региональных и муниципальных информацио</w:t>
      </w:r>
      <w:r w:rsidRPr="00ED5028">
        <w:t>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w:t>
      </w:r>
      <w:r w:rsidRPr="00ED5028">
        <w:t>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w:t>
      </w:r>
      <w:r w:rsidRPr="00ED5028">
        <w:t xml:space="preserve">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ED5028" w:rsidRDefault="000C4C58">
      <w:pPr>
        <w:pStyle w:val="ConsPlusNormal"/>
        <w:spacing w:before="240"/>
        <w:ind w:firstLine="540"/>
        <w:jc w:val="both"/>
      </w:pPr>
      <w:r w:rsidRPr="00ED5028">
        <w:t>25. До 1 апреля 2014</w:t>
      </w:r>
      <w:r w:rsidRPr="00ED5028">
        <w:t xml:space="preserve">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ED5028">
        <w:t>частью 2 статьи 15</w:t>
      </w:r>
      <w:r w:rsidRPr="00ED5028">
        <w:t xml:space="preserve"> настоящего Федерального закона и осуществляемых в 2</w:t>
      </w:r>
      <w:r w:rsidRPr="00ED5028">
        <w:t>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w:t>
      </w:r>
      <w:r w:rsidRPr="00ED5028">
        <w:t xml:space="preserve">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ED5028" w:rsidRDefault="000C4C58">
      <w:pPr>
        <w:pStyle w:val="ConsPlusNormal"/>
        <w:jc w:val="both"/>
      </w:pPr>
      <w:r w:rsidRPr="00ED5028">
        <w:t>(в ред. Федерального з</w:t>
      </w:r>
      <w:r w:rsidRPr="00ED5028">
        <w:t>акона от 28.12.2013 N 396-ФЗ)</w:t>
      </w:r>
    </w:p>
    <w:p w:rsidR="00000000" w:rsidRPr="00ED5028" w:rsidRDefault="000C4C58">
      <w:pPr>
        <w:pStyle w:val="ConsPlusNormal"/>
      </w:pPr>
    </w:p>
    <w:p w:rsidR="00000000" w:rsidRPr="00ED5028" w:rsidRDefault="000C4C58">
      <w:pPr>
        <w:pStyle w:val="ConsPlusNormal"/>
        <w:spacing w:before="300"/>
        <w:ind w:firstLine="540"/>
        <w:jc w:val="both"/>
      </w:pPr>
      <w:bookmarkStart w:id="485" w:name="Par2595"/>
      <w:bookmarkEnd w:id="485"/>
      <w:r w:rsidRPr="00ED5028">
        <w:t xml:space="preserve">26. Требования </w:t>
      </w:r>
      <w:r w:rsidRPr="00ED5028">
        <w:t>части 4 статьи 15</w:t>
      </w:r>
      <w:r w:rsidRPr="00ED5028">
        <w:t xml:space="preserve"> настоящ</w:t>
      </w:r>
      <w:r w:rsidRPr="00ED5028">
        <w:t>его Федерального закона обязательны для применения государственными, муниципальными унитарными предприятиями с 1 января 2017 года.</w:t>
      </w:r>
    </w:p>
    <w:p w:rsidR="00000000" w:rsidRPr="00ED5028" w:rsidRDefault="000C4C58">
      <w:pPr>
        <w:pStyle w:val="ConsPlusNormal"/>
        <w:jc w:val="both"/>
      </w:pPr>
      <w:r w:rsidRPr="00ED5028">
        <w:t>(часть 26 введена Федеральным законом от 28.12.2013 N 396-ФЗ)</w:t>
      </w:r>
    </w:p>
    <w:p w:rsidR="00000000" w:rsidRPr="00ED5028" w:rsidRDefault="000C4C58">
      <w:pPr>
        <w:pStyle w:val="ConsPlusNormal"/>
        <w:spacing w:before="240"/>
        <w:ind w:firstLine="540"/>
        <w:jc w:val="both"/>
      </w:pPr>
      <w:r w:rsidRPr="00ED5028">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w:t>
      </w:r>
      <w:r w:rsidRPr="00ED5028">
        <w:t xml:space="preserve">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ED5028" w:rsidRDefault="000C4C58">
      <w:pPr>
        <w:pStyle w:val="ConsPlusNormal"/>
        <w:jc w:val="both"/>
      </w:pPr>
      <w:r w:rsidRPr="00ED5028">
        <w:t>(ч</w:t>
      </w:r>
      <w:r w:rsidRPr="00ED5028">
        <w:t>асть 27 введена Федеральным законом от 28.12.2013 N 396-ФЗ)</w:t>
      </w:r>
    </w:p>
    <w:p w:rsidR="00000000" w:rsidRPr="00ED5028" w:rsidRDefault="000C4C58">
      <w:pPr>
        <w:pStyle w:val="ConsPlusNormal"/>
        <w:spacing w:before="240"/>
        <w:ind w:firstLine="540"/>
        <w:jc w:val="both"/>
      </w:pPr>
      <w:r w:rsidRPr="00ED5028">
        <w:t xml:space="preserve">28. До 31 марта 2014 года заказчики вправе создавать контрактные службы в соответствии со </w:t>
      </w:r>
      <w:r w:rsidRPr="00ED5028">
        <w:t>статьей 38</w:t>
      </w:r>
      <w:r w:rsidRPr="00ED5028">
        <w:t xml:space="preserve"> настоящего Федерального закона.</w:t>
      </w:r>
    </w:p>
    <w:p w:rsidR="00000000" w:rsidRPr="00ED5028" w:rsidRDefault="000C4C58">
      <w:pPr>
        <w:pStyle w:val="ConsPlusNormal"/>
        <w:jc w:val="both"/>
      </w:pPr>
      <w:r w:rsidRPr="00ED5028">
        <w:t>(част</w:t>
      </w:r>
      <w:r w:rsidRPr="00ED5028">
        <w:t>ь 28 введена Федеральным законом от 28.12.2013 N 396-ФЗ)</w:t>
      </w:r>
    </w:p>
    <w:p w:rsidR="00000000" w:rsidRPr="00ED5028" w:rsidRDefault="000C4C58">
      <w:pPr>
        <w:pStyle w:val="ConsPlusNormal"/>
        <w:spacing w:before="240"/>
        <w:ind w:firstLine="540"/>
        <w:jc w:val="both"/>
      </w:pPr>
      <w:bookmarkStart w:id="486" w:name="Par2601"/>
      <w:bookmarkEnd w:id="486"/>
      <w:r w:rsidRPr="00ED5028">
        <w:t xml:space="preserve">29. Требования о проведении экспертизы, предусмотренные </w:t>
      </w:r>
      <w:r w:rsidRPr="00ED5028">
        <w:t>частями 3</w:t>
      </w:r>
      <w:r w:rsidRPr="00ED5028">
        <w:t xml:space="preserve"> и </w:t>
      </w:r>
      <w:r w:rsidRPr="00ED5028">
        <w:t>4 статьи 94</w:t>
      </w:r>
      <w:r w:rsidRPr="00ED5028">
        <w:t xml:space="preserve"> настоящего Федерального закона, требования о подготовке отчета заказчика, предусмотренные </w:t>
      </w:r>
      <w:r w:rsidRPr="00ED5028">
        <w:t>частью 9 статьи 94</w:t>
      </w:r>
      <w:r w:rsidRPr="00ED5028">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w:t>
      </w:r>
      <w:r w:rsidRPr="00ED5028">
        <w:t xml:space="preserve">ении заказов на поставки товаров, выполнение работ, оказание услуг или </w:t>
      </w:r>
      <w:r w:rsidRPr="00ED5028">
        <w:lastRenderedPageBreak/>
        <w:t>приглашения принять участие в которых направлены до дня вступления в силу настоящего Федерального закона.</w:t>
      </w:r>
    </w:p>
    <w:p w:rsidR="00000000" w:rsidRPr="00ED5028" w:rsidRDefault="000C4C58">
      <w:pPr>
        <w:pStyle w:val="ConsPlusNormal"/>
        <w:jc w:val="both"/>
      </w:pPr>
      <w:r w:rsidRPr="00ED5028">
        <w:t>(часть 29 введена Федеральным законом от 04.06.2014 N 140-ФЗ)</w:t>
      </w:r>
    </w:p>
    <w:p w:rsidR="00000000" w:rsidRPr="00ED5028" w:rsidRDefault="000C4C58">
      <w:pPr>
        <w:pStyle w:val="ConsPlusNormal"/>
        <w:spacing w:before="240"/>
        <w:ind w:firstLine="540"/>
        <w:jc w:val="both"/>
      </w:pPr>
      <w:bookmarkStart w:id="487" w:name="Par2603"/>
      <w:bookmarkEnd w:id="487"/>
      <w:r w:rsidRPr="00ED5028">
        <w:t>30.</w:t>
      </w:r>
      <w:r w:rsidRPr="00ED5028">
        <w:t xml:space="preserve"> При определении объема закупок, предусмотренного </w:t>
      </w:r>
      <w:r w:rsidRPr="00ED5028">
        <w:t>частью 1 статьи 30</w:t>
      </w:r>
      <w:r w:rsidRPr="00ED5028">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w:t>
      </w:r>
      <w:r w:rsidRPr="00ED5028">
        <w:t>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ED5028" w:rsidRDefault="000C4C58">
      <w:pPr>
        <w:pStyle w:val="ConsPlusNormal"/>
        <w:jc w:val="both"/>
      </w:pPr>
      <w:r w:rsidRPr="00ED5028">
        <w:t>(часть 30 введена Федеральным законом от 04.06.2014 N 140-ФЗ)</w:t>
      </w:r>
    </w:p>
    <w:p w:rsidR="00000000" w:rsidRPr="00ED5028" w:rsidRDefault="000C4C58">
      <w:pPr>
        <w:pStyle w:val="ConsPlusNormal"/>
        <w:spacing w:before="240"/>
        <w:ind w:firstLine="540"/>
        <w:jc w:val="both"/>
      </w:pPr>
      <w:r w:rsidRPr="00ED5028">
        <w:t xml:space="preserve">31. До 31 марта 2015 года требования </w:t>
      </w:r>
      <w:r w:rsidRPr="00ED5028">
        <w:t>статьи 45</w:t>
      </w:r>
      <w:r w:rsidRPr="00ED5028">
        <w:t xml:space="preserve"> настоящего Федерального закона в части включения ба</w:t>
      </w:r>
      <w:r w:rsidRPr="00ED5028">
        <w:t xml:space="preserve">нковской гарантии, а также информации и документов, предусмотренных </w:t>
      </w:r>
      <w:r w:rsidRPr="00ED5028">
        <w:t>частью 9</w:t>
      </w:r>
      <w:r w:rsidRPr="00ED5028">
        <w:t xml:space="preserve"> указанной статьи, в реестр банковски</w:t>
      </w:r>
      <w:r w:rsidRPr="00ED5028">
        <w:t>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w:t>
      </w:r>
      <w:r w:rsidRPr="00ED5028">
        <w:t xml:space="preserve">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ED5028">
        <w:t>пункте 1 части 6 статьи 45</w:t>
      </w:r>
      <w:r w:rsidRPr="00ED5028">
        <w:t xml:space="preserve"> настоящего Федерального закона.</w:t>
      </w:r>
    </w:p>
    <w:p w:rsidR="00000000" w:rsidRPr="00ED5028" w:rsidRDefault="000C4C58">
      <w:pPr>
        <w:pStyle w:val="ConsPlusNormal"/>
        <w:jc w:val="both"/>
      </w:pPr>
      <w:r w:rsidRPr="00ED5028">
        <w:t>(часть 31 введена Федеральным законом от 04.06.2014 N 140-ФЗ, в ред. Федерального закона от 31</w:t>
      </w:r>
      <w:r w:rsidRPr="00ED5028">
        <w:t>.12.2014 N 498-ФЗ)</w:t>
      </w:r>
    </w:p>
    <w:p w:rsidR="00000000" w:rsidRPr="00ED5028" w:rsidRDefault="000C4C58">
      <w:pPr>
        <w:pStyle w:val="ConsPlusNormal"/>
        <w:spacing w:before="240"/>
        <w:ind w:firstLine="540"/>
        <w:jc w:val="both"/>
      </w:pPr>
      <w:bookmarkStart w:id="488" w:name="Par2607"/>
      <w:bookmarkEnd w:id="488"/>
      <w:r w:rsidRPr="00ED5028">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w:t>
      </w:r>
      <w:r w:rsidRPr="00ED5028">
        <w:t xml:space="preserve"> значения Севастополя, а также к отношениям, связанным с обеспечением мониторинга, аудита и контроля в сфере указанных закупок.</w:t>
      </w:r>
    </w:p>
    <w:p w:rsidR="00000000" w:rsidRPr="00ED5028" w:rsidRDefault="000C4C58">
      <w:pPr>
        <w:pStyle w:val="ConsPlusNormal"/>
        <w:jc w:val="both"/>
      </w:pPr>
      <w:r w:rsidRPr="00ED5028">
        <w:t>(часть 32 введена Федеральным законом от 31.12.2014 N 498-ФЗ; в ред. Федеральных законов от 13.07.2015 N 249-ФЗ, от 05.04.2016 N</w:t>
      </w:r>
      <w:r w:rsidRPr="00ED5028">
        <w:t xml:space="preserve"> 96-ФЗ)</w:t>
      </w:r>
    </w:p>
    <w:p w:rsidR="00000000" w:rsidRPr="00ED5028" w:rsidRDefault="000C4C58">
      <w:pPr>
        <w:pStyle w:val="ConsPlusNormal"/>
        <w:spacing w:before="240"/>
        <w:ind w:firstLine="540"/>
        <w:jc w:val="both"/>
      </w:pPr>
      <w:bookmarkStart w:id="489" w:name="Par2609"/>
      <w:bookmarkEnd w:id="489"/>
      <w:r w:rsidRPr="00ED5028">
        <w:t xml:space="preserve">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w:t>
      </w:r>
      <w:r w:rsidRPr="00ED5028">
        <w:t xml:space="preserve">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w:t>
      </w:r>
      <w:r w:rsidRPr="00ED5028">
        <w:t>Крым и города федерального значения Севастополя.</w:t>
      </w:r>
    </w:p>
    <w:p w:rsidR="00000000" w:rsidRPr="00ED5028" w:rsidRDefault="000C4C58">
      <w:pPr>
        <w:pStyle w:val="ConsPlusNormal"/>
        <w:jc w:val="both"/>
      </w:pPr>
      <w:r w:rsidRPr="00ED5028">
        <w:t>(часть 33 в ред. Федерального закона от 05.04.2016 N 96-ФЗ)</w:t>
      </w:r>
    </w:p>
    <w:p w:rsidR="00000000" w:rsidRPr="00ED5028" w:rsidRDefault="000C4C58">
      <w:pPr>
        <w:pStyle w:val="ConsPlusNormal"/>
        <w:spacing w:before="240"/>
        <w:ind w:firstLine="540"/>
        <w:jc w:val="both"/>
      </w:pPr>
      <w:r w:rsidRPr="00ED5028">
        <w:t>34. С 1 января 2017 года положения настоящего Федерального закона применяются к отношениям, связанным с осуществлением закупок товаров, работ, услу</w:t>
      </w:r>
      <w:r w:rsidRPr="00ED5028">
        <w:t>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ED5028" w:rsidRDefault="000C4C58">
      <w:pPr>
        <w:pStyle w:val="ConsPlusNormal"/>
        <w:jc w:val="both"/>
      </w:pPr>
      <w:r w:rsidRPr="00ED5028">
        <w:t>(часть 34 введена Федеральны</w:t>
      </w:r>
      <w:r w:rsidRPr="00ED5028">
        <w:t>м законом от 31.12.2014 N 498-ФЗ; в ред. Федерального закона от 05.04.2016 N 96-ФЗ)</w:t>
      </w:r>
    </w:p>
    <w:p w:rsidR="00000000" w:rsidRPr="00ED5028" w:rsidRDefault="000C4C58">
      <w:pPr>
        <w:pStyle w:val="ConsPlusNormal"/>
        <w:spacing w:before="240"/>
        <w:ind w:firstLine="540"/>
        <w:jc w:val="both"/>
      </w:pPr>
      <w:bookmarkStart w:id="490" w:name="Par2613"/>
      <w:bookmarkEnd w:id="490"/>
      <w:r w:rsidRPr="00ED5028">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w:t>
      </w:r>
      <w:r w:rsidRPr="00ED5028">
        <w:t xml:space="preserve">ципальных </w:t>
      </w:r>
      <w:r w:rsidRPr="00ED5028">
        <w:lastRenderedPageBreak/>
        <w:t>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w:t>
      </w:r>
      <w:r w:rsidRPr="00ED5028">
        <w:t>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ED5028" w:rsidRDefault="000C4C58">
      <w:pPr>
        <w:pStyle w:val="ConsPlusNormal"/>
        <w:jc w:val="both"/>
      </w:pPr>
      <w:r w:rsidRPr="00ED5028">
        <w:t>(часть 35 в ред. Федерального закона от 05.04.2016 N 96-ФЗ)</w:t>
      </w:r>
    </w:p>
    <w:p w:rsidR="00000000" w:rsidRPr="00ED5028" w:rsidRDefault="000C4C58">
      <w:pPr>
        <w:pStyle w:val="ConsPlusNormal"/>
        <w:spacing w:before="240"/>
        <w:ind w:firstLine="540"/>
        <w:jc w:val="both"/>
      </w:pPr>
      <w:r w:rsidRPr="00ED5028">
        <w:t>36. До 31 декабря 2016 года высшие исполнительн</w:t>
      </w:r>
      <w:r w:rsidRPr="00ED5028">
        <w:t>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w:t>
      </w:r>
      <w:r w:rsidRPr="00ED5028">
        <w:t>льного закона.</w:t>
      </w:r>
    </w:p>
    <w:p w:rsidR="00000000" w:rsidRPr="00ED5028" w:rsidRDefault="000C4C58">
      <w:pPr>
        <w:pStyle w:val="ConsPlusNormal"/>
        <w:jc w:val="both"/>
      </w:pPr>
      <w:r w:rsidRPr="00ED5028">
        <w:t>(часть 36 введена Федеральным законом от 31.12.2014 N 498-ФЗ)</w:t>
      </w:r>
    </w:p>
    <w:p w:rsidR="00000000" w:rsidRPr="00ED5028" w:rsidRDefault="000C4C58">
      <w:pPr>
        <w:pStyle w:val="ConsPlusNormal"/>
        <w:spacing w:before="240"/>
        <w:ind w:firstLine="540"/>
        <w:jc w:val="both"/>
      </w:pPr>
      <w:r w:rsidRPr="00ED5028">
        <w:t>37. С 1 января 2017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w:t>
      </w:r>
      <w:r w:rsidRPr="00ED5028">
        <w:t>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w:t>
      </w:r>
      <w:r w:rsidRPr="00ED5028">
        <w:t>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w:t>
      </w:r>
      <w:r w:rsidRPr="00ED5028">
        <w:t xml:space="preserve">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ED5028" w:rsidRDefault="000C4C58">
      <w:pPr>
        <w:pStyle w:val="ConsPlusNormal"/>
        <w:jc w:val="both"/>
      </w:pPr>
      <w:r w:rsidRPr="00ED5028">
        <w:t>(часть 37 введена Федеральным законом от 31.12.2014 N 498-ФЗ; в ред</w:t>
      </w:r>
      <w:r w:rsidRPr="00ED5028">
        <w:t>. Федеральных законов от 13.07.2015 N 249-ФЗ, от 05.04.2016 N 96-ФЗ)</w:t>
      </w:r>
    </w:p>
    <w:p w:rsidR="00000000" w:rsidRPr="00ED5028" w:rsidRDefault="000C4C58">
      <w:pPr>
        <w:pStyle w:val="ConsPlusNormal"/>
        <w:spacing w:before="240"/>
        <w:ind w:firstLine="540"/>
        <w:jc w:val="both"/>
      </w:pPr>
      <w:r w:rsidRPr="00ED5028">
        <w:t>38. С 1 января 2017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w:t>
      </w:r>
      <w:r w:rsidRPr="00ED5028">
        <w:t>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w:t>
      </w:r>
      <w:r w:rsidRPr="00ED5028">
        <w:t>ов, выполнение работ, 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w:t>
      </w:r>
      <w:r w:rsidRPr="00ED5028">
        <w:t>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ED5028" w:rsidRDefault="000C4C58">
      <w:pPr>
        <w:pStyle w:val="ConsPlusNormal"/>
        <w:jc w:val="both"/>
      </w:pPr>
      <w:r w:rsidRPr="00ED5028">
        <w:t>(часть 38 введена Федер</w:t>
      </w:r>
      <w:r w:rsidRPr="00ED5028">
        <w:t>альным законом от 31.12.2014 N 498-ФЗ; в ред. Федерального закона от 05.04.2016 N 96-ФЗ)</w:t>
      </w:r>
    </w:p>
    <w:p w:rsidR="00000000" w:rsidRPr="00ED5028" w:rsidRDefault="000C4C58">
      <w:pPr>
        <w:pStyle w:val="ConsPlusNormal"/>
        <w:spacing w:before="240"/>
        <w:ind w:firstLine="540"/>
        <w:jc w:val="both"/>
      </w:pPr>
      <w:bookmarkStart w:id="491" w:name="Par2621"/>
      <w:bookmarkEnd w:id="491"/>
      <w:r w:rsidRPr="00ED5028">
        <w:t xml:space="preserve">39. Акты Правительства Российской Федерации, принятые в соответствии с </w:t>
      </w:r>
      <w:r w:rsidRPr="00ED5028">
        <w:t>частью 6.1 статьи 34</w:t>
      </w:r>
      <w:r w:rsidRPr="00ED5028">
        <w:t xml:space="preserve">, </w:t>
      </w:r>
      <w:r w:rsidRPr="00ED5028">
        <w:t xml:space="preserve">частью 1.1 статьи </w:t>
      </w:r>
      <w:r w:rsidRPr="00ED5028">
        <w:t>95</w:t>
      </w:r>
      <w:r w:rsidRPr="00ED5028">
        <w:t xml:space="preserve">, </w:t>
      </w:r>
      <w:r w:rsidRPr="00ED5028">
        <w:t>частями 2.1</w:t>
      </w:r>
      <w:r w:rsidRPr="00ED5028">
        <w:t xml:space="preserve"> и </w:t>
      </w:r>
      <w:r w:rsidRPr="00ED5028">
        <w:t>11 статьи 96</w:t>
      </w:r>
      <w:r w:rsidRPr="00ED5028">
        <w:t xml:space="preserve"> настоящего Федерального закона, применяются при ос</w:t>
      </w:r>
      <w:r w:rsidRPr="00ED5028">
        <w:t>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w:t>
      </w:r>
      <w:r w:rsidRPr="00ED5028">
        <w:t xml:space="preserve">нения заказчиками положений настоящего Федерального закона в соответствии с </w:t>
      </w:r>
      <w:r w:rsidRPr="00ED5028">
        <w:t>частями 32</w:t>
      </w:r>
      <w:r w:rsidRPr="00ED5028">
        <w:t xml:space="preserve">, </w:t>
      </w:r>
      <w:r w:rsidRPr="00ED5028">
        <w:t>33</w:t>
      </w:r>
      <w:r w:rsidRPr="00ED5028">
        <w:t xml:space="preserve"> и </w:t>
      </w:r>
      <w:r w:rsidRPr="00ED5028">
        <w:t>35</w:t>
      </w:r>
      <w:r w:rsidRPr="00ED5028">
        <w:t xml:space="preserve"> настоящей статьи.</w:t>
      </w:r>
    </w:p>
    <w:p w:rsidR="00000000" w:rsidRPr="00ED5028" w:rsidRDefault="000C4C58">
      <w:pPr>
        <w:pStyle w:val="ConsPlusNormal"/>
        <w:jc w:val="both"/>
      </w:pPr>
      <w:r w:rsidRPr="00ED5028">
        <w:t>(часть 39 введена Федеральным законом от 31.12.2014 N 498-ФЗ)</w:t>
      </w:r>
    </w:p>
    <w:p w:rsidR="00000000" w:rsidRPr="00ED5028" w:rsidRDefault="000C4C58">
      <w:pPr>
        <w:pStyle w:val="ConsPlusNormal"/>
      </w:pP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113. Признание утратившими силу отдельных з</w:t>
      </w:r>
      <w:r w:rsidRPr="00ED5028">
        <w:t>аконодательных актов (положений законодательных актов) Российской Федерации</w:t>
      </w:r>
    </w:p>
    <w:p w:rsidR="00000000" w:rsidRPr="00ED5028" w:rsidRDefault="000C4C58">
      <w:pPr>
        <w:pStyle w:val="ConsPlusNormal"/>
        <w:ind w:firstLine="540"/>
        <w:jc w:val="both"/>
      </w:pPr>
    </w:p>
    <w:p w:rsidR="00000000" w:rsidRPr="00ED5028" w:rsidRDefault="000C4C58">
      <w:pPr>
        <w:pStyle w:val="ConsPlusNormal"/>
        <w:ind w:firstLine="540"/>
        <w:jc w:val="both"/>
      </w:pPr>
      <w:r w:rsidRPr="00ED5028">
        <w:t>Признать утратившими силу:</w:t>
      </w:r>
    </w:p>
    <w:p w:rsidR="00000000" w:rsidRPr="00ED5028" w:rsidRDefault="000C4C58">
      <w:pPr>
        <w:pStyle w:val="ConsPlusNormal"/>
        <w:spacing w:before="240"/>
        <w:ind w:firstLine="540"/>
        <w:jc w:val="both"/>
      </w:pPr>
      <w:r w:rsidRPr="00ED5028">
        <w:t>1) Федеральный закон от 21 июля 2005 года N 94-ФЗ "О размещении заказов на поставки товаров, выполнение работ, оказание услуг для государственных и муни</w:t>
      </w:r>
      <w:r w:rsidRPr="00ED5028">
        <w:t>ципальных нужд" (Собрание законодательства Российской Федерации, 2005, N 30, ст. 3105);</w:t>
      </w:r>
    </w:p>
    <w:p w:rsidR="00000000" w:rsidRPr="00ED5028" w:rsidRDefault="000C4C58">
      <w:pPr>
        <w:pStyle w:val="ConsPlusNormal"/>
        <w:spacing w:before="240"/>
        <w:ind w:firstLine="540"/>
        <w:jc w:val="both"/>
      </w:pPr>
      <w:r w:rsidRPr="00ED5028">
        <w:t>2) Федеральный закон от</w:t>
      </w:r>
      <w:bookmarkStart w:id="492" w:name="_GoBack"/>
      <w:bookmarkEnd w:id="492"/>
      <w:r w:rsidRPr="00ED5028">
        <w:t xml:space="preserve"> 31 декабря 2005 года N 207-ФЗ "О внесении изменений в Федеральный закон "О размещении заказов на поставки товаров, выполнение работ, оказание ус</w:t>
      </w:r>
      <w:r w:rsidRPr="00ED5028">
        <w:t>луг для государственных и муниципальных нужд" (Собрание законодательства Российской Федерации, 2006, N 1, ст. 18);</w:t>
      </w:r>
    </w:p>
    <w:p w:rsidR="00000000" w:rsidRPr="00ED5028" w:rsidRDefault="000C4C58">
      <w:pPr>
        <w:pStyle w:val="ConsPlusNormal"/>
        <w:spacing w:before="240"/>
        <w:ind w:firstLine="540"/>
        <w:jc w:val="both"/>
      </w:pPr>
      <w:r w:rsidRPr="00ED5028">
        <w:t>3) Федеральный закон от 27 июля 2006 года N 142-ФЗ "О внесении изменений в Федеральный закон "О размещении заказов на поставки товаров, выпол</w:t>
      </w:r>
      <w:r w:rsidRPr="00ED5028">
        <w:t>нение работ, оказание услуг для государственных и муниципальных нужд" (Собрание законодательства Российской Федерации, 2006, N 31, ст. 3441);</w:t>
      </w:r>
    </w:p>
    <w:p w:rsidR="00000000" w:rsidRPr="00ED5028" w:rsidRDefault="000C4C58">
      <w:pPr>
        <w:pStyle w:val="ConsPlusNormal"/>
        <w:spacing w:before="240"/>
        <w:ind w:firstLine="540"/>
        <w:jc w:val="both"/>
      </w:pPr>
      <w:r w:rsidRPr="00ED5028">
        <w:t>4) статью 1 и часть 3 статьи 4 Федерального закона от 20 апреля 2007 года N 53-ФЗ "О внесении изменений в Федераль</w:t>
      </w:r>
      <w:r w:rsidRPr="00ED5028">
        <w:t xml:space="preserve">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w:t>
      </w:r>
      <w:r w:rsidRPr="00ED5028">
        <w:t>31, ст. 4015);</w:t>
      </w:r>
    </w:p>
    <w:p w:rsidR="00000000" w:rsidRPr="00ED5028" w:rsidRDefault="000C4C58">
      <w:pPr>
        <w:pStyle w:val="ConsPlusNormal"/>
        <w:spacing w:before="240"/>
        <w:ind w:firstLine="540"/>
        <w:jc w:val="both"/>
      </w:pPr>
      <w:r w:rsidRPr="00ED5028">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w:t>
      </w:r>
      <w:r w:rsidRPr="00ED5028">
        <w:t>онодательные акты Российской Федерации" (Собрание законодательства Российской Федерации, 2007, N 31, ст. 4015);</w:t>
      </w:r>
    </w:p>
    <w:p w:rsidR="00000000" w:rsidRPr="00ED5028" w:rsidRDefault="000C4C58">
      <w:pPr>
        <w:pStyle w:val="ConsPlusNormal"/>
        <w:spacing w:before="240"/>
        <w:ind w:firstLine="540"/>
        <w:jc w:val="both"/>
      </w:pPr>
      <w:r w:rsidRPr="00ED5028">
        <w:t xml:space="preserve">6) статьи 58 и 59 Федерального закона от 8 ноября 2007 года N 257-ФЗ "Об автомобильных дорогах и о дорожной деятельности в Российской Федерации </w:t>
      </w:r>
      <w:r w:rsidRPr="00ED5028">
        <w:t>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ED5028" w:rsidRDefault="000C4C58">
      <w:pPr>
        <w:pStyle w:val="ConsPlusNormal"/>
        <w:spacing w:before="240"/>
        <w:ind w:firstLine="540"/>
        <w:jc w:val="both"/>
      </w:pPr>
      <w:r w:rsidRPr="00ED5028">
        <w:t>7) статьи 115 и 126 Федерального закона от 23 июля 2008 года N 160-ФЗ "О внесении изменений в отдельные за</w:t>
      </w:r>
      <w:r w:rsidRPr="00ED5028">
        <w:t>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ED5028" w:rsidRDefault="000C4C58">
      <w:pPr>
        <w:pStyle w:val="ConsPlusNormal"/>
        <w:spacing w:before="240"/>
        <w:ind w:firstLine="540"/>
        <w:jc w:val="both"/>
      </w:pPr>
      <w:r w:rsidRPr="00ED5028">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w:t>
      </w:r>
      <w:r w:rsidRPr="00ED5028">
        <w:t>тва Российской Федерации, 2008, N 49, ст. 5723);</w:t>
      </w:r>
    </w:p>
    <w:p w:rsidR="00000000" w:rsidRPr="00ED5028" w:rsidRDefault="000C4C58">
      <w:pPr>
        <w:pStyle w:val="ConsPlusNormal"/>
        <w:spacing w:before="240"/>
        <w:ind w:firstLine="540"/>
        <w:jc w:val="both"/>
      </w:pPr>
      <w:r w:rsidRPr="00ED5028">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w:t>
      </w:r>
      <w:r w:rsidRPr="00ED5028">
        <w:t>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ED5028" w:rsidRDefault="000C4C58">
      <w:pPr>
        <w:pStyle w:val="ConsPlusNormal"/>
        <w:spacing w:before="240"/>
        <w:ind w:firstLine="540"/>
        <w:jc w:val="both"/>
      </w:pPr>
      <w:r w:rsidRPr="00ED5028">
        <w:lastRenderedPageBreak/>
        <w:t>10) Федеральный закон от 28 апреля 2009 года N 68-ФЗ "О внесении изменений в статью 55 Федераль</w:t>
      </w:r>
      <w:r w:rsidRPr="00ED5028">
        <w:t>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ED5028" w:rsidRDefault="000C4C58">
      <w:pPr>
        <w:pStyle w:val="ConsPlusNormal"/>
        <w:spacing w:before="240"/>
        <w:ind w:firstLine="540"/>
        <w:jc w:val="both"/>
      </w:pPr>
      <w:r w:rsidRPr="00ED5028">
        <w:t>11) статьи 24, пункт 1 статьи 27 и часть 4 статьи 30 Ф</w:t>
      </w:r>
      <w:r w:rsidRPr="00ED5028">
        <w:t>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w:t>
      </w:r>
      <w:r w:rsidRPr="00ED5028">
        <w:t>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ED5028" w:rsidRDefault="000C4C58">
      <w:pPr>
        <w:pStyle w:val="ConsPlusNormal"/>
        <w:spacing w:before="240"/>
        <w:ind w:firstLine="540"/>
        <w:jc w:val="both"/>
      </w:pPr>
      <w:r w:rsidRPr="00ED5028">
        <w:t xml:space="preserve">12) статью 2 и часть 5 статьи 3 Федерального закона </w:t>
      </w:r>
      <w:r w:rsidRPr="00ED5028">
        <w:t>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w:t>
      </w:r>
      <w:r w:rsidRPr="00ED5028">
        <w:t>уг для государственных и муниципальных нужд" (Собрание законодательства Российской Федерации, 2009, N 27, ст. 3267);</w:t>
      </w:r>
    </w:p>
    <w:p w:rsidR="00000000" w:rsidRPr="00ED5028" w:rsidRDefault="000C4C58">
      <w:pPr>
        <w:pStyle w:val="ConsPlusNormal"/>
        <w:spacing w:before="240"/>
        <w:ind w:firstLine="540"/>
        <w:jc w:val="both"/>
      </w:pPr>
      <w:r w:rsidRPr="00ED5028">
        <w:t>13) статью 1 Федерального закона от 17 июля 2009 года N 155-ФЗ "О внесении изменений в отдельные законодательные акты Российской Федерации"</w:t>
      </w:r>
      <w:r w:rsidRPr="00ED5028">
        <w:t xml:space="preserve"> (Собрание законодательства Российской Федерации, 2009, N 29, ст. 3592);</w:t>
      </w:r>
    </w:p>
    <w:p w:rsidR="00000000" w:rsidRPr="00ED5028" w:rsidRDefault="000C4C58">
      <w:pPr>
        <w:pStyle w:val="ConsPlusNormal"/>
        <w:spacing w:before="240"/>
        <w:ind w:firstLine="540"/>
        <w:jc w:val="both"/>
      </w:pPr>
      <w:r w:rsidRPr="00ED5028">
        <w:t xml:space="preserve">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w:t>
      </w:r>
      <w:r w:rsidRPr="00ED5028">
        <w:t>(Собрание законодательства Российской Федерации, 2009, N 29, ст. 3601);</w:t>
      </w:r>
    </w:p>
    <w:p w:rsidR="00000000" w:rsidRPr="00ED5028" w:rsidRDefault="000C4C58">
      <w:pPr>
        <w:pStyle w:val="ConsPlusNormal"/>
        <w:spacing w:before="240"/>
        <w:ind w:firstLine="540"/>
        <w:jc w:val="both"/>
      </w:pPr>
      <w:r w:rsidRPr="00ED5028">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w:t>
      </w:r>
      <w:r w:rsidRPr="00ED5028">
        <w:t>ы Российской Федерации" (Собрание законодательства Российской Федерации, 2009, N 48, ст. 5711);</w:t>
      </w:r>
    </w:p>
    <w:p w:rsidR="00000000" w:rsidRPr="00ED5028" w:rsidRDefault="000C4C58">
      <w:pPr>
        <w:pStyle w:val="ConsPlusNormal"/>
        <w:spacing w:before="240"/>
        <w:ind w:firstLine="540"/>
        <w:jc w:val="both"/>
      </w:pPr>
      <w:r w:rsidRPr="00ED5028">
        <w:t>16) статью 3 Федерального закона от 25 ноября 2009 года N 273-ФЗ "О внесении изменений в статью 3.2 Федерального закона "О введении в действие Градостроительног</w:t>
      </w:r>
      <w:r w:rsidRPr="00ED5028">
        <w:t>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ED5028" w:rsidRDefault="000C4C58">
      <w:pPr>
        <w:pStyle w:val="ConsPlusNormal"/>
        <w:spacing w:before="240"/>
        <w:ind w:firstLine="540"/>
        <w:jc w:val="both"/>
      </w:pPr>
      <w:r w:rsidRPr="00ED5028">
        <w:t>17) статью 4 Федерального закона от 17 декабря 2009 года N 316-ФЗ "О внесении изменений в Федерал</w:t>
      </w:r>
      <w:r w:rsidRPr="00ED5028">
        <w:t>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ED5028" w:rsidRDefault="000C4C58">
      <w:pPr>
        <w:pStyle w:val="ConsPlusNormal"/>
        <w:spacing w:before="240"/>
        <w:ind w:firstLine="540"/>
        <w:jc w:val="both"/>
      </w:pPr>
      <w:r w:rsidRPr="00ED5028">
        <w:t>18) статью 10 Федерального закона от 27 декабря 20</w:t>
      </w:r>
      <w:r w:rsidRPr="00ED5028">
        <w:t>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w:t>
      </w:r>
      <w:r w:rsidRPr="00ED5028">
        <w:t>ва Российской Федерации, 2009, N 52, ст. 6441);</w:t>
      </w:r>
    </w:p>
    <w:p w:rsidR="00000000" w:rsidRPr="00ED5028" w:rsidRDefault="000C4C58">
      <w:pPr>
        <w:pStyle w:val="ConsPlusNormal"/>
        <w:spacing w:before="240"/>
        <w:ind w:firstLine="540"/>
        <w:jc w:val="both"/>
      </w:pPr>
      <w:r w:rsidRPr="00ED5028">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w:t>
      </w:r>
      <w:r w:rsidRPr="00ED5028">
        <w:t xml:space="preserve">ого хозяйства" и отдельные законодательные акты Российской Федерации" и статью 65 Федерального закона "О размещении заказов на поставки </w:t>
      </w:r>
      <w:r w:rsidRPr="00ED5028">
        <w:lastRenderedPageBreak/>
        <w:t>товаров, выполнение работ, оказание услуг для государственных и муниципальных нужд" (Собрание законодательства Российско</w:t>
      </w:r>
      <w:r w:rsidRPr="00ED5028">
        <w:t>й Федерации, 2010, N 19, ст. 2286);</w:t>
      </w:r>
    </w:p>
    <w:p w:rsidR="00000000" w:rsidRPr="00ED5028" w:rsidRDefault="000C4C58">
      <w:pPr>
        <w:pStyle w:val="ConsPlusNormal"/>
        <w:spacing w:before="240"/>
        <w:ind w:firstLine="540"/>
        <w:jc w:val="both"/>
      </w:pPr>
      <w:r w:rsidRPr="00ED5028">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w:t>
      </w:r>
      <w:r w:rsidRPr="00ED5028">
        <w:t>ударственных (муниципальных) учреждений" (Собрание законодательства Российской Федерации, 2010, N 19, ст. 2291);</w:t>
      </w:r>
    </w:p>
    <w:p w:rsidR="00000000" w:rsidRPr="00ED5028" w:rsidRDefault="000C4C58">
      <w:pPr>
        <w:pStyle w:val="ConsPlusNormal"/>
        <w:spacing w:before="240"/>
        <w:ind w:firstLine="540"/>
        <w:jc w:val="both"/>
      </w:pPr>
      <w:r w:rsidRPr="00ED5028">
        <w:t>21) статью 5 Федерального закона от 27 июля 2010 года N 240-ФЗ "О внесении изменений в Градостроительный кодекс Российской Федерации и отдельны</w:t>
      </w:r>
      <w:r w:rsidRPr="00ED5028">
        <w:t>е законодательные акты Российской Федерации" (Собрание законодательства Российской Федерации, 2010, N 31, ст. 4209);</w:t>
      </w:r>
    </w:p>
    <w:p w:rsidR="00000000" w:rsidRPr="00ED5028" w:rsidRDefault="000C4C58">
      <w:pPr>
        <w:pStyle w:val="ConsPlusNormal"/>
        <w:spacing w:before="240"/>
        <w:ind w:firstLine="540"/>
        <w:jc w:val="both"/>
      </w:pPr>
      <w:r w:rsidRPr="00ED5028">
        <w:t>22) Федеральный закон от 3 ноября 2010 года N 290-ФЗ "О внесении изменений в Федеральный закон "О размещении заказов на поставки товаров, в</w:t>
      </w:r>
      <w:r w:rsidRPr="00ED5028">
        <w:t>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ED5028" w:rsidRDefault="000C4C58">
      <w:pPr>
        <w:pStyle w:val="ConsPlusNormal"/>
        <w:spacing w:before="240"/>
        <w:ind w:firstLine="540"/>
        <w:jc w:val="both"/>
      </w:pPr>
      <w:r w:rsidRPr="00ED5028">
        <w:t>23) статью 5 и часть 3 статьи 7 Федерального закона от 5 апреля 2011 года N 56-ФЗ "О внесении изменений в Феде</w:t>
      </w:r>
      <w:r w:rsidRPr="00ED5028">
        <w:t>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w:t>
      </w:r>
      <w:r w:rsidRPr="00ED5028">
        <w:t>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ED5028" w:rsidRDefault="000C4C58">
      <w:pPr>
        <w:pStyle w:val="ConsPlusNormal"/>
        <w:spacing w:before="240"/>
        <w:ind w:firstLine="540"/>
        <w:jc w:val="both"/>
      </w:pPr>
      <w:r w:rsidRPr="00ED5028">
        <w:t>24) Федеральный закон от 21 а</w:t>
      </w:r>
      <w:r w:rsidRPr="00ED5028">
        <w:t>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0000" w:rsidRPr="00ED5028" w:rsidRDefault="000C4C58">
      <w:pPr>
        <w:pStyle w:val="ConsPlusNormal"/>
        <w:spacing w:before="240"/>
        <w:ind w:firstLine="540"/>
        <w:jc w:val="both"/>
      </w:pPr>
      <w:r w:rsidRPr="00ED5028">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ED5028" w:rsidRDefault="000C4C58">
      <w:pPr>
        <w:pStyle w:val="ConsPlusNormal"/>
        <w:spacing w:before="240"/>
        <w:ind w:firstLine="540"/>
        <w:jc w:val="both"/>
      </w:pPr>
      <w:r w:rsidRPr="00ED5028">
        <w:t>26) статью 33 Федерального закона от 11 июля</w:t>
      </w:r>
      <w:r w:rsidRPr="00ED5028">
        <w:t xml:space="preserve">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w:t>
      </w:r>
      <w:r w:rsidRPr="00ED5028">
        <w:t xml:space="preserve"> N 29, ст. 4291);</w:t>
      </w:r>
    </w:p>
    <w:p w:rsidR="00000000" w:rsidRPr="00ED5028" w:rsidRDefault="000C4C58">
      <w:pPr>
        <w:pStyle w:val="ConsPlusNormal"/>
        <w:spacing w:before="240"/>
        <w:ind w:firstLine="540"/>
        <w:jc w:val="both"/>
      </w:pPr>
      <w:r w:rsidRPr="00ED5028">
        <w:t xml:space="preserve">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w:t>
      </w:r>
      <w:r w:rsidRPr="00ED5028">
        <w:t>(Собрание законодательства Российской Федерации, 2011, N 48, ст. 6727);</w:t>
      </w:r>
    </w:p>
    <w:p w:rsidR="00000000" w:rsidRPr="00ED5028" w:rsidRDefault="000C4C58">
      <w:pPr>
        <w:pStyle w:val="ConsPlusNormal"/>
        <w:spacing w:before="240"/>
        <w:ind w:firstLine="540"/>
        <w:jc w:val="both"/>
      </w:pPr>
      <w:r w:rsidRPr="00ED5028">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w:t>
      </w:r>
      <w:r w:rsidRPr="00ED5028">
        <w:t xml:space="preserve"> услуг для государственных и муниципальных нужд" (Собрание законодательства Российской Федерации, 2011, N 50, ст. 7360);</w:t>
      </w:r>
    </w:p>
    <w:p w:rsidR="00000000" w:rsidRPr="00ED5028" w:rsidRDefault="000C4C58">
      <w:pPr>
        <w:pStyle w:val="ConsPlusNormal"/>
        <w:spacing w:before="240"/>
        <w:ind w:firstLine="540"/>
        <w:jc w:val="both"/>
      </w:pPr>
      <w:r w:rsidRPr="00ED5028">
        <w:t>29) Федеральный закон от 20 июля 2012 года N 122-ФЗ "О внесении изменений в Федеральный закон "О размещении заказов на поставки товаров</w:t>
      </w:r>
      <w:r w:rsidRPr="00ED5028">
        <w:t xml:space="preserve">, выполнение работ, оказание </w:t>
      </w:r>
      <w:r w:rsidRPr="00ED5028">
        <w:lastRenderedPageBreak/>
        <w:t>услуг для государственных и муниципальных нужд" (Собрание законодательства Российской Федерации, 2012, N 30, ст. 4173);</w:t>
      </w:r>
    </w:p>
    <w:p w:rsidR="00000000" w:rsidRPr="00ED5028" w:rsidRDefault="000C4C58">
      <w:pPr>
        <w:pStyle w:val="ConsPlusNormal"/>
        <w:spacing w:before="240"/>
        <w:ind w:firstLine="540"/>
        <w:jc w:val="both"/>
      </w:pPr>
      <w:r w:rsidRPr="00ED5028">
        <w:t>30) часть 3 статьи 4 Федерального закона от 16 октября 2012 года N 174-ФЗ "О Фонде перспективных исследован</w:t>
      </w:r>
      <w:r w:rsidRPr="00ED5028">
        <w:t>ий" (Собрание законодательства Российской Федерации, 2012, N 43, ст. 5787);</w:t>
      </w:r>
    </w:p>
    <w:p w:rsidR="00000000" w:rsidRPr="00ED5028" w:rsidRDefault="000C4C58">
      <w:pPr>
        <w:pStyle w:val="ConsPlusNormal"/>
        <w:spacing w:before="240"/>
        <w:ind w:firstLine="540"/>
        <w:jc w:val="both"/>
      </w:pPr>
      <w:r w:rsidRPr="00ED5028">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w:t>
      </w:r>
      <w:r w:rsidRPr="00ED5028">
        <w:t>Федерации" (Собрание законодательства Российской Федерации, 2012, N 53, ст. 7643).</w:t>
      </w:r>
    </w:p>
    <w:p w:rsidR="00000000" w:rsidRPr="00ED5028" w:rsidRDefault="000C4C58">
      <w:pPr>
        <w:pStyle w:val="ConsPlusNormal"/>
        <w:ind w:firstLine="540"/>
        <w:jc w:val="both"/>
      </w:pPr>
    </w:p>
    <w:p w:rsidR="00000000" w:rsidRPr="00ED5028" w:rsidRDefault="000C4C58">
      <w:pPr>
        <w:pStyle w:val="ConsPlusTitle"/>
        <w:ind w:firstLine="540"/>
        <w:jc w:val="both"/>
        <w:outlineLvl w:val="1"/>
      </w:pPr>
      <w:r w:rsidRPr="00ED5028">
        <w:t>Статья 114. Порядок вступления в силу настоящего Федерального закона</w:t>
      </w:r>
    </w:p>
    <w:p w:rsidR="00000000" w:rsidRPr="00ED5028" w:rsidRDefault="000C4C58">
      <w:pPr>
        <w:pStyle w:val="ConsPlusNormal"/>
        <w:ind w:firstLine="540"/>
        <w:jc w:val="both"/>
      </w:pPr>
    </w:p>
    <w:p w:rsidR="00000000" w:rsidRPr="00ED5028" w:rsidRDefault="000C4C58">
      <w:pPr>
        <w:pStyle w:val="ConsPlusNormal"/>
        <w:ind w:firstLine="540"/>
        <w:jc w:val="both"/>
      </w:pPr>
      <w:bookmarkStart w:id="493" w:name="Par2663"/>
      <w:bookmarkEnd w:id="493"/>
      <w:r w:rsidRPr="00ED5028">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ED5028" w:rsidRDefault="000C4C58">
      <w:pPr>
        <w:pStyle w:val="ConsPlusNormal"/>
        <w:spacing w:before="240"/>
        <w:ind w:firstLine="540"/>
        <w:jc w:val="both"/>
      </w:pPr>
      <w:r w:rsidRPr="00ED5028">
        <w:t xml:space="preserve">1.1. </w:t>
      </w:r>
      <w:r w:rsidRPr="00ED5028">
        <w:t>Пункт 1 части 6</w:t>
      </w:r>
      <w:r w:rsidRPr="00ED5028">
        <w:t xml:space="preserve">, </w:t>
      </w:r>
      <w:r w:rsidRPr="00ED5028">
        <w:t>части 8</w:t>
      </w:r>
      <w:r w:rsidRPr="00ED5028">
        <w:t xml:space="preserve"> и </w:t>
      </w:r>
      <w:r w:rsidRPr="00ED5028">
        <w:t>11 статьи 45</w:t>
      </w:r>
      <w:r w:rsidRPr="00ED5028">
        <w:t xml:space="preserve"> настоящего Федерального закона вступают в силу с 31 марта 2014 года.</w:t>
      </w:r>
    </w:p>
    <w:p w:rsidR="00000000" w:rsidRPr="00ED5028" w:rsidRDefault="000C4C58">
      <w:pPr>
        <w:pStyle w:val="ConsPlusNormal"/>
        <w:jc w:val="both"/>
      </w:pPr>
      <w:r w:rsidRPr="00ED5028">
        <w:t>(часть 1.1 введена Федеральным законом от 28.12.2013 N 396-ФЗ)</w:t>
      </w:r>
    </w:p>
    <w:p w:rsidR="00000000" w:rsidRPr="00ED5028" w:rsidRDefault="000C4C58">
      <w:pPr>
        <w:pStyle w:val="ConsPlusNormal"/>
        <w:spacing w:before="240"/>
        <w:ind w:firstLine="540"/>
        <w:jc w:val="both"/>
      </w:pPr>
      <w:r w:rsidRPr="00ED5028">
        <w:t xml:space="preserve">1.2. </w:t>
      </w:r>
      <w:r w:rsidRPr="00ED5028">
        <w:t>Часть 26 статьи 34</w:t>
      </w:r>
      <w:r w:rsidRPr="00ED5028">
        <w:t xml:space="preserve">, </w:t>
      </w:r>
      <w:r w:rsidRPr="00ED5028">
        <w:t>статья 35</w:t>
      </w:r>
      <w:r w:rsidRPr="00ED5028">
        <w:t xml:space="preserve"> настоящего Федерального закона вступают в силу с 1 июля 2014 года.</w:t>
      </w:r>
    </w:p>
    <w:p w:rsidR="00000000" w:rsidRPr="00ED5028" w:rsidRDefault="000C4C58">
      <w:pPr>
        <w:pStyle w:val="ConsPlusNormal"/>
        <w:jc w:val="both"/>
      </w:pPr>
      <w:r w:rsidRPr="00ED5028">
        <w:t>(часть 1.2 в ред. Федерального закона от 04.06.2014 N 140-ФЗ)</w:t>
      </w:r>
    </w:p>
    <w:p w:rsidR="00000000" w:rsidRPr="00ED5028" w:rsidRDefault="000C4C58">
      <w:pPr>
        <w:pStyle w:val="ConsPlusNormal"/>
        <w:spacing w:before="240"/>
        <w:ind w:firstLine="540"/>
        <w:jc w:val="both"/>
      </w:pPr>
      <w:r w:rsidRPr="00ED5028">
        <w:t xml:space="preserve">2. </w:t>
      </w:r>
      <w:r w:rsidRPr="00ED5028">
        <w:t>Пункт 16 части 3 статьи 4</w:t>
      </w:r>
      <w:r w:rsidRPr="00ED5028">
        <w:t xml:space="preserve">, </w:t>
      </w:r>
      <w:r w:rsidRPr="00ED5028">
        <w:t>статьи 16</w:t>
      </w:r>
      <w:r w:rsidRPr="00ED5028">
        <w:t xml:space="preserve">, </w:t>
      </w:r>
      <w:r w:rsidRPr="00ED5028">
        <w:t>17</w:t>
      </w:r>
      <w:r w:rsidRPr="00ED5028">
        <w:t xml:space="preserve">, </w:t>
      </w:r>
      <w:r w:rsidRPr="00ED5028">
        <w:t>18</w:t>
      </w:r>
      <w:r w:rsidRPr="00ED5028">
        <w:t xml:space="preserve">, </w:t>
      </w:r>
      <w:r w:rsidRPr="00ED5028">
        <w:t>19</w:t>
      </w:r>
      <w:r w:rsidRPr="00ED5028">
        <w:t xml:space="preserve">, </w:t>
      </w:r>
      <w:r w:rsidRPr="00ED5028">
        <w:t>части 1</w:t>
      </w:r>
      <w:r w:rsidRPr="00ED5028">
        <w:t xml:space="preserve"> - </w:t>
      </w:r>
      <w:r w:rsidRPr="00ED5028">
        <w:t>10</w:t>
      </w:r>
      <w:r w:rsidRPr="00ED5028">
        <w:t xml:space="preserve">, </w:t>
      </w:r>
      <w:r w:rsidRPr="00ED5028">
        <w:t>12</w:t>
      </w:r>
      <w:r w:rsidRPr="00ED5028">
        <w:t xml:space="preserve"> - </w:t>
      </w:r>
      <w:r w:rsidRPr="00ED5028">
        <w:t>15 статьи 21</w:t>
      </w:r>
      <w:r w:rsidRPr="00ED5028">
        <w:t xml:space="preserve">, </w:t>
      </w:r>
      <w:r w:rsidRPr="00ED5028">
        <w:t>части 1</w:t>
      </w:r>
      <w:r w:rsidRPr="00ED5028">
        <w:t xml:space="preserve"> и </w:t>
      </w:r>
      <w:r w:rsidRPr="00ED5028">
        <w:t>2 статьи 23</w:t>
      </w:r>
      <w:r w:rsidRPr="00ED5028">
        <w:t xml:space="preserve">, </w:t>
      </w:r>
      <w:r w:rsidRPr="00ED5028">
        <w:t>пункт 1.1 части 2 статьи 25</w:t>
      </w:r>
      <w:r w:rsidRPr="00ED5028">
        <w:t xml:space="preserve">, </w:t>
      </w:r>
      <w:r w:rsidRPr="00ED5028">
        <w:t>часть 5 статьи 26</w:t>
      </w:r>
      <w:r w:rsidRPr="00ED5028">
        <w:t xml:space="preserve">, </w:t>
      </w:r>
      <w:r w:rsidRPr="00ED5028">
        <w:t>пункты 1</w:t>
      </w:r>
      <w:r w:rsidRPr="00ED5028">
        <w:t xml:space="preserve"> и </w:t>
      </w:r>
      <w:r w:rsidRPr="00ED5028">
        <w:t>2 части 4 статьи 38</w:t>
      </w:r>
      <w:r w:rsidRPr="00ED5028">
        <w:t xml:space="preserve"> настоящего Федерального закона вступают в силу с 1 января 2016 года.</w:t>
      </w:r>
    </w:p>
    <w:p w:rsidR="00000000" w:rsidRPr="00ED5028" w:rsidRDefault="000C4C58">
      <w:pPr>
        <w:pStyle w:val="ConsPlusNormal"/>
        <w:jc w:val="both"/>
      </w:pPr>
      <w:r w:rsidRPr="00ED5028">
        <w:t>(в ред. Федеральных законов от 04.06.2014 N 140-ФЗ, от 31.12.2014 N 498-ФЗ)</w:t>
      </w:r>
    </w:p>
    <w:p w:rsidR="00000000" w:rsidRPr="00ED5028" w:rsidRDefault="000C4C58">
      <w:pPr>
        <w:pStyle w:val="ConsPlusNormal"/>
        <w:spacing w:before="240"/>
        <w:ind w:firstLine="540"/>
        <w:jc w:val="both"/>
      </w:pPr>
      <w:bookmarkStart w:id="494" w:name="Par2670"/>
      <w:bookmarkEnd w:id="494"/>
      <w:r w:rsidRPr="00ED5028">
        <w:t xml:space="preserve">3. </w:t>
      </w:r>
      <w:r w:rsidRPr="00ED5028">
        <w:t>Пункт 2 части 1</w:t>
      </w:r>
      <w:r w:rsidRPr="00ED5028">
        <w:t xml:space="preserve">, </w:t>
      </w:r>
      <w:r w:rsidRPr="00ED5028">
        <w:t>пункты 1</w:t>
      </w:r>
      <w:r w:rsidRPr="00ED5028">
        <w:t xml:space="preserve"> - </w:t>
      </w:r>
      <w:r w:rsidRPr="00ED5028">
        <w:t>3 части 3 статьи 4</w:t>
      </w:r>
      <w:r w:rsidRPr="00ED5028">
        <w:t xml:space="preserve">, </w:t>
      </w:r>
      <w:r w:rsidRPr="00ED5028">
        <w:t>статья 20</w:t>
      </w:r>
      <w:r w:rsidRPr="00ED5028">
        <w:t xml:space="preserve">, </w:t>
      </w:r>
      <w:r w:rsidRPr="00ED5028">
        <w:t>часть 11 статьи 21</w:t>
      </w:r>
      <w:r w:rsidRPr="00ED5028">
        <w:t xml:space="preserve">, </w:t>
      </w:r>
      <w:r w:rsidRPr="00ED5028">
        <w:t>часть 4 статьи 23</w:t>
      </w:r>
      <w:r w:rsidRPr="00ED5028">
        <w:t xml:space="preserve">, </w:t>
      </w:r>
      <w:r w:rsidRPr="00ED5028">
        <w:t>пункт 3 статьи 42</w:t>
      </w:r>
      <w:r w:rsidRPr="00ED5028">
        <w:t xml:space="preserve">, </w:t>
      </w:r>
      <w:r w:rsidRPr="00ED5028">
        <w:t>часть 1 статьи 97</w:t>
      </w:r>
      <w:r w:rsidRPr="00ED5028">
        <w:t xml:space="preserve">, </w:t>
      </w:r>
      <w:r w:rsidRPr="00ED5028">
        <w:t>часть 5</w:t>
      </w:r>
      <w:r w:rsidRPr="00ED5028">
        <w:t xml:space="preserve">, </w:t>
      </w:r>
      <w:r w:rsidRPr="00ED5028">
        <w:t>пункт 1 части 8 статьи 99</w:t>
      </w:r>
      <w:r w:rsidRPr="00ED5028">
        <w:t xml:space="preserve">, </w:t>
      </w:r>
      <w:r w:rsidRPr="00ED5028">
        <w:t>пункт 12 части 2 статьи 1</w:t>
      </w:r>
      <w:r w:rsidRPr="00ED5028">
        <w:t>03</w:t>
      </w:r>
      <w:r w:rsidRPr="00ED5028">
        <w:t xml:space="preserve">, </w:t>
      </w:r>
      <w:r w:rsidRPr="00ED5028">
        <w:t>пункт 5 части 3 статьи 104</w:t>
      </w:r>
      <w:r w:rsidRPr="00ED5028">
        <w:t xml:space="preserve"> настоящего Федерального закона вступают в силу с 1 января 2017 года.</w:t>
      </w:r>
    </w:p>
    <w:p w:rsidR="00000000" w:rsidRPr="00ED5028" w:rsidRDefault="000C4C58">
      <w:pPr>
        <w:pStyle w:val="ConsPlusNormal"/>
        <w:jc w:val="both"/>
      </w:pPr>
      <w:r w:rsidRPr="00ED5028">
        <w:t>(в ред. Федеральных законов от 28.12.2013 N 396-ФЗ, от 31.12.2014 N 498-ФЗ)</w:t>
      </w:r>
    </w:p>
    <w:p w:rsidR="00000000" w:rsidRPr="00ED5028" w:rsidRDefault="000C4C58">
      <w:pPr>
        <w:pStyle w:val="ConsPlusNormal"/>
        <w:spacing w:before="240"/>
        <w:ind w:firstLine="540"/>
        <w:jc w:val="both"/>
      </w:pPr>
      <w:r w:rsidRPr="00ED5028">
        <w:t>4. Утратил сил</w:t>
      </w:r>
      <w:r w:rsidRPr="00ED5028">
        <w:t>у. - Федеральный закон от 31.12.2014 N 498-ФЗ.</w:t>
      </w:r>
    </w:p>
    <w:p w:rsidR="00000000" w:rsidRPr="00ED5028" w:rsidRDefault="000C4C58">
      <w:pPr>
        <w:pStyle w:val="ConsPlusNormal"/>
        <w:ind w:firstLine="540"/>
        <w:jc w:val="both"/>
      </w:pPr>
    </w:p>
    <w:p w:rsidR="00000000" w:rsidRPr="00ED5028" w:rsidRDefault="000C4C58">
      <w:pPr>
        <w:pStyle w:val="ConsPlusNormal"/>
        <w:jc w:val="right"/>
      </w:pPr>
      <w:r w:rsidRPr="00ED5028">
        <w:t>Президент</w:t>
      </w:r>
    </w:p>
    <w:p w:rsidR="00000000" w:rsidRPr="00ED5028" w:rsidRDefault="000C4C58">
      <w:pPr>
        <w:pStyle w:val="ConsPlusNormal"/>
        <w:jc w:val="right"/>
      </w:pPr>
      <w:r w:rsidRPr="00ED5028">
        <w:t>Российской Федерации</w:t>
      </w:r>
    </w:p>
    <w:p w:rsidR="00000000" w:rsidRPr="00ED5028" w:rsidRDefault="000C4C58">
      <w:pPr>
        <w:pStyle w:val="ConsPlusNormal"/>
        <w:jc w:val="right"/>
      </w:pPr>
      <w:r w:rsidRPr="00ED5028">
        <w:t>В.ПУТИН</w:t>
      </w:r>
    </w:p>
    <w:p w:rsidR="00000000" w:rsidRPr="00ED5028" w:rsidRDefault="000C4C58">
      <w:pPr>
        <w:pStyle w:val="ConsPlusNormal"/>
      </w:pPr>
      <w:r w:rsidRPr="00ED5028">
        <w:t>Москва, Кремль</w:t>
      </w:r>
    </w:p>
    <w:p w:rsidR="00000000" w:rsidRPr="00ED5028" w:rsidRDefault="000C4C58">
      <w:pPr>
        <w:pStyle w:val="ConsPlusNormal"/>
        <w:spacing w:before="240"/>
      </w:pPr>
      <w:r w:rsidRPr="00ED5028">
        <w:t>5 апреля 2013 года</w:t>
      </w:r>
    </w:p>
    <w:p w:rsidR="00000000" w:rsidRPr="00ED5028" w:rsidRDefault="000C4C58">
      <w:pPr>
        <w:pStyle w:val="ConsPlusNormal"/>
        <w:spacing w:before="240"/>
      </w:pPr>
      <w:r w:rsidRPr="00ED5028">
        <w:t>N 44-ФЗ</w:t>
      </w:r>
    </w:p>
    <w:p w:rsidR="00000000" w:rsidRPr="00ED5028" w:rsidRDefault="000C4C58">
      <w:pPr>
        <w:pStyle w:val="ConsPlusNormal"/>
        <w:ind w:firstLine="540"/>
        <w:jc w:val="both"/>
      </w:pPr>
    </w:p>
    <w:p w:rsidR="00000000" w:rsidRPr="00ED5028" w:rsidRDefault="000C4C58">
      <w:pPr>
        <w:pStyle w:val="ConsPlusNormal"/>
        <w:ind w:firstLine="540"/>
        <w:jc w:val="both"/>
      </w:pPr>
    </w:p>
    <w:p w:rsidR="000C4C58" w:rsidRPr="00ED5028" w:rsidRDefault="000C4C58">
      <w:pPr>
        <w:pStyle w:val="ConsPlusNormal"/>
        <w:pBdr>
          <w:top w:val="single" w:sz="6" w:space="0" w:color="auto"/>
        </w:pBdr>
        <w:spacing w:before="100" w:after="100"/>
        <w:jc w:val="both"/>
        <w:rPr>
          <w:sz w:val="2"/>
          <w:szCs w:val="2"/>
        </w:rPr>
      </w:pPr>
    </w:p>
    <w:sectPr w:rsidR="000C4C58" w:rsidRPr="00ED5028">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4C58" w:rsidRDefault="000C4C58">
      <w:pPr>
        <w:spacing w:after="0" w:line="240" w:lineRule="auto"/>
      </w:pPr>
      <w:r>
        <w:separator/>
      </w:r>
    </w:p>
  </w:endnote>
  <w:endnote w:type="continuationSeparator" w:id="0">
    <w:p w:rsidR="000C4C58" w:rsidRDefault="000C4C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4C58" w:rsidRDefault="000C4C58">
      <w:pPr>
        <w:spacing w:after="0" w:line="240" w:lineRule="auto"/>
      </w:pPr>
      <w:r>
        <w:separator/>
      </w:r>
    </w:p>
  </w:footnote>
  <w:footnote w:type="continuationSeparator" w:id="0">
    <w:p w:rsidR="000C4C58" w:rsidRDefault="000C4C5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5028"/>
    <w:rsid w:val="000C4C58"/>
    <w:rsid w:val="00ED5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3187892-5A8F-4CEE-84F5-A3854CCBA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ED5028"/>
    <w:pPr>
      <w:tabs>
        <w:tab w:val="center" w:pos="4677"/>
        <w:tab w:val="right" w:pos="9355"/>
      </w:tabs>
    </w:pPr>
  </w:style>
  <w:style w:type="character" w:customStyle="1" w:styleId="a4">
    <w:name w:val="Верхний колонтитул Знак"/>
    <w:basedOn w:val="a0"/>
    <w:link w:val="a3"/>
    <w:uiPriority w:val="99"/>
    <w:rsid w:val="00ED5028"/>
  </w:style>
  <w:style w:type="paragraph" w:styleId="a5">
    <w:name w:val="footer"/>
    <w:basedOn w:val="a"/>
    <w:link w:val="a6"/>
    <w:uiPriority w:val="99"/>
    <w:unhideWhenUsed/>
    <w:rsid w:val="00ED5028"/>
    <w:pPr>
      <w:tabs>
        <w:tab w:val="center" w:pos="4677"/>
        <w:tab w:val="right" w:pos="9355"/>
      </w:tabs>
    </w:pPr>
  </w:style>
  <w:style w:type="character" w:customStyle="1" w:styleId="a6">
    <w:name w:val="Нижний колонтитул Знак"/>
    <w:basedOn w:val="a0"/>
    <w:link w:val="a5"/>
    <w:uiPriority w:val="99"/>
    <w:rsid w:val="00ED50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101826</Words>
  <Characters>580413</Characters>
  <Application>Microsoft Office Word</Application>
  <DocSecurity>2</DocSecurity>
  <Lines>4836</Lines>
  <Paragraphs>1361</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03.07.2016)"О контрактной системе в сфере закупок товаров, работ, услуг для обеспечения государственных и муниципальных нужд"(с изм. и доп., вступ. в силу с 01.09.2016)</vt:lpstr>
    </vt:vector>
  </TitlesOfParts>
  <Company>КонсультантПлюс Версия 4018.00.50</Company>
  <LinksUpToDate>false</LinksUpToDate>
  <CharactersWithSpaces>680878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03.07.2016)"О контрактной системе в сфере закупок товаров, работ, услуг для обеспечения государственных и муниципальных нужд"(с изм. и доп., вступ. в силу с 01.09.2016)</dc:title>
  <dc:subject/>
  <dc:creator>Оля</dc:creator>
  <cp:keywords/>
  <dc:description/>
  <cp:lastModifiedBy>Оля</cp:lastModifiedBy>
  <cp:revision>3</cp:revision>
  <dcterms:created xsi:type="dcterms:W3CDTF">2019-09-12T07:13:00Z</dcterms:created>
  <dcterms:modified xsi:type="dcterms:W3CDTF">2019-09-12T07:13:00Z</dcterms:modified>
</cp:coreProperties>
</file>